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4FCDF" w14:textId="77777777" w:rsidR="005B5E95" w:rsidRDefault="002854C9">
      <w:r w:rsidRPr="002854C9">
        <w:t>b394259a3d272ebfe6f7ef75e73b134453ac1204</w:t>
      </w:r>
      <w:bookmarkStart w:id="0" w:name="_GoBack"/>
      <w:bookmarkEnd w:id="0"/>
    </w:p>
    <w:sectPr w:rsidR="005B5E95" w:rsidSect="001D0FB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C9"/>
    <w:rsid w:val="001D0FBD"/>
    <w:rsid w:val="002854C9"/>
    <w:rsid w:val="005A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F1A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チョウ　チケン</dc:creator>
  <cp:keywords/>
  <dc:description/>
  <cp:lastModifiedBy>チョウ　チケン</cp:lastModifiedBy>
  <cp:revision>1</cp:revision>
  <dcterms:created xsi:type="dcterms:W3CDTF">2017-10-02T03:07:00Z</dcterms:created>
  <dcterms:modified xsi:type="dcterms:W3CDTF">2017-10-02T03:08:00Z</dcterms:modified>
</cp:coreProperties>
</file>