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7EF3" w14:textId="77777777" w:rsidR="00726928" w:rsidRDefault="00726928" w:rsidP="00726928">
      <w:pPr>
        <w:spacing w:line="254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2C82F7AF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764D263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1E7E354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808CC4F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492AE6A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A3A0FCB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07CBF2D" w14:textId="77777777" w:rsidR="00726928" w:rsidRDefault="00726928" w:rsidP="00726928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6</w:t>
      </w:r>
    </w:p>
    <w:p w14:paraId="2CBF18C9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proofErr w:type="spellStart"/>
      <w:r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Основи</w:t>
      </w:r>
      <w:proofErr w:type="spellEnd"/>
      <w:r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технологій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3A269F07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76AF985F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497563A1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377BFFB7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2B0DDC5C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4DCB76D5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119AB92D" w14:textId="77777777" w:rsidR="00726928" w:rsidRDefault="00726928" w:rsidP="00726928">
      <w:pPr>
        <w:jc w:val="center"/>
        <w:rPr>
          <w:rFonts w:ascii="Times New Roman" w:hAnsi="Times New Roman"/>
          <w:sz w:val="28"/>
          <w:szCs w:val="28"/>
        </w:rPr>
      </w:pPr>
    </w:p>
    <w:p w14:paraId="77BEA71F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14:paraId="681E3DCE" w14:textId="60E7A9AD" w:rsidR="00726928" w:rsidRDefault="00726928" w:rsidP="007269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групи ІМ-1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BA2251">
        <w:rPr>
          <w:rFonts w:ascii="Times New Roman" w:hAnsi="Times New Roman"/>
          <w:sz w:val="28"/>
          <w:szCs w:val="28"/>
        </w:rPr>
        <w:tab/>
      </w:r>
      <w:hyperlink r:id="rId5" w:tgtFrame="_blank" w:history="1">
        <w:r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Мудрик Дмитро Петрович</w:t>
      </w:r>
      <w:r>
        <w:rPr>
          <w:rFonts w:ascii="Times New Roman" w:hAnsi="Times New Roman"/>
          <w:sz w:val="28"/>
          <w:szCs w:val="28"/>
        </w:rPr>
        <w:br/>
        <w:t xml:space="preserve">варіант: </w:t>
      </w:r>
      <w:r>
        <w:rPr>
          <w:rFonts w:ascii="Times New Roman" w:hAnsi="Times New Roman"/>
          <w:sz w:val="28"/>
          <w:szCs w:val="28"/>
        </w:rPr>
        <w:t>10</w:t>
      </w:r>
    </w:p>
    <w:p w14:paraId="6B35F741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</w:p>
    <w:p w14:paraId="105B5647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</w:p>
    <w:p w14:paraId="1B09975F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</w:p>
    <w:p w14:paraId="5A00C61E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</w:p>
    <w:p w14:paraId="6ABD45FC" w14:textId="77777777" w:rsidR="00726928" w:rsidRDefault="00726928" w:rsidP="00726928">
      <w:pPr>
        <w:rPr>
          <w:rFonts w:ascii="Times New Roman" w:hAnsi="Times New Roman"/>
          <w:sz w:val="28"/>
          <w:szCs w:val="28"/>
        </w:rPr>
      </w:pPr>
    </w:p>
    <w:p w14:paraId="7A32D39F" w14:textId="7B5B9CAB" w:rsidR="00BA2251" w:rsidRDefault="00726928" w:rsidP="0072692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Київ 2023</w:t>
      </w:r>
    </w:p>
    <w:p w14:paraId="04964C54" w14:textId="77777777" w:rsidR="00BA2251" w:rsidRDefault="00BA2251">
      <w:pPr>
        <w:suppressAutoHyphens w:val="0"/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6EA2EC99" w14:textId="00BB4903" w:rsidR="00726928" w:rsidRDefault="00E9769A" w:rsidP="00E9769A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Завдання до лаборато</w:t>
      </w:r>
      <w:r w:rsidR="008B1ED5">
        <w:rPr>
          <w:rFonts w:ascii="Times New Roman" w:hAnsi="Times New Roman"/>
          <w:b/>
          <w:sz w:val="28"/>
          <w:szCs w:val="28"/>
        </w:rPr>
        <w:t>рної роботи</w:t>
      </w:r>
    </w:p>
    <w:p w14:paraId="3395534C" w14:textId="06CF022E" w:rsidR="008B1ED5" w:rsidRDefault="009159A1" w:rsidP="00E9769A">
      <w:pPr>
        <w:jc w:val="center"/>
        <w:rPr>
          <w:rFonts w:ascii="Times New Roman" w:hAnsi="Times New Roman"/>
          <w:b/>
          <w:sz w:val="28"/>
          <w:szCs w:val="28"/>
        </w:rPr>
      </w:pPr>
      <w:r w:rsidRPr="009159A1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E933FD4" wp14:editId="5C89596C">
            <wp:extent cx="6138496" cy="4495800"/>
            <wp:effectExtent l="0" t="0" r="0" b="0"/>
            <wp:docPr id="1469941190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1190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1285" cy="45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FDCF" w14:textId="76B614F5" w:rsidR="009159A1" w:rsidRDefault="009159A1" w:rsidP="009159A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Мій варіант</w:t>
      </w:r>
      <w:r w:rsidR="00B7366B">
        <w:rPr>
          <w:rFonts w:ascii="Times New Roman" w:hAnsi="Times New Roman"/>
          <w:bCs/>
          <w:sz w:val="28"/>
          <w:szCs w:val="28"/>
        </w:rPr>
        <w:t xml:space="preserve"> – 10, отже умови будуть наступними:</w:t>
      </w:r>
    </w:p>
    <w:p w14:paraId="10489223" w14:textId="36A091A5" w:rsidR="007334C1" w:rsidRDefault="007334C1" w:rsidP="009159A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Табл. 1</w:t>
      </w:r>
    </w:p>
    <w:p w14:paraId="4A50101B" w14:textId="01508954" w:rsidR="00B7366B" w:rsidRDefault="007334C1" w:rsidP="009159A1">
      <w:pPr>
        <w:rPr>
          <w:rFonts w:ascii="Times New Roman" w:hAnsi="Times New Roman"/>
          <w:bCs/>
          <w:sz w:val="28"/>
          <w:szCs w:val="28"/>
        </w:rPr>
      </w:pPr>
      <w:r w:rsidRPr="007334C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9B10B2C" wp14:editId="639AF0CB">
            <wp:extent cx="5687640" cy="277091"/>
            <wp:effectExtent l="0" t="0" r="0" b="0"/>
            <wp:docPr id="1827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725" cy="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AA0" w14:textId="4DAB27D4" w:rsidR="007334C1" w:rsidRDefault="007334C1" w:rsidP="009159A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Табл. 2</w:t>
      </w:r>
    </w:p>
    <w:p w14:paraId="0B42B9E1" w14:textId="619AAAD6" w:rsidR="007334C1" w:rsidRDefault="006C2288" w:rsidP="0064797F">
      <w:pPr>
        <w:rPr>
          <w:rFonts w:ascii="Times New Roman" w:hAnsi="Times New Roman"/>
          <w:bCs/>
          <w:sz w:val="28"/>
          <w:szCs w:val="28"/>
        </w:rPr>
      </w:pPr>
      <w:r w:rsidRPr="006C2288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598B634" wp14:editId="0F9FC69C">
            <wp:extent cx="2001982" cy="1814296"/>
            <wp:effectExtent l="0" t="0" r="0" b="0"/>
            <wp:docPr id="650166581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6581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481" cy="18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0788" w14:textId="77777777" w:rsidR="006A2BF8" w:rsidRDefault="006A2BF8">
      <w:pPr>
        <w:suppressAutoHyphens w:val="0"/>
        <w:spacing w:line="259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5041800A" w14:textId="6BA5CFBA" w:rsidR="0064797F" w:rsidRDefault="008A7E6A" w:rsidP="0064797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Проаналізувавши умови з таблиці можна зрозуміти, що виводитись мають наступні</w:t>
      </w:r>
      <w:r w:rsidR="006A2BF8">
        <w:rPr>
          <w:rFonts w:ascii="Times New Roman" w:hAnsi="Times New Roman"/>
          <w:bCs/>
          <w:sz w:val="28"/>
          <w:szCs w:val="28"/>
        </w:rPr>
        <w:t xml:space="preserve"> пункти:</w:t>
      </w:r>
    </w:p>
    <w:p w14:paraId="4C914C9B" w14:textId="618BE586" w:rsidR="006A2BF8" w:rsidRPr="00EF3BD1" w:rsidRDefault="00EF3BD1" w:rsidP="006A2BF8">
      <w:pPr>
        <w:pStyle w:val="a4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picture</w:t>
      </w:r>
    </w:p>
    <w:p w14:paraId="312E4A19" w14:textId="344B86EA" w:rsidR="00EF3BD1" w:rsidRPr="00EF3BD1" w:rsidRDefault="00EF3BD1" w:rsidP="006A2BF8">
      <w:pPr>
        <w:pStyle w:val="a4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cell</w:t>
      </w:r>
    </w:p>
    <w:p w14:paraId="13F3FBC0" w14:textId="4B1A4E78" w:rsidR="00EF3BD1" w:rsidRPr="005F6AD6" w:rsidRDefault="005F6AD6" w:rsidP="006A2BF8">
      <w:pPr>
        <w:pStyle w:val="a4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city</w:t>
      </w:r>
    </w:p>
    <w:p w14:paraId="212E7057" w14:textId="56DE9F7B" w:rsidR="005F6AD6" w:rsidRPr="005F6AD6" w:rsidRDefault="005F6AD6" w:rsidP="006A2BF8">
      <w:pPr>
        <w:pStyle w:val="a4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email</w:t>
      </w:r>
    </w:p>
    <w:p w14:paraId="4A844F0D" w14:textId="33AC2369" w:rsidR="005F6AD6" w:rsidRPr="002162F2" w:rsidRDefault="005F6AD6" w:rsidP="006A2BF8">
      <w:pPr>
        <w:pStyle w:val="a4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coordinates</w:t>
      </w:r>
    </w:p>
    <w:p w14:paraId="4B5B37A0" w14:textId="585C46E5" w:rsidR="002162F2" w:rsidRPr="00AC0379" w:rsidRDefault="002162F2" w:rsidP="002162F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Логіка роботи така: </w:t>
      </w:r>
      <w:r w:rsidR="003949A0">
        <w:rPr>
          <w:rFonts w:ascii="Times New Roman" w:hAnsi="Times New Roman"/>
          <w:bCs/>
          <w:sz w:val="28"/>
          <w:szCs w:val="28"/>
        </w:rPr>
        <w:t xml:space="preserve">коли користувач </w:t>
      </w:r>
      <w:proofErr w:type="spellStart"/>
      <w:r w:rsidR="00413193">
        <w:rPr>
          <w:rFonts w:ascii="Times New Roman" w:hAnsi="Times New Roman"/>
          <w:bCs/>
          <w:sz w:val="28"/>
          <w:szCs w:val="28"/>
        </w:rPr>
        <w:t>клікає</w:t>
      </w:r>
      <w:proofErr w:type="spellEnd"/>
      <w:r w:rsidR="00413193">
        <w:rPr>
          <w:rFonts w:ascii="Times New Roman" w:hAnsi="Times New Roman"/>
          <w:bCs/>
          <w:sz w:val="28"/>
          <w:szCs w:val="28"/>
        </w:rPr>
        <w:t xml:space="preserve"> по кнопці </w:t>
      </w:r>
      <w:r w:rsidR="00413193" w:rsidRPr="001B598E">
        <w:rPr>
          <w:rFonts w:ascii="Times New Roman" w:hAnsi="Times New Roman"/>
          <w:bCs/>
          <w:sz w:val="28"/>
          <w:szCs w:val="28"/>
        </w:rPr>
        <w:t>“</w:t>
      </w:r>
      <w:r w:rsidR="00413193">
        <w:rPr>
          <w:rFonts w:ascii="Times New Roman" w:hAnsi="Times New Roman"/>
          <w:bCs/>
          <w:sz w:val="28"/>
          <w:szCs w:val="28"/>
          <w:lang w:val="en-US"/>
        </w:rPr>
        <w:t>Download</w:t>
      </w:r>
      <w:r w:rsidR="00413193" w:rsidRPr="001B598E">
        <w:rPr>
          <w:rFonts w:ascii="Times New Roman" w:hAnsi="Times New Roman"/>
          <w:bCs/>
          <w:sz w:val="28"/>
          <w:szCs w:val="28"/>
        </w:rPr>
        <w:t>”</w:t>
      </w:r>
      <w:r w:rsidR="001B598E" w:rsidRPr="001B598E">
        <w:rPr>
          <w:rFonts w:ascii="Times New Roman" w:hAnsi="Times New Roman"/>
          <w:bCs/>
          <w:sz w:val="28"/>
          <w:szCs w:val="28"/>
        </w:rPr>
        <w:t>, з</w:t>
      </w:r>
      <w:r w:rsidR="001B598E">
        <w:rPr>
          <w:rFonts w:ascii="Times New Roman" w:hAnsi="Times New Roman"/>
          <w:bCs/>
          <w:sz w:val="28"/>
          <w:szCs w:val="28"/>
        </w:rPr>
        <w:t>’являється нова анкета з даними, які були зазначені в моєму варіанті.</w:t>
      </w:r>
      <w:r w:rsidR="00977CCA">
        <w:rPr>
          <w:rFonts w:ascii="Times New Roman" w:hAnsi="Times New Roman"/>
          <w:bCs/>
          <w:sz w:val="28"/>
          <w:szCs w:val="28"/>
        </w:rPr>
        <w:t xml:space="preserve"> Також </w:t>
      </w:r>
      <w:r w:rsidR="00AC0379">
        <w:rPr>
          <w:rFonts w:ascii="Times New Roman" w:hAnsi="Times New Roman"/>
          <w:bCs/>
          <w:sz w:val="28"/>
          <w:szCs w:val="28"/>
        </w:rPr>
        <w:t xml:space="preserve">після додавання нової анкети, з’являється надпис </w:t>
      </w:r>
      <w:r w:rsidR="00AC0379" w:rsidRPr="00AC0379">
        <w:rPr>
          <w:rFonts w:ascii="Times New Roman" w:hAnsi="Times New Roman"/>
          <w:bCs/>
          <w:sz w:val="28"/>
          <w:szCs w:val="28"/>
        </w:rPr>
        <w:t>“</w:t>
      </w:r>
      <w:r w:rsidR="00AC0379">
        <w:rPr>
          <w:rFonts w:ascii="Times New Roman" w:hAnsi="Times New Roman"/>
          <w:bCs/>
          <w:sz w:val="28"/>
          <w:szCs w:val="28"/>
          <w:lang w:val="en-US"/>
        </w:rPr>
        <w:t>Success</w:t>
      </w:r>
      <w:r w:rsidR="00AC0379" w:rsidRPr="00AC0379">
        <w:rPr>
          <w:rFonts w:ascii="Times New Roman" w:hAnsi="Times New Roman"/>
          <w:bCs/>
          <w:sz w:val="28"/>
          <w:szCs w:val="28"/>
        </w:rPr>
        <w:t xml:space="preserve">!” </w:t>
      </w:r>
      <w:r w:rsidR="00AC0379">
        <w:rPr>
          <w:rFonts w:ascii="Times New Roman" w:hAnsi="Times New Roman"/>
          <w:bCs/>
          <w:sz w:val="28"/>
          <w:szCs w:val="28"/>
        </w:rPr>
        <w:t>і повідомляє про успіш</w:t>
      </w:r>
      <w:r w:rsidR="00A15AE5">
        <w:rPr>
          <w:rFonts w:ascii="Times New Roman" w:hAnsi="Times New Roman"/>
          <w:bCs/>
          <w:sz w:val="28"/>
          <w:szCs w:val="28"/>
        </w:rPr>
        <w:t>не виконання.</w:t>
      </w:r>
    </w:p>
    <w:p w14:paraId="732B9FFE" w14:textId="7BB73CBA" w:rsidR="006A2BF8" w:rsidRDefault="00341073" w:rsidP="0034107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Протесту</w:t>
      </w:r>
      <w:r w:rsidR="004D5E34">
        <w:rPr>
          <w:rFonts w:ascii="Times New Roman" w:hAnsi="Times New Roman"/>
          <w:b/>
          <w:sz w:val="28"/>
          <w:szCs w:val="28"/>
        </w:rPr>
        <w:t>ємо</w:t>
      </w:r>
      <w:r>
        <w:rPr>
          <w:rFonts w:ascii="Times New Roman" w:hAnsi="Times New Roman"/>
          <w:b/>
          <w:sz w:val="28"/>
          <w:szCs w:val="28"/>
        </w:rPr>
        <w:t xml:space="preserve"> роботу коду</w:t>
      </w:r>
    </w:p>
    <w:p w14:paraId="73EBB03E" w14:textId="4D321462" w:rsidR="00270FB1" w:rsidRPr="00270FB1" w:rsidRDefault="00270FB1" w:rsidP="00270FB1">
      <w:pPr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Клікну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 кнопці </w:t>
      </w:r>
      <w:r>
        <w:rPr>
          <w:rFonts w:ascii="Times New Roman" w:hAnsi="Times New Roman"/>
          <w:bCs/>
          <w:sz w:val="28"/>
          <w:szCs w:val="28"/>
          <w:lang w:val="en-US"/>
        </w:rPr>
        <w:t>“Download”</w:t>
      </w:r>
    </w:p>
    <w:p w14:paraId="38D29D1B" w14:textId="2BC29AE5" w:rsidR="004D5E34" w:rsidRPr="00341073" w:rsidRDefault="004B3E0C" w:rsidP="00341073">
      <w:pPr>
        <w:jc w:val="center"/>
        <w:rPr>
          <w:rFonts w:ascii="Times New Roman" w:hAnsi="Times New Roman"/>
          <w:b/>
          <w:sz w:val="28"/>
          <w:szCs w:val="28"/>
        </w:rPr>
      </w:pPr>
      <w:r w:rsidRPr="004B3E0C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3BCFBC3" wp14:editId="200B20B2">
            <wp:extent cx="5975292" cy="3022671"/>
            <wp:effectExtent l="0" t="0" r="0" b="0"/>
            <wp:docPr id="848896675" name="Рисунок 1" descr="Зображення, що містить текст, Обличчя людини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6675" name="Рисунок 1" descr="Зображення, що містить текст, Обличчя людини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346" cy="30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BB4" w14:textId="651CFF1D" w:rsidR="0064797F" w:rsidRDefault="00270FB1" w:rsidP="00270FB1">
      <w:pPr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Через </w:t>
      </w:r>
      <w:r>
        <w:rPr>
          <w:rFonts w:ascii="Times New Roman" w:hAnsi="Times New Roman"/>
          <w:bCs/>
          <w:sz w:val="28"/>
          <w:szCs w:val="28"/>
        </w:rPr>
        <w:t xml:space="preserve">певний час повідомлення </w:t>
      </w:r>
      <w:r w:rsidRPr="000C3B76">
        <w:rPr>
          <w:rFonts w:ascii="Times New Roman" w:hAnsi="Times New Roman"/>
          <w:bCs/>
          <w:sz w:val="28"/>
          <w:szCs w:val="28"/>
          <w:lang w:val="ru-RU"/>
        </w:rPr>
        <w:t>“</w:t>
      </w:r>
      <w:r>
        <w:rPr>
          <w:rFonts w:ascii="Times New Roman" w:hAnsi="Times New Roman"/>
          <w:bCs/>
          <w:sz w:val="28"/>
          <w:szCs w:val="28"/>
          <w:lang w:val="en-US"/>
        </w:rPr>
        <w:t>success</w:t>
      </w:r>
      <w:r w:rsidRPr="000C3B76">
        <w:rPr>
          <w:rFonts w:ascii="Times New Roman" w:hAnsi="Times New Roman"/>
          <w:bCs/>
          <w:sz w:val="28"/>
          <w:szCs w:val="28"/>
          <w:lang w:val="ru-RU"/>
        </w:rPr>
        <w:t>!”</w:t>
      </w:r>
      <w:r w:rsidR="000C3B76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="000C3B76">
        <w:rPr>
          <w:rFonts w:ascii="Times New Roman" w:hAnsi="Times New Roman"/>
          <w:bCs/>
          <w:sz w:val="28"/>
          <w:szCs w:val="28"/>
          <w:lang w:val="ru-RU"/>
        </w:rPr>
        <w:t>зникне</w:t>
      </w:r>
      <w:proofErr w:type="spellEnd"/>
      <w:r w:rsidR="000C3B76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0BA24BFB" w14:textId="1E22267C" w:rsidR="000C3B76" w:rsidRDefault="000C3B76" w:rsidP="000C3B76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0C3B76">
        <w:rPr>
          <w:rFonts w:ascii="Times New Roman" w:hAnsi="Times New Roman"/>
          <w:bCs/>
          <w:sz w:val="28"/>
          <w:szCs w:val="28"/>
          <w:lang w:val="ru-RU"/>
        </w:rPr>
        <w:drawing>
          <wp:inline distT="0" distB="0" distL="0" distR="0" wp14:anchorId="1F2B33AC" wp14:editId="72AA03B9">
            <wp:extent cx="5669905" cy="2747013"/>
            <wp:effectExtent l="0" t="0" r="0" b="0"/>
            <wp:docPr id="1243330667" name="Рисунок 1" descr="Зображення, що містить Обличчя людини, знімок екрана, текст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0667" name="Рисунок 1" descr="Зображення, що містить Обличчя людини, знімок екрана, текст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362" cy="27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F21" w14:textId="19089AA3" w:rsidR="000C3B76" w:rsidRPr="000C3B76" w:rsidRDefault="008B1CAF" w:rsidP="000C3B76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8B1CAF">
        <w:rPr>
          <w:rFonts w:ascii="Times New Roman" w:hAnsi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7A210D38" wp14:editId="3B257AE7">
            <wp:extent cx="6120765" cy="3344545"/>
            <wp:effectExtent l="0" t="0" r="0" b="0"/>
            <wp:docPr id="1198443542" name="Рисунок 1" descr="Зображення, що містить Обличчя людини, текст, знімок екран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3542" name="Рисунок 1" descr="Зображення, що містить Обличчя людини, текст, знімок екрана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4C0" w14:textId="5D8F1338" w:rsidR="00B7366B" w:rsidRDefault="00053BD1" w:rsidP="009159A1">
      <w:pPr>
        <w:rPr>
          <w:rFonts w:ascii="Times New Roman" w:hAnsi="Times New Roman"/>
          <w:bCs/>
          <w:sz w:val="28"/>
          <w:szCs w:val="28"/>
        </w:rPr>
      </w:pPr>
      <w:r w:rsidRPr="00053BD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4E133B8" wp14:editId="5B90591B">
            <wp:extent cx="6120765" cy="3425190"/>
            <wp:effectExtent l="0" t="0" r="0" b="0"/>
            <wp:docPr id="1658461893" name="Рисунок 1" descr="Зображення, що містить Обличчя людини, текст, жін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1893" name="Рисунок 1" descr="Зображення, що містить Обличчя людини, текст, жінка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CB7" w14:textId="77777777" w:rsidR="009A493E" w:rsidRDefault="009A493E" w:rsidP="00053BD1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51DB66C0" w14:textId="1165D4BE" w:rsidR="00053BD1" w:rsidRDefault="00053BD1" w:rsidP="00053BD1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Висновок</w:t>
      </w:r>
      <w:proofErr w:type="spellEnd"/>
    </w:p>
    <w:p w14:paraId="19F58D8E" w14:textId="77777777" w:rsid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4CACD399" w14:textId="19E8FB18" w:rsidR="009A493E" w:rsidRP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У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ході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виконання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лабораторної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роботи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мета,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якою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було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навчитися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працювати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з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даними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у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форматі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JSON,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була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успішно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досягнута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Застосування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методів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fetch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та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promise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дозволило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отримати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інформацію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із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зовнішньої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сторінки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https://randomuser.me/api та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ефективно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обробити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її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для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подальшого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використання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D3E6941" w14:textId="77777777" w:rsidR="009A493E" w:rsidRP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7E58AB4A" w14:textId="77777777" w:rsidR="009A493E" w:rsidRP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  <w:r w:rsidRPr="009A493E">
        <w:rPr>
          <w:rFonts w:ascii="Times New Roman" w:hAnsi="Times New Roman"/>
          <w:bCs/>
          <w:sz w:val="28"/>
          <w:szCs w:val="28"/>
          <w:lang w:val="ru-RU"/>
        </w:rPr>
        <w:lastRenderedPageBreak/>
        <w:t xml:space="preserve">В рамках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завдання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був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розроблений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js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-скрипт,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який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відповідає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за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отримання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даних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із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зазначеного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ресурсу та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їх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подальше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виведення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на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сторінку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відповідно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до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варіанту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завдання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Це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дозволяє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користувачу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, при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натисканні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на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відповідну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кнопку,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отримати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актуальну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інформацію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про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користувача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від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вказаного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ресурсу.</w:t>
      </w:r>
    </w:p>
    <w:p w14:paraId="2AB03D6E" w14:textId="77777777" w:rsidR="009A493E" w:rsidRP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6A907D48" w14:textId="46316F11" w:rsidR="00053BD1" w:rsidRPr="009A493E" w:rsidRDefault="009A493E" w:rsidP="009A493E">
      <w:pPr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Отримані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навички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роботи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з AJAX-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запитами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та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обробкою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даних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у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форматі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JSON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розширюють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мої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знання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у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сфері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веб-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розробки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та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дають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можливість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більш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ефективно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взаємодіяти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із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зовнішніми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ресурсами для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отримання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необхідної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9A493E">
        <w:rPr>
          <w:rFonts w:ascii="Times New Roman" w:hAnsi="Times New Roman"/>
          <w:bCs/>
          <w:sz w:val="28"/>
          <w:szCs w:val="28"/>
          <w:lang w:val="ru-RU"/>
        </w:rPr>
        <w:t>інформації</w:t>
      </w:r>
      <w:proofErr w:type="spellEnd"/>
      <w:r w:rsidRPr="009A493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003E40C1" w14:textId="2DCEDA10" w:rsidR="009159A1" w:rsidRDefault="009159A1" w:rsidP="00523A59">
      <w:pPr>
        <w:rPr>
          <w:rFonts w:ascii="Times New Roman" w:hAnsi="Times New Roman"/>
          <w:b/>
          <w:sz w:val="28"/>
          <w:szCs w:val="28"/>
        </w:rPr>
      </w:pPr>
    </w:p>
    <w:p w14:paraId="0706099D" w14:textId="25D9CC26" w:rsidR="00523A59" w:rsidRDefault="00523A59" w:rsidP="00523A5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Посилання на репозиторій</w:t>
      </w:r>
      <w:r w:rsidR="001548FB">
        <w:rPr>
          <w:rFonts w:ascii="Times New Roman" w:hAnsi="Times New Roman"/>
          <w:bCs/>
          <w:sz w:val="28"/>
          <w:szCs w:val="28"/>
        </w:rPr>
        <w:t xml:space="preserve"> - </w:t>
      </w:r>
      <w:hyperlink r:id="rId13" w:history="1">
        <w:r w:rsidR="000E4F12" w:rsidRPr="009E03D2">
          <w:rPr>
            <w:rStyle w:val="a3"/>
            <w:rFonts w:ascii="Times New Roman" w:hAnsi="Times New Roman"/>
            <w:bCs/>
            <w:sz w:val="28"/>
            <w:szCs w:val="28"/>
          </w:rPr>
          <w:t>https://github.com/TangiresH/frontend-lab</w:t>
        </w:r>
      </w:hyperlink>
    </w:p>
    <w:p w14:paraId="14A99AAC" w14:textId="26CD51AC" w:rsidR="000E4F12" w:rsidRDefault="000E4F12" w:rsidP="00523A5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Посилання на </w:t>
      </w:r>
      <w:r>
        <w:rPr>
          <w:rFonts w:ascii="Times New Roman" w:hAnsi="Times New Roman"/>
          <w:bCs/>
          <w:sz w:val="28"/>
          <w:szCs w:val="28"/>
          <w:lang w:val="en-US"/>
        </w:rPr>
        <w:t>web</w:t>
      </w:r>
      <w:r w:rsidRPr="00F16666">
        <w:rPr>
          <w:rFonts w:ascii="Times New Roman" w:hAnsi="Times New Roman"/>
          <w:bCs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стор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інку - </w:t>
      </w:r>
      <w:hyperlink r:id="rId14" w:history="1">
        <w:r w:rsidR="00F16666" w:rsidRPr="009E03D2">
          <w:rPr>
            <w:rStyle w:val="a3"/>
            <w:rFonts w:ascii="Times New Roman" w:hAnsi="Times New Roman"/>
            <w:bCs/>
            <w:sz w:val="28"/>
            <w:szCs w:val="28"/>
          </w:rPr>
          <w:t>https://tangiresh.github.io/frontend-lab/laboratory-work-6/index.html</w:t>
        </w:r>
      </w:hyperlink>
    </w:p>
    <w:p w14:paraId="08006D49" w14:textId="77777777" w:rsidR="00F16666" w:rsidRPr="000E4F12" w:rsidRDefault="00F16666" w:rsidP="00523A59">
      <w:pPr>
        <w:rPr>
          <w:rFonts w:ascii="Times New Roman" w:hAnsi="Times New Roman"/>
          <w:bCs/>
          <w:sz w:val="28"/>
          <w:szCs w:val="28"/>
        </w:rPr>
      </w:pPr>
    </w:p>
    <w:p w14:paraId="0D2334D8" w14:textId="77777777" w:rsidR="00956A10" w:rsidRDefault="00956A10"/>
    <w:sectPr w:rsidR="00956A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23C3D"/>
    <w:multiLevelType w:val="hybridMultilevel"/>
    <w:tmpl w:val="6F72F0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521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46A7"/>
    <w:rsid w:val="00053BD1"/>
    <w:rsid w:val="000C3B76"/>
    <w:rsid w:val="000E4F12"/>
    <w:rsid w:val="001548FB"/>
    <w:rsid w:val="001B598E"/>
    <w:rsid w:val="002162F2"/>
    <w:rsid w:val="00270FB1"/>
    <w:rsid w:val="00341073"/>
    <w:rsid w:val="003949A0"/>
    <w:rsid w:val="00413193"/>
    <w:rsid w:val="004B3E0C"/>
    <w:rsid w:val="004D5E34"/>
    <w:rsid w:val="00523A59"/>
    <w:rsid w:val="005F6AD6"/>
    <w:rsid w:val="0064797F"/>
    <w:rsid w:val="006A2BF8"/>
    <w:rsid w:val="006C2288"/>
    <w:rsid w:val="00726928"/>
    <w:rsid w:val="007334C1"/>
    <w:rsid w:val="008A7E6A"/>
    <w:rsid w:val="008B1CAF"/>
    <w:rsid w:val="008B1ED5"/>
    <w:rsid w:val="009159A1"/>
    <w:rsid w:val="00956A10"/>
    <w:rsid w:val="00977CCA"/>
    <w:rsid w:val="009A493E"/>
    <w:rsid w:val="009A4F3A"/>
    <w:rsid w:val="00A15AE5"/>
    <w:rsid w:val="00AC0379"/>
    <w:rsid w:val="00AE46A7"/>
    <w:rsid w:val="00B7366B"/>
    <w:rsid w:val="00BA2251"/>
    <w:rsid w:val="00E9769A"/>
    <w:rsid w:val="00EF3BD1"/>
    <w:rsid w:val="00F1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28209"/>
  <w15:chartTrackingRefBased/>
  <w15:docId w15:val="{BB52823A-8B05-4A60-A385-31F76F4A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6928"/>
    <w:pPr>
      <w:suppressAutoHyphens/>
      <w:spacing w:line="252" w:lineRule="auto"/>
    </w:pPr>
    <w:rPr>
      <w:rFonts w:ascii="Calibri" w:eastAsia="Calibri" w:hAnsi="Calibri" w:cs="Times New Roman"/>
      <w:kern w:val="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692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A2BF8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0E4F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TangiresH/frontend-l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tangiresh.github.io/frontend-lab/laboratory-work-6/index.html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1462</Words>
  <Characters>834</Characters>
  <Application>Microsoft Office Word</Application>
  <DocSecurity>0</DocSecurity>
  <Lines>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Мудрик</dc:creator>
  <cp:keywords/>
  <dc:description/>
  <cp:lastModifiedBy>Дмитро Мудрик</cp:lastModifiedBy>
  <cp:revision>33</cp:revision>
  <dcterms:created xsi:type="dcterms:W3CDTF">2023-12-20T00:47:00Z</dcterms:created>
  <dcterms:modified xsi:type="dcterms:W3CDTF">2023-12-20T01:19:00Z</dcterms:modified>
</cp:coreProperties>
</file>