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98" w:rsidRDefault="00B02898" w:rsidP="00B02898">
      <w:pPr>
        <w:pStyle w:val="Title"/>
      </w:pPr>
      <w:r>
        <w:t xml:space="preserve">       DECISION TREE PYTHON CODE</w:t>
      </w:r>
    </w:p>
    <w:p w:rsidR="00B02898" w:rsidRDefault="00B02898" w:rsidP="00B02898"/>
    <w:p w:rsidR="001D4110" w:rsidRDefault="00B02898" w:rsidP="00B02898">
      <w:pPr>
        <w:ind w:firstLine="720"/>
      </w:pPr>
      <w:proofErr w:type="gramStart"/>
      <w:r w:rsidRPr="00B02898">
        <w:t>pip</w:t>
      </w:r>
      <w:proofErr w:type="gramEnd"/>
      <w:r w:rsidRPr="00B02898">
        <w:t xml:space="preserve"> install </w:t>
      </w:r>
      <w:proofErr w:type="spellStart"/>
      <w:r w:rsidRPr="00B02898">
        <w:t>scikit</w:t>
      </w:r>
      <w:proofErr w:type="spellEnd"/>
      <w:r w:rsidRPr="00B02898">
        <w:t>-learn</w:t>
      </w:r>
    </w:p>
    <w:p w:rsidR="00B02898" w:rsidRDefault="00B02898" w:rsidP="00B02898">
      <w:pPr>
        <w:ind w:firstLine="720"/>
      </w:pPr>
      <w:r>
        <w:t># Import the necessary libraries</w:t>
      </w:r>
    </w:p>
    <w:p w:rsidR="00B02898" w:rsidRDefault="00B02898" w:rsidP="00B02898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B02898" w:rsidRDefault="00B02898" w:rsidP="00B02898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02898" w:rsidRDefault="00B02898" w:rsidP="00B02898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B02898" w:rsidRDefault="00B02898" w:rsidP="00B02898">
      <w:pPr>
        <w:ind w:firstLine="720"/>
      </w:pPr>
      <w:r>
        <w:t xml:space="preserve">from </w:t>
      </w:r>
      <w:proofErr w:type="spellStart"/>
      <w:r>
        <w:t>sklear</w:t>
      </w:r>
      <w:r>
        <w:t>n.metrics</w:t>
      </w:r>
      <w:proofErr w:type="spellEnd"/>
      <w:r>
        <w:t xml:space="preserve"> import </w:t>
      </w:r>
      <w:proofErr w:type="spellStart"/>
      <w:r>
        <w:t>accuracy_score</w:t>
      </w:r>
      <w:bookmarkStart w:id="0" w:name="_GoBack"/>
      <w:bookmarkEnd w:id="0"/>
      <w:proofErr w:type="spellEnd"/>
    </w:p>
    <w:p w:rsidR="00B02898" w:rsidRDefault="00B02898" w:rsidP="00B02898">
      <w:pPr>
        <w:ind w:firstLine="720"/>
      </w:pPr>
      <w:r>
        <w:t># Load a sample dataset (Iris dataset as an example)</w:t>
      </w:r>
    </w:p>
    <w:p w:rsidR="00B02898" w:rsidRDefault="00B02898" w:rsidP="00B02898">
      <w:pPr>
        <w:ind w:firstLine="720"/>
      </w:pPr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B02898" w:rsidRDefault="00B02898" w:rsidP="00B02898">
      <w:pPr>
        <w:ind w:firstLine="720"/>
      </w:pPr>
      <w:r>
        <w:t xml:space="preserve">X = </w:t>
      </w:r>
      <w:proofErr w:type="spellStart"/>
      <w:r>
        <w:t>iris.data</w:t>
      </w:r>
      <w:proofErr w:type="spellEnd"/>
    </w:p>
    <w:p w:rsidR="00B02898" w:rsidRDefault="00B02898" w:rsidP="00B02898">
      <w:pPr>
        <w:ind w:firstLine="720"/>
      </w:pPr>
      <w:r>
        <w:t xml:space="preserve">y = </w:t>
      </w:r>
      <w:proofErr w:type="spellStart"/>
      <w:r>
        <w:t>iris.target</w:t>
      </w:r>
      <w:proofErr w:type="spellEnd"/>
    </w:p>
    <w:p w:rsidR="00B02898" w:rsidRDefault="00B02898" w:rsidP="00B02898">
      <w:pPr>
        <w:ind w:firstLine="720"/>
      </w:pPr>
      <w:r>
        <w:t># Split the dataset into training and testing sets</w:t>
      </w:r>
    </w:p>
    <w:p w:rsidR="00B02898" w:rsidRDefault="00B02898" w:rsidP="00B02898">
      <w:pPr>
        <w:ind w:firstLine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B02898" w:rsidRDefault="00B02898" w:rsidP="00B02898">
      <w:pPr>
        <w:ind w:firstLine="720"/>
      </w:pPr>
      <w:r>
        <w:t># Create a Decision Tree Classifier</w:t>
      </w:r>
    </w:p>
    <w:p w:rsidR="00B02898" w:rsidRDefault="00B02898" w:rsidP="00B02898">
      <w:pPr>
        <w:ind w:firstLine="720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</w:t>
      </w:r>
      <w:r>
        <w:t>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B02898" w:rsidRDefault="00B02898" w:rsidP="00B02898">
      <w:pPr>
        <w:ind w:firstLine="720"/>
      </w:pPr>
      <w:r>
        <w:t># Train the classifier on the training data</w:t>
      </w:r>
    </w:p>
    <w:p w:rsidR="00B02898" w:rsidRDefault="00B02898" w:rsidP="00B02898">
      <w:pPr>
        <w:ind w:firstLine="720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02898" w:rsidRDefault="00B02898" w:rsidP="00B02898">
      <w:pPr>
        <w:ind w:firstLine="720"/>
      </w:pPr>
      <w:r>
        <w:t># Make predictions on the testing data</w:t>
      </w:r>
    </w:p>
    <w:p w:rsidR="00B02898" w:rsidRDefault="00B02898" w:rsidP="00B02898">
      <w:pPr>
        <w:ind w:firstLine="72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02898" w:rsidRDefault="00B02898" w:rsidP="00B02898">
      <w:pPr>
        <w:ind w:firstLine="720"/>
      </w:pPr>
      <w:r>
        <w:t># Calculate the accuracy of the classifier</w:t>
      </w:r>
    </w:p>
    <w:p w:rsidR="00B02898" w:rsidRDefault="00B02898" w:rsidP="00B02898">
      <w:pPr>
        <w:ind w:firstLine="720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02898" w:rsidRPr="00B02898" w:rsidRDefault="00B02898" w:rsidP="00B02898">
      <w:pPr>
        <w:ind w:firstLine="720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 * 100:.2f}%")</w:t>
      </w:r>
    </w:p>
    <w:sectPr w:rsidR="00B02898" w:rsidRPr="00B0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98"/>
    <w:rsid w:val="001D4110"/>
    <w:rsid w:val="00B0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8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8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2023-09-12T07:48:00Z</dcterms:created>
  <dcterms:modified xsi:type="dcterms:W3CDTF">2023-09-12T07:50:00Z</dcterms:modified>
</cp:coreProperties>
</file>