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458B36" w14:textId="77777777" w:rsidR="00CB0EEC" w:rsidRPr="00A97613" w:rsidRDefault="00F344F5">
      <w:pPr>
        <w:spacing w:before="200" w:after="600"/>
        <w:jc w:val="center"/>
      </w:pPr>
      <w:r w:rsidRPr="00A97613">
        <w:rPr>
          <w:b/>
          <w:bCs/>
          <w:sz w:val="32"/>
          <w:szCs w:val="32"/>
        </w:rPr>
        <w:t>K. S. School of Engineering and Management</w:t>
      </w:r>
    </w:p>
    <w:p w14:paraId="6EFA55C7" w14:textId="77777777" w:rsidR="00CB0EEC" w:rsidRPr="00A97613" w:rsidRDefault="00F344F5">
      <w:pPr>
        <w:jc w:val="center"/>
      </w:pPr>
      <w:r w:rsidRPr="00A97613">
        <w:rPr>
          <w:b/>
          <w:bCs/>
        </w:rPr>
        <w:t>Title of the Project:</w:t>
      </w:r>
    </w:p>
    <w:p w14:paraId="14B9B838" w14:textId="77777777" w:rsidR="00CB0EEC" w:rsidRPr="00A97613" w:rsidRDefault="00F344F5">
      <w:pPr>
        <w:spacing w:after="600"/>
        <w:jc w:val="center"/>
      </w:pPr>
      <w:r w:rsidRPr="00A97613">
        <w:rPr>
          <w:b/>
          <w:bCs/>
          <w:sz w:val="32"/>
          <w:szCs w:val="32"/>
        </w:rPr>
        <w:t>CNN-Based Gesture Controlled Game Application</w:t>
      </w:r>
    </w:p>
    <w:p w14:paraId="33DCF8D0" w14:textId="77777777" w:rsidR="00CB0EEC" w:rsidRPr="00A97613" w:rsidRDefault="00F344F5">
      <w:pPr>
        <w:spacing w:after="480"/>
        <w:jc w:val="center"/>
      </w:pPr>
      <w:r w:rsidRPr="00A97613">
        <w:rPr>
          <w:b/>
          <w:bCs/>
        </w:rPr>
        <w:t xml:space="preserve">Course: </w:t>
      </w:r>
      <w:r w:rsidRPr="00A97613">
        <w:t>Deep Learning &amp; Reinforcement Learning - BAI 701</w:t>
      </w:r>
    </w:p>
    <w:p w14:paraId="3F420D71" w14:textId="77777777" w:rsidR="00CB0EEC" w:rsidRPr="00A97613" w:rsidRDefault="00F344F5">
      <w:pPr>
        <w:spacing w:after="160"/>
        <w:jc w:val="center"/>
      </w:pPr>
      <w:r w:rsidRPr="00A97613">
        <w:rPr>
          <w:b/>
          <w:bCs/>
        </w:rPr>
        <w:t>Submitted by:</w:t>
      </w:r>
    </w:p>
    <w:tbl>
      <w:tblPr>
        <w:tblW w:w="85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Look w:val="04A0" w:firstRow="1" w:lastRow="0" w:firstColumn="1" w:lastColumn="0" w:noHBand="0" w:noVBand="1"/>
      </w:tblPr>
      <w:tblGrid>
        <w:gridCol w:w="2600"/>
        <w:gridCol w:w="1900"/>
        <w:gridCol w:w="2300"/>
        <w:gridCol w:w="1700"/>
      </w:tblGrid>
      <w:tr w:rsidR="00CB0EEC" w:rsidRPr="00A97613" w14:paraId="61153D48" w14:textId="77777777">
        <w:trPr>
          <w:jc w:val="center"/>
        </w:trPr>
        <w:tc>
          <w:tcPr>
            <w:tcW w:w="26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640A85A2" w14:textId="77777777" w:rsidR="00CB0EEC" w:rsidRPr="00A97613" w:rsidRDefault="00F344F5">
            <w:pPr>
              <w:spacing w:after="0"/>
            </w:pPr>
            <w:r w:rsidRPr="00A97613">
              <w:rPr>
                <w:b/>
                <w:bCs/>
              </w:rPr>
              <w:t>Student Name</w:t>
            </w:r>
          </w:p>
        </w:tc>
        <w:tc>
          <w:tcPr>
            <w:tcW w:w="19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02B5930A" w14:textId="77777777" w:rsidR="00CB0EEC" w:rsidRPr="00A97613" w:rsidRDefault="00F344F5">
            <w:pPr>
              <w:spacing w:after="0"/>
              <w:jc w:val="center"/>
            </w:pPr>
            <w:r w:rsidRPr="00A97613">
              <w:rPr>
                <w:b/>
                <w:bCs/>
              </w:rPr>
              <w:t>USN</w:t>
            </w:r>
          </w:p>
        </w:tc>
        <w:tc>
          <w:tcPr>
            <w:tcW w:w="23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0AD68B6D" w14:textId="77777777" w:rsidR="00CB0EEC" w:rsidRPr="00A97613" w:rsidRDefault="00F344F5">
            <w:pPr>
              <w:spacing w:after="0"/>
              <w:jc w:val="center"/>
            </w:pPr>
            <w:r w:rsidRPr="00A97613">
              <w:rPr>
                <w:b/>
                <w:bCs/>
              </w:rPr>
              <w:t>Semester &amp; Section</w:t>
            </w:r>
          </w:p>
        </w:tc>
        <w:tc>
          <w:tcPr>
            <w:tcW w:w="17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63AF8F31" w14:textId="77777777" w:rsidR="00CB0EEC" w:rsidRPr="00A97613" w:rsidRDefault="00F344F5">
            <w:pPr>
              <w:spacing w:after="0"/>
              <w:jc w:val="center"/>
            </w:pPr>
            <w:r w:rsidRPr="00A97613">
              <w:rPr>
                <w:b/>
                <w:bCs/>
              </w:rPr>
              <w:t>Team Number</w:t>
            </w:r>
          </w:p>
        </w:tc>
      </w:tr>
      <w:tr w:rsidR="00CB0EEC" w:rsidRPr="00A97613" w14:paraId="103233EE" w14:textId="77777777">
        <w:trPr>
          <w:jc w:val="center"/>
        </w:trPr>
        <w:tc>
          <w:tcPr>
            <w:tcW w:w="26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06DCD2B2" w14:textId="77777777" w:rsidR="00CB0EEC" w:rsidRPr="00A97613" w:rsidRDefault="00F344F5">
            <w:pPr>
              <w:spacing w:after="0"/>
            </w:pPr>
            <w:r w:rsidRPr="00A97613">
              <w:t>Aryan Kumar</w:t>
            </w:r>
          </w:p>
        </w:tc>
        <w:tc>
          <w:tcPr>
            <w:tcW w:w="19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608B9A7A" w14:textId="77777777" w:rsidR="00CB0EEC" w:rsidRPr="00A97613" w:rsidRDefault="00F344F5">
            <w:pPr>
              <w:spacing w:after="0"/>
              <w:jc w:val="center"/>
            </w:pPr>
            <w:r w:rsidRPr="00A97613">
              <w:t>1KG23AD002</w:t>
            </w:r>
          </w:p>
        </w:tc>
        <w:tc>
          <w:tcPr>
            <w:tcW w:w="23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66B233C7" w14:textId="77777777" w:rsidR="00CB0EEC" w:rsidRPr="00A97613" w:rsidRDefault="00F344F5">
            <w:pPr>
              <w:spacing w:after="0"/>
              <w:jc w:val="center"/>
            </w:pPr>
            <w:r w:rsidRPr="00A97613">
              <w:t>VII &amp; "C"</w:t>
            </w:r>
          </w:p>
        </w:tc>
        <w:tc>
          <w:tcPr>
            <w:tcW w:w="17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5D7943FD" w14:textId="77777777" w:rsidR="00CB0EEC" w:rsidRPr="00A97613" w:rsidRDefault="00F344F5">
            <w:pPr>
              <w:spacing w:after="0"/>
              <w:jc w:val="center"/>
            </w:pPr>
            <w:r w:rsidRPr="00A97613">
              <w:t>2</w:t>
            </w:r>
          </w:p>
        </w:tc>
      </w:tr>
      <w:tr w:rsidR="00CB0EEC" w:rsidRPr="00A97613" w14:paraId="0A64D315" w14:textId="77777777">
        <w:trPr>
          <w:jc w:val="center"/>
        </w:trPr>
        <w:tc>
          <w:tcPr>
            <w:tcW w:w="26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70FEDDF7" w14:textId="77777777" w:rsidR="00CB0EEC" w:rsidRPr="00A97613" w:rsidRDefault="00F344F5">
            <w:pPr>
              <w:spacing w:after="0"/>
            </w:pPr>
            <w:r w:rsidRPr="00A97613">
              <w:t>Suman G.</w:t>
            </w:r>
          </w:p>
        </w:tc>
        <w:tc>
          <w:tcPr>
            <w:tcW w:w="19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7C9648E2" w14:textId="77777777" w:rsidR="00CB0EEC" w:rsidRPr="00A97613" w:rsidRDefault="00F344F5">
            <w:pPr>
              <w:spacing w:after="0"/>
              <w:jc w:val="center"/>
            </w:pPr>
            <w:r w:rsidRPr="00A97613">
              <w:t>1KG23AD054</w:t>
            </w:r>
          </w:p>
        </w:tc>
        <w:tc>
          <w:tcPr>
            <w:tcW w:w="23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2C77058E" w14:textId="77777777" w:rsidR="00CB0EEC" w:rsidRPr="00A97613" w:rsidRDefault="00F344F5">
            <w:pPr>
              <w:spacing w:after="0"/>
              <w:jc w:val="center"/>
            </w:pPr>
            <w:r w:rsidRPr="00A97613">
              <w:t>VII &amp; "C"</w:t>
            </w:r>
          </w:p>
        </w:tc>
        <w:tc>
          <w:tcPr>
            <w:tcW w:w="17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6D1CF160" w14:textId="77777777" w:rsidR="00CB0EEC" w:rsidRPr="00A97613" w:rsidRDefault="00F344F5">
            <w:pPr>
              <w:spacing w:after="0"/>
              <w:jc w:val="center"/>
            </w:pPr>
            <w:r w:rsidRPr="00A97613">
              <w:t>2</w:t>
            </w:r>
          </w:p>
        </w:tc>
      </w:tr>
      <w:tr w:rsidR="00CB0EEC" w:rsidRPr="00A97613" w14:paraId="6C1DC2BA" w14:textId="77777777">
        <w:trPr>
          <w:jc w:val="center"/>
        </w:trPr>
        <w:tc>
          <w:tcPr>
            <w:tcW w:w="26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590292FC" w14:textId="77777777" w:rsidR="00CB0EEC" w:rsidRPr="00A97613" w:rsidRDefault="00F344F5">
            <w:pPr>
              <w:spacing w:after="0"/>
            </w:pPr>
            <w:r w:rsidRPr="00A97613">
              <w:t>Tanmay Singh</w:t>
            </w:r>
          </w:p>
        </w:tc>
        <w:tc>
          <w:tcPr>
            <w:tcW w:w="19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52CDBCE4" w14:textId="77777777" w:rsidR="00CB0EEC" w:rsidRPr="00A97613" w:rsidRDefault="00F344F5">
            <w:pPr>
              <w:spacing w:after="0"/>
              <w:jc w:val="center"/>
            </w:pPr>
            <w:r w:rsidRPr="00A97613">
              <w:t>1KG23AD056</w:t>
            </w:r>
          </w:p>
        </w:tc>
        <w:tc>
          <w:tcPr>
            <w:tcW w:w="23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39D44D85" w14:textId="77777777" w:rsidR="00CB0EEC" w:rsidRPr="00A97613" w:rsidRDefault="00F344F5">
            <w:pPr>
              <w:spacing w:after="0"/>
              <w:jc w:val="center"/>
            </w:pPr>
            <w:r w:rsidRPr="00A97613">
              <w:t>VII &amp; "C"</w:t>
            </w:r>
          </w:p>
        </w:tc>
        <w:tc>
          <w:tcPr>
            <w:tcW w:w="1700" w:type="dxa"/>
            <w:tcBorders>
              <w:top w:val="none" w:sz="0" w:space="0" w:color="FFFFFF"/>
              <w:left w:val="none" w:sz="0" w:space="0" w:color="FFFFFF"/>
              <w:bottom w:val="none" w:sz="0" w:space="0" w:color="FFFFFF"/>
              <w:right w:val="none" w:sz="0" w:space="0" w:color="FFFFFF"/>
            </w:tcBorders>
            <w:tcMar>
              <w:top w:w="20" w:type="dxa"/>
              <w:left w:w="60" w:type="dxa"/>
              <w:bottom w:w="20" w:type="dxa"/>
              <w:right w:w="60" w:type="dxa"/>
            </w:tcMar>
          </w:tcPr>
          <w:p w14:paraId="20AEC73A" w14:textId="77777777" w:rsidR="00CB0EEC" w:rsidRPr="00A97613" w:rsidRDefault="00F344F5">
            <w:pPr>
              <w:spacing w:after="0"/>
              <w:jc w:val="center"/>
            </w:pPr>
            <w:r w:rsidRPr="00A97613">
              <w:t>2</w:t>
            </w:r>
          </w:p>
        </w:tc>
      </w:tr>
    </w:tbl>
    <w:p w14:paraId="4CC43E6C" w14:textId="77777777" w:rsidR="00CB0EEC" w:rsidRPr="00A97613" w:rsidRDefault="00F344F5">
      <w:pPr>
        <w:spacing w:before="480"/>
        <w:jc w:val="center"/>
      </w:pPr>
      <w:r w:rsidRPr="00A97613">
        <w:rPr>
          <w:b/>
          <w:bCs/>
        </w:rPr>
        <w:t>Submitted to:</w:t>
      </w:r>
    </w:p>
    <w:p w14:paraId="1F9BA1F5" w14:textId="77777777" w:rsidR="00CB0EEC" w:rsidRPr="00A97613" w:rsidRDefault="00F344F5">
      <w:pPr>
        <w:spacing w:after="480"/>
        <w:jc w:val="center"/>
      </w:pPr>
      <w:r w:rsidRPr="00A97613">
        <w:t>Faculty Name: Mrs. Padma Priya K.</w:t>
      </w:r>
    </w:p>
    <w:p w14:paraId="30A0FCFC" w14:textId="77777777" w:rsidR="00CB0EEC" w:rsidRPr="00A97613" w:rsidRDefault="00F344F5">
      <w:pPr>
        <w:jc w:val="center"/>
      </w:pPr>
      <w:r w:rsidRPr="00A97613">
        <w:rPr>
          <w:b/>
          <w:bCs/>
        </w:rPr>
        <w:t xml:space="preserve">Department: </w:t>
      </w:r>
      <w:r w:rsidRPr="00A97613">
        <w:t>Artificial Intelligence and Data Science</w:t>
      </w:r>
    </w:p>
    <w:p w14:paraId="2B16263E" w14:textId="77777777" w:rsidR="00CB0EEC" w:rsidRPr="00A97613" w:rsidRDefault="00F344F5">
      <w:pPr>
        <w:spacing w:after="0"/>
        <w:jc w:val="center"/>
      </w:pPr>
      <w:r w:rsidRPr="00A97613">
        <w:rPr>
          <w:b/>
          <w:bCs/>
        </w:rPr>
        <w:t xml:space="preserve">Academic Year: </w:t>
      </w:r>
      <w:r w:rsidRPr="00A97613">
        <w:t>2026-2027</w:t>
      </w:r>
    </w:p>
    <w:p w14:paraId="0BC5D212" w14:textId="77777777" w:rsidR="00CB0EEC" w:rsidRPr="00A97613" w:rsidRDefault="00F344F5">
      <w:pPr>
        <w:pStyle w:val="Heading1"/>
        <w:pageBreakBefore/>
      </w:pPr>
      <w:r w:rsidRPr="00A97613">
        <w:lastRenderedPageBreak/>
        <w:t>1. ABSTRACT</w:t>
      </w:r>
    </w:p>
    <w:p w14:paraId="3F18C332" w14:textId="77777777" w:rsidR="00CB0EEC" w:rsidRPr="00A97613" w:rsidRDefault="00F344F5">
      <w:pPr>
        <w:jc w:val="both"/>
      </w:pPr>
      <w:r w:rsidRPr="00A97613">
        <w:t>This project is an interactive game that is played with hand gestures instead of a keyboard. A convolutional neural network (CNN) looks at the player's hand through an ordinary webcam and recognises one of four gestures: a closed fist, an open palm, a thumbs-up or a thumbs-down. Each gesture is turned into a game action that moves Pac-Man left, right, up or down in a maze game we wrote ourselves.</w:t>
      </w:r>
    </w:p>
    <w:p w14:paraId="34053A05" w14:textId="77777777" w:rsidR="00CB0EEC" w:rsidRPr="00A97613" w:rsidRDefault="00F344F5">
      <w:pPr>
        <w:jc w:val="both"/>
      </w:pPr>
      <w:r w:rsidRPr="00A97613">
        <w:t>We trained the network on 2,000 hand images (500 per gesture) cropped from the public HaGRID dataset, split into 1,600 training, 200 validation and 200 test images. Rather than building a CNN from scratch, we adapted MobileNetV2 pretrained on ImageNet by giving it a new four-class output layer and training it in two stages. The final model reached 99.5% validation accuracy and 99.0% test accuracy (198 of 200 images), with a macro F1-score of 0.990, and 99.6% on 2,000 images of people who are not in our data</w:t>
      </w:r>
      <w:r w:rsidRPr="00A97613">
        <w:t>set.</w:t>
      </w:r>
    </w:p>
    <w:p w14:paraId="478F9806" w14:textId="77777777" w:rsidR="00CB0EEC" w:rsidRPr="00A97613" w:rsidRDefault="00F344F5">
      <w:pPr>
        <w:jc w:val="both"/>
      </w:pPr>
      <w:r w:rsidRPr="00A97613">
        <w:t>In the game, recognition runs on its own thread at about 30 frames per second while the game keeps 60. A gesture only becomes a move when the model is at least 90% sure and the same gesture wins three of the last five frames. In live trials all 80 held gestures were read correctly and none of the 40 trials without a gesture moved Pac-Man.</w:t>
      </w:r>
    </w:p>
    <w:p w14:paraId="6AC7FF96" w14:textId="77777777" w:rsidR="00CB0EEC" w:rsidRPr="00A97613" w:rsidRDefault="00F344F5">
      <w:pPr>
        <w:jc w:val="both"/>
      </w:pPr>
      <w:r w:rsidRPr="00A97613">
        <w:rPr>
          <w:b/>
          <w:bCs/>
        </w:rPr>
        <w:t>Keywords:</w:t>
      </w:r>
      <w:r w:rsidRPr="00A97613">
        <w:t xml:space="preserve"> convolutional neural network, MobileNetV2, transfer learning, hand gesture recognition, real-time game control, Pygame.</w:t>
      </w:r>
    </w:p>
    <w:p w14:paraId="15A4FC6E" w14:textId="77777777" w:rsidR="00CB0EEC" w:rsidRPr="00A97613" w:rsidRDefault="00F344F5">
      <w:pPr>
        <w:pStyle w:val="Heading1"/>
        <w:pageBreakBefore/>
      </w:pPr>
      <w:r w:rsidRPr="00A97613">
        <w:lastRenderedPageBreak/>
        <w:t>2. INTRODUCTION</w:t>
      </w:r>
    </w:p>
    <w:p w14:paraId="7574C0D4" w14:textId="77777777" w:rsidR="00CB0EEC" w:rsidRPr="00A97613" w:rsidRDefault="00F344F5">
      <w:pPr>
        <w:pStyle w:val="Heading2"/>
      </w:pPr>
      <w:r w:rsidRPr="00A97613">
        <w:t>2.1 Background</w:t>
      </w:r>
    </w:p>
    <w:p w14:paraId="1B16800D" w14:textId="77777777" w:rsidR="00CB0EEC" w:rsidRPr="00A97613" w:rsidRDefault="00F344F5">
      <w:pPr>
        <w:jc w:val="both"/>
      </w:pPr>
      <w:r w:rsidRPr="00A97613">
        <w:t>Games are usually played with a keyboard, mouse or gamepad. Gesture control lets the player use their own hand instead, which feels more natural and needs nothing more than the webcam most laptops already have. The hard part is turning camera images into commands that are right almost every time.</w:t>
      </w:r>
    </w:p>
    <w:p w14:paraId="493B3017" w14:textId="77777777" w:rsidR="00CB0EEC" w:rsidRPr="00A97613" w:rsidRDefault="00F344F5">
      <w:pPr>
        <w:jc w:val="both"/>
      </w:pPr>
      <w:r w:rsidRPr="00A97613">
        <w:t xml:space="preserve">CNNs are well suited to this because they learn visual features such as edges, textures and shapes directly from labelled images. Training one from scratch needs a very large dataset, but with </w:t>
      </w:r>
      <w:r w:rsidRPr="00A97613">
        <w:rPr>
          <w:i/>
          <w:iCs/>
        </w:rPr>
        <w:t>transfer learning</w:t>
      </w:r>
      <w:r w:rsidRPr="00A97613">
        <w:t xml:space="preserve"> a network already trained on ImageNet [1] can be adapted to a new task with a few thousand images. We used MobileNetV2 [2], a CNN designed to run quickly on modest hardware, since the model has to process webcam frames many times a second while the game is running.</w:t>
      </w:r>
    </w:p>
    <w:p w14:paraId="7EB0B320" w14:textId="77777777" w:rsidR="00CB0EEC" w:rsidRPr="00A97613" w:rsidRDefault="00F344F5">
      <w:pPr>
        <w:pStyle w:val="Heading2"/>
      </w:pPr>
      <w:r w:rsidRPr="00A97613">
        <w:t>2.2 Problem Statement</w:t>
      </w:r>
    </w:p>
    <w:p w14:paraId="5BD4CB7C" w14:textId="77777777" w:rsidR="00CB0EEC" w:rsidRPr="00A97613" w:rsidRDefault="00F344F5">
      <w:pPr>
        <w:jc w:val="both"/>
      </w:pPr>
      <w:r w:rsidRPr="00A97613">
        <w:t>Develop an interactive game application that uses a Convolutional Neural Network (CNN) to recognize hand gestures captured through a webcam and translate them into corresponding game actions.</w:t>
      </w:r>
    </w:p>
    <w:p w14:paraId="0D8F2D71" w14:textId="77777777" w:rsidR="00CB0EEC" w:rsidRPr="00A97613" w:rsidRDefault="00F344F5">
      <w:pPr>
        <w:jc w:val="both"/>
      </w:pPr>
      <w:r w:rsidRPr="00A97613">
        <w:t>To be playable, the system has to recognise the gestures reliably for different people and lighting, keep up with the camera without slowing the game below 60 frames per second, and do nothing when it is unsure, because a wrong turn into a ghost is worse than a missed one.</w:t>
      </w:r>
    </w:p>
    <w:p w14:paraId="48CEEFEA" w14:textId="77777777" w:rsidR="00CB0EEC" w:rsidRPr="00A97613" w:rsidRDefault="00F344F5">
      <w:pPr>
        <w:pStyle w:val="Heading2"/>
      </w:pPr>
      <w:r w:rsidRPr="00A97613">
        <w:t>2.3 Objectives</w:t>
      </w:r>
    </w:p>
    <w:p w14:paraId="45D6AFC3" w14:textId="77777777" w:rsidR="00CB0EEC" w:rsidRPr="00A97613" w:rsidRDefault="00F344F5">
      <w:pPr>
        <w:pStyle w:val="ListParagraph"/>
        <w:numPr>
          <w:ilvl w:val="0"/>
          <w:numId w:val="2"/>
        </w:numPr>
        <w:spacing w:after="160"/>
        <w:jc w:val="both"/>
      </w:pPr>
      <w:r w:rsidRPr="00A97613">
        <w:rPr>
          <w:b/>
          <w:bCs/>
        </w:rPr>
        <w:t>Objective 1</w:t>
      </w:r>
      <w:r w:rsidRPr="00A97613">
        <w:t>: Prepare a balanced image dataset of four hand gestures from a documented public source.</w:t>
      </w:r>
    </w:p>
    <w:p w14:paraId="582197D1" w14:textId="77777777" w:rsidR="00CB0EEC" w:rsidRPr="00A97613" w:rsidRDefault="00F344F5">
      <w:pPr>
        <w:pStyle w:val="ListParagraph"/>
        <w:numPr>
          <w:ilvl w:val="0"/>
          <w:numId w:val="2"/>
        </w:numPr>
        <w:spacing w:after="160"/>
        <w:jc w:val="both"/>
      </w:pPr>
      <w:r w:rsidRPr="00A97613">
        <w:rPr>
          <w:b/>
          <w:bCs/>
        </w:rPr>
        <w:t>Objective 2</w:t>
      </w:r>
      <w:r w:rsidRPr="00A97613">
        <w:t>: Build a CNN classifier for the four gestures using a pretrained MobileNetV2.</w:t>
      </w:r>
    </w:p>
    <w:p w14:paraId="1BCA0DD0" w14:textId="77777777" w:rsidR="00CB0EEC" w:rsidRPr="00A97613" w:rsidRDefault="00F344F5">
      <w:pPr>
        <w:pStyle w:val="ListParagraph"/>
        <w:numPr>
          <w:ilvl w:val="0"/>
          <w:numId w:val="2"/>
        </w:numPr>
        <w:spacing w:after="160"/>
        <w:jc w:val="both"/>
      </w:pPr>
      <w:r w:rsidRPr="00A97613">
        <w:rPr>
          <w:b/>
          <w:bCs/>
        </w:rPr>
        <w:t>Objective 3</w:t>
      </w:r>
      <w:r w:rsidRPr="00A97613">
        <w:t>: Train the model and evaluate it on held-out test images with accuracy, precision, recall, F1-score and a confusion matrix.</w:t>
      </w:r>
    </w:p>
    <w:p w14:paraId="318092B8" w14:textId="77777777" w:rsidR="00CB0EEC" w:rsidRPr="00A97613" w:rsidRDefault="00F344F5">
      <w:pPr>
        <w:pStyle w:val="ListParagraph"/>
        <w:numPr>
          <w:ilvl w:val="0"/>
          <w:numId w:val="2"/>
        </w:numPr>
        <w:spacing w:after="160"/>
        <w:jc w:val="both"/>
      </w:pPr>
      <w:r w:rsidRPr="00A97613">
        <w:rPr>
          <w:b/>
          <w:bCs/>
        </w:rPr>
        <w:t>Objective 4</w:t>
      </w:r>
      <w:r w:rsidRPr="00A97613">
        <w:t>: Develop a Pac-Man-style maze game in Pygame.</w:t>
      </w:r>
    </w:p>
    <w:p w14:paraId="2C89727D" w14:textId="77777777" w:rsidR="00CB0EEC" w:rsidRPr="00A97613" w:rsidRDefault="00F344F5">
      <w:pPr>
        <w:pStyle w:val="ListParagraph"/>
        <w:numPr>
          <w:ilvl w:val="0"/>
          <w:numId w:val="2"/>
        </w:numPr>
        <w:spacing w:after="160"/>
        <w:jc w:val="both"/>
      </w:pPr>
      <w:r w:rsidRPr="00A97613">
        <w:rPr>
          <w:b/>
          <w:bCs/>
        </w:rPr>
        <w:t>Objective 5</w:t>
      </w:r>
      <w:r w:rsidRPr="00A97613">
        <w:t>: Integrate the trained CNN with the game in real time, with the keyboard kept as a backup.</w:t>
      </w:r>
    </w:p>
    <w:p w14:paraId="2FF9F07D" w14:textId="77777777" w:rsidR="00CB0EEC" w:rsidRPr="00A97613" w:rsidRDefault="00F344F5">
      <w:pPr>
        <w:pStyle w:val="Heading1"/>
      </w:pPr>
      <w:r w:rsidRPr="00A97613">
        <w:t>3. SYSTEM REQUIREMENTS</w:t>
      </w:r>
    </w:p>
    <w:p w14:paraId="228BC567" w14:textId="77777777" w:rsidR="00CB0EEC" w:rsidRPr="00A97613" w:rsidRDefault="00F344F5">
      <w:pPr>
        <w:pStyle w:val="Heading2"/>
      </w:pPr>
      <w:r w:rsidRPr="00A97613">
        <w:t>3.1 Hardware Requirements</w:t>
      </w:r>
    </w:p>
    <w:p w14:paraId="6720B9A9" w14:textId="77777777" w:rsidR="00CB0EEC" w:rsidRPr="00A97613" w:rsidRDefault="00F344F5">
      <w:pPr>
        <w:jc w:val="both"/>
      </w:pPr>
      <w:r w:rsidRPr="00A97613">
        <w:t>Table 1 shows the laptop the project was developed and tested on, along with what is needed to run it.</w:t>
      </w:r>
    </w:p>
    <w:p w14:paraId="6D7F7FE7" w14:textId="77777777" w:rsidR="00CB0EEC" w:rsidRPr="00A97613" w:rsidRDefault="00F344F5">
      <w:pPr>
        <w:keepNext/>
        <w:spacing w:before="200" w:after="100"/>
        <w:jc w:val="center"/>
      </w:pPr>
      <w:r w:rsidRPr="00A97613">
        <w:rPr>
          <w:i/>
          <w:iCs/>
        </w:rPr>
        <w:t>Table 1: Hardware Requirements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0"/>
        <w:gridCol w:w="3500"/>
        <w:gridCol w:w="4026"/>
      </w:tblGrid>
      <w:tr w:rsidR="00CB0EEC" w:rsidRPr="00A97613" w14:paraId="68B39F95" w14:textId="77777777">
        <w:trPr>
          <w:cantSplit/>
          <w:tblHeader/>
          <w:jc w:val="cent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F5AB641" w14:textId="77777777" w:rsidR="00CB0EEC" w:rsidRPr="00A97613" w:rsidRDefault="00F344F5">
            <w:pPr>
              <w:spacing w:after="0"/>
              <w:jc w:val="center"/>
            </w:pPr>
            <w:r w:rsidRPr="00A97613">
              <w:rPr>
                <w:b/>
                <w:bCs/>
                <w:sz w:val="22"/>
                <w:szCs w:val="22"/>
              </w:rPr>
              <w:t>Component</w:t>
            </w:r>
          </w:p>
        </w:tc>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60EC6D5" w14:textId="77777777" w:rsidR="00CB0EEC" w:rsidRPr="00A97613" w:rsidRDefault="00F344F5">
            <w:pPr>
              <w:spacing w:after="0"/>
              <w:jc w:val="center"/>
            </w:pPr>
            <w:r w:rsidRPr="00A97613">
              <w:rPr>
                <w:b/>
                <w:bCs/>
                <w:sz w:val="22"/>
                <w:szCs w:val="22"/>
              </w:rPr>
              <w:t>Used for development</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5FEED6CF" w14:textId="77777777" w:rsidR="00CB0EEC" w:rsidRPr="00A97613" w:rsidRDefault="00F344F5">
            <w:pPr>
              <w:spacing w:after="0"/>
              <w:jc w:val="center"/>
            </w:pPr>
            <w:r w:rsidRPr="00A97613">
              <w:rPr>
                <w:b/>
                <w:bCs/>
                <w:sz w:val="22"/>
                <w:szCs w:val="22"/>
              </w:rPr>
              <w:t>Needed to run the game</w:t>
            </w:r>
          </w:p>
        </w:tc>
      </w:tr>
      <w:tr w:rsidR="00CB0EEC" w:rsidRPr="00A97613" w14:paraId="56C32468"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DFE15E8" w14:textId="77777777" w:rsidR="00CB0EEC" w:rsidRPr="00A97613" w:rsidRDefault="00F344F5">
            <w:pPr>
              <w:spacing w:after="0"/>
            </w:pPr>
            <w:r w:rsidRPr="00A97613">
              <w:rPr>
                <w:sz w:val="22"/>
                <w:szCs w:val="22"/>
              </w:rPr>
              <w:t>Processor</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79B4C02" w14:textId="77777777" w:rsidR="00CB0EEC" w:rsidRPr="00A97613" w:rsidRDefault="00F344F5">
            <w:pPr>
              <w:spacing w:after="0"/>
            </w:pPr>
            <w:r w:rsidRPr="00A97613">
              <w:rPr>
                <w:sz w:val="22"/>
                <w:szCs w:val="22"/>
              </w:rPr>
              <w:t>Intel Core i7-11800H, 2.30 GHz</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BBFC3B1" w14:textId="77777777" w:rsidR="00CB0EEC" w:rsidRPr="00A97613" w:rsidRDefault="00F344F5">
            <w:pPr>
              <w:spacing w:after="0"/>
            </w:pPr>
            <w:r w:rsidRPr="00A97613">
              <w:rPr>
                <w:sz w:val="22"/>
                <w:szCs w:val="22"/>
              </w:rPr>
              <w:t>Any 64-bit processor</w:t>
            </w:r>
          </w:p>
        </w:tc>
      </w:tr>
      <w:tr w:rsidR="00CB0EEC" w:rsidRPr="00A97613" w14:paraId="5E517CD7"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7589216" w14:textId="77777777" w:rsidR="00CB0EEC" w:rsidRPr="00A97613" w:rsidRDefault="00F344F5">
            <w:pPr>
              <w:spacing w:after="0"/>
            </w:pPr>
            <w:r w:rsidRPr="00A97613">
              <w:rPr>
                <w:sz w:val="22"/>
                <w:szCs w:val="22"/>
              </w:rPr>
              <w:t>Graphics</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BE90379" w14:textId="77777777" w:rsidR="00CB0EEC" w:rsidRPr="00A97613" w:rsidRDefault="00F344F5">
            <w:pPr>
              <w:spacing w:after="0"/>
            </w:pPr>
            <w:r w:rsidRPr="00A97613">
              <w:rPr>
                <w:sz w:val="22"/>
                <w:szCs w:val="22"/>
              </w:rPr>
              <w:t>NVIDIA GeForce RTX 3050 Ti Laptop GPU, 4 GB</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5371C9C" w14:textId="77777777" w:rsidR="00CB0EEC" w:rsidRPr="00A97613" w:rsidRDefault="00F344F5">
            <w:pPr>
              <w:spacing w:after="0"/>
            </w:pPr>
            <w:r w:rsidRPr="00A97613">
              <w:rPr>
                <w:sz w:val="22"/>
                <w:szCs w:val="22"/>
              </w:rPr>
              <w:t>Optional; the model also runs on the CPU. Training needs an NVIDIA CUDA GPU.</w:t>
            </w:r>
          </w:p>
        </w:tc>
      </w:tr>
      <w:tr w:rsidR="00CB0EEC" w:rsidRPr="00A97613" w14:paraId="756EB8CF"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72F1ACB" w14:textId="77777777" w:rsidR="00CB0EEC" w:rsidRPr="00A97613" w:rsidRDefault="00F344F5">
            <w:pPr>
              <w:spacing w:after="0"/>
            </w:pPr>
            <w:r w:rsidRPr="00A97613">
              <w:rPr>
                <w:sz w:val="22"/>
                <w:szCs w:val="22"/>
              </w:rPr>
              <w:t>Memory</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523E404" w14:textId="77777777" w:rsidR="00CB0EEC" w:rsidRPr="00A97613" w:rsidRDefault="00F344F5">
            <w:pPr>
              <w:spacing w:after="0"/>
            </w:pPr>
            <w:r w:rsidRPr="00A97613">
              <w:rPr>
                <w:sz w:val="22"/>
                <w:szCs w:val="22"/>
              </w:rPr>
              <w:t>15.7 GB RAM</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CEF5A7A" w14:textId="77777777" w:rsidR="00CB0EEC" w:rsidRPr="00A97613" w:rsidRDefault="00F344F5">
            <w:pPr>
              <w:spacing w:after="0"/>
            </w:pPr>
            <w:r w:rsidRPr="00A97613">
              <w:rPr>
                <w:sz w:val="22"/>
                <w:szCs w:val="22"/>
              </w:rPr>
              <w:t>About 1 GB for the recognition process</w:t>
            </w:r>
          </w:p>
        </w:tc>
      </w:tr>
      <w:tr w:rsidR="00CB0EEC" w:rsidRPr="00A97613" w14:paraId="03BF5B62"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3B4C9C5" w14:textId="77777777" w:rsidR="00CB0EEC" w:rsidRPr="00A97613" w:rsidRDefault="00F344F5">
            <w:pPr>
              <w:spacing w:after="0"/>
            </w:pPr>
            <w:r w:rsidRPr="00A97613">
              <w:rPr>
                <w:sz w:val="22"/>
                <w:szCs w:val="22"/>
              </w:rPr>
              <w:t>Camera</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9AD6C0C" w14:textId="77777777" w:rsidR="00CB0EEC" w:rsidRPr="00A97613" w:rsidRDefault="00F344F5">
            <w:pPr>
              <w:spacing w:after="0"/>
            </w:pPr>
            <w:r w:rsidRPr="00A97613">
              <w:rPr>
                <w:sz w:val="22"/>
                <w:szCs w:val="22"/>
              </w:rPr>
              <w:t>Built-in laptop webcam (640 × 480)</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D16EE43" w14:textId="77777777" w:rsidR="00CB0EEC" w:rsidRPr="00A97613" w:rsidRDefault="00F344F5">
            <w:pPr>
              <w:spacing w:after="0"/>
            </w:pPr>
            <w:r w:rsidRPr="00A97613">
              <w:rPr>
                <w:sz w:val="22"/>
                <w:szCs w:val="22"/>
              </w:rPr>
              <w:t>Any webcam readable by OpenCV</w:t>
            </w:r>
          </w:p>
        </w:tc>
      </w:tr>
      <w:tr w:rsidR="00CB0EEC" w:rsidRPr="00A97613" w14:paraId="43A2E628" w14:textId="77777777">
        <w:trPr>
          <w:cantSplit/>
          <w:jc w:val="center"/>
        </w:trPr>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F216650" w14:textId="77777777" w:rsidR="00CB0EEC" w:rsidRPr="00A97613" w:rsidRDefault="00F344F5">
            <w:pPr>
              <w:spacing w:after="0"/>
            </w:pPr>
            <w:r w:rsidRPr="00A97613">
              <w:rPr>
                <w:sz w:val="22"/>
                <w:szCs w:val="22"/>
              </w:rPr>
              <w:t>Display</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5EEF3E" w14:textId="77777777" w:rsidR="00CB0EEC" w:rsidRPr="00A97613" w:rsidRDefault="00F344F5">
            <w:pPr>
              <w:spacing w:after="0"/>
            </w:pPr>
            <w:r w:rsidRPr="00A97613">
              <w:rPr>
                <w:sz w:val="22"/>
                <w:szCs w:val="22"/>
              </w:rPr>
              <w:t>Laptop screen</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80CF1BF" w14:textId="77777777" w:rsidR="00CB0EEC" w:rsidRPr="00A97613" w:rsidRDefault="00F344F5">
            <w:pPr>
              <w:spacing w:after="0"/>
            </w:pPr>
            <w:r w:rsidRPr="00A97613">
              <w:rPr>
                <w:sz w:val="22"/>
                <w:szCs w:val="22"/>
              </w:rPr>
              <w:t>At least 992 × 704 pixels</w:t>
            </w:r>
          </w:p>
        </w:tc>
      </w:tr>
    </w:tbl>
    <w:p w14:paraId="5B646818" w14:textId="77777777" w:rsidR="00CB0EEC" w:rsidRPr="00A97613" w:rsidRDefault="00CB0EEC">
      <w:pPr>
        <w:spacing w:line="240" w:lineRule="auto"/>
      </w:pPr>
    </w:p>
    <w:p w14:paraId="35FA3936" w14:textId="77777777" w:rsidR="00CB0EEC" w:rsidRPr="00A97613" w:rsidRDefault="00F344F5">
      <w:pPr>
        <w:pStyle w:val="Heading2"/>
      </w:pPr>
      <w:r w:rsidRPr="00A97613">
        <w:t>3.2 Software Requirements</w:t>
      </w:r>
    </w:p>
    <w:p w14:paraId="5B7193F3" w14:textId="77777777" w:rsidR="00CB0EEC" w:rsidRPr="00A97613" w:rsidRDefault="00F344F5">
      <w:pPr>
        <w:jc w:val="both"/>
      </w:pPr>
      <w:r w:rsidRPr="00A97613">
        <w:t>Table 2 lists the software and libraries used in the project.</w:t>
      </w:r>
    </w:p>
    <w:p w14:paraId="2F45A81F" w14:textId="77777777" w:rsidR="00CB0EEC" w:rsidRPr="00A97613" w:rsidRDefault="00F344F5">
      <w:pPr>
        <w:keepNext/>
        <w:spacing w:before="200" w:after="100"/>
        <w:jc w:val="center"/>
      </w:pPr>
      <w:r w:rsidRPr="00A97613">
        <w:rPr>
          <w:i/>
          <w:iCs/>
        </w:rPr>
        <w:t>Table 2: Software Requirements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00"/>
        <w:gridCol w:w="2300"/>
        <w:gridCol w:w="3826"/>
      </w:tblGrid>
      <w:tr w:rsidR="00CB0EEC" w:rsidRPr="00A97613" w14:paraId="79AC6D6D" w14:textId="77777777">
        <w:trPr>
          <w:cantSplit/>
          <w:tblHeader/>
          <w:jc w:val="center"/>
        </w:trPr>
        <w:tc>
          <w:tcPr>
            <w:tcW w:w="29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E4F74BF" w14:textId="77777777" w:rsidR="00CB0EEC" w:rsidRPr="00A97613" w:rsidRDefault="00F344F5">
            <w:pPr>
              <w:spacing w:after="0"/>
              <w:jc w:val="center"/>
            </w:pPr>
            <w:r w:rsidRPr="00A97613">
              <w:rPr>
                <w:b/>
                <w:bCs/>
                <w:sz w:val="22"/>
                <w:szCs w:val="22"/>
              </w:rPr>
              <w:t>Software</w:t>
            </w:r>
          </w:p>
        </w:tc>
        <w:tc>
          <w:tcPr>
            <w:tcW w:w="23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93E81CD" w14:textId="77777777" w:rsidR="00CB0EEC" w:rsidRPr="00A97613" w:rsidRDefault="00F344F5">
            <w:pPr>
              <w:spacing w:after="0"/>
              <w:jc w:val="center"/>
            </w:pPr>
            <w:r w:rsidRPr="00A97613">
              <w:rPr>
                <w:b/>
                <w:bCs/>
                <w:sz w:val="22"/>
                <w:szCs w:val="22"/>
              </w:rPr>
              <w:t>Version</w:t>
            </w:r>
          </w:p>
        </w:tc>
        <w:tc>
          <w:tcPr>
            <w:tcW w:w="38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E067B14" w14:textId="77777777" w:rsidR="00CB0EEC" w:rsidRPr="00A97613" w:rsidRDefault="00F344F5">
            <w:pPr>
              <w:spacing w:after="0"/>
              <w:jc w:val="center"/>
            </w:pPr>
            <w:r w:rsidRPr="00A97613">
              <w:rPr>
                <w:b/>
                <w:bCs/>
                <w:sz w:val="22"/>
                <w:szCs w:val="22"/>
              </w:rPr>
              <w:t>Used for</w:t>
            </w:r>
          </w:p>
        </w:tc>
      </w:tr>
      <w:tr w:rsidR="00CB0EEC" w:rsidRPr="00A97613" w14:paraId="1EB39E50"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6EEF385" w14:textId="77777777" w:rsidR="00CB0EEC" w:rsidRPr="00A97613" w:rsidRDefault="00F344F5">
            <w:pPr>
              <w:spacing w:after="0"/>
            </w:pPr>
            <w:r w:rsidRPr="00A97613">
              <w:rPr>
                <w:sz w:val="22"/>
                <w:szCs w:val="22"/>
              </w:rPr>
              <w:t>Operating system</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8011825" w14:textId="77777777" w:rsidR="00CB0EEC" w:rsidRPr="00A97613" w:rsidRDefault="00F344F5">
            <w:pPr>
              <w:spacing w:after="0"/>
            </w:pPr>
            <w:r w:rsidRPr="00A97613">
              <w:rPr>
                <w:sz w:val="22"/>
                <w:szCs w:val="22"/>
              </w:rPr>
              <w:t>Windows 11, 64-bit</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D0833AF" w14:textId="77777777" w:rsidR="00CB0EEC" w:rsidRPr="00A97613" w:rsidRDefault="00F344F5">
            <w:pPr>
              <w:spacing w:after="0"/>
            </w:pPr>
            <w:r w:rsidRPr="00A97613">
              <w:rPr>
                <w:sz w:val="22"/>
                <w:szCs w:val="22"/>
              </w:rPr>
              <w:t>Development and testing</w:t>
            </w:r>
          </w:p>
        </w:tc>
      </w:tr>
      <w:tr w:rsidR="00CB0EEC" w:rsidRPr="00A97613" w14:paraId="3F04A44C"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BCD1F74" w14:textId="77777777" w:rsidR="00CB0EEC" w:rsidRPr="00A97613" w:rsidRDefault="00F344F5">
            <w:pPr>
              <w:spacing w:after="0"/>
            </w:pPr>
            <w:r w:rsidRPr="00A97613">
              <w:rPr>
                <w:sz w:val="22"/>
                <w:szCs w:val="22"/>
              </w:rPr>
              <w:t>Python</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73C8E6A" w14:textId="77777777" w:rsidR="00CB0EEC" w:rsidRPr="00A97613" w:rsidRDefault="00F344F5">
            <w:pPr>
              <w:spacing w:after="0"/>
            </w:pPr>
            <w:r w:rsidRPr="00A97613">
              <w:rPr>
                <w:sz w:val="22"/>
                <w:szCs w:val="22"/>
              </w:rPr>
              <w:t>3.12.10</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9305A4A" w14:textId="77777777" w:rsidR="00CB0EEC" w:rsidRPr="00A97613" w:rsidRDefault="00F344F5">
            <w:pPr>
              <w:spacing w:after="0"/>
            </w:pPr>
            <w:r w:rsidRPr="00A97613">
              <w:rPr>
                <w:sz w:val="22"/>
                <w:szCs w:val="22"/>
              </w:rPr>
              <w:t>Programming language</w:t>
            </w:r>
          </w:p>
        </w:tc>
      </w:tr>
      <w:tr w:rsidR="00CB0EEC" w:rsidRPr="00A97613" w14:paraId="0767417C"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01FC22A" w14:textId="77777777" w:rsidR="00CB0EEC" w:rsidRPr="00A97613" w:rsidRDefault="00F344F5">
            <w:pPr>
              <w:spacing w:after="0"/>
            </w:pPr>
            <w:r w:rsidRPr="00A97613">
              <w:rPr>
                <w:sz w:val="22"/>
                <w:szCs w:val="22"/>
              </w:rPr>
              <w:t>PyTorch</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D6894D5" w14:textId="77777777" w:rsidR="00CB0EEC" w:rsidRPr="00A97613" w:rsidRDefault="00F344F5">
            <w:pPr>
              <w:spacing w:after="0"/>
            </w:pPr>
            <w:r w:rsidRPr="00A97613">
              <w:rPr>
                <w:sz w:val="22"/>
                <w:szCs w:val="22"/>
              </w:rPr>
              <w:t>2.14.0 (CUDA 13.0)</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0228579" w14:textId="77777777" w:rsidR="00CB0EEC" w:rsidRPr="00A97613" w:rsidRDefault="00F344F5">
            <w:pPr>
              <w:spacing w:after="0"/>
            </w:pPr>
            <w:r w:rsidRPr="00A97613">
              <w:rPr>
                <w:sz w:val="22"/>
                <w:szCs w:val="22"/>
              </w:rPr>
              <w:t>Building, training and running the CNN [3]</w:t>
            </w:r>
          </w:p>
        </w:tc>
      </w:tr>
      <w:tr w:rsidR="00CB0EEC" w:rsidRPr="00A97613" w14:paraId="72310C86"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47F350" w14:textId="77777777" w:rsidR="00CB0EEC" w:rsidRPr="00A97613" w:rsidRDefault="00F344F5">
            <w:pPr>
              <w:spacing w:after="0"/>
            </w:pPr>
            <w:r w:rsidRPr="00A97613">
              <w:rPr>
                <w:sz w:val="22"/>
                <w:szCs w:val="22"/>
              </w:rPr>
              <w:t>torchvision</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64DFF8F" w14:textId="77777777" w:rsidR="00CB0EEC" w:rsidRPr="00A97613" w:rsidRDefault="00F344F5">
            <w:pPr>
              <w:spacing w:after="0"/>
            </w:pPr>
            <w:r w:rsidRPr="00A97613">
              <w:rPr>
                <w:sz w:val="22"/>
                <w:szCs w:val="22"/>
              </w:rPr>
              <w:t>0.29.0</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951CCF8" w14:textId="77777777" w:rsidR="00CB0EEC" w:rsidRPr="00A97613" w:rsidRDefault="00F344F5">
            <w:pPr>
              <w:spacing w:after="0"/>
            </w:pPr>
            <w:r w:rsidRPr="00A97613">
              <w:rPr>
                <w:sz w:val="22"/>
                <w:szCs w:val="22"/>
              </w:rPr>
              <w:t>MobileNetV2 and image transforms [4]</w:t>
            </w:r>
          </w:p>
        </w:tc>
      </w:tr>
      <w:tr w:rsidR="00CB0EEC" w:rsidRPr="00A97613" w14:paraId="35350F24"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EBA66FD" w14:textId="77777777" w:rsidR="00CB0EEC" w:rsidRPr="00A97613" w:rsidRDefault="00F344F5">
            <w:pPr>
              <w:spacing w:after="0"/>
            </w:pPr>
            <w:r w:rsidRPr="00A97613">
              <w:rPr>
                <w:sz w:val="22"/>
                <w:szCs w:val="22"/>
              </w:rPr>
              <w:t>OpenCV</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00DF0EC" w14:textId="77777777" w:rsidR="00CB0EEC" w:rsidRPr="00A97613" w:rsidRDefault="00F344F5">
            <w:pPr>
              <w:spacing w:after="0"/>
            </w:pPr>
            <w:r w:rsidRPr="00A97613">
              <w:rPr>
                <w:sz w:val="22"/>
                <w:szCs w:val="22"/>
              </w:rPr>
              <w:t>5.0.0</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1E04EA0" w14:textId="77777777" w:rsidR="00CB0EEC" w:rsidRPr="00A97613" w:rsidRDefault="00F344F5">
            <w:pPr>
              <w:spacing w:after="0"/>
            </w:pPr>
            <w:r w:rsidRPr="00A97613">
              <w:rPr>
                <w:sz w:val="22"/>
                <w:szCs w:val="22"/>
              </w:rPr>
              <w:t>Webcam capture and image processing [5]</w:t>
            </w:r>
          </w:p>
        </w:tc>
      </w:tr>
      <w:tr w:rsidR="00CB0EEC" w:rsidRPr="00A97613" w14:paraId="1210C441"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F92A8B3" w14:textId="77777777" w:rsidR="00CB0EEC" w:rsidRPr="00A97613" w:rsidRDefault="00F344F5">
            <w:pPr>
              <w:spacing w:after="0"/>
            </w:pPr>
            <w:r w:rsidRPr="00A97613">
              <w:rPr>
                <w:sz w:val="22"/>
                <w:szCs w:val="22"/>
              </w:rPr>
              <w:t>Pygame</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85EC5F3" w14:textId="77777777" w:rsidR="00CB0EEC" w:rsidRPr="00A97613" w:rsidRDefault="00F344F5">
            <w:pPr>
              <w:spacing w:after="0"/>
            </w:pPr>
            <w:r w:rsidRPr="00A97613">
              <w:rPr>
                <w:sz w:val="22"/>
                <w:szCs w:val="22"/>
              </w:rPr>
              <w:t>2.6.1</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6DCDCD5" w14:textId="77777777" w:rsidR="00CB0EEC" w:rsidRPr="00A97613" w:rsidRDefault="00F344F5">
            <w:pPr>
              <w:spacing w:after="0"/>
            </w:pPr>
            <w:r w:rsidRPr="00A97613">
              <w:rPr>
                <w:sz w:val="22"/>
                <w:szCs w:val="22"/>
              </w:rPr>
              <w:t>Game window, drawing and input [6]</w:t>
            </w:r>
          </w:p>
        </w:tc>
      </w:tr>
      <w:tr w:rsidR="00CB0EEC" w:rsidRPr="00A97613" w14:paraId="31248558" w14:textId="77777777">
        <w:trPr>
          <w:cantSplit/>
          <w:jc w:val="center"/>
        </w:trPr>
        <w:tc>
          <w:tcPr>
            <w:tcW w:w="29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845A23E" w14:textId="77777777" w:rsidR="00CB0EEC" w:rsidRPr="00A97613" w:rsidRDefault="00F344F5">
            <w:pPr>
              <w:spacing w:after="0"/>
            </w:pPr>
            <w:r w:rsidRPr="00A97613">
              <w:rPr>
                <w:sz w:val="22"/>
                <w:szCs w:val="22"/>
              </w:rPr>
              <w:t>NumPy, Matplotlib, scikit-learn</w:t>
            </w:r>
          </w:p>
        </w:tc>
        <w:tc>
          <w:tcPr>
            <w:tcW w:w="2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26DF9F2" w14:textId="77777777" w:rsidR="00CB0EEC" w:rsidRPr="00A97613" w:rsidRDefault="00F344F5">
            <w:pPr>
              <w:spacing w:after="0"/>
            </w:pPr>
            <w:r w:rsidRPr="00A97613">
              <w:rPr>
                <w:sz w:val="22"/>
                <w:szCs w:val="22"/>
              </w:rPr>
              <w:t>2.5.3, 3.11.2, 1.9.1</w:t>
            </w:r>
          </w:p>
        </w:tc>
        <w:tc>
          <w:tcPr>
            <w:tcW w:w="3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01A6F17" w14:textId="77777777" w:rsidR="00CB0EEC" w:rsidRPr="00A97613" w:rsidRDefault="00F344F5">
            <w:pPr>
              <w:spacing w:after="0"/>
            </w:pPr>
            <w:r w:rsidRPr="00A97613">
              <w:rPr>
                <w:sz w:val="22"/>
                <w:szCs w:val="22"/>
              </w:rPr>
              <w:t>Arrays, graphs and evaluation metrics [7], [8], [9]</w:t>
            </w:r>
          </w:p>
        </w:tc>
      </w:tr>
    </w:tbl>
    <w:p w14:paraId="611C5F74" w14:textId="77777777" w:rsidR="00CB0EEC" w:rsidRPr="00A97613" w:rsidRDefault="00CB0EEC">
      <w:pPr>
        <w:spacing w:line="240" w:lineRule="auto"/>
      </w:pPr>
    </w:p>
    <w:p w14:paraId="1886C0DB" w14:textId="77777777" w:rsidR="00CB0EEC" w:rsidRPr="00A97613" w:rsidRDefault="00F344F5">
      <w:pPr>
        <w:pStyle w:val="Heading1"/>
      </w:pPr>
      <w:r w:rsidRPr="00A97613">
        <w:t>4. PROPOSED SYSTEM</w:t>
      </w:r>
    </w:p>
    <w:p w14:paraId="04A151A0" w14:textId="77777777" w:rsidR="00CB0EEC" w:rsidRPr="00A97613" w:rsidRDefault="00F344F5">
      <w:pPr>
        <w:jc w:val="both"/>
      </w:pPr>
      <w:r w:rsidRPr="00A97613">
        <w:t>The proposed system is a maze game in which a trained CNN watching the player's hand decides which way Pac-Man turns. The keyboard keeps working the whole time, so the game is playable even without a camera.</w:t>
      </w:r>
    </w:p>
    <w:p w14:paraId="3BC52637" w14:textId="77777777" w:rsidR="00CB0EEC" w:rsidRPr="00A97613" w:rsidRDefault="00F344F5">
      <w:pPr>
        <w:pStyle w:val="Heading2"/>
      </w:pPr>
      <w:r w:rsidRPr="00A97613">
        <w:t>4.1 Game Description</w:t>
      </w:r>
    </w:p>
    <w:p w14:paraId="1557E393" w14:textId="77777777" w:rsidR="00CB0EEC" w:rsidRPr="00A97613" w:rsidRDefault="00F344F5">
      <w:pPr>
        <w:jc w:val="both"/>
      </w:pPr>
      <w:r w:rsidRPr="00A97613">
        <w:t>The game is our own version of the arcade classic Pac-Man, written from scratch in Pygame. Everything on screen is drawn with simple shapes, so no assets from the original game are used. Pac-Man moves through a 28 × 31 maze eating 330 pellets and 4 power pellets while four ghosts chase him. A power pellet frightens the ghosts for a few seconds so Pac-Man can eat them for bonus points. The player has three lives, and clearing the board starts a harder round. The window is 992 × 704 pixels, with the maze on t</w:t>
      </w:r>
      <w:r w:rsidRPr="00A97613">
        <w:t>he left and a gesture panel on the right that shows the live camera view and the recognised command.</w:t>
      </w:r>
    </w:p>
    <w:p w14:paraId="67C23ED7" w14:textId="77777777" w:rsidR="00CB0EEC" w:rsidRPr="00A97613" w:rsidRDefault="00F344F5">
      <w:pPr>
        <w:pStyle w:val="Heading2"/>
      </w:pPr>
      <w:r w:rsidRPr="00A97613">
        <w:t>4.2 Role of CNN</w:t>
      </w:r>
    </w:p>
    <w:p w14:paraId="21F1A00A" w14:textId="77777777" w:rsidR="00CB0EEC" w:rsidRPr="00A97613" w:rsidRDefault="00F344F5">
      <w:pPr>
        <w:jc w:val="both"/>
      </w:pPr>
      <w:r w:rsidRPr="00A97613">
        <w:t>The CNN reads the player's hand. For every camera frame it receives a 300 × 300-pixel square where the player holds their hand and gives a score for each of the four gestures. The game never looks at the camera itself; it only receives the directions produced from these scores. Table 3 shows the mapping.</w:t>
      </w:r>
    </w:p>
    <w:p w14:paraId="4D95629E" w14:textId="77777777" w:rsidR="00CB0EEC" w:rsidRPr="00A97613" w:rsidRDefault="00F344F5">
      <w:pPr>
        <w:keepNext/>
        <w:spacing w:before="200" w:after="100"/>
        <w:jc w:val="center"/>
      </w:pPr>
      <w:r w:rsidRPr="00A97613">
        <w:rPr>
          <w:i/>
          <w:iCs/>
        </w:rPr>
        <w:t>Table 3: Gesture-to-Action Mapping</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2200"/>
        <w:gridCol w:w="1800"/>
        <w:gridCol w:w="2426"/>
      </w:tblGrid>
      <w:tr w:rsidR="00CB0EEC" w:rsidRPr="00A97613" w14:paraId="7D5A8FB5" w14:textId="77777777">
        <w:trPr>
          <w:cantSplit/>
          <w:tblHeader/>
          <w:jc w:val="center"/>
        </w:trPr>
        <w:tc>
          <w:tcPr>
            <w:tcW w:w="2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6F53012" w14:textId="77777777" w:rsidR="00CB0EEC" w:rsidRPr="00A97613" w:rsidRDefault="00F344F5">
            <w:pPr>
              <w:spacing w:after="0"/>
              <w:jc w:val="center"/>
            </w:pPr>
            <w:r w:rsidRPr="00A97613">
              <w:rPr>
                <w:b/>
                <w:bCs/>
                <w:sz w:val="22"/>
                <w:szCs w:val="22"/>
              </w:rPr>
              <w:t>Hand gesture</w:t>
            </w:r>
          </w:p>
        </w:tc>
        <w:tc>
          <w:tcPr>
            <w:tcW w:w="22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742193A" w14:textId="77777777" w:rsidR="00CB0EEC" w:rsidRPr="00A97613" w:rsidRDefault="00F344F5">
            <w:pPr>
              <w:spacing w:after="0"/>
              <w:jc w:val="center"/>
            </w:pPr>
            <w:r w:rsidRPr="00A97613">
              <w:rPr>
                <w:b/>
                <w:bCs/>
                <w:sz w:val="22"/>
                <w:szCs w:val="22"/>
              </w:rPr>
              <w:t>Dataset label</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DCE951E" w14:textId="77777777" w:rsidR="00CB0EEC" w:rsidRPr="00A97613" w:rsidRDefault="00F344F5">
            <w:pPr>
              <w:spacing w:after="0"/>
              <w:jc w:val="center"/>
            </w:pPr>
            <w:r w:rsidRPr="00A97613">
              <w:rPr>
                <w:b/>
                <w:bCs/>
                <w:sz w:val="22"/>
                <w:szCs w:val="22"/>
              </w:rPr>
              <w:t>Class index</w:t>
            </w:r>
          </w:p>
        </w:tc>
        <w:tc>
          <w:tcPr>
            <w:tcW w:w="24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93B91F0" w14:textId="77777777" w:rsidR="00CB0EEC" w:rsidRPr="00A97613" w:rsidRDefault="00F344F5">
            <w:pPr>
              <w:spacing w:after="0"/>
              <w:jc w:val="center"/>
            </w:pPr>
            <w:r w:rsidRPr="00A97613">
              <w:rPr>
                <w:b/>
                <w:bCs/>
                <w:sz w:val="22"/>
                <w:szCs w:val="22"/>
              </w:rPr>
              <w:t>Game action</w:t>
            </w:r>
          </w:p>
        </w:tc>
      </w:tr>
      <w:tr w:rsidR="00CB0EEC" w:rsidRPr="00A97613" w14:paraId="16A49AFB"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64805C6" w14:textId="77777777" w:rsidR="00CB0EEC" w:rsidRPr="00A97613" w:rsidRDefault="00F344F5">
            <w:pPr>
              <w:spacing w:after="0"/>
            </w:pPr>
            <w:r w:rsidRPr="00A97613">
              <w:rPr>
                <w:sz w:val="22"/>
                <w:szCs w:val="22"/>
              </w:rPr>
              <w:t>Closed fist</w:t>
            </w:r>
          </w:p>
        </w:tc>
        <w:tc>
          <w:tcPr>
            <w:tcW w:w="2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4122983" w14:textId="77777777" w:rsidR="00CB0EEC" w:rsidRPr="00A97613" w:rsidRDefault="00F344F5">
            <w:pPr>
              <w:spacing w:after="0"/>
              <w:jc w:val="center"/>
            </w:pPr>
            <w:r w:rsidRPr="00A97613">
              <w:rPr>
                <w:sz w:val="22"/>
                <w:szCs w:val="22"/>
              </w:rPr>
              <w:t>fist</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7CF635A" w14:textId="77777777" w:rsidR="00CB0EEC" w:rsidRPr="00A97613" w:rsidRDefault="00F344F5">
            <w:pPr>
              <w:spacing w:after="0"/>
              <w:jc w:val="center"/>
            </w:pPr>
            <w:r w:rsidRPr="00A97613">
              <w:rPr>
                <w:sz w:val="22"/>
                <w:szCs w:val="22"/>
              </w:rPr>
              <w:t>0</w:t>
            </w:r>
          </w:p>
        </w:tc>
        <w:tc>
          <w:tcPr>
            <w:tcW w:w="2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A234896" w14:textId="77777777" w:rsidR="00CB0EEC" w:rsidRPr="00A97613" w:rsidRDefault="00F344F5">
            <w:pPr>
              <w:spacing w:after="0"/>
              <w:jc w:val="center"/>
            </w:pPr>
            <w:r w:rsidRPr="00A97613">
              <w:rPr>
                <w:sz w:val="22"/>
                <w:szCs w:val="22"/>
              </w:rPr>
              <w:t>Move LEFT</w:t>
            </w:r>
          </w:p>
        </w:tc>
      </w:tr>
      <w:tr w:rsidR="00CB0EEC" w:rsidRPr="00A97613" w14:paraId="6118606E"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3DA45A8" w14:textId="77777777" w:rsidR="00CB0EEC" w:rsidRPr="00A97613" w:rsidRDefault="00F344F5">
            <w:pPr>
              <w:spacing w:after="0"/>
            </w:pPr>
            <w:r w:rsidRPr="00A97613">
              <w:rPr>
                <w:sz w:val="22"/>
                <w:szCs w:val="22"/>
              </w:rPr>
              <w:t>Open palm</w:t>
            </w:r>
          </w:p>
        </w:tc>
        <w:tc>
          <w:tcPr>
            <w:tcW w:w="2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7AF19E5" w14:textId="77777777" w:rsidR="00CB0EEC" w:rsidRPr="00A97613" w:rsidRDefault="00F344F5">
            <w:pPr>
              <w:spacing w:after="0"/>
              <w:jc w:val="center"/>
            </w:pPr>
            <w:r w:rsidRPr="00A97613">
              <w:rPr>
                <w:sz w:val="22"/>
                <w:szCs w:val="22"/>
              </w:rPr>
              <w:t>palm</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3813432" w14:textId="77777777" w:rsidR="00CB0EEC" w:rsidRPr="00A97613" w:rsidRDefault="00F344F5">
            <w:pPr>
              <w:spacing w:after="0"/>
              <w:jc w:val="center"/>
            </w:pPr>
            <w:r w:rsidRPr="00A97613">
              <w:rPr>
                <w:sz w:val="22"/>
                <w:szCs w:val="22"/>
              </w:rPr>
              <w:t>1</w:t>
            </w:r>
          </w:p>
        </w:tc>
        <w:tc>
          <w:tcPr>
            <w:tcW w:w="2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EBC1904" w14:textId="77777777" w:rsidR="00CB0EEC" w:rsidRPr="00A97613" w:rsidRDefault="00F344F5">
            <w:pPr>
              <w:spacing w:after="0"/>
              <w:jc w:val="center"/>
            </w:pPr>
            <w:r w:rsidRPr="00A97613">
              <w:rPr>
                <w:sz w:val="22"/>
                <w:szCs w:val="22"/>
              </w:rPr>
              <w:t>Move RIGHT</w:t>
            </w:r>
          </w:p>
        </w:tc>
      </w:tr>
      <w:tr w:rsidR="00CB0EEC" w:rsidRPr="00A97613" w14:paraId="6CE6961A"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F383BB7" w14:textId="77777777" w:rsidR="00CB0EEC" w:rsidRPr="00A97613" w:rsidRDefault="00F344F5">
            <w:pPr>
              <w:spacing w:after="0"/>
            </w:pPr>
            <w:r w:rsidRPr="00A97613">
              <w:rPr>
                <w:sz w:val="22"/>
                <w:szCs w:val="22"/>
              </w:rPr>
              <w:t>Thumbs up</w:t>
            </w:r>
          </w:p>
        </w:tc>
        <w:tc>
          <w:tcPr>
            <w:tcW w:w="2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B57E0EE" w14:textId="77777777" w:rsidR="00CB0EEC" w:rsidRPr="00A97613" w:rsidRDefault="00F344F5">
            <w:pPr>
              <w:spacing w:after="0"/>
              <w:jc w:val="center"/>
            </w:pPr>
            <w:r w:rsidRPr="00A97613">
              <w:rPr>
                <w:sz w:val="22"/>
                <w:szCs w:val="22"/>
              </w:rPr>
              <w:t>like</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55CD144" w14:textId="77777777" w:rsidR="00CB0EEC" w:rsidRPr="00A97613" w:rsidRDefault="00F344F5">
            <w:pPr>
              <w:spacing w:after="0"/>
              <w:jc w:val="center"/>
            </w:pPr>
            <w:r w:rsidRPr="00A97613">
              <w:rPr>
                <w:sz w:val="22"/>
                <w:szCs w:val="22"/>
              </w:rPr>
              <w:t>2</w:t>
            </w:r>
          </w:p>
        </w:tc>
        <w:tc>
          <w:tcPr>
            <w:tcW w:w="2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4D5107F" w14:textId="77777777" w:rsidR="00CB0EEC" w:rsidRPr="00A97613" w:rsidRDefault="00F344F5">
            <w:pPr>
              <w:spacing w:after="0"/>
              <w:jc w:val="center"/>
            </w:pPr>
            <w:r w:rsidRPr="00A97613">
              <w:rPr>
                <w:sz w:val="22"/>
                <w:szCs w:val="22"/>
              </w:rPr>
              <w:t>Move UP</w:t>
            </w:r>
          </w:p>
        </w:tc>
      </w:tr>
      <w:tr w:rsidR="00CB0EEC" w:rsidRPr="00A97613" w14:paraId="5D8DB8A8" w14:textId="77777777">
        <w:trPr>
          <w:cantSplit/>
          <w:jc w:val="center"/>
        </w:trPr>
        <w:tc>
          <w:tcPr>
            <w:tcW w:w="2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5194599" w14:textId="77777777" w:rsidR="00CB0EEC" w:rsidRPr="00A97613" w:rsidRDefault="00F344F5">
            <w:pPr>
              <w:spacing w:after="0"/>
            </w:pPr>
            <w:r w:rsidRPr="00A97613">
              <w:rPr>
                <w:sz w:val="22"/>
                <w:szCs w:val="22"/>
              </w:rPr>
              <w:t>Thumbs down</w:t>
            </w:r>
          </w:p>
        </w:tc>
        <w:tc>
          <w:tcPr>
            <w:tcW w:w="2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58FFCFD" w14:textId="77777777" w:rsidR="00CB0EEC" w:rsidRPr="00A97613" w:rsidRDefault="00F344F5">
            <w:pPr>
              <w:spacing w:after="0"/>
              <w:jc w:val="center"/>
            </w:pPr>
            <w:r w:rsidRPr="00A97613">
              <w:rPr>
                <w:sz w:val="22"/>
                <w:szCs w:val="22"/>
              </w:rPr>
              <w:t>dislike</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FE939CB" w14:textId="77777777" w:rsidR="00CB0EEC" w:rsidRPr="00A97613" w:rsidRDefault="00F344F5">
            <w:pPr>
              <w:spacing w:after="0"/>
              <w:jc w:val="center"/>
            </w:pPr>
            <w:r w:rsidRPr="00A97613">
              <w:rPr>
                <w:sz w:val="22"/>
                <w:szCs w:val="22"/>
              </w:rPr>
              <w:t>3</w:t>
            </w:r>
          </w:p>
        </w:tc>
        <w:tc>
          <w:tcPr>
            <w:tcW w:w="2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15B1051" w14:textId="77777777" w:rsidR="00CB0EEC" w:rsidRPr="00A97613" w:rsidRDefault="00F344F5">
            <w:pPr>
              <w:spacing w:after="0"/>
              <w:jc w:val="center"/>
            </w:pPr>
            <w:r w:rsidRPr="00A97613">
              <w:rPr>
                <w:sz w:val="22"/>
                <w:szCs w:val="22"/>
              </w:rPr>
              <w:t>Move DOWN</w:t>
            </w:r>
          </w:p>
        </w:tc>
      </w:tr>
    </w:tbl>
    <w:p w14:paraId="20F1FEF1" w14:textId="77777777" w:rsidR="00CB0EEC" w:rsidRPr="00A97613" w:rsidRDefault="00CB0EEC">
      <w:pPr>
        <w:spacing w:line="240" w:lineRule="auto"/>
      </w:pPr>
    </w:p>
    <w:p w14:paraId="7ECE2B54" w14:textId="77777777" w:rsidR="00CB0EEC" w:rsidRPr="00A97613" w:rsidRDefault="00F344F5">
      <w:pPr>
        <w:pStyle w:val="Heading2"/>
      </w:pPr>
      <w:r w:rsidRPr="00A97613">
        <w:t>4.3 System Architecture</w:t>
      </w:r>
    </w:p>
    <w:p w14:paraId="4661362B" w14:textId="77777777" w:rsidR="00CB0EEC" w:rsidRPr="00A97613" w:rsidRDefault="00F344F5">
      <w:pPr>
        <w:jc w:val="both"/>
      </w:pPr>
      <w:r w:rsidRPr="00A97613">
        <w:t>As Figure 1 shows, the application runs as two parts side by side. A recognition thread captures webcam frames, cuts out the hand region, runs the CNN and applies a confidence threshold and smoothing. The main thread runs the game at 60 frames per second. The two share a single snapshot that always holds only the newest result, so the game never has to process old predictions. Once per frame, a gesture controller reads this snapshot and passes any stable command to the game, through the same interface the k</w:t>
      </w:r>
      <w:r w:rsidRPr="00A97613">
        <w:t>eyboard uses.</w:t>
      </w:r>
    </w:p>
    <w:p w14:paraId="1A67E4D1" w14:textId="77777777" w:rsidR="00CB0EEC" w:rsidRPr="00A97613" w:rsidRDefault="00F344F5">
      <w:pPr>
        <w:keepNext/>
        <w:spacing w:before="120" w:after="60" w:line="240" w:lineRule="auto"/>
        <w:jc w:val="center"/>
      </w:pPr>
      <w:r w:rsidRPr="00A97613">
        <w:rPr>
          <w:noProof/>
        </w:rPr>
        <w:drawing>
          <wp:inline distT="0" distB="0" distL="0" distR="0" wp14:anchorId="5918C2B9" wp14:editId="25F31092">
            <wp:extent cx="5305425" cy="3162300"/>
            <wp:effectExtent l="0" t="0" r="0" b="0"/>
            <wp:docPr id="1" name="figure1" descr="Proposed CNN-Based Gaming Application Architectur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05425" cy="3162300"/>
                    </a:xfrm>
                    <a:prstGeom prst="rect">
                      <a:avLst/>
                    </a:prstGeom>
                  </pic:spPr>
                </pic:pic>
              </a:graphicData>
            </a:graphic>
          </wp:inline>
        </w:drawing>
      </w:r>
    </w:p>
    <w:p w14:paraId="1EC1ED8F" w14:textId="77777777" w:rsidR="00CB0EEC" w:rsidRPr="00A97613" w:rsidRDefault="00F344F5">
      <w:pPr>
        <w:spacing w:after="240"/>
        <w:jc w:val="center"/>
      </w:pPr>
      <w:r w:rsidRPr="00A97613">
        <w:rPr>
          <w:i/>
          <w:iCs/>
        </w:rPr>
        <w:t>Figure 1: Proposed CNN-Based Gaming Application Architecture</w:t>
      </w:r>
    </w:p>
    <w:p w14:paraId="10C3534E" w14:textId="77777777" w:rsidR="00CB0EEC" w:rsidRPr="00A97613" w:rsidRDefault="00F344F5">
      <w:pPr>
        <w:pStyle w:val="Heading1"/>
      </w:pPr>
      <w:r w:rsidRPr="00A97613">
        <w:t>5. DATASET DESCRIPTION</w:t>
      </w:r>
    </w:p>
    <w:p w14:paraId="305F8E56" w14:textId="77777777" w:rsidR="00CB0EEC" w:rsidRPr="00A97613" w:rsidRDefault="00F344F5">
      <w:pPr>
        <w:jc w:val="both"/>
      </w:pPr>
      <w:r w:rsidRPr="00A97613">
        <w:t xml:space="preserve">We used </w:t>
      </w:r>
      <w:r w:rsidRPr="00A97613">
        <w:rPr>
          <w:b/>
          <w:bCs/>
        </w:rPr>
        <w:t>HaGRID</w:t>
      </w:r>
      <w:r w:rsidRPr="00A97613">
        <w:t xml:space="preserve"> (HAnd Gesture Recognition Image Dataset) by Kapitanov et al. [10], a large public collection of photographs of many different people making hand gestures, each with an official bounding box around the hand. It already contains our four gestures under the labels fist, palm, like and dislike. The images were taken from the </w:t>
      </w:r>
      <w:r w:rsidRPr="00A97613">
        <w:rPr>
          <w:i/>
          <w:iCs/>
        </w:rPr>
        <w:t>hagrid-sample-500k-384p</w:t>
      </w:r>
      <w:r w:rsidRPr="00A97613">
        <w:t xml:space="preserve"> version on Hugging Face [11], which is released under the CC BY-SA 4.0 licence [12].</w:t>
      </w:r>
    </w:p>
    <w:p w14:paraId="5CE43928" w14:textId="77777777" w:rsidR="00CB0EEC" w:rsidRPr="00A97613" w:rsidRDefault="00F344F5">
      <w:pPr>
        <w:jc w:val="both"/>
      </w:pPr>
      <w:r w:rsidRPr="00A97613">
        <w:t>Since the game only shows the network a square around the hand, we cropped every photograph to its annotated hand box with 25% padding, made the crop square and saved it as a JPEG. Thumbs-up and thumbs-down images were taken from their own HaGRID classes; one was never made by flipping the other, because that would give a wrong label. The result is a balanced dataset of 2,000 images, split per class with a fixed random seed (42) as shown in Table 4.</w:t>
      </w:r>
    </w:p>
    <w:p w14:paraId="3A718B0C" w14:textId="77777777" w:rsidR="00CB0EEC" w:rsidRPr="00A97613" w:rsidRDefault="00F344F5">
      <w:pPr>
        <w:keepNext/>
        <w:spacing w:before="200" w:after="100"/>
        <w:jc w:val="center"/>
      </w:pPr>
      <w:r w:rsidRPr="00A97613">
        <w:rPr>
          <w:i/>
          <w:iCs/>
        </w:rPr>
        <w:t>Table 4: Dataset Distribution</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0"/>
        <w:gridCol w:w="2126"/>
        <w:gridCol w:w="1300"/>
        <w:gridCol w:w="1400"/>
        <w:gridCol w:w="1500"/>
        <w:gridCol w:w="1400"/>
      </w:tblGrid>
      <w:tr w:rsidR="00CB0EEC" w:rsidRPr="00A97613" w14:paraId="7F7E0673" w14:textId="77777777">
        <w:trPr>
          <w:cantSplit/>
          <w:tblHeader/>
          <w:jc w:val="center"/>
        </w:trPr>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0F02B32" w14:textId="77777777" w:rsidR="00CB0EEC" w:rsidRPr="00A97613" w:rsidRDefault="00F344F5">
            <w:pPr>
              <w:spacing w:after="0"/>
              <w:jc w:val="center"/>
            </w:pPr>
            <w:r w:rsidRPr="00A97613">
              <w:rPr>
                <w:b/>
                <w:bCs/>
                <w:sz w:val="22"/>
                <w:szCs w:val="22"/>
              </w:rPr>
              <w:t>Class</w:t>
            </w:r>
          </w:p>
        </w:tc>
        <w:tc>
          <w:tcPr>
            <w:tcW w:w="21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08B5DCDB" w14:textId="77777777" w:rsidR="00CB0EEC" w:rsidRPr="00A97613" w:rsidRDefault="00F344F5">
            <w:pPr>
              <w:spacing w:after="0"/>
              <w:jc w:val="center"/>
            </w:pPr>
            <w:r w:rsidRPr="00A97613">
              <w:rPr>
                <w:b/>
                <w:bCs/>
                <w:sz w:val="22"/>
                <w:szCs w:val="22"/>
              </w:rPr>
              <w:t>Gesture</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3E6802C" w14:textId="77777777" w:rsidR="00CB0EEC" w:rsidRPr="00A97613" w:rsidRDefault="00F344F5">
            <w:pPr>
              <w:spacing w:after="0"/>
              <w:jc w:val="center"/>
            </w:pPr>
            <w:r w:rsidRPr="00A97613">
              <w:rPr>
                <w:b/>
                <w:bCs/>
                <w:sz w:val="22"/>
                <w:szCs w:val="22"/>
              </w:rPr>
              <w:t>Images</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CCFDDD0" w14:textId="77777777" w:rsidR="00CB0EEC" w:rsidRPr="00A97613" w:rsidRDefault="00F344F5">
            <w:pPr>
              <w:spacing w:after="0"/>
              <w:jc w:val="center"/>
            </w:pPr>
            <w:r w:rsidRPr="00A97613">
              <w:rPr>
                <w:b/>
                <w:bCs/>
                <w:sz w:val="22"/>
                <w:szCs w:val="22"/>
              </w:rPr>
              <w:t>Training</w:t>
            </w:r>
          </w:p>
        </w:tc>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D7D7FDB" w14:textId="77777777" w:rsidR="00CB0EEC" w:rsidRPr="00A97613" w:rsidRDefault="00F344F5">
            <w:pPr>
              <w:spacing w:after="0"/>
              <w:jc w:val="center"/>
            </w:pPr>
            <w:r w:rsidRPr="00A97613">
              <w:rPr>
                <w:b/>
                <w:bCs/>
                <w:sz w:val="22"/>
                <w:szCs w:val="22"/>
              </w:rPr>
              <w:t>Validation</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29EC1CF" w14:textId="77777777" w:rsidR="00CB0EEC" w:rsidRPr="00A97613" w:rsidRDefault="00F344F5">
            <w:pPr>
              <w:spacing w:after="0"/>
              <w:jc w:val="center"/>
            </w:pPr>
            <w:r w:rsidRPr="00A97613">
              <w:rPr>
                <w:b/>
                <w:bCs/>
                <w:sz w:val="22"/>
                <w:szCs w:val="22"/>
              </w:rPr>
              <w:t>Test</w:t>
            </w:r>
          </w:p>
        </w:tc>
      </w:tr>
      <w:tr w:rsidR="00CB0EEC" w:rsidRPr="00A97613" w14:paraId="58F61771"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0CA6B55" w14:textId="77777777" w:rsidR="00CB0EEC" w:rsidRPr="00A97613" w:rsidRDefault="00F344F5">
            <w:pPr>
              <w:spacing w:after="0"/>
            </w:pPr>
            <w:r w:rsidRPr="00A97613">
              <w:rPr>
                <w:sz w:val="22"/>
                <w:szCs w:val="22"/>
              </w:rPr>
              <w:t>left</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084519B" w14:textId="77777777" w:rsidR="00CB0EEC" w:rsidRPr="00A97613" w:rsidRDefault="00F344F5">
            <w:pPr>
              <w:spacing w:after="0"/>
            </w:pPr>
            <w:r w:rsidRPr="00A97613">
              <w:rPr>
                <w:sz w:val="22"/>
                <w:szCs w:val="22"/>
              </w:rPr>
              <w:t>Closed fist</w:t>
            </w: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F3B63DA" w14:textId="77777777" w:rsidR="00CB0EEC" w:rsidRPr="00A97613" w:rsidRDefault="00F344F5">
            <w:pPr>
              <w:spacing w:after="0"/>
              <w:jc w:val="center"/>
            </w:pPr>
            <w:r w:rsidRPr="00A97613">
              <w:rPr>
                <w:sz w:val="22"/>
                <w:szCs w:val="22"/>
              </w:rPr>
              <w:t>500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472730B" w14:textId="77777777" w:rsidR="00CB0EEC" w:rsidRPr="00A97613" w:rsidRDefault="00F344F5">
            <w:pPr>
              <w:spacing w:after="0"/>
              <w:jc w:val="center"/>
            </w:pPr>
            <w:r w:rsidRPr="00A97613">
              <w:rPr>
                <w:sz w:val="22"/>
                <w:szCs w:val="22"/>
              </w:rPr>
              <w:t>400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5B44677" w14:textId="77777777" w:rsidR="00CB0EEC" w:rsidRPr="00A97613" w:rsidRDefault="00F344F5">
            <w:pPr>
              <w:spacing w:after="0"/>
              <w:jc w:val="center"/>
            </w:pPr>
            <w:r w:rsidRPr="00A97613">
              <w:rPr>
                <w:sz w:val="22"/>
                <w:szCs w:val="22"/>
              </w:rPr>
              <w:t>50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FFFF210" w14:textId="77777777" w:rsidR="00CB0EEC" w:rsidRPr="00A97613" w:rsidRDefault="00F344F5">
            <w:pPr>
              <w:spacing w:after="0"/>
              <w:jc w:val="center"/>
            </w:pPr>
            <w:r w:rsidRPr="00A97613">
              <w:rPr>
                <w:sz w:val="22"/>
                <w:szCs w:val="22"/>
              </w:rPr>
              <w:t>50</w:t>
            </w:r>
          </w:p>
        </w:tc>
      </w:tr>
      <w:tr w:rsidR="00CB0EEC" w:rsidRPr="00A97613" w14:paraId="7CDCAB87"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3EE3CC3" w14:textId="77777777" w:rsidR="00CB0EEC" w:rsidRPr="00A97613" w:rsidRDefault="00F344F5">
            <w:pPr>
              <w:spacing w:after="0"/>
            </w:pPr>
            <w:r w:rsidRPr="00A97613">
              <w:rPr>
                <w:sz w:val="22"/>
                <w:szCs w:val="22"/>
              </w:rPr>
              <w:t>right</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59E0891" w14:textId="77777777" w:rsidR="00CB0EEC" w:rsidRPr="00A97613" w:rsidRDefault="00F344F5">
            <w:pPr>
              <w:spacing w:after="0"/>
            </w:pPr>
            <w:r w:rsidRPr="00A97613">
              <w:rPr>
                <w:sz w:val="22"/>
                <w:szCs w:val="22"/>
              </w:rPr>
              <w:t>Open palm</w:t>
            </w: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ABB62BD" w14:textId="77777777" w:rsidR="00CB0EEC" w:rsidRPr="00A97613" w:rsidRDefault="00F344F5">
            <w:pPr>
              <w:spacing w:after="0"/>
              <w:jc w:val="center"/>
            </w:pPr>
            <w:r w:rsidRPr="00A97613">
              <w:rPr>
                <w:sz w:val="22"/>
                <w:szCs w:val="22"/>
              </w:rPr>
              <w:t>500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1C7D21D" w14:textId="77777777" w:rsidR="00CB0EEC" w:rsidRPr="00A97613" w:rsidRDefault="00F344F5">
            <w:pPr>
              <w:spacing w:after="0"/>
              <w:jc w:val="center"/>
            </w:pPr>
            <w:r w:rsidRPr="00A97613">
              <w:rPr>
                <w:sz w:val="22"/>
                <w:szCs w:val="22"/>
              </w:rPr>
              <w:t>400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9D47A20" w14:textId="77777777" w:rsidR="00CB0EEC" w:rsidRPr="00A97613" w:rsidRDefault="00F344F5">
            <w:pPr>
              <w:spacing w:after="0"/>
              <w:jc w:val="center"/>
            </w:pPr>
            <w:r w:rsidRPr="00A97613">
              <w:rPr>
                <w:sz w:val="22"/>
                <w:szCs w:val="22"/>
              </w:rPr>
              <w:t>50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75E046D" w14:textId="77777777" w:rsidR="00CB0EEC" w:rsidRPr="00A97613" w:rsidRDefault="00F344F5">
            <w:pPr>
              <w:spacing w:after="0"/>
              <w:jc w:val="center"/>
            </w:pPr>
            <w:r w:rsidRPr="00A97613">
              <w:rPr>
                <w:sz w:val="22"/>
                <w:szCs w:val="22"/>
              </w:rPr>
              <w:t>50</w:t>
            </w:r>
          </w:p>
        </w:tc>
      </w:tr>
      <w:tr w:rsidR="00CB0EEC" w:rsidRPr="00A97613" w14:paraId="002908FF"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8AD4365" w14:textId="77777777" w:rsidR="00CB0EEC" w:rsidRPr="00A97613" w:rsidRDefault="00F344F5">
            <w:pPr>
              <w:spacing w:after="0"/>
            </w:pPr>
            <w:r w:rsidRPr="00A97613">
              <w:rPr>
                <w:sz w:val="22"/>
                <w:szCs w:val="22"/>
              </w:rPr>
              <w:t>up</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9FF3C27" w14:textId="77777777" w:rsidR="00CB0EEC" w:rsidRPr="00A97613" w:rsidRDefault="00F344F5">
            <w:pPr>
              <w:spacing w:after="0"/>
            </w:pPr>
            <w:r w:rsidRPr="00A97613">
              <w:rPr>
                <w:sz w:val="22"/>
                <w:szCs w:val="22"/>
              </w:rPr>
              <w:t>Thumbs up</w:t>
            </w: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FB3826D" w14:textId="77777777" w:rsidR="00CB0EEC" w:rsidRPr="00A97613" w:rsidRDefault="00F344F5">
            <w:pPr>
              <w:spacing w:after="0"/>
              <w:jc w:val="center"/>
            </w:pPr>
            <w:r w:rsidRPr="00A97613">
              <w:rPr>
                <w:sz w:val="22"/>
                <w:szCs w:val="22"/>
              </w:rPr>
              <w:t>500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49F7CC5" w14:textId="77777777" w:rsidR="00CB0EEC" w:rsidRPr="00A97613" w:rsidRDefault="00F344F5">
            <w:pPr>
              <w:spacing w:after="0"/>
              <w:jc w:val="center"/>
            </w:pPr>
            <w:r w:rsidRPr="00A97613">
              <w:rPr>
                <w:sz w:val="22"/>
                <w:szCs w:val="22"/>
              </w:rPr>
              <w:t>400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5825E12" w14:textId="77777777" w:rsidR="00CB0EEC" w:rsidRPr="00A97613" w:rsidRDefault="00F344F5">
            <w:pPr>
              <w:spacing w:after="0"/>
              <w:jc w:val="center"/>
            </w:pPr>
            <w:r w:rsidRPr="00A97613">
              <w:rPr>
                <w:sz w:val="22"/>
                <w:szCs w:val="22"/>
              </w:rPr>
              <w:t>50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55F9D79" w14:textId="77777777" w:rsidR="00CB0EEC" w:rsidRPr="00A97613" w:rsidRDefault="00F344F5">
            <w:pPr>
              <w:spacing w:after="0"/>
              <w:jc w:val="center"/>
            </w:pPr>
            <w:r w:rsidRPr="00A97613">
              <w:rPr>
                <w:sz w:val="22"/>
                <w:szCs w:val="22"/>
              </w:rPr>
              <w:t>50</w:t>
            </w:r>
          </w:p>
        </w:tc>
      </w:tr>
      <w:tr w:rsidR="00CB0EEC" w:rsidRPr="00A97613" w14:paraId="7BD7E0AE"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14AD08A" w14:textId="77777777" w:rsidR="00CB0EEC" w:rsidRPr="00A97613" w:rsidRDefault="00F344F5">
            <w:pPr>
              <w:spacing w:after="0"/>
            </w:pPr>
            <w:r w:rsidRPr="00A97613">
              <w:rPr>
                <w:sz w:val="22"/>
                <w:szCs w:val="22"/>
              </w:rPr>
              <w:t>down</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E2F16EC" w14:textId="77777777" w:rsidR="00CB0EEC" w:rsidRPr="00A97613" w:rsidRDefault="00F344F5">
            <w:pPr>
              <w:spacing w:after="0"/>
            </w:pPr>
            <w:r w:rsidRPr="00A97613">
              <w:rPr>
                <w:sz w:val="22"/>
                <w:szCs w:val="22"/>
              </w:rPr>
              <w:t>Thumbs down</w:t>
            </w: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8F4D54" w14:textId="77777777" w:rsidR="00CB0EEC" w:rsidRPr="00A97613" w:rsidRDefault="00F344F5">
            <w:pPr>
              <w:spacing w:after="0"/>
              <w:jc w:val="center"/>
            </w:pPr>
            <w:r w:rsidRPr="00A97613">
              <w:rPr>
                <w:sz w:val="22"/>
                <w:szCs w:val="22"/>
              </w:rPr>
              <w:t>500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7965114" w14:textId="77777777" w:rsidR="00CB0EEC" w:rsidRPr="00A97613" w:rsidRDefault="00F344F5">
            <w:pPr>
              <w:spacing w:after="0"/>
              <w:jc w:val="center"/>
            </w:pPr>
            <w:r w:rsidRPr="00A97613">
              <w:rPr>
                <w:sz w:val="22"/>
                <w:szCs w:val="22"/>
              </w:rPr>
              <w:t>400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CB143A2" w14:textId="77777777" w:rsidR="00CB0EEC" w:rsidRPr="00A97613" w:rsidRDefault="00F344F5">
            <w:pPr>
              <w:spacing w:after="0"/>
              <w:jc w:val="center"/>
            </w:pPr>
            <w:r w:rsidRPr="00A97613">
              <w:rPr>
                <w:sz w:val="22"/>
                <w:szCs w:val="22"/>
              </w:rPr>
              <w:t>50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77C6FBF" w14:textId="77777777" w:rsidR="00CB0EEC" w:rsidRPr="00A97613" w:rsidRDefault="00F344F5">
            <w:pPr>
              <w:spacing w:after="0"/>
              <w:jc w:val="center"/>
            </w:pPr>
            <w:r w:rsidRPr="00A97613">
              <w:rPr>
                <w:sz w:val="22"/>
                <w:szCs w:val="22"/>
              </w:rPr>
              <w:t>50</w:t>
            </w:r>
          </w:p>
        </w:tc>
      </w:tr>
      <w:tr w:rsidR="00CB0EEC" w:rsidRPr="00A97613" w14:paraId="5C601F7B" w14:textId="77777777">
        <w:trPr>
          <w:cantSplit/>
          <w:jc w:val="center"/>
        </w:trPr>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3D35B70" w14:textId="77777777" w:rsidR="00CB0EEC" w:rsidRPr="00A97613" w:rsidRDefault="00F344F5">
            <w:pPr>
              <w:spacing w:after="0"/>
            </w:pPr>
            <w:r w:rsidRPr="00A97613">
              <w:rPr>
                <w:b/>
                <w:bCs/>
                <w:sz w:val="22"/>
                <w:szCs w:val="22"/>
              </w:rPr>
              <w:t>Total</w:t>
            </w:r>
          </w:p>
        </w:tc>
        <w:tc>
          <w:tcPr>
            <w:tcW w:w="21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E67A4A3" w14:textId="77777777" w:rsidR="00CB0EEC" w:rsidRPr="00A97613" w:rsidRDefault="00CB0EEC">
            <w:pPr>
              <w:spacing w:after="0"/>
            </w:pPr>
          </w:p>
        </w:tc>
        <w:tc>
          <w:tcPr>
            <w:tcW w:w="13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923EFF5" w14:textId="77777777" w:rsidR="00CB0EEC" w:rsidRPr="00A97613" w:rsidRDefault="00F344F5">
            <w:pPr>
              <w:spacing w:after="0"/>
              <w:jc w:val="center"/>
            </w:pPr>
            <w:r w:rsidRPr="00A97613">
              <w:rPr>
                <w:b/>
                <w:bCs/>
                <w:sz w:val="22"/>
                <w:szCs w:val="22"/>
              </w:rPr>
              <w:t>2,000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2B975D4" w14:textId="77777777" w:rsidR="00CB0EEC" w:rsidRPr="00A97613" w:rsidRDefault="00F344F5">
            <w:pPr>
              <w:spacing w:after="0"/>
              <w:jc w:val="center"/>
            </w:pPr>
            <w:r w:rsidRPr="00A97613">
              <w:rPr>
                <w:b/>
                <w:bCs/>
                <w:sz w:val="22"/>
                <w:szCs w:val="22"/>
              </w:rPr>
              <w:t>1,600</w:t>
            </w:r>
          </w:p>
        </w:tc>
        <w:tc>
          <w:tcPr>
            <w:tcW w:w="1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FEA081A" w14:textId="77777777" w:rsidR="00CB0EEC" w:rsidRPr="00A97613" w:rsidRDefault="00F344F5">
            <w:pPr>
              <w:spacing w:after="0"/>
              <w:jc w:val="center"/>
            </w:pPr>
            <w:r w:rsidRPr="00A97613">
              <w:rPr>
                <w:b/>
                <w:bCs/>
                <w:sz w:val="22"/>
                <w:szCs w:val="22"/>
              </w:rPr>
              <w:t>200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045AF3B" w14:textId="77777777" w:rsidR="00CB0EEC" w:rsidRPr="00A97613" w:rsidRDefault="00F344F5">
            <w:pPr>
              <w:spacing w:after="0"/>
              <w:jc w:val="center"/>
            </w:pPr>
            <w:r w:rsidRPr="00A97613">
              <w:rPr>
                <w:b/>
                <w:bCs/>
                <w:sz w:val="22"/>
                <w:szCs w:val="22"/>
              </w:rPr>
              <w:t>200</w:t>
            </w:r>
          </w:p>
        </w:tc>
      </w:tr>
    </w:tbl>
    <w:p w14:paraId="6EA4A299" w14:textId="77777777" w:rsidR="00CB0EEC" w:rsidRPr="00A97613" w:rsidRDefault="00CB0EEC">
      <w:pPr>
        <w:spacing w:line="240" w:lineRule="auto"/>
      </w:pPr>
    </w:p>
    <w:p w14:paraId="3CFEBD85" w14:textId="77777777" w:rsidR="00CB0EEC" w:rsidRPr="00A97613" w:rsidRDefault="00F344F5">
      <w:pPr>
        <w:jc w:val="both"/>
      </w:pPr>
      <w:r w:rsidRPr="00A97613">
        <w:t>Figure 2 shows sample training images. They vary a lot in background, lighting, skin tone and camera quality, which helps the model work with an unfamiliar webcam.</w:t>
      </w:r>
    </w:p>
    <w:p w14:paraId="13B96D90" w14:textId="77777777" w:rsidR="00CB0EEC" w:rsidRPr="00A97613" w:rsidRDefault="00F344F5">
      <w:pPr>
        <w:keepNext/>
        <w:spacing w:before="120" w:after="60" w:line="240" w:lineRule="auto"/>
        <w:jc w:val="center"/>
      </w:pPr>
      <w:r w:rsidRPr="00A97613">
        <w:rPr>
          <w:noProof/>
        </w:rPr>
        <w:drawing>
          <wp:inline distT="0" distB="0" distL="0" distR="0" wp14:anchorId="78CF70F3" wp14:editId="492D1828">
            <wp:extent cx="4210050" cy="3486150"/>
            <wp:effectExtent l="0" t="0" r="0" b="0"/>
            <wp:docPr id="2" name="figure2" descr="Sample Training Images from the Four Gesture Classe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210050" cy="3486150"/>
                    </a:xfrm>
                    <a:prstGeom prst="rect">
                      <a:avLst/>
                    </a:prstGeom>
                  </pic:spPr>
                </pic:pic>
              </a:graphicData>
            </a:graphic>
          </wp:inline>
        </w:drawing>
      </w:r>
    </w:p>
    <w:p w14:paraId="4BACE369" w14:textId="77777777" w:rsidR="00CB0EEC" w:rsidRPr="00A97613" w:rsidRDefault="00F344F5">
      <w:pPr>
        <w:spacing w:after="240"/>
        <w:jc w:val="center"/>
      </w:pPr>
      <w:r w:rsidRPr="00A97613">
        <w:rPr>
          <w:i/>
          <w:iCs/>
        </w:rPr>
        <w:t>Figure 2: Sample Training Images from the Four Gesture Classes</w:t>
      </w:r>
    </w:p>
    <w:p w14:paraId="429D1287" w14:textId="77777777" w:rsidR="00CB0EEC" w:rsidRPr="00A97613" w:rsidRDefault="00F344F5">
      <w:pPr>
        <w:pStyle w:val="Heading1"/>
      </w:pPr>
      <w:r w:rsidRPr="00A97613">
        <w:t>6. DATA PREPROCESSING</w:t>
      </w:r>
    </w:p>
    <w:p w14:paraId="1EDCA7A7" w14:textId="77777777" w:rsidR="00CB0EEC" w:rsidRPr="00A97613" w:rsidRDefault="00F344F5">
      <w:pPr>
        <w:jc w:val="both"/>
      </w:pPr>
      <w:r w:rsidRPr="00A97613">
        <w:t>Every image is resized to 160 × 160 pixels and normalised with the ImageNet mean and standard deviation, so it matches what the pretrained network expects. Training images are also changed slightly at random (augmentation) so the model learns the gesture rather than details of particular photos. Table 5 lists the steps.</w:t>
      </w:r>
    </w:p>
    <w:p w14:paraId="121866A5" w14:textId="77777777" w:rsidR="00CB0EEC" w:rsidRPr="00A97613" w:rsidRDefault="00F344F5">
      <w:pPr>
        <w:keepNext/>
        <w:spacing w:before="200" w:after="100"/>
        <w:jc w:val="center"/>
      </w:pPr>
      <w:r w:rsidRPr="00A97613">
        <w:rPr>
          <w:i/>
          <w:iCs/>
        </w:rPr>
        <w:t>Table 5: Preprocessing Steps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00"/>
        <w:gridCol w:w="3500"/>
        <w:gridCol w:w="3026"/>
      </w:tblGrid>
      <w:tr w:rsidR="00CB0EEC" w:rsidRPr="00A97613" w14:paraId="6AA19848" w14:textId="77777777">
        <w:trPr>
          <w:cantSplit/>
          <w:tblHeader/>
          <w:jc w:val="center"/>
        </w:trPr>
        <w:tc>
          <w:tcPr>
            <w:tcW w:w="2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D268B87" w14:textId="77777777" w:rsidR="00CB0EEC" w:rsidRPr="00A97613" w:rsidRDefault="00F344F5">
            <w:pPr>
              <w:spacing w:after="0"/>
              <w:jc w:val="center"/>
            </w:pPr>
            <w:r w:rsidRPr="00A97613">
              <w:rPr>
                <w:b/>
                <w:bCs/>
                <w:sz w:val="22"/>
                <w:szCs w:val="22"/>
              </w:rPr>
              <w:t>Step</w:t>
            </w:r>
          </w:p>
        </w:tc>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5AC38DBD" w14:textId="77777777" w:rsidR="00CB0EEC" w:rsidRPr="00A97613" w:rsidRDefault="00F344F5">
            <w:pPr>
              <w:spacing w:after="0"/>
              <w:jc w:val="center"/>
            </w:pPr>
            <w:r w:rsidRPr="00A97613">
              <w:rPr>
                <w:b/>
                <w:bCs/>
                <w:sz w:val="22"/>
                <w:szCs w:val="22"/>
              </w:rPr>
              <w:t>Training images</w:t>
            </w:r>
          </w:p>
        </w:tc>
        <w:tc>
          <w:tcPr>
            <w:tcW w:w="30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B216161" w14:textId="77777777" w:rsidR="00CB0EEC" w:rsidRPr="00A97613" w:rsidRDefault="00F344F5">
            <w:pPr>
              <w:spacing w:after="0"/>
              <w:jc w:val="center"/>
            </w:pPr>
            <w:r w:rsidRPr="00A97613">
              <w:rPr>
                <w:b/>
                <w:bCs/>
                <w:sz w:val="22"/>
                <w:szCs w:val="22"/>
              </w:rPr>
              <w:t>Validation, test and webcam images</w:t>
            </w:r>
          </w:p>
        </w:tc>
      </w:tr>
      <w:tr w:rsidR="00CB0EEC" w:rsidRPr="00A97613" w14:paraId="70D88CA6"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45BFE63" w14:textId="77777777" w:rsidR="00CB0EEC" w:rsidRPr="00A97613" w:rsidRDefault="00F344F5">
            <w:pPr>
              <w:spacing w:after="0"/>
            </w:pPr>
            <w:r w:rsidRPr="00A97613">
              <w:rPr>
                <w:sz w:val="22"/>
                <w:szCs w:val="22"/>
              </w:rPr>
              <w:t>Resize</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83AFBF2" w14:textId="77777777" w:rsidR="00CB0EEC" w:rsidRPr="00A97613" w:rsidRDefault="00F344F5">
            <w:pPr>
              <w:spacing w:after="0"/>
            </w:pPr>
            <w:r w:rsidRPr="00A97613">
              <w:rPr>
                <w:sz w:val="22"/>
                <w:szCs w:val="22"/>
              </w:rPr>
              <w:t>160 × 160</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9E066E7" w14:textId="77777777" w:rsidR="00CB0EEC" w:rsidRPr="00A97613" w:rsidRDefault="00F344F5">
            <w:pPr>
              <w:spacing w:after="0"/>
            </w:pPr>
            <w:r w:rsidRPr="00A97613">
              <w:rPr>
                <w:sz w:val="22"/>
                <w:szCs w:val="22"/>
              </w:rPr>
              <w:t>160 × 160</w:t>
            </w:r>
          </w:p>
        </w:tc>
      </w:tr>
      <w:tr w:rsidR="00CB0EEC" w:rsidRPr="00A97613" w14:paraId="6684C9CF"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E98A940" w14:textId="77777777" w:rsidR="00CB0EEC" w:rsidRPr="00A97613" w:rsidRDefault="00F344F5">
            <w:pPr>
              <w:spacing w:after="0"/>
            </w:pPr>
            <w:r w:rsidRPr="00A97613">
              <w:rPr>
                <w:sz w:val="22"/>
                <w:szCs w:val="22"/>
              </w:rPr>
              <w:t>Horizontal flip</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1A1DA4A" w14:textId="77777777" w:rsidR="00CB0EEC" w:rsidRPr="00A97613" w:rsidRDefault="00F344F5">
            <w:pPr>
              <w:spacing w:after="0"/>
            </w:pPr>
            <w:r w:rsidRPr="00A97613">
              <w:rPr>
                <w:sz w:val="22"/>
                <w:szCs w:val="22"/>
              </w:rPr>
              <w:t>Random, 50% chance</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93FFAC9" w14:textId="77777777" w:rsidR="00CB0EEC" w:rsidRPr="00A97613" w:rsidRDefault="00F344F5">
            <w:pPr>
              <w:spacing w:after="0"/>
            </w:pPr>
            <w:r w:rsidRPr="00A97613">
              <w:rPr>
                <w:sz w:val="22"/>
                <w:szCs w:val="22"/>
              </w:rPr>
              <w:t>None</w:t>
            </w:r>
          </w:p>
        </w:tc>
      </w:tr>
      <w:tr w:rsidR="00CB0EEC" w:rsidRPr="00A97613" w14:paraId="45AC983D"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F3EF8DF" w14:textId="77777777" w:rsidR="00CB0EEC" w:rsidRPr="00A97613" w:rsidRDefault="00F344F5">
            <w:pPr>
              <w:spacing w:after="0"/>
            </w:pPr>
            <w:r w:rsidRPr="00A97613">
              <w:rPr>
                <w:sz w:val="22"/>
                <w:szCs w:val="22"/>
              </w:rPr>
              <w:t>Rotation, shift, scale</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DDE4159" w14:textId="77777777" w:rsidR="00CB0EEC" w:rsidRPr="00A97613" w:rsidRDefault="00F344F5">
            <w:pPr>
              <w:spacing w:after="0"/>
            </w:pPr>
            <w:r w:rsidRPr="00A97613">
              <w:rPr>
                <w:sz w:val="22"/>
                <w:szCs w:val="22"/>
              </w:rPr>
              <w:t>Up to ±10°, 5% shift, 0.9 to 1.1 scale</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27DF854" w14:textId="77777777" w:rsidR="00CB0EEC" w:rsidRPr="00A97613" w:rsidRDefault="00F344F5">
            <w:pPr>
              <w:spacing w:after="0"/>
            </w:pPr>
            <w:r w:rsidRPr="00A97613">
              <w:rPr>
                <w:sz w:val="22"/>
                <w:szCs w:val="22"/>
              </w:rPr>
              <w:t>None</w:t>
            </w:r>
          </w:p>
        </w:tc>
      </w:tr>
      <w:tr w:rsidR="00CB0EEC" w:rsidRPr="00A97613" w14:paraId="2B1E9838"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9594151" w14:textId="77777777" w:rsidR="00CB0EEC" w:rsidRPr="00A97613" w:rsidRDefault="00F344F5">
            <w:pPr>
              <w:spacing w:after="0"/>
            </w:pPr>
            <w:r w:rsidRPr="00A97613">
              <w:rPr>
                <w:sz w:val="22"/>
                <w:szCs w:val="22"/>
              </w:rPr>
              <w:t>Brightness and contrast</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02B7C25" w14:textId="77777777" w:rsidR="00CB0EEC" w:rsidRPr="00A97613" w:rsidRDefault="00F344F5">
            <w:pPr>
              <w:spacing w:after="0"/>
            </w:pPr>
            <w:r w:rsidRPr="00A97613">
              <w:rPr>
                <w:sz w:val="22"/>
                <w:szCs w:val="22"/>
              </w:rPr>
              <w:t>Changed by up to ±20%</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F46685D" w14:textId="77777777" w:rsidR="00CB0EEC" w:rsidRPr="00A97613" w:rsidRDefault="00F344F5">
            <w:pPr>
              <w:spacing w:after="0"/>
            </w:pPr>
            <w:r w:rsidRPr="00A97613">
              <w:rPr>
                <w:sz w:val="22"/>
                <w:szCs w:val="22"/>
              </w:rPr>
              <w:t>None</w:t>
            </w:r>
          </w:p>
        </w:tc>
      </w:tr>
      <w:tr w:rsidR="00CB0EEC" w:rsidRPr="00A97613" w14:paraId="6C2A9ACB" w14:textId="77777777">
        <w:trPr>
          <w:cantSplit/>
          <w:jc w:val="center"/>
        </w:trPr>
        <w:tc>
          <w:tcPr>
            <w:tcW w:w="2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FC26D6A" w14:textId="77777777" w:rsidR="00CB0EEC" w:rsidRPr="00A97613" w:rsidRDefault="00F344F5">
            <w:pPr>
              <w:spacing w:after="0"/>
            </w:pPr>
            <w:r w:rsidRPr="00A97613">
              <w:rPr>
                <w:sz w:val="22"/>
                <w:szCs w:val="22"/>
              </w:rPr>
              <w:t>Normalisation</w:t>
            </w:r>
          </w:p>
        </w:tc>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0EC69E0" w14:textId="77777777" w:rsidR="00CB0EEC" w:rsidRPr="00A97613" w:rsidRDefault="00F344F5">
            <w:pPr>
              <w:spacing w:after="0"/>
            </w:pPr>
            <w:r w:rsidRPr="00A97613">
              <w:rPr>
                <w:sz w:val="22"/>
                <w:szCs w:val="22"/>
              </w:rPr>
              <w:t>ImageNet mean and standard deviation</w:t>
            </w:r>
          </w:p>
        </w:tc>
        <w:tc>
          <w:tcPr>
            <w:tcW w:w="3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8A6A592" w14:textId="77777777" w:rsidR="00CB0EEC" w:rsidRPr="00A97613" w:rsidRDefault="00F344F5">
            <w:pPr>
              <w:spacing w:after="0"/>
            </w:pPr>
            <w:r w:rsidRPr="00A97613">
              <w:rPr>
                <w:sz w:val="22"/>
                <w:szCs w:val="22"/>
              </w:rPr>
              <w:t>Same</w:t>
            </w:r>
          </w:p>
        </w:tc>
      </w:tr>
    </w:tbl>
    <w:p w14:paraId="398145E6" w14:textId="77777777" w:rsidR="00CB0EEC" w:rsidRPr="00A97613" w:rsidRDefault="00CB0EEC">
      <w:pPr>
        <w:spacing w:line="240" w:lineRule="auto"/>
      </w:pPr>
    </w:p>
    <w:p w14:paraId="2F634E9D" w14:textId="77777777" w:rsidR="00CB0EEC" w:rsidRPr="00A97613" w:rsidRDefault="00F344F5">
      <w:pPr>
        <w:jc w:val="both"/>
      </w:pPr>
      <w:r w:rsidRPr="00A97613">
        <w:t>A horizontal flip does not change what a gesture means, but a vertical flip would turn a thumbs-up into a thumbs-down, so vertical flips are never used and rotation is limited to 10 degrees. Validation, test and webcam images get no random changes, so the game processes webcam frames exactly as the test images were processed. In the game, each frame is mirrored first and the fixed 300 × 300 hand region is cut out before this step.</w:t>
      </w:r>
    </w:p>
    <w:p w14:paraId="0FCBB082" w14:textId="77777777" w:rsidR="00CB0EEC" w:rsidRPr="00A97613" w:rsidRDefault="00F344F5">
      <w:pPr>
        <w:pStyle w:val="Heading1"/>
      </w:pPr>
      <w:r w:rsidRPr="00A97613">
        <w:t>7. CNN MODEL DESIGN</w:t>
      </w:r>
    </w:p>
    <w:p w14:paraId="143F2C0B" w14:textId="77777777" w:rsidR="00CB0EEC" w:rsidRPr="00A97613" w:rsidRDefault="00F344F5">
      <w:pPr>
        <w:jc w:val="both"/>
      </w:pPr>
      <w:r w:rsidRPr="00A97613">
        <w:t xml:space="preserve">We used </w:t>
      </w:r>
      <w:r w:rsidRPr="00A97613">
        <w:rPr>
          <w:b/>
          <w:bCs/>
        </w:rPr>
        <w:t>MobileNetV2</w:t>
      </w:r>
      <w:r w:rsidRPr="00A97613">
        <w:t xml:space="preserve"> [2] from torchvision with weights pretrained on ImageNet. Its convolutional feature extractor is reused, and its 1,000-class output layer is replaced by a new layer for our 4 classes. The model has 2,228,996 parameters in total.</w:t>
      </w:r>
    </w:p>
    <w:p w14:paraId="56895A0B" w14:textId="77777777" w:rsidR="00CB0EEC" w:rsidRPr="00A97613" w:rsidRDefault="00F344F5">
      <w:pPr>
        <w:pStyle w:val="Heading2"/>
      </w:pPr>
      <w:r w:rsidRPr="00A97613">
        <w:t>7.1 CNN Architecture</w:t>
      </w:r>
    </w:p>
    <w:p w14:paraId="6E502CBD" w14:textId="77777777" w:rsidR="00CB0EEC" w:rsidRPr="00A97613" w:rsidRDefault="00F344F5">
      <w:pPr>
        <w:jc w:val="both"/>
      </w:pPr>
      <w:r w:rsidRPr="00A97613">
        <w:t xml:space="preserve">Table 6 lists the layers in the order they run, with the output shape for one 160 × 160 input image. The shapes were taken from the actual model. MobileNetV2 groups most of its convolutions into </w:t>
      </w:r>
      <w:r w:rsidRPr="00A97613">
        <w:rPr>
          <w:i/>
          <w:iCs/>
        </w:rPr>
        <w:t>inverted residual blocks</w:t>
      </w:r>
      <w:r w:rsidRPr="00A97613">
        <w:t xml:space="preserve">, and </w:t>
      </w:r>
      <w:r w:rsidRPr="00A97613">
        <w:rPr>
          <w:i/>
          <w:iCs/>
        </w:rPr>
        <w:t>t</w:t>
      </w:r>
      <w:r w:rsidRPr="00A97613">
        <w:t xml:space="preserve"> is the expansion factor of a block.</w:t>
      </w:r>
    </w:p>
    <w:p w14:paraId="14D13936" w14:textId="77777777" w:rsidR="00CB0EEC" w:rsidRPr="00A97613" w:rsidRDefault="00F344F5">
      <w:pPr>
        <w:keepNext/>
        <w:spacing w:before="200" w:after="100"/>
        <w:jc w:val="center"/>
      </w:pPr>
      <w:r w:rsidRPr="00A97613">
        <w:rPr>
          <w:i/>
          <w:iCs/>
        </w:rPr>
        <w:t>Table 6: CNN Architecture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4026"/>
        <w:gridCol w:w="1800"/>
      </w:tblGrid>
      <w:tr w:rsidR="00CB0EEC" w:rsidRPr="00A97613" w14:paraId="63161AE3" w14:textId="77777777">
        <w:trPr>
          <w:cantSplit/>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98C8B7C" w14:textId="77777777" w:rsidR="00CB0EEC" w:rsidRPr="00A97613" w:rsidRDefault="00F344F5">
            <w:pPr>
              <w:spacing w:after="0"/>
              <w:jc w:val="center"/>
            </w:pPr>
            <w:r w:rsidRPr="00A97613">
              <w:rPr>
                <w:b/>
                <w:bCs/>
                <w:sz w:val="22"/>
                <w:szCs w:val="22"/>
              </w:rPr>
              <w:t>Layer</w:t>
            </w:r>
          </w:p>
        </w:tc>
        <w:tc>
          <w:tcPr>
            <w:tcW w:w="40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5FCFD6BB" w14:textId="77777777" w:rsidR="00CB0EEC" w:rsidRPr="00A97613" w:rsidRDefault="00F344F5">
            <w:pPr>
              <w:spacing w:after="0"/>
              <w:jc w:val="center"/>
            </w:pPr>
            <w:r w:rsidRPr="00A97613">
              <w:rPr>
                <w:b/>
                <w:bCs/>
                <w:sz w:val="22"/>
                <w:szCs w:val="22"/>
              </w:rPr>
              <w:t>Configuration</w:t>
            </w:r>
          </w:p>
        </w:tc>
        <w:tc>
          <w:tcPr>
            <w:tcW w:w="18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36DB719" w14:textId="77777777" w:rsidR="00CB0EEC" w:rsidRPr="00A97613" w:rsidRDefault="00F344F5">
            <w:pPr>
              <w:spacing w:after="0"/>
              <w:jc w:val="center"/>
            </w:pPr>
            <w:r w:rsidRPr="00A97613">
              <w:rPr>
                <w:b/>
                <w:bCs/>
                <w:sz w:val="22"/>
                <w:szCs w:val="22"/>
              </w:rPr>
              <w:t>Output Shape</w:t>
            </w:r>
          </w:p>
        </w:tc>
      </w:tr>
      <w:tr w:rsidR="00CB0EEC" w:rsidRPr="00A97613" w14:paraId="634CC3C2"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2126A61" w14:textId="77777777" w:rsidR="00CB0EEC" w:rsidRPr="00A97613" w:rsidRDefault="00F344F5">
            <w:pPr>
              <w:spacing w:after="0"/>
            </w:pPr>
            <w:r w:rsidRPr="00A97613">
              <w:rPr>
                <w:sz w:val="22"/>
                <w:szCs w:val="22"/>
              </w:rPr>
              <w:t>Input</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787E500" w14:textId="77777777" w:rsidR="00CB0EEC" w:rsidRPr="00A97613" w:rsidRDefault="00F344F5">
            <w:pPr>
              <w:spacing w:after="0"/>
            </w:pPr>
            <w:r w:rsidRPr="00A97613">
              <w:rPr>
                <w:sz w:val="22"/>
                <w:szCs w:val="22"/>
              </w:rPr>
              <w:t>RGB image</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3692211" w14:textId="77777777" w:rsidR="00CB0EEC" w:rsidRPr="00A97613" w:rsidRDefault="00F344F5">
            <w:pPr>
              <w:spacing w:after="0"/>
              <w:jc w:val="center"/>
            </w:pPr>
            <w:r w:rsidRPr="00A97613">
              <w:rPr>
                <w:sz w:val="22"/>
                <w:szCs w:val="22"/>
              </w:rPr>
              <w:t>3 × 160 × 160</w:t>
            </w:r>
          </w:p>
        </w:tc>
      </w:tr>
      <w:tr w:rsidR="00CB0EEC" w:rsidRPr="00A97613" w14:paraId="4128BE6A"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2FEE4A9" w14:textId="77777777" w:rsidR="00CB0EEC" w:rsidRPr="00A97613" w:rsidRDefault="00F344F5">
            <w:pPr>
              <w:spacing w:after="0"/>
            </w:pPr>
            <w:r w:rsidRPr="00A97613">
              <w:rPr>
                <w:sz w:val="22"/>
                <w:szCs w:val="22"/>
              </w:rPr>
              <w:t>Conv2D + ReLU6</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796F28C" w14:textId="77777777" w:rsidR="00CB0EEC" w:rsidRPr="00A97613" w:rsidRDefault="00F344F5">
            <w:pPr>
              <w:spacing w:after="0"/>
            </w:pPr>
            <w:r w:rsidRPr="00A97613">
              <w:rPr>
                <w:sz w:val="22"/>
                <w:szCs w:val="22"/>
              </w:rPr>
              <w:t>32 filters, 3 × 3, stride 2</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4E3C5D1" w14:textId="77777777" w:rsidR="00CB0EEC" w:rsidRPr="00A97613" w:rsidRDefault="00F344F5">
            <w:pPr>
              <w:spacing w:after="0"/>
              <w:jc w:val="center"/>
            </w:pPr>
            <w:r w:rsidRPr="00A97613">
              <w:rPr>
                <w:sz w:val="22"/>
                <w:szCs w:val="22"/>
              </w:rPr>
              <w:t>32 × 80 × 80</w:t>
            </w:r>
          </w:p>
        </w:tc>
      </w:tr>
      <w:tr w:rsidR="00CB0EEC" w:rsidRPr="00A97613" w14:paraId="22DBC8D5"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31DBA07" w14:textId="77777777" w:rsidR="00CB0EEC" w:rsidRPr="00A97613" w:rsidRDefault="00F344F5">
            <w:pPr>
              <w:spacing w:after="0"/>
            </w:pPr>
            <w:r w:rsidRPr="00A97613">
              <w:rPr>
                <w:sz w:val="22"/>
                <w:szCs w:val="22"/>
              </w:rPr>
              <w:t>Inverted residual blocks 1 to 3</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676905C" w14:textId="77777777" w:rsidR="00CB0EEC" w:rsidRPr="00A97613" w:rsidRDefault="00F344F5">
            <w:pPr>
              <w:spacing w:after="0"/>
            </w:pPr>
            <w:r w:rsidRPr="00A97613">
              <w:rPr>
                <w:sz w:val="22"/>
                <w:szCs w:val="22"/>
              </w:rPr>
              <w:t>t = 1 and 6, 16 and 24 channels</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D8CEFE3" w14:textId="77777777" w:rsidR="00CB0EEC" w:rsidRPr="00A97613" w:rsidRDefault="00F344F5">
            <w:pPr>
              <w:spacing w:after="0"/>
              <w:jc w:val="center"/>
            </w:pPr>
            <w:r w:rsidRPr="00A97613">
              <w:rPr>
                <w:sz w:val="22"/>
                <w:szCs w:val="22"/>
              </w:rPr>
              <w:t>24 × 40 × 40</w:t>
            </w:r>
          </w:p>
        </w:tc>
      </w:tr>
      <w:tr w:rsidR="00CB0EEC" w:rsidRPr="00A97613" w14:paraId="3F5AEB85"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4B46679" w14:textId="77777777" w:rsidR="00CB0EEC" w:rsidRPr="00A97613" w:rsidRDefault="00F344F5">
            <w:pPr>
              <w:spacing w:after="0"/>
            </w:pPr>
            <w:r w:rsidRPr="00A97613">
              <w:rPr>
                <w:sz w:val="22"/>
                <w:szCs w:val="22"/>
              </w:rPr>
              <w:t>Inverted residual blocks 4 to 10</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7CC1AA7" w14:textId="77777777" w:rsidR="00CB0EEC" w:rsidRPr="00A97613" w:rsidRDefault="00F344F5">
            <w:pPr>
              <w:spacing w:after="0"/>
            </w:pPr>
            <w:r w:rsidRPr="00A97613">
              <w:rPr>
                <w:sz w:val="22"/>
                <w:szCs w:val="22"/>
              </w:rPr>
              <w:t>t = 6, 32 and 64 channels</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C276BAE" w14:textId="77777777" w:rsidR="00CB0EEC" w:rsidRPr="00A97613" w:rsidRDefault="00F344F5">
            <w:pPr>
              <w:spacing w:after="0"/>
              <w:jc w:val="center"/>
            </w:pPr>
            <w:r w:rsidRPr="00A97613">
              <w:rPr>
                <w:sz w:val="22"/>
                <w:szCs w:val="22"/>
              </w:rPr>
              <w:t>64 × 10 × 10</w:t>
            </w:r>
          </w:p>
        </w:tc>
      </w:tr>
      <w:tr w:rsidR="00CB0EEC" w:rsidRPr="00A97613" w14:paraId="04DBC77F"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E0A2A28" w14:textId="77777777" w:rsidR="00CB0EEC" w:rsidRPr="00A97613" w:rsidRDefault="00F344F5">
            <w:pPr>
              <w:spacing w:after="0"/>
            </w:pPr>
            <w:r w:rsidRPr="00A97613">
              <w:rPr>
                <w:sz w:val="22"/>
                <w:szCs w:val="22"/>
              </w:rPr>
              <w:t>Inverted residual blocks 11 to 17</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6FFF609" w14:textId="77777777" w:rsidR="00CB0EEC" w:rsidRPr="00A97613" w:rsidRDefault="00F344F5">
            <w:pPr>
              <w:spacing w:after="0"/>
            </w:pPr>
            <w:r w:rsidRPr="00A97613">
              <w:rPr>
                <w:sz w:val="22"/>
                <w:szCs w:val="22"/>
              </w:rPr>
              <w:t>t = 6, 96, 160 and 320 channels</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48E5EE9" w14:textId="77777777" w:rsidR="00CB0EEC" w:rsidRPr="00A97613" w:rsidRDefault="00F344F5">
            <w:pPr>
              <w:spacing w:after="0"/>
              <w:jc w:val="center"/>
            </w:pPr>
            <w:r w:rsidRPr="00A97613">
              <w:rPr>
                <w:sz w:val="22"/>
                <w:szCs w:val="22"/>
              </w:rPr>
              <w:t>320 × 5 × 5</w:t>
            </w:r>
          </w:p>
        </w:tc>
      </w:tr>
      <w:tr w:rsidR="00CB0EEC" w:rsidRPr="00A97613" w14:paraId="2953805B"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E81051C" w14:textId="77777777" w:rsidR="00CB0EEC" w:rsidRPr="00A97613" w:rsidRDefault="00F344F5">
            <w:pPr>
              <w:spacing w:after="0"/>
            </w:pPr>
            <w:r w:rsidRPr="00A97613">
              <w:rPr>
                <w:sz w:val="22"/>
                <w:szCs w:val="22"/>
              </w:rPr>
              <w:t>Conv2D + ReLU6</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6AE094B" w14:textId="77777777" w:rsidR="00CB0EEC" w:rsidRPr="00A97613" w:rsidRDefault="00F344F5">
            <w:pPr>
              <w:spacing w:after="0"/>
            </w:pPr>
            <w:r w:rsidRPr="00A97613">
              <w:rPr>
                <w:sz w:val="22"/>
                <w:szCs w:val="22"/>
              </w:rPr>
              <w:t>1,280 filters, 1 × 1</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DA7617B" w14:textId="77777777" w:rsidR="00CB0EEC" w:rsidRPr="00A97613" w:rsidRDefault="00F344F5">
            <w:pPr>
              <w:spacing w:after="0"/>
              <w:jc w:val="center"/>
            </w:pPr>
            <w:r w:rsidRPr="00A97613">
              <w:rPr>
                <w:sz w:val="22"/>
                <w:szCs w:val="22"/>
              </w:rPr>
              <w:t>1280 × 5 × 5</w:t>
            </w:r>
          </w:p>
        </w:tc>
      </w:tr>
      <w:tr w:rsidR="00CB0EEC" w:rsidRPr="00A97613" w14:paraId="32A32EB6"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36FE047" w14:textId="77777777" w:rsidR="00CB0EEC" w:rsidRPr="00A97613" w:rsidRDefault="00F344F5">
            <w:pPr>
              <w:spacing w:after="0"/>
            </w:pPr>
            <w:r w:rsidRPr="00A97613">
              <w:rPr>
                <w:sz w:val="22"/>
                <w:szCs w:val="22"/>
              </w:rPr>
              <w:t>Average pooling</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5FBC6A0" w14:textId="77777777" w:rsidR="00CB0EEC" w:rsidRPr="00A97613" w:rsidRDefault="00F344F5">
            <w:pPr>
              <w:spacing w:after="0"/>
            </w:pPr>
            <w:r w:rsidRPr="00A97613">
              <w:rPr>
                <w:sz w:val="22"/>
                <w:szCs w:val="22"/>
              </w:rPr>
              <w:t>Adaptive average pooling to 1 × 1</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6FFE93A" w14:textId="77777777" w:rsidR="00CB0EEC" w:rsidRPr="00A97613" w:rsidRDefault="00F344F5">
            <w:pPr>
              <w:spacing w:after="0"/>
              <w:jc w:val="center"/>
            </w:pPr>
            <w:r w:rsidRPr="00A97613">
              <w:rPr>
                <w:sz w:val="22"/>
                <w:szCs w:val="22"/>
              </w:rPr>
              <w:t>1280 × 1 × 1</w:t>
            </w:r>
          </w:p>
        </w:tc>
      </w:tr>
      <w:tr w:rsidR="00CB0EEC" w:rsidRPr="00A97613" w14:paraId="7F67B503"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943D163" w14:textId="77777777" w:rsidR="00CB0EEC" w:rsidRPr="00A97613" w:rsidRDefault="00F344F5">
            <w:pPr>
              <w:spacing w:after="0"/>
            </w:pPr>
            <w:r w:rsidRPr="00A97613">
              <w:rPr>
                <w:sz w:val="22"/>
                <w:szCs w:val="22"/>
              </w:rPr>
              <w:t>Flatten</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9C49190" w14:textId="77777777" w:rsidR="00CB0EEC" w:rsidRPr="00A97613" w:rsidRDefault="00F344F5">
            <w:pPr>
              <w:spacing w:after="0"/>
            </w:pPr>
            <w:r w:rsidRPr="00A97613">
              <w:rPr>
                <w:sz w:val="22"/>
                <w:szCs w:val="22"/>
              </w:rPr>
              <w:t>Reshape to a vector</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5112FE9" w14:textId="77777777" w:rsidR="00CB0EEC" w:rsidRPr="00A97613" w:rsidRDefault="00F344F5">
            <w:pPr>
              <w:spacing w:after="0"/>
              <w:jc w:val="center"/>
            </w:pPr>
            <w:r w:rsidRPr="00A97613">
              <w:rPr>
                <w:sz w:val="22"/>
                <w:szCs w:val="22"/>
              </w:rPr>
              <w:t>1280</w:t>
            </w:r>
          </w:p>
        </w:tc>
      </w:tr>
      <w:tr w:rsidR="00CB0EEC" w:rsidRPr="00A97613" w14:paraId="2CD7F4FA"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8983D35" w14:textId="77777777" w:rsidR="00CB0EEC" w:rsidRPr="00A97613" w:rsidRDefault="00F344F5">
            <w:pPr>
              <w:spacing w:after="0"/>
            </w:pPr>
            <w:r w:rsidRPr="00A97613">
              <w:rPr>
                <w:sz w:val="22"/>
                <w:szCs w:val="22"/>
              </w:rPr>
              <w:t>Dropout</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37103AE" w14:textId="77777777" w:rsidR="00CB0EEC" w:rsidRPr="00A97613" w:rsidRDefault="00F344F5">
            <w:pPr>
              <w:spacing w:after="0"/>
            </w:pPr>
            <w:r w:rsidRPr="00A97613">
              <w:rPr>
                <w:sz w:val="22"/>
                <w:szCs w:val="22"/>
              </w:rPr>
              <w:t>p = 0.2 (training only)</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1A6F37D" w14:textId="77777777" w:rsidR="00CB0EEC" w:rsidRPr="00A97613" w:rsidRDefault="00F344F5">
            <w:pPr>
              <w:spacing w:after="0"/>
              <w:jc w:val="center"/>
            </w:pPr>
            <w:r w:rsidRPr="00A97613">
              <w:rPr>
                <w:sz w:val="22"/>
                <w:szCs w:val="22"/>
              </w:rPr>
              <w:t>1280</w:t>
            </w:r>
          </w:p>
        </w:tc>
      </w:tr>
      <w:tr w:rsidR="00CB0EEC" w:rsidRPr="00A97613" w14:paraId="4CCECEEB"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3DDEA51" w14:textId="77777777" w:rsidR="00CB0EEC" w:rsidRPr="00A97613" w:rsidRDefault="00F344F5">
            <w:pPr>
              <w:spacing w:after="0"/>
            </w:pPr>
            <w:r w:rsidRPr="00A97613">
              <w:rPr>
                <w:sz w:val="22"/>
                <w:szCs w:val="22"/>
              </w:rPr>
              <w:t>Dense (output)</w:t>
            </w:r>
          </w:p>
        </w:tc>
        <w:tc>
          <w:tcPr>
            <w:tcW w:w="40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3731AEA" w14:textId="77777777" w:rsidR="00CB0EEC" w:rsidRPr="00A97613" w:rsidRDefault="00F344F5">
            <w:pPr>
              <w:spacing w:after="0"/>
            </w:pPr>
            <w:r w:rsidRPr="00A97613">
              <w:rPr>
                <w:sz w:val="22"/>
                <w:szCs w:val="22"/>
              </w:rPr>
              <w:t>1,280 inputs to 4 classes, softmax for confidence</w:t>
            </w:r>
          </w:p>
        </w:tc>
        <w:tc>
          <w:tcPr>
            <w:tcW w:w="18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1DC55A8" w14:textId="77777777" w:rsidR="00CB0EEC" w:rsidRPr="00A97613" w:rsidRDefault="00F344F5">
            <w:pPr>
              <w:spacing w:after="0"/>
              <w:jc w:val="center"/>
            </w:pPr>
            <w:r w:rsidRPr="00A97613">
              <w:rPr>
                <w:sz w:val="22"/>
                <w:szCs w:val="22"/>
              </w:rPr>
              <w:t>4</w:t>
            </w:r>
          </w:p>
        </w:tc>
      </w:tr>
    </w:tbl>
    <w:p w14:paraId="34E4F2C0" w14:textId="77777777" w:rsidR="00CB0EEC" w:rsidRPr="00A97613" w:rsidRDefault="00CB0EEC">
      <w:pPr>
        <w:spacing w:line="240" w:lineRule="auto"/>
      </w:pPr>
    </w:p>
    <w:p w14:paraId="4E41805F" w14:textId="77777777" w:rsidR="00CB0EEC" w:rsidRPr="00A97613" w:rsidRDefault="00F344F5">
      <w:pPr>
        <w:pStyle w:val="Heading2"/>
      </w:pPr>
      <w:r w:rsidRPr="00A97613">
        <w:t>7.2 Explanation of Layers</w:t>
      </w:r>
    </w:p>
    <w:p w14:paraId="41E6A76F" w14:textId="77777777" w:rsidR="00CB0EEC" w:rsidRPr="00A97613" w:rsidRDefault="00F344F5">
      <w:pPr>
        <w:pStyle w:val="Heading3"/>
      </w:pPr>
      <w:r w:rsidRPr="00A97613">
        <w:t>Convolution Layer</w:t>
      </w:r>
    </w:p>
    <w:p w14:paraId="48B22EE1" w14:textId="77777777" w:rsidR="00CB0EEC" w:rsidRPr="00A97613" w:rsidRDefault="00F344F5">
      <w:pPr>
        <w:jc w:val="both"/>
      </w:pPr>
      <w:r w:rsidRPr="00A97613">
        <w:t>A convolution layer slides small learnable filters over the image to produce feature maps. Early layers detect edges and textures, deeper ones detect shapes such as fingers. MobileNetV2 has 52 convolution layers. Most of them sit in inverted residual blocks, which split a normal convolution into a 1 × 1 expansion, a 3 × 3 depthwise convolution and a 1 × 1 projection. This needs far fewer calculations, which is why the model is fast enough for real-time use. Each convolution is followed by batch normalisatio</w:t>
      </w:r>
      <w:r w:rsidRPr="00A97613">
        <w:t>n [13].</w:t>
      </w:r>
    </w:p>
    <w:p w14:paraId="76BD5A9B" w14:textId="77777777" w:rsidR="00CB0EEC" w:rsidRPr="00A97613" w:rsidRDefault="00F344F5">
      <w:pPr>
        <w:pStyle w:val="Heading3"/>
      </w:pPr>
      <w:r w:rsidRPr="00A97613">
        <w:t>ReLU Activation</w:t>
      </w:r>
    </w:p>
    <w:p w14:paraId="5949E996" w14:textId="77777777" w:rsidR="00CB0EEC" w:rsidRPr="00A97613" w:rsidRDefault="00F344F5">
      <w:pPr>
        <w:jc w:val="both"/>
      </w:pPr>
      <w:r w:rsidRPr="00A97613">
        <w:t>MobileNetV2 uses ReLU6, f(x) = min(max(0, x), 6). Like ReLU it passes positive values and sets negative values to zero, but it also caps them at 6. It adds the non-linearity that lets the network learn complex shapes. The projection convolution at the end of each block has no activation, since ReLU there would throw away information [2].</w:t>
      </w:r>
    </w:p>
    <w:p w14:paraId="0393144F" w14:textId="77777777" w:rsidR="00CB0EEC" w:rsidRPr="00A97613" w:rsidRDefault="00F344F5">
      <w:pPr>
        <w:pStyle w:val="Heading3"/>
      </w:pPr>
      <w:r w:rsidRPr="00A97613">
        <w:t>Pooling Layer</w:t>
      </w:r>
    </w:p>
    <w:p w14:paraId="3C7ED4FE" w14:textId="77777777" w:rsidR="00CB0EEC" w:rsidRPr="00A97613" w:rsidRDefault="00F344F5">
      <w:pPr>
        <w:jc w:val="both"/>
      </w:pPr>
      <w:r w:rsidRPr="00A97613">
        <w:t>Instead of max pooling, MobileNetV2 shrinks the feature maps with stride-2 convolutions (160 → 80 → 40 → 20 → 10 → 5). At the end, adaptive average pooling replaces each 5 × 5 feature map by its average. This keeps how strongly each feature is present while ignoring exactly where the hand is.</w:t>
      </w:r>
    </w:p>
    <w:p w14:paraId="68BDFA40" w14:textId="77777777" w:rsidR="00CB0EEC" w:rsidRPr="00A97613" w:rsidRDefault="00F344F5">
      <w:pPr>
        <w:pStyle w:val="Heading3"/>
      </w:pPr>
      <w:r w:rsidRPr="00A97613">
        <w:t>Flatten Layer</w:t>
      </w:r>
    </w:p>
    <w:p w14:paraId="5B364B41" w14:textId="77777777" w:rsidR="00CB0EEC" w:rsidRPr="00A97613" w:rsidRDefault="00F344F5">
      <w:pPr>
        <w:jc w:val="both"/>
      </w:pPr>
      <w:r w:rsidRPr="00A97613">
        <w:t>The pooled output of 1280 × 1 × 1 values is flattened into a vector of 1,280 numbers so it can be fed to the dense layer.</w:t>
      </w:r>
    </w:p>
    <w:p w14:paraId="4CF1ECEE" w14:textId="77777777" w:rsidR="00CB0EEC" w:rsidRPr="00A97613" w:rsidRDefault="00F344F5">
      <w:pPr>
        <w:pStyle w:val="Heading3"/>
      </w:pPr>
      <w:r w:rsidRPr="00A97613">
        <w:t>Dense Layer</w:t>
      </w:r>
    </w:p>
    <w:p w14:paraId="781B4B03" w14:textId="77777777" w:rsidR="00CB0EEC" w:rsidRPr="00A97613" w:rsidRDefault="00F344F5">
      <w:pPr>
        <w:jc w:val="both"/>
      </w:pPr>
      <w:r w:rsidRPr="00A97613">
        <w:t>The dense (fully connected) layer connects all 1,280 features to the 4 outputs, giving 5,124 trainable parameters. It is the only completely new layer. A dropout layer before it switches off 20% of the features at random during training, which reduces overfitting [14].</w:t>
      </w:r>
    </w:p>
    <w:p w14:paraId="4A19A927" w14:textId="77777777" w:rsidR="00CB0EEC" w:rsidRPr="00A97613" w:rsidRDefault="00F344F5">
      <w:pPr>
        <w:pStyle w:val="Heading3"/>
      </w:pPr>
      <w:r w:rsidRPr="00A97613">
        <w:t>Output Layer</w:t>
      </w:r>
    </w:p>
    <w:p w14:paraId="557B08C5" w14:textId="77777777" w:rsidR="00CB0EEC" w:rsidRPr="00A97613" w:rsidRDefault="00F344F5">
      <w:pPr>
        <w:jc w:val="both"/>
      </w:pPr>
      <w:r w:rsidRPr="00A97613">
        <w:t>The output layer gives four scores in the order left, right, up, down. Softmax turns them into probabilities, and the game accepts the most likely gesture only if its probability is 0.90 or higher. The model has no "no gesture" class; a low confidence simply means no new command.</w:t>
      </w:r>
    </w:p>
    <w:p w14:paraId="6C0C51F8" w14:textId="77777777" w:rsidR="00CB0EEC" w:rsidRPr="00A97613" w:rsidRDefault="00F344F5">
      <w:pPr>
        <w:pStyle w:val="Heading2"/>
      </w:pPr>
      <w:r w:rsidRPr="00A97613">
        <w:t>7.3 CNN Architecture Diagram</w:t>
      </w:r>
    </w:p>
    <w:p w14:paraId="2FB18038" w14:textId="77777777" w:rsidR="00CB0EEC" w:rsidRPr="00A97613" w:rsidRDefault="00F344F5">
      <w:pPr>
        <w:jc w:val="both"/>
      </w:pPr>
      <w:r w:rsidRPr="00A97613">
        <w:t>Figure 3 shows the flow of data through the network and which parts were frozen or trained (Section 8).</w:t>
      </w:r>
    </w:p>
    <w:p w14:paraId="4790B830" w14:textId="77777777" w:rsidR="00CB0EEC" w:rsidRPr="00A97613" w:rsidRDefault="00F344F5">
      <w:pPr>
        <w:keepNext/>
        <w:spacing w:before="120" w:after="60" w:line="240" w:lineRule="auto"/>
        <w:jc w:val="center"/>
      </w:pPr>
      <w:r w:rsidRPr="00A97613">
        <w:rPr>
          <w:noProof/>
        </w:rPr>
        <w:drawing>
          <wp:inline distT="0" distB="0" distL="0" distR="0" wp14:anchorId="6204965D" wp14:editId="650953D6">
            <wp:extent cx="5715000" cy="1943100"/>
            <wp:effectExtent l="0" t="0" r="0" b="0"/>
            <wp:docPr id="3" name="figure3" descr="MobileNetV2 Architecture Adapted for Four Gesture Classe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943100"/>
                    </a:xfrm>
                    <a:prstGeom prst="rect">
                      <a:avLst/>
                    </a:prstGeom>
                  </pic:spPr>
                </pic:pic>
              </a:graphicData>
            </a:graphic>
          </wp:inline>
        </w:drawing>
      </w:r>
    </w:p>
    <w:p w14:paraId="15F6ED18" w14:textId="77777777" w:rsidR="00CB0EEC" w:rsidRPr="00A97613" w:rsidRDefault="00F344F5">
      <w:pPr>
        <w:spacing w:after="240"/>
        <w:jc w:val="center"/>
      </w:pPr>
      <w:r w:rsidRPr="00A97613">
        <w:rPr>
          <w:i/>
          <w:iCs/>
        </w:rPr>
        <w:t>Figure 3: MobileNetV2 Architecture Adapted for Four Gesture Classes</w:t>
      </w:r>
    </w:p>
    <w:p w14:paraId="3CF27B86" w14:textId="77777777" w:rsidR="00CB0EEC" w:rsidRPr="00A97613" w:rsidRDefault="00F344F5">
      <w:pPr>
        <w:pStyle w:val="Heading1"/>
      </w:pPr>
      <w:r w:rsidRPr="00A97613">
        <w:t>8. MODEL TRAINING</w:t>
      </w:r>
    </w:p>
    <w:p w14:paraId="3D799A4C" w14:textId="77777777" w:rsidR="00CB0EEC" w:rsidRPr="00A97613" w:rsidRDefault="00F344F5">
      <w:pPr>
        <w:jc w:val="both"/>
      </w:pPr>
      <w:r w:rsidRPr="00A97613">
        <w:t>The model was trained on the 1,600 training images, and the 200 validation images were used to pick the best checkpoint. The test images were never used during training. Training was done in two stages. In stage 1 the pretrained layers were frozen and only the new output layer (5,124 parameters) was trained, so it could learn a sensible mapping before any pretrained weights changed. In stage 2 the last five feature blocks were unfrozen as well (1,686,468 trainable parameters) and trained with a ten times sm</w:t>
      </w:r>
      <w:r w:rsidRPr="00A97613">
        <w:t>aller learning rate, so the pretrained features were adjusted gently towards hands. Table 7 lists the settings.</w:t>
      </w:r>
    </w:p>
    <w:p w14:paraId="7D212E8C" w14:textId="77777777" w:rsidR="00CB0EEC" w:rsidRPr="00A97613" w:rsidRDefault="00F344F5">
      <w:pPr>
        <w:keepNext/>
        <w:spacing w:before="200" w:after="100"/>
        <w:jc w:val="center"/>
      </w:pPr>
      <w:r w:rsidRPr="00A97613">
        <w:rPr>
          <w:i/>
          <w:iCs/>
        </w:rPr>
        <w:t>Table 7: Training Parameters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00"/>
        <w:gridCol w:w="5826"/>
      </w:tblGrid>
      <w:tr w:rsidR="00CB0EEC" w:rsidRPr="00A97613" w14:paraId="0D1FFE3C" w14:textId="77777777">
        <w:trPr>
          <w:cantSplit/>
          <w:tblHeader/>
          <w:jc w:val="center"/>
        </w:trPr>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D03A1FF" w14:textId="77777777" w:rsidR="00CB0EEC" w:rsidRPr="00A97613" w:rsidRDefault="00F344F5">
            <w:pPr>
              <w:spacing w:after="0"/>
              <w:jc w:val="center"/>
            </w:pPr>
            <w:r w:rsidRPr="00A97613">
              <w:rPr>
                <w:b/>
                <w:bCs/>
                <w:sz w:val="22"/>
                <w:szCs w:val="22"/>
              </w:rPr>
              <w:t>Parameter</w:t>
            </w:r>
          </w:p>
        </w:tc>
        <w:tc>
          <w:tcPr>
            <w:tcW w:w="58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0F6ABEA2" w14:textId="77777777" w:rsidR="00CB0EEC" w:rsidRPr="00A97613" w:rsidRDefault="00F344F5">
            <w:pPr>
              <w:spacing w:after="0"/>
              <w:jc w:val="center"/>
            </w:pPr>
            <w:r w:rsidRPr="00A97613">
              <w:rPr>
                <w:b/>
                <w:bCs/>
                <w:sz w:val="22"/>
                <w:szCs w:val="22"/>
              </w:rPr>
              <w:t>Value</w:t>
            </w:r>
          </w:p>
        </w:tc>
      </w:tr>
      <w:tr w:rsidR="00CB0EEC" w:rsidRPr="00A97613" w14:paraId="70F21790"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F68EBD0" w14:textId="77777777" w:rsidR="00CB0EEC" w:rsidRPr="00A97613" w:rsidRDefault="00F344F5">
            <w:pPr>
              <w:spacing w:after="0"/>
            </w:pPr>
            <w:r w:rsidRPr="00A97613">
              <w:rPr>
                <w:sz w:val="22"/>
                <w:szCs w:val="22"/>
              </w:rPr>
              <w:t>Epochs</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72B3DE4" w14:textId="77777777" w:rsidR="00CB0EEC" w:rsidRPr="00A97613" w:rsidRDefault="00F344F5">
            <w:pPr>
              <w:spacing w:after="0"/>
            </w:pPr>
            <w:r w:rsidRPr="00A97613">
              <w:rPr>
                <w:sz w:val="22"/>
                <w:szCs w:val="22"/>
              </w:rPr>
              <w:t>13 (5 in stage 1, 8 in stage 2)</w:t>
            </w:r>
          </w:p>
        </w:tc>
      </w:tr>
      <w:tr w:rsidR="00CB0EEC" w:rsidRPr="00A97613" w14:paraId="19992BFF"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27ED0F2" w14:textId="77777777" w:rsidR="00CB0EEC" w:rsidRPr="00A97613" w:rsidRDefault="00F344F5">
            <w:pPr>
              <w:spacing w:after="0"/>
            </w:pPr>
            <w:r w:rsidRPr="00A97613">
              <w:rPr>
                <w:sz w:val="22"/>
                <w:szCs w:val="22"/>
              </w:rPr>
              <w:t>Batch size</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622A177" w14:textId="77777777" w:rsidR="00CB0EEC" w:rsidRPr="00A97613" w:rsidRDefault="00F344F5">
            <w:pPr>
              <w:spacing w:after="0"/>
            </w:pPr>
            <w:r w:rsidRPr="00A97613">
              <w:rPr>
                <w:sz w:val="22"/>
                <w:szCs w:val="22"/>
              </w:rPr>
              <w:t>32</w:t>
            </w:r>
          </w:p>
        </w:tc>
      </w:tr>
      <w:tr w:rsidR="00CB0EEC" w:rsidRPr="00A97613" w14:paraId="2822D7C0"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439A058" w14:textId="77777777" w:rsidR="00CB0EEC" w:rsidRPr="00A97613" w:rsidRDefault="00F344F5">
            <w:pPr>
              <w:spacing w:after="0"/>
            </w:pPr>
            <w:r w:rsidRPr="00A97613">
              <w:rPr>
                <w:sz w:val="22"/>
                <w:szCs w:val="22"/>
              </w:rPr>
              <w:t>Optimizer</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1C9071D" w14:textId="77777777" w:rsidR="00CB0EEC" w:rsidRPr="00A97613" w:rsidRDefault="00F344F5">
            <w:pPr>
              <w:spacing w:after="0"/>
            </w:pPr>
            <w:r w:rsidRPr="00A97613">
              <w:rPr>
                <w:sz w:val="22"/>
                <w:szCs w:val="22"/>
              </w:rPr>
              <w:t>AdamW [15], weight decay 0.0001</w:t>
            </w:r>
          </w:p>
        </w:tc>
      </w:tr>
      <w:tr w:rsidR="00CB0EEC" w:rsidRPr="00A97613" w14:paraId="61DC35D9"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BBBB006" w14:textId="77777777" w:rsidR="00CB0EEC" w:rsidRPr="00A97613" w:rsidRDefault="00F344F5">
            <w:pPr>
              <w:spacing w:after="0"/>
            </w:pPr>
            <w:r w:rsidRPr="00A97613">
              <w:rPr>
                <w:sz w:val="22"/>
                <w:szCs w:val="22"/>
              </w:rPr>
              <w:t>Learning rate</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A5CB6C3" w14:textId="77777777" w:rsidR="00CB0EEC" w:rsidRPr="00A97613" w:rsidRDefault="00F344F5">
            <w:pPr>
              <w:spacing w:after="0"/>
            </w:pPr>
            <w:r w:rsidRPr="00A97613">
              <w:rPr>
                <w:sz w:val="22"/>
                <w:szCs w:val="22"/>
              </w:rPr>
              <w:t>0.001 in stage 1, 0.0001 in stage 2</w:t>
            </w:r>
          </w:p>
        </w:tc>
      </w:tr>
      <w:tr w:rsidR="00CB0EEC" w:rsidRPr="00A97613" w14:paraId="707DBCFD"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80AABF5" w14:textId="77777777" w:rsidR="00CB0EEC" w:rsidRPr="00A97613" w:rsidRDefault="00F344F5">
            <w:pPr>
              <w:spacing w:after="0"/>
            </w:pPr>
            <w:r w:rsidRPr="00A97613">
              <w:rPr>
                <w:sz w:val="22"/>
                <w:szCs w:val="22"/>
              </w:rPr>
              <w:t>Loss function</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C73C5F3" w14:textId="77777777" w:rsidR="00CB0EEC" w:rsidRPr="00A97613" w:rsidRDefault="00F344F5">
            <w:pPr>
              <w:spacing w:after="0"/>
            </w:pPr>
            <w:r w:rsidRPr="00A97613">
              <w:rPr>
                <w:sz w:val="22"/>
                <w:szCs w:val="22"/>
              </w:rPr>
              <w:t>Cross-entropy</w:t>
            </w:r>
          </w:p>
        </w:tc>
      </w:tr>
      <w:tr w:rsidR="00CB0EEC" w:rsidRPr="00A97613" w14:paraId="40DEF3E5"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2C81B37" w14:textId="77777777" w:rsidR="00CB0EEC" w:rsidRPr="00A97613" w:rsidRDefault="00F344F5">
            <w:pPr>
              <w:spacing w:after="0"/>
            </w:pPr>
            <w:r w:rsidRPr="00A97613">
              <w:rPr>
                <w:sz w:val="22"/>
                <w:szCs w:val="22"/>
              </w:rPr>
              <w:t>Activation functions</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1C8D6A2" w14:textId="77777777" w:rsidR="00CB0EEC" w:rsidRPr="00A97613" w:rsidRDefault="00F344F5">
            <w:pPr>
              <w:spacing w:after="0"/>
            </w:pPr>
            <w:r w:rsidRPr="00A97613">
              <w:rPr>
                <w:sz w:val="22"/>
                <w:szCs w:val="22"/>
              </w:rPr>
              <w:t>ReLU6 + Softmax</w:t>
            </w:r>
          </w:p>
        </w:tc>
      </w:tr>
      <w:tr w:rsidR="00CB0EEC" w:rsidRPr="00A97613" w14:paraId="124E5A39"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43F7986" w14:textId="77777777" w:rsidR="00CB0EEC" w:rsidRPr="00A97613" w:rsidRDefault="00F344F5">
            <w:pPr>
              <w:spacing w:after="0"/>
            </w:pPr>
            <w:r w:rsidRPr="00A97613">
              <w:rPr>
                <w:sz w:val="22"/>
                <w:szCs w:val="22"/>
              </w:rPr>
              <w:t>Training/validation split</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225E1A5" w14:textId="77777777" w:rsidR="00CB0EEC" w:rsidRPr="00A97613" w:rsidRDefault="00F344F5">
            <w:pPr>
              <w:spacing w:after="0"/>
            </w:pPr>
            <w:r w:rsidRPr="00A97613">
              <w:rPr>
                <w:sz w:val="22"/>
                <w:szCs w:val="22"/>
              </w:rPr>
              <w:t>1,600 / 200 images (plus 200 test images kept aside)</w:t>
            </w:r>
          </w:p>
        </w:tc>
      </w:tr>
      <w:tr w:rsidR="00CB0EEC" w:rsidRPr="00A97613" w14:paraId="7538890D"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2E80A08" w14:textId="77777777" w:rsidR="00CB0EEC" w:rsidRPr="00A97613" w:rsidRDefault="00F344F5">
            <w:pPr>
              <w:spacing w:after="0"/>
            </w:pPr>
            <w:r w:rsidRPr="00A97613">
              <w:rPr>
                <w:sz w:val="22"/>
                <w:szCs w:val="22"/>
              </w:rPr>
              <w:t>Input size</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AD5C020" w14:textId="77777777" w:rsidR="00CB0EEC" w:rsidRPr="00A97613" w:rsidRDefault="00F344F5">
            <w:pPr>
              <w:spacing w:after="0"/>
            </w:pPr>
            <w:r w:rsidRPr="00A97613">
              <w:rPr>
                <w:sz w:val="22"/>
                <w:szCs w:val="22"/>
              </w:rPr>
              <w:t>160 × 160 RGB</w:t>
            </w:r>
          </w:p>
        </w:tc>
      </w:tr>
      <w:tr w:rsidR="00CB0EEC" w:rsidRPr="00A97613" w14:paraId="5FC9B2E4"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4EEBAA0" w14:textId="77777777" w:rsidR="00CB0EEC" w:rsidRPr="00A97613" w:rsidRDefault="00F344F5">
            <w:pPr>
              <w:spacing w:after="0"/>
            </w:pPr>
            <w:r w:rsidRPr="00A97613">
              <w:rPr>
                <w:sz w:val="22"/>
                <w:szCs w:val="22"/>
              </w:rPr>
              <w:t>Early stopping</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57A4C31" w14:textId="77777777" w:rsidR="00CB0EEC" w:rsidRPr="00A97613" w:rsidRDefault="00F344F5">
            <w:pPr>
              <w:spacing w:after="0"/>
            </w:pPr>
            <w:r w:rsidRPr="00A97613">
              <w:rPr>
                <w:sz w:val="22"/>
                <w:szCs w:val="22"/>
              </w:rPr>
              <w:t>Patience of 3 epochs in stage 2 (not triggered)</w:t>
            </w:r>
          </w:p>
        </w:tc>
      </w:tr>
      <w:tr w:rsidR="00CB0EEC" w:rsidRPr="00A97613" w14:paraId="7286876A"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7E0AC6B" w14:textId="77777777" w:rsidR="00CB0EEC" w:rsidRPr="00A97613" w:rsidRDefault="00F344F5">
            <w:pPr>
              <w:spacing w:after="0"/>
            </w:pPr>
            <w:r w:rsidRPr="00A97613">
              <w:rPr>
                <w:sz w:val="22"/>
                <w:szCs w:val="22"/>
              </w:rPr>
              <w:t>Mixed precision</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1436BAC" w14:textId="77777777" w:rsidR="00CB0EEC" w:rsidRPr="00A97613" w:rsidRDefault="00F344F5">
            <w:pPr>
              <w:spacing w:after="0"/>
            </w:pPr>
            <w:r w:rsidRPr="00A97613">
              <w:rPr>
                <w:sz w:val="22"/>
                <w:szCs w:val="22"/>
              </w:rPr>
              <w:t>Yes, float16 on the GPU [16]</w:t>
            </w:r>
          </w:p>
        </w:tc>
      </w:tr>
      <w:tr w:rsidR="00CB0EEC" w:rsidRPr="00A97613" w14:paraId="5FE725DC" w14:textId="77777777">
        <w:trPr>
          <w:cantSplit/>
          <w:jc w:val="center"/>
        </w:trPr>
        <w:tc>
          <w:tcPr>
            <w:tcW w:w="32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E05D6DC" w14:textId="77777777" w:rsidR="00CB0EEC" w:rsidRPr="00A97613" w:rsidRDefault="00F344F5">
            <w:pPr>
              <w:spacing w:after="0"/>
            </w:pPr>
            <w:r w:rsidRPr="00A97613">
              <w:rPr>
                <w:sz w:val="22"/>
                <w:szCs w:val="22"/>
              </w:rPr>
              <w:t>Training time</w:t>
            </w:r>
          </w:p>
        </w:tc>
        <w:tc>
          <w:tcPr>
            <w:tcW w:w="5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1107862" w14:textId="77777777" w:rsidR="00CB0EEC" w:rsidRPr="00A97613" w:rsidRDefault="00F344F5">
            <w:pPr>
              <w:spacing w:after="0"/>
            </w:pPr>
            <w:r w:rsidRPr="00A97613">
              <w:rPr>
                <w:sz w:val="22"/>
                <w:szCs w:val="22"/>
              </w:rPr>
              <w:t>62.96 seconds on the RTX 3050 Ti</w:t>
            </w:r>
          </w:p>
        </w:tc>
      </w:tr>
    </w:tbl>
    <w:p w14:paraId="41A45618" w14:textId="77777777" w:rsidR="00CB0EEC" w:rsidRPr="00A97613" w:rsidRDefault="00CB0EEC">
      <w:pPr>
        <w:spacing w:line="240" w:lineRule="auto"/>
      </w:pPr>
    </w:p>
    <w:p w14:paraId="5887A325" w14:textId="77777777" w:rsidR="00CB0EEC" w:rsidRPr="00A97613" w:rsidRDefault="00F344F5">
      <w:pPr>
        <w:jc w:val="both"/>
      </w:pPr>
      <w:r w:rsidRPr="00A97613">
        <w:t xml:space="preserve">After every epoch the model was checked on the validation set and saved whenever the validation loss improved. The best model came from the final epoch and is stored as </w:t>
      </w:r>
      <w:r w:rsidRPr="00A97613">
        <w:rPr>
          <w:i/>
          <w:iCs/>
        </w:rPr>
        <w:t>model/best_direction_model.pt</w:t>
      </w:r>
      <w:r w:rsidRPr="00A97613">
        <w:t>.</w:t>
      </w:r>
    </w:p>
    <w:p w14:paraId="668AA6C5" w14:textId="77777777" w:rsidR="00CB0EEC" w:rsidRPr="00A97613" w:rsidRDefault="00F344F5">
      <w:pPr>
        <w:pStyle w:val="Heading1"/>
      </w:pPr>
      <w:r w:rsidRPr="00A97613">
        <w:t>9. MODEL PERFORMANCE EVALUATION</w:t>
      </w:r>
    </w:p>
    <w:p w14:paraId="702CB5B8" w14:textId="77777777" w:rsidR="00CB0EEC" w:rsidRPr="00A97613" w:rsidRDefault="00F344F5">
      <w:pPr>
        <w:jc w:val="both"/>
      </w:pPr>
      <w:r w:rsidRPr="00A97613">
        <w:t>All results below come from the training history and the test evaluation that the project saved at the time. The test set was evaluated once, after training was finished.</w:t>
      </w:r>
    </w:p>
    <w:p w14:paraId="7E445218" w14:textId="77777777" w:rsidR="00CB0EEC" w:rsidRPr="00A97613" w:rsidRDefault="00F344F5">
      <w:pPr>
        <w:pStyle w:val="Heading2"/>
      </w:pPr>
      <w:r w:rsidRPr="00A97613">
        <w:t>9.1 Training Accuracy</w:t>
      </w:r>
    </w:p>
    <w:p w14:paraId="1E0E6579" w14:textId="77777777" w:rsidR="00CB0EEC" w:rsidRPr="00A97613" w:rsidRDefault="00F344F5">
      <w:pPr>
        <w:jc w:val="both"/>
      </w:pPr>
      <w:r w:rsidRPr="00A97613">
        <w:t>During stage 1, with only the new layer learning, training accuracy rose from 67.0% to 88.7%. Once the last feature blocks were unfrozen it climbed quickly to 93.5% and finished at 99.81%, while the training loss fell from 0.922 to 0.0083.</w:t>
      </w:r>
    </w:p>
    <w:p w14:paraId="29578516" w14:textId="77777777" w:rsidR="00CB0EEC" w:rsidRPr="00A97613" w:rsidRDefault="00F344F5">
      <w:pPr>
        <w:pStyle w:val="Heading2"/>
      </w:pPr>
      <w:r w:rsidRPr="00A97613">
        <w:t>9.2 Validation Accuracy</w:t>
      </w:r>
    </w:p>
    <w:p w14:paraId="1D996454" w14:textId="77777777" w:rsidR="00CB0EEC" w:rsidRPr="00A97613" w:rsidRDefault="00F344F5">
      <w:pPr>
        <w:jc w:val="both"/>
      </w:pPr>
      <w:r w:rsidRPr="00A97613">
        <w:t>Validation accuracy went from 84.0% to 88.5% in stage 1 and reached 97.5% after the first fine-tuning epoch. It ended at 99.5% (199 of 200 images) in the final epoch, which also had the lowest validation loss (0.0362), so that model was kept.</w:t>
      </w:r>
    </w:p>
    <w:p w14:paraId="20AA9AFF" w14:textId="77777777" w:rsidR="00CB0EEC" w:rsidRPr="00A97613" w:rsidRDefault="00F344F5">
      <w:pPr>
        <w:pStyle w:val="Heading2"/>
      </w:pPr>
      <w:r w:rsidRPr="00A97613">
        <w:t>9.3 Test Accuracy</w:t>
      </w:r>
    </w:p>
    <w:p w14:paraId="4C08F01E" w14:textId="77777777" w:rsidR="00CB0EEC" w:rsidRPr="00A97613" w:rsidRDefault="00F344F5">
      <w:pPr>
        <w:jc w:val="both"/>
      </w:pPr>
      <w:r w:rsidRPr="00A97613">
        <w:t xml:space="preserve">On the 200 unseen test images the model got 198 right, a </w:t>
      </w:r>
      <w:r w:rsidRPr="00A97613">
        <w:rPr>
          <w:b/>
          <w:bCs/>
        </w:rPr>
        <w:t>test accuracy of 99.0%</w:t>
      </w:r>
      <w:r w:rsidRPr="00A97613">
        <w:t>, with a test loss of 0.0292 and a macro F1-score of 0.990. Table 8 gives the result for each class.</w:t>
      </w:r>
    </w:p>
    <w:p w14:paraId="0DF093AE" w14:textId="77777777" w:rsidR="00CB0EEC" w:rsidRPr="00A97613" w:rsidRDefault="00F344F5">
      <w:pPr>
        <w:keepNext/>
        <w:spacing w:before="200" w:after="100"/>
        <w:jc w:val="center"/>
      </w:pPr>
      <w:r w:rsidRPr="00A97613">
        <w:rPr>
          <w:i/>
          <w:iCs/>
        </w:rPr>
        <w:t>Table 8: Per-class Test Results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26"/>
        <w:gridCol w:w="1600"/>
        <w:gridCol w:w="1600"/>
        <w:gridCol w:w="1600"/>
        <w:gridCol w:w="1400"/>
      </w:tblGrid>
      <w:tr w:rsidR="00CB0EEC" w:rsidRPr="00A97613" w14:paraId="2C003CE8" w14:textId="77777777">
        <w:trPr>
          <w:cantSplit/>
          <w:tblHeader/>
          <w:jc w:val="center"/>
        </w:trPr>
        <w:tc>
          <w:tcPr>
            <w:tcW w:w="28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615E3973" w14:textId="77777777" w:rsidR="00CB0EEC" w:rsidRPr="00A97613" w:rsidRDefault="00F344F5">
            <w:pPr>
              <w:spacing w:after="0"/>
              <w:jc w:val="center"/>
            </w:pPr>
            <w:r w:rsidRPr="00A97613">
              <w:rPr>
                <w:b/>
                <w:bCs/>
                <w:sz w:val="22"/>
                <w:szCs w:val="22"/>
              </w:rPr>
              <w:t>Class</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6CED64D" w14:textId="77777777" w:rsidR="00CB0EEC" w:rsidRPr="00A97613" w:rsidRDefault="00F344F5">
            <w:pPr>
              <w:spacing w:after="0"/>
              <w:jc w:val="center"/>
            </w:pPr>
            <w:r w:rsidRPr="00A97613">
              <w:rPr>
                <w:b/>
                <w:bCs/>
                <w:sz w:val="22"/>
                <w:szCs w:val="22"/>
              </w:rPr>
              <w:t>Precision</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78004CE4" w14:textId="77777777" w:rsidR="00CB0EEC" w:rsidRPr="00A97613" w:rsidRDefault="00F344F5">
            <w:pPr>
              <w:spacing w:after="0"/>
              <w:jc w:val="center"/>
            </w:pPr>
            <w:r w:rsidRPr="00A97613">
              <w:rPr>
                <w:b/>
                <w:bCs/>
                <w:sz w:val="22"/>
                <w:szCs w:val="22"/>
              </w:rPr>
              <w:t>Recall</w:t>
            </w:r>
          </w:p>
        </w:tc>
        <w:tc>
          <w:tcPr>
            <w:tcW w:w="1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E92D006" w14:textId="77777777" w:rsidR="00CB0EEC" w:rsidRPr="00A97613" w:rsidRDefault="00F344F5">
            <w:pPr>
              <w:spacing w:after="0"/>
              <w:jc w:val="center"/>
            </w:pPr>
            <w:r w:rsidRPr="00A97613">
              <w:rPr>
                <w:b/>
                <w:bCs/>
                <w:sz w:val="22"/>
                <w:szCs w:val="22"/>
              </w:rPr>
              <w:t>F1-score</w:t>
            </w:r>
          </w:p>
        </w:tc>
        <w:tc>
          <w:tcPr>
            <w:tcW w:w="14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1434023" w14:textId="77777777" w:rsidR="00CB0EEC" w:rsidRPr="00A97613" w:rsidRDefault="00F344F5">
            <w:pPr>
              <w:spacing w:after="0"/>
              <w:jc w:val="center"/>
            </w:pPr>
            <w:r w:rsidRPr="00A97613">
              <w:rPr>
                <w:b/>
                <w:bCs/>
                <w:sz w:val="22"/>
                <w:szCs w:val="22"/>
              </w:rPr>
              <w:t>Images</w:t>
            </w:r>
          </w:p>
        </w:tc>
      </w:tr>
      <w:tr w:rsidR="00CB0EEC" w:rsidRPr="00A97613" w14:paraId="00AC151F"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02D60FB" w14:textId="77777777" w:rsidR="00CB0EEC" w:rsidRPr="00A97613" w:rsidRDefault="00F344F5">
            <w:pPr>
              <w:spacing w:after="0"/>
            </w:pPr>
            <w:r w:rsidRPr="00A97613">
              <w:rPr>
                <w:sz w:val="22"/>
                <w:szCs w:val="22"/>
              </w:rPr>
              <w:t>left (fist)</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7EE48B7" w14:textId="77777777" w:rsidR="00CB0EEC" w:rsidRPr="00A97613" w:rsidRDefault="00F344F5">
            <w:pPr>
              <w:spacing w:after="0"/>
              <w:jc w:val="center"/>
            </w:pPr>
            <w:r w:rsidRPr="00A97613">
              <w:rPr>
                <w:sz w:val="22"/>
                <w:szCs w:val="22"/>
              </w:rPr>
              <w:t>1.000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B684B8D" w14:textId="77777777" w:rsidR="00CB0EEC" w:rsidRPr="00A97613" w:rsidRDefault="00F344F5">
            <w:pPr>
              <w:spacing w:after="0"/>
              <w:jc w:val="center"/>
            </w:pPr>
            <w:r w:rsidRPr="00A97613">
              <w:rPr>
                <w:sz w:val="22"/>
                <w:szCs w:val="22"/>
              </w:rPr>
              <w:t>1.000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B274D78" w14:textId="77777777" w:rsidR="00CB0EEC" w:rsidRPr="00A97613" w:rsidRDefault="00F344F5">
            <w:pPr>
              <w:spacing w:after="0"/>
              <w:jc w:val="center"/>
            </w:pPr>
            <w:r w:rsidRPr="00A97613">
              <w:rPr>
                <w:sz w:val="22"/>
                <w:szCs w:val="22"/>
              </w:rPr>
              <w:t>1.000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DD3C7FD" w14:textId="77777777" w:rsidR="00CB0EEC" w:rsidRPr="00A97613" w:rsidRDefault="00F344F5">
            <w:pPr>
              <w:spacing w:after="0"/>
              <w:jc w:val="center"/>
            </w:pPr>
            <w:r w:rsidRPr="00A97613">
              <w:rPr>
                <w:sz w:val="22"/>
                <w:szCs w:val="22"/>
              </w:rPr>
              <w:t>50</w:t>
            </w:r>
          </w:p>
        </w:tc>
      </w:tr>
      <w:tr w:rsidR="00CB0EEC" w:rsidRPr="00A97613" w14:paraId="08DC3527"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4B3026D" w14:textId="77777777" w:rsidR="00CB0EEC" w:rsidRPr="00A97613" w:rsidRDefault="00F344F5">
            <w:pPr>
              <w:spacing w:after="0"/>
            </w:pPr>
            <w:r w:rsidRPr="00A97613">
              <w:rPr>
                <w:sz w:val="22"/>
                <w:szCs w:val="22"/>
              </w:rPr>
              <w:t>right (palm)</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2710A55" w14:textId="77777777" w:rsidR="00CB0EEC" w:rsidRPr="00A97613" w:rsidRDefault="00F344F5">
            <w:pPr>
              <w:spacing w:after="0"/>
              <w:jc w:val="center"/>
            </w:pPr>
            <w:r w:rsidRPr="00A97613">
              <w:rPr>
                <w:sz w:val="22"/>
                <w:szCs w:val="22"/>
              </w:rPr>
              <w:t>1.000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5A6320E" w14:textId="77777777" w:rsidR="00CB0EEC" w:rsidRPr="00A97613" w:rsidRDefault="00F344F5">
            <w:pPr>
              <w:spacing w:after="0"/>
              <w:jc w:val="center"/>
            </w:pPr>
            <w:r w:rsidRPr="00A97613">
              <w:rPr>
                <w:sz w:val="22"/>
                <w:szCs w:val="22"/>
              </w:rPr>
              <w:t>0.980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3DAE806" w14:textId="77777777" w:rsidR="00CB0EEC" w:rsidRPr="00A97613" w:rsidRDefault="00F344F5">
            <w:pPr>
              <w:spacing w:after="0"/>
              <w:jc w:val="center"/>
            </w:pPr>
            <w:r w:rsidRPr="00A97613">
              <w:rPr>
                <w:sz w:val="22"/>
                <w:szCs w:val="22"/>
              </w:rPr>
              <w:t>0.990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0041D14" w14:textId="77777777" w:rsidR="00CB0EEC" w:rsidRPr="00A97613" w:rsidRDefault="00F344F5">
            <w:pPr>
              <w:spacing w:after="0"/>
              <w:jc w:val="center"/>
            </w:pPr>
            <w:r w:rsidRPr="00A97613">
              <w:rPr>
                <w:sz w:val="22"/>
                <w:szCs w:val="22"/>
              </w:rPr>
              <w:t>50</w:t>
            </w:r>
          </w:p>
        </w:tc>
      </w:tr>
      <w:tr w:rsidR="00CB0EEC" w:rsidRPr="00A97613" w14:paraId="5AE42CA4"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2EFC514" w14:textId="77777777" w:rsidR="00CB0EEC" w:rsidRPr="00A97613" w:rsidRDefault="00F344F5">
            <w:pPr>
              <w:spacing w:after="0"/>
            </w:pPr>
            <w:r w:rsidRPr="00A97613">
              <w:rPr>
                <w:sz w:val="22"/>
                <w:szCs w:val="22"/>
              </w:rPr>
              <w:t>up (thumbs up)</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36854AD" w14:textId="77777777" w:rsidR="00CB0EEC" w:rsidRPr="00A97613" w:rsidRDefault="00F344F5">
            <w:pPr>
              <w:spacing w:after="0"/>
              <w:jc w:val="center"/>
            </w:pPr>
            <w:r w:rsidRPr="00A97613">
              <w:rPr>
                <w:sz w:val="22"/>
                <w:szCs w:val="22"/>
              </w:rPr>
              <w:t>0.980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4854479" w14:textId="77777777" w:rsidR="00CB0EEC" w:rsidRPr="00A97613" w:rsidRDefault="00F344F5">
            <w:pPr>
              <w:spacing w:after="0"/>
              <w:jc w:val="center"/>
            </w:pPr>
            <w:r w:rsidRPr="00A97613">
              <w:rPr>
                <w:sz w:val="22"/>
                <w:szCs w:val="22"/>
              </w:rPr>
              <w:t>1.000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7A09558" w14:textId="77777777" w:rsidR="00CB0EEC" w:rsidRPr="00A97613" w:rsidRDefault="00F344F5">
            <w:pPr>
              <w:spacing w:after="0"/>
              <w:jc w:val="center"/>
            </w:pPr>
            <w:r w:rsidRPr="00A97613">
              <w:rPr>
                <w:sz w:val="22"/>
                <w:szCs w:val="22"/>
              </w:rPr>
              <w:t>0.990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68E446F" w14:textId="77777777" w:rsidR="00CB0EEC" w:rsidRPr="00A97613" w:rsidRDefault="00F344F5">
            <w:pPr>
              <w:spacing w:after="0"/>
              <w:jc w:val="center"/>
            </w:pPr>
            <w:r w:rsidRPr="00A97613">
              <w:rPr>
                <w:sz w:val="22"/>
                <w:szCs w:val="22"/>
              </w:rPr>
              <w:t>50</w:t>
            </w:r>
          </w:p>
        </w:tc>
      </w:tr>
      <w:tr w:rsidR="00CB0EEC" w:rsidRPr="00A97613" w14:paraId="5EDEF54F"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E917301" w14:textId="77777777" w:rsidR="00CB0EEC" w:rsidRPr="00A97613" w:rsidRDefault="00F344F5">
            <w:pPr>
              <w:spacing w:after="0"/>
            </w:pPr>
            <w:r w:rsidRPr="00A97613">
              <w:rPr>
                <w:sz w:val="22"/>
                <w:szCs w:val="22"/>
              </w:rPr>
              <w:t>down (thumbs down)</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CF5EEFE" w14:textId="77777777" w:rsidR="00CB0EEC" w:rsidRPr="00A97613" w:rsidRDefault="00F344F5">
            <w:pPr>
              <w:spacing w:after="0"/>
              <w:jc w:val="center"/>
            </w:pPr>
            <w:r w:rsidRPr="00A97613">
              <w:rPr>
                <w:sz w:val="22"/>
                <w:szCs w:val="22"/>
              </w:rPr>
              <w:t>0.980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1DE430A" w14:textId="77777777" w:rsidR="00CB0EEC" w:rsidRPr="00A97613" w:rsidRDefault="00F344F5">
            <w:pPr>
              <w:spacing w:after="0"/>
              <w:jc w:val="center"/>
            </w:pPr>
            <w:r w:rsidRPr="00A97613">
              <w:rPr>
                <w:sz w:val="22"/>
                <w:szCs w:val="22"/>
              </w:rPr>
              <w:t>0.980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6BEBC62" w14:textId="77777777" w:rsidR="00CB0EEC" w:rsidRPr="00A97613" w:rsidRDefault="00F344F5">
            <w:pPr>
              <w:spacing w:after="0"/>
              <w:jc w:val="center"/>
            </w:pPr>
            <w:r w:rsidRPr="00A97613">
              <w:rPr>
                <w:sz w:val="22"/>
                <w:szCs w:val="22"/>
              </w:rPr>
              <w:t>0.980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E4DEF38" w14:textId="77777777" w:rsidR="00CB0EEC" w:rsidRPr="00A97613" w:rsidRDefault="00F344F5">
            <w:pPr>
              <w:spacing w:after="0"/>
              <w:jc w:val="center"/>
            </w:pPr>
            <w:r w:rsidRPr="00A97613">
              <w:rPr>
                <w:sz w:val="22"/>
                <w:szCs w:val="22"/>
              </w:rPr>
              <w:t>50</w:t>
            </w:r>
          </w:p>
        </w:tc>
      </w:tr>
      <w:tr w:rsidR="00CB0EEC" w:rsidRPr="00A97613" w14:paraId="368EE87D" w14:textId="77777777">
        <w:trPr>
          <w:cantSplit/>
          <w:jc w:val="center"/>
        </w:trPr>
        <w:tc>
          <w:tcPr>
            <w:tcW w:w="28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A75B9DB" w14:textId="77777777" w:rsidR="00CB0EEC" w:rsidRPr="00A97613" w:rsidRDefault="00F344F5">
            <w:pPr>
              <w:spacing w:after="0"/>
            </w:pPr>
            <w:r w:rsidRPr="00A97613">
              <w:rPr>
                <w:b/>
                <w:bCs/>
                <w:sz w:val="22"/>
                <w:szCs w:val="22"/>
              </w:rPr>
              <w:t>Average</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167DE74" w14:textId="77777777" w:rsidR="00CB0EEC" w:rsidRPr="00A97613" w:rsidRDefault="00F344F5">
            <w:pPr>
              <w:spacing w:after="0"/>
              <w:jc w:val="center"/>
            </w:pPr>
            <w:r w:rsidRPr="00A97613">
              <w:rPr>
                <w:b/>
                <w:bCs/>
                <w:sz w:val="22"/>
                <w:szCs w:val="22"/>
              </w:rPr>
              <w:t>0.990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8CDBE18" w14:textId="77777777" w:rsidR="00CB0EEC" w:rsidRPr="00A97613" w:rsidRDefault="00F344F5">
            <w:pPr>
              <w:spacing w:after="0"/>
              <w:jc w:val="center"/>
            </w:pPr>
            <w:r w:rsidRPr="00A97613">
              <w:rPr>
                <w:b/>
                <w:bCs/>
                <w:sz w:val="22"/>
                <w:szCs w:val="22"/>
              </w:rPr>
              <w:t>0.990</w:t>
            </w:r>
          </w:p>
        </w:tc>
        <w:tc>
          <w:tcPr>
            <w:tcW w:w="1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80249CD" w14:textId="77777777" w:rsidR="00CB0EEC" w:rsidRPr="00A97613" w:rsidRDefault="00F344F5">
            <w:pPr>
              <w:spacing w:after="0"/>
              <w:jc w:val="center"/>
            </w:pPr>
            <w:r w:rsidRPr="00A97613">
              <w:rPr>
                <w:b/>
                <w:bCs/>
                <w:sz w:val="22"/>
                <w:szCs w:val="22"/>
              </w:rPr>
              <w:t>0.990</w:t>
            </w:r>
          </w:p>
        </w:tc>
        <w:tc>
          <w:tcPr>
            <w:tcW w:w="14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AD633D2" w14:textId="77777777" w:rsidR="00CB0EEC" w:rsidRPr="00A97613" w:rsidRDefault="00F344F5">
            <w:pPr>
              <w:spacing w:after="0"/>
              <w:jc w:val="center"/>
            </w:pPr>
            <w:r w:rsidRPr="00A97613">
              <w:rPr>
                <w:sz w:val="22"/>
                <w:szCs w:val="22"/>
              </w:rPr>
              <w:t>200</w:t>
            </w:r>
          </w:p>
        </w:tc>
      </w:tr>
    </w:tbl>
    <w:p w14:paraId="2379DE26" w14:textId="77777777" w:rsidR="00CB0EEC" w:rsidRPr="00A97613" w:rsidRDefault="00CB0EEC">
      <w:pPr>
        <w:spacing w:line="240" w:lineRule="auto"/>
      </w:pPr>
    </w:p>
    <w:p w14:paraId="154C305F" w14:textId="77777777" w:rsidR="00CB0EEC" w:rsidRPr="00A97613" w:rsidRDefault="00F344F5">
      <w:pPr>
        <w:jc w:val="both"/>
      </w:pPr>
      <w:r w:rsidRPr="00A97613">
        <w:t>Some people in the test set also appear in the training set, so we also tested the model on 2,000 extra HaGRID images from 1,727 people who are not in our dataset at all. It scored 99.6% (1,992 of 2,000), which shows that it works on new people too.</w:t>
      </w:r>
    </w:p>
    <w:p w14:paraId="26E87AD0" w14:textId="77777777" w:rsidR="00CB0EEC" w:rsidRPr="00A97613" w:rsidRDefault="00F344F5">
      <w:pPr>
        <w:pStyle w:val="Heading2"/>
      </w:pPr>
      <w:r w:rsidRPr="00A97613">
        <w:t>9.4 Training and Validation Accuracy Graph</w:t>
      </w:r>
    </w:p>
    <w:p w14:paraId="3FBC5049" w14:textId="77777777" w:rsidR="00CB0EEC" w:rsidRPr="00A97613" w:rsidRDefault="00F344F5">
      <w:pPr>
        <w:jc w:val="both"/>
      </w:pPr>
      <w:r w:rsidRPr="00A97613">
        <w:t>Figure 4 shows accuracy against epoch. The jump after the dashed line shows how much fine-tuning helped, and the two curves end close together, so the model did not overfit.</w:t>
      </w:r>
    </w:p>
    <w:p w14:paraId="3660C860" w14:textId="77777777" w:rsidR="00CB0EEC" w:rsidRPr="00A97613" w:rsidRDefault="00F344F5">
      <w:pPr>
        <w:keepNext/>
        <w:spacing w:before="120" w:after="60" w:line="240" w:lineRule="auto"/>
        <w:jc w:val="center"/>
      </w:pPr>
      <w:r w:rsidRPr="00A97613">
        <w:rPr>
          <w:noProof/>
        </w:rPr>
        <w:drawing>
          <wp:inline distT="0" distB="0" distL="0" distR="0" wp14:anchorId="31E221B8" wp14:editId="4B3455AD">
            <wp:extent cx="4572000" cy="2695575"/>
            <wp:effectExtent l="0" t="0" r="0" b="0"/>
            <wp:docPr id="4" name="figure4" descr="Training and Validation Accuracy Graph (Epoch vs Accuracy)"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695575"/>
                    </a:xfrm>
                    <a:prstGeom prst="rect">
                      <a:avLst/>
                    </a:prstGeom>
                  </pic:spPr>
                </pic:pic>
              </a:graphicData>
            </a:graphic>
          </wp:inline>
        </w:drawing>
      </w:r>
    </w:p>
    <w:p w14:paraId="39F3EC22" w14:textId="77777777" w:rsidR="00CB0EEC" w:rsidRPr="00A97613" w:rsidRDefault="00F344F5">
      <w:pPr>
        <w:spacing w:after="240"/>
        <w:jc w:val="center"/>
      </w:pPr>
      <w:r w:rsidRPr="00A97613">
        <w:rPr>
          <w:i/>
          <w:iCs/>
        </w:rPr>
        <w:t>Figure 4: Training and Validation Accuracy Graph (Epoch vs Accuracy)</w:t>
      </w:r>
    </w:p>
    <w:p w14:paraId="5DB6A559" w14:textId="77777777" w:rsidR="00CB0EEC" w:rsidRPr="00A97613" w:rsidRDefault="00F344F5">
      <w:pPr>
        <w:pStyle w:val="Heading2"/>
      </w:pPr>
      <w:r w:rsidRPr="00A97613">
        <w:t>9.5 Training and Validation Loss Graph</w:t>
      </w:r>
    </w:p>
    <w:p w14:paraId="42F22EBC" w14:textId="77777777" w:rsidR="00CB0EEC" w:rsidRPr="00A97613" w:rsidRDefault="00F344F5">
      <w:pPr>
        <w:jc w:val="both"/>
      </w:pPr>
      <w:r w:rsidRPr="00A97613">
        <w:t>Figure 5 shows loss against epoch. Both losses fall steadily and drop sharply when fine-tuning starts. The validation loss is lowest at the last epoch, where the model was saved.</w:t>
      </w:r>
    </w:p>
    <w:p w14:paraId="5FF7AF3F" w14:textId="77777777" w:rsidR="00CB0EEC" w:rsidRPr="00A97613" w:rsidRDefault="00F344F5">
      <w:pPr>
        <w:keepNext/>
        <w:spacing w:before="120" w:after="60" w:line="240" w:lineRule="auto"/>
        <w:jc w:val="center"/>
      </w:pPr>
      <w:r w:rsidRPr="00A97613">
        <w:rPr>
          <w:noProof/>
        </w:rPr>
        <w:drawing>
          <wp:inline distT="0" distB="0" distL="0" distR="0" wp14:anchorId="31C7B2C7" wp14:editId="55224978">
            <wp:extent cx="4572000" cy="2705100"/>
            <wp:effectExtent l="0" t="0" r="0" b="0"/>
            <wp:docPr id="5" name="figure5" descr="Training and Validation Loss Graph (Epoch vs Los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705100"/>
                    </a:xfrm>
                    <a:prstGeom prst="rect">
                      <a:avLst/>
                    </a:prstGeom>
                  </pic:spPr>
                </pic:pic>
              </a:graphicData>
            </a:graphic>
          </wp:inline>
        </w:drawing>
      </w:r>
    </w:p>
    <w:p w14:paraId="3C0AF2A2" w14:textId="77777777" w:rsidR="00CB0EEC" w:rsidRPr="00A97613" w:rsidRDefault="00F344F5">
      <w:pPr>
        <w:spacing w:after="240"/>
        <w:jc w:val="center"/>
      </w:pPr>
      <w:r w:rsidRPr="00A97613">
        <w:rPr>
          <w:i/>
          <w:iCs/>
        </w:rPr>
        <w:t>Figure 5: Training and Validation Loss Graph (Epoch vs Loss)</w:t>
      </w:r>
    </w:p>
    <w:p w14:paraId="0B0AF62A" w14:textId="77777777" w:rsidR="00CB0EEC" w:rsidRPr="00A97613" w:rsidRDefault="00F344F5">
      <w:pPr>
        <w:pStyle w:val="Heading2"/>
      </w:pPr>
      <w:r w:rsidRPr="00A97613">
        <w:t>9.6 Confusion Matrix</w:t>
      </w:r>
    </w:p>
    <w:p w14:paraId="3E925D69" w14:textId="77777777" w:rsidR="00CB0EEC" w:rsidRPr="00A97613" w:rsidRDefault="00F344F5">
      <w:pPr>
        <w:jc w:val="both"/>
      </w:pPr>
      <w:r w:rsidRPr="00A97613">
        <w:t>Figure 6 shows the confusion matrix for the test set. All fists and thumbs-ups were correct. The two mistakes were an open palm read as thumbs-down (confidence 0.60) and a thumbs-down read as thumbs-up (confidence 0.90). In the game, the first would be ignored because it is below the 0.90 threshold, and a single frame like the second cannot turn Pac-Man because of the smoothing.</w:t>
      </w:r>
    </w:p>
    <w:p w14:paraId="101648CF" w14:textId="77777777" w:rsidR="00CB0EEC" w:rsidRPr="00A97613" w:rsidRDefault="00F344F5">
      <w:pPr>
        <w:keepNext/>
        <w:spacing w:before="120" w:after="60" w:line="240" w:lineRule="auto"/>
        <w:jc w:val="center"/>
      </w:pPr>
      <w:r w:rsidRPr="00A97613">
        <w:rPr>
          <w:noProof/>
        </w:rPr>
        <w:drawing>
          <wp:inline distT="0" distB="0" distL="0" distR="0" wp14:anchorId="1F695DE2" wp14:editId="2843600D">
            <wp:extent cx="2924175" cy="2809875"/>
            <wp:effectExtent l="0" t="0" r="0" b="0"/>
            <wp:docPr id="6" name="figure6" descr="Confusion Matrix on the Test Set"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924175" cy="2809875"/>
                    </a:xfrm>
                    <a:prstGeom prst="rect">
                      <a:avLst/>
                    </a:prstGeom>
                  </pic:spPr>
                </pic:pic>
              </a:graphicData>
            </a:graphic>
          </wp:inline>
        </w:drawing>
      </w:r>
    </w:p>
    <w:p w14:paraId="41F3E180" w14:textId="77777777" w:rsidR="00CB0EEC" w:rsidRPr="00A97613" w:rsidRDefault="00F344F5">
      <w:pPr>
        <w:spacing w:after="240"/>
        <w:jc w:val="center"/>
      </w:pPr>
      <w:r w:rsidRPr="00A97613">
        <w:rPr>
          <w:i/>
          <w:iCs/>
        </w:rPr>
        <w:t>Figure 6: Confusion Matrix on the Test Set</w:t>
      </w:r>
    </w:p>
    <w:p w14:paraId="441EBD19" w14:textId="77777777" w:rsidR="00CB0EEC" w:rsidRPr="00A97613" w:rsidRDefault="00F344F5">
      <w:pPr>
        <w:pStyle w:val="Heading2"/>
      </w:pPr>
      <w:r w:rsidRPr="00A97613">
        <w:t>9.7 Sample Predictions</w:t>
      </w:r>
    </w:p>
    <w:p w14:paraId="6A493A80" w14:textId="77777777" w:rsidR="00CB0EEC" w:rsidRPr="00A97613" w:rsidRDefault="00F344F5">
      <w:pPr>
        <w:jc w:val="both"/>
      </w:pPr>
      <w:r w:rsidRPr="00A97613">
        <w:t>Figure 7 shows real test images with their true and predicted labels. The top row shows confident correct predictions, and the bottom row shows the two least confident correct predictions and the two mistakes (in red).</w:t>
      </w:r>
    </w:p>
    <w:p w14:paraId="16563936" w14:textId="77777777" w:rsidR="00CB0EEC" w:rsidRPr="00A97613" w:rsidRDefault="00F344F5">
      <w:pPr>
        <w:keepNext/>
        <w:spacing w:before="120" w:after="60" w:line="240" w:lineRule="auto"/>
        <w:jc w:val="center"/>
      </w:pPr>
      <w:r w:rsidRPr="00A97613">
        <w:rPr>
          <w:noProof/>
        </w:rPr>
        <w:drawing>
          <wp:inline distT="0" distB="0" distL="0" distR="0" wp14:anchorId="3BC887FF" wp14:editId="17162119">
            <wp:extent cx="5124450" cy="2914650"/>
            <wp:effectExtent l="0" t="0" r="0" b="0"/>
            <wp:docPr id="7" name="figure7" descr="Sample Test Predictions (green: correct, red: wrong; confidence in brackets)"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2914650"/>
                    </a:xfrm>
                    <a:prstGeom prst="rect">
                      <a:avLst/>
                    </a:prstGeom>
                  </pic:spPr>
                </pic:pic>
              </a:graphicData>
            </a:graphic>
          </wp:inline>
        </w:drawing>
      </w:r>
    </w:p>
    <w:p w14:paraId="04DD9800" w14:textId="77777777" w:rsidR="00CB0EEC" w:rsidRPr="00A97613" w:rsidRDefault="00F344F5">
      <w:pPr>
        <w:spacing w:after="240"/>
        <w:jc w:val="center"/>
      </w:pPr>
      <w:r w:rsidRPr="00A97613">
        <w:rPr>
          <w:i/>
          <w:iCs/>
        </w:rPr>
        <w:t>Figure 7: Sample Test Predictions (green: correct, red: wrong; confidence in brackets)</w:t>
      </w:r>
    </w:p>
    <w:p w14:paraId="441CE123" w14:textId="77777777" w:rsidR="00CB0EEC" w:rsidRPr="00A97613" w:rsidRDefault="00F344F5">
      <w:pPr>
        <w:pStyle w:val="Heading1"/>
      </w:pPr>
      <w:r w:rsidRPr="00A97613">
        <w:t>10. GAME DEVELOPMENT</w:t>
      </w:r>
    </w:p>
    <w:p w14:paraId="22F5CAD7" w14:textId="77777777" w:rsidR="00CB0EEC" w:rsidRPr="00A97613" w:rsidRDefault="00F344F5">
      <w:pPr>
        <w:jc w:val="both"/>
      </w:pPr>
      <w:r w:rsidRPr="00A97613">
        <w:t>The trained CNN was built into the game through a separate recognition thread and a gesture controller, described below.</w:t>
      </w:r>
    </w:p>
    <w:p w14:paraId="4A736CC0" w14:textId="77777777" w:rsidR="00CB0EEC" w:rsidRPr="00A97613" w:rsidRDefault="00F344F5">
      <w:pPr>
        <w:pStyle w:val="Heading2"/>
      </w:pPr>
      <w:r w:rsidRPr="00A97613">
        <w:t>10.1 Game Interface</w:t>
      </w:r>
    </w:p>
    <w:p w14:paraId="491FE900" w14:textId="77777777" w:rsidR="00CB0EEC" w:rsidRPr="00A97613" w:rsidRDefault="00F344F5">
      <w:pPr>
        <w:jc w:val="both"/>
      </w:pPr>
      <w:r w:rsidRPr="00A97613">
        <w:t>The start screen (Figure 8) explains the gestures and keys while the model loads in the background, and the game starts when the player presses SPACE or ENTER.</w:t>
      </w:r>
    </w:p>
    <w:p w14:paraId="683A8A60" w14:textId="77777777" w:rsidR="00CB0EEC" w:rsidRPr="00A97613" w:rsidRDefault="00F344F5">
      <w:pPr>
        <w:keepNext/>
        <w:spacing w:before="120" w:after="60" w:line="240" w:lineRule="auto"/>
        <w:jc w:val="center"/>
      </w:pPr>
      <w:r w:rsidRPr="00A97613">
        <w:rPr>
          <w:noProof/>
        </w:rPr>
        <w:drawing>
          <wp:inline distT="0" distB="0" distL="0" distR="0" wp14:anchorId="47007F4B" wp14:editId="79203776">
            <wp:extent cx="4019550" cy="2981325"/>
            <wp:effectExtent l="0" t="0" r="0" b="0"/>
            <wp:docPr id="8" name="figure8" descr="Start Screen of the Gam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019550" cy="2981325"/>
                    </a:xfrm>
                    <a:prstGeom prst="rect">
                      <a:avLst/>
                    </a:prstGeom>
                  </pic:spPr>
                </pic:pic>
              </a:graphicData>
            </a:graphic>
          </wp:inline>
        </w:drawing>
      </w:r>
    </w:p>
    <w:p w14:paraId="28DB7BDD" w14:textId="77777777" w:rsidR="00CB0EEC" w:rsidRPr="00A97613" w:rsidRDefault="00F344F5">
      <w:pPr>
        <w:spacing w:after="240"/>
        <w:jc w:val="center"/>
      </w:pPr>
      <w:r w:rsidRPr="00A97613">
        <w:rPr>
          <w:i/>
          <w:iCs/>
        </w:rPr>
        <w:t>Figure 8: Start Screen of the Game</w:t>
      </w:r>
    </w:p>
    <w:p w14:paraId="072B91D9" w14:textId="77777777" w:rsidR="00CB0EEC" w:rsidRPr="00A97613" w:rsidRDefault="00F344F5">
      <w:pPr>
        <w:jc w:val="both"/>
      </w:pPr>
      <w:r w:rsidRPr="00A97613">
        <w:t>During play (Figure 9), the maze is on the left with the score, round and lives. The panel on the right shows a large live view of the hand region exactly as the CNN sees it, the current gesture with its confidence, the gesture-to-action table with the active row highlighted, the gesture-control status and the keyboard keys.</w:t>
      </w:r>
    </w:p>
    <w:p w14:paraId="2D86ED07" w14:textId="77777777" w:rsidR="00CB0EEC" w:rsidRPr="00A97613" w:rsidRDefault="00F344F5">
      <w:pPr>
        <w:keepNext/>
        <w:spacing w:before="120" w:after="60" w:line="240" w:lineRule="auto"/>
        <w:jc w:val="center"/>
      </w:pPr>
      <w:r w:rsidRPr="00A97613">
        <w:rPr>
          <w:noProof/>
        </w:rPr>
        <w:drawing>
          <wp:inline distT="0" distB="0" distL="0" distR="0" wp14:anchorId="63FC9430" wp14:editId="6BCDEC0C">
            <wp:extent cx="4572000" cy="3400425"/>
            <wp:effectExtent l="0" t="0" r="0" b="0"/>
            <wp:docPr id="9" name="figure9" descr="Gameplay with the Live Camera View and Gesture Pane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3400425"/>
                    </a:xfrm>
                    <a:prstGeom prst="rect">
                      <a:avLst/>
                    </a:prstGeom>
                  </pic:spPr>
                </pic:pic>
              </a:graphicData>
            </a:graphic>
          </wp:inline>
        </w:drawing>
      </w:r>
    </w:p>
    <w:p w14:paraId="2C3FEC0D" w14:textId="77777777" w:rsidR="00CB0EEC" w:rsidRPr="00A97613" w:rsidRDefault="00F344F5">
      <w:pPr>
        <w:spacing w:after="240"/>
        <w:jc w:val="center"/>
      </w:pPr>
      <w:r w:rsidRPr="00A97613">
        <w:rPr>
          <w:i/>
          <w:iCs/>
        </w:rPr>
        <w:t>Figure 9: Gameplay with the Live Camera View and Gesture Panel</w:t>
      </w:r>
    </w:p>
    <w:p w14:paraId="2B4F85A4" w14:textId="77777777" w:rsidR="00CB0EEC" w:rsidRPr="00A97613" w:rsidRDefault="00F344F5">
      <w:pPr>
        <w:pStyle w:val="Heading2"/>
      </w:pPr>
      <w:r w:rsidRPr="00A97613">
        <w:t>10.2 Game Logic</w:t>
      </w:r>
    </w:p>
    <w:p w14:paraId="24C6B308" w14:textId="77777777" w:rsidR="00CB0EEC" w:rsidRPr="00A97613" w:rsidRDefault="00F344F5">
      <w:pPr>
        <w:jc w:val="both"/>
      </w:pPr>
      <w:r w:rsidRPr="00A97613">
        <w:t>The sequence of events in the game is:</w:t>
      </w:r>
    </w:p>
    <w:p w14:paraId="75CEF433" w14:textId="77777777" w:rsidR="00CB0EEC" w:rsidRPr="00A97613" w:rsidRDefault="00F344F5">
      <w:pPr>
        <w:pStyle w:val="ListParagraph"/>
        <w:numPr>
          <w:ilvl w:val="0"/>
          <w:numId w:val="3"/>
        </w:numPr>
        <w:spacing w:after="60"/>
        <w:jc w:val="both"/>
      </w:pPr>
      <w:r w:rsidRPr="00A97613">
        <w:t>The start screen is shown while the CNN loads. The player presses SPACE or ENTER to begin.</w:t>
      </w:r>
    </w:p>
    <w:p w14:paraId="1F7B2E82" w14:textId="77777777" w:rsidR="00CB0EEC" w:rsidRPr="00A97613" w:rsidRDefault="00F344F5">
      <w:pPr>
        <w:pStyle w:val="ListParagraph"/>
        <w:numPr>
          <w:ilvl w:val="0"/>
          <w:numId w:val="3"/>
        </w:numPr>
        <w:spacing w:after="60"/>
        <w:jc w:val="both"/>
      </w:pPr>
      <w:r w:rsidRPr="00A97613">
        <w:t>A short "READY!" pause is shown, and then play starts.</w:t>
      </w:r>
    </w:p>
    <w:p w14:paraId="53B3ECF2" w14:textId="77777777" w:rsidR="00CB0EEC" w:rsidRPr="00A97613" w:rsidRDefault="00F344F5">
      <w:pPr>
        <w:pStyle w:val="ListParagraph"/>
        <w:numPr>
          <w:ilvl w:val="0"/>
          <w:numId w:val="3"/>
        </w:numPr>
        <w:spacing w:after="60"/>
        <w:jc w:val="both"/>
      </w:pPr>
      <w:r w:rsidRPr="00A97613">
        <w:t>Every frame (60 per second), the game reads keyboard input and the latest gesture command, moves Pac-Man and the ghosts, and draws the screen.</w:t>
      </w:r>
    </w:p>
    <w:p w14:paraId="3895D0D6" w14:textId="77777777" w:rsidR="00CB0EEC" w:rsidRPr="00A97613" w:rsidRDefault="00F344F5">
      <w:pPr>
        <w:pStyle w:val="ListParagraph"/>
        <w:numPr>
          <w:ilvl w:val="0"/>
          <w:numId w:val="3"/>
        </w:numPr>
        <w:spacing w:after="60"/>
        <w:jc w:val="both"/>
      </w:pPr>
      <w:r w:rsidRPr="00A97613">
        <w:t>Pac-Man eats pellets for points. A power pellet frightens the ghosts so they can be eaten for bonus points.</w:t>
      </w:r>
    </w:p>
    <w:p w14:paraId="6679822C" w14:textId="77777777" w:rsidR="00CB0EEC" w:rsidRPr="00A97613" w:rsidRDefault="00F344F5">
      <w:pPr>
        <w:pStyle w:val="ListParagraph"/>
        <w:numPr>
          <w:ilvl w:val="0"/>
          <w:numId w:val="3"/>
        </w:numPr>
        <w:spacing w:after="60"/>
        <w:jc w:val="both"/>
      </w:pPr>
      <w:r w:rsidRPr="00A97613">
        <w:t>If a ghost catches Pac-Man, he loses a life and everyone returns to their starting positions.</w:t>
      </w:r>
    </w:p>
    <w:p w14:paraId="5E83C96B" w14:textId="77777777" w:rsidR="00CB0EEC" w:rsidRPr="00A97613" w:rsidRDefault="00F344F5">
      <w:pPr>
        <w:pStyle w:val="ListParagraph"/>
        <w:numPr>
          <w:ilvl w:val="0"/>
          <w:numId w:val="3"/>
        </w:numPr>
        <w:spacing w:after="60"/>
        <w:jc w:val="both"/>
      </w:pPr>
      <w:r w:rsidRPr="00A97613">
        <w:t>When all pellets are eaten, a new round starts with faster ghosts.</w:t>
      </w:r>
    </w:p>
    <w:p w14:paraId="00D2FC3F" w14:textId="77777777" w:rsidR="00CB0EEC" w:rsidRPr="00A97613" w:rsidRDefault="00F344F5">
      <w:pPr>
        <w:pStyle w:val="ListParagraph"/>
        <w:numPr>
          <w:ilvl w:val="0"/>
          <w:numId w:val="3"/>
        </w:numPr>
        <w:spacing w:after="60"/>
        <w:jc w:val="both"/>
      </w:pPr>
      <w:r w:rsidRPr="00A97613">
        <w:t>When no lives are left, the game is over. Pressing R starts a new game and ESC quits.</w:t>
      </w:r>
    </w:p>
    <w:p w14:paraId="39239F5B" w14:textId="77777777" w:rsidR="00CB0EEC" w:rsidRPr="00A97613" w:rsidRDefault="00F344F5">
      <w:pPr>
        <w:jc w:val="both"/>
      </w:pPr>
      <w:r w:rsidRPr="00A97613">
        <w:t>A direction request stays active for 0.35 seconds, so the player can show a gesture slightly before reaching a junction and Pac-Man still turns there. The main scoring rules are listed in Table 9.</w:t>
      </w:r>
    </w:p>
    <w:p w14:paraId="26A52ED1" w14:textId="77777777" w:rsidR="00CB0EEC" w:rsidRPr="00A97613" w:rsidRDefault="00F344F5">
      <w:pPr>
        <w:keepNext/>
        <w:spacing w:before="200" w:after="100"/>
        <w:jc w:val="center"/>
      </w:pPr>
      <w:r w:rsidRPr="00A97613">
        <w:rPr>
          <w:i/>
          <w:iCs/>
        </w:rPr>
        <w:t>Table 9: Scoring Rules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5526"/>
      </w:tblGrid>
      <w:tr w:rsidR="00CB0EEC" w:rsidRPr="00A97613" w14:paraId="1C030623" w14:textId="77777777">
        <w:trPr>
          <w:cantSplit/>
          <w:tblHeade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A01D52E" w14:textId="77777777" w:rsidR="00CB0EEC" w:rsidRPr="00A97613" w:rsidRDefault="00F344F5">
            <w:pPr>
              <w:spacing w:after="0"/>
              <w:jc w:val="center"/>
            </w:pPr>
            <w:r w:rsidRPr="00A97613">
              <w:rPr>
                <w:b/>
                <w:bCs/>
                <w:sz w:val="22"/>
                <w:szCs w:val="22"/>
              </w:rPr>
              <w:t>Item</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35C039B" w14:textId="77777777" w:rsidR="00CB0EEC" w:rsidRPr="00A97613" w:rsidRDefault="00F344F5">
            <w:pPr>
              <w:spacing w:after="0"/>
              <w:jc w:val="center"/>
            </w:pPr>
            <w:r w:rsidRPr="00A97613">
              <w:rPr>
                <w:b/>
                <w:bCs/>
                <w:sz w:val="22"/>
                <w:szCs w:val="22"/>
              </w:rPr>
              <w:t>Points / value</w:t>
            </w:r>
          </w:p>
        </w:tc>
      </w:tr>
      <w:tr w:rsidR="00CB0EEC" w:rsidRPr="00A97613" w14:paraId="5701FF2D"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B0F225D" w14:textId="77777777" w:rsidR="00CB0EEC" w:rsidRPr="00A97613" w:rsidRDefault="00F344F5">
            <w:pPr>
              <w:spacing w:after="0"/>
            </w:pPr>
            <w:r w:rsidRPr="00A97613">
              <w:rPr>
                <w:sz w:val="22"/>
                <w:szCs w:val="22"/>
              </w:rPr>
              <w:t>Pellet</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EA625B9" w14:textId="77777777" w:rsidR="00CB0EEC" w:rsidRPr="00A97613" w:rsidRDefault="00F344F5">
            <w:pPr>
              <w:spacing w:after="0"/>
            </w:pPr>
            <w:r w:rsidRPr="00A97613">
              <w:rPr>
                <w:sz w:val="22"/>
                <w:szCs w:val="22"/>
              </w:rPr>
              <w:t>10 points</w:t>
            </w:r>
          </w:p>
        </w:tc>
      </w:tr>
      <w:tr w:rsidR="00CB0EEC" w:rsidRPr="00A97613" w14:paraId="2BE452A9"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2A73A71" w14:textId="77777777" w:rsidR="00CB0EEC" w:rsidRPr="00A97613" w:rsidRDefault="00F344F5">
            <w:pPr>
              <w:spacing w:after="0"/>
            </w:pPr>
            <w:r w:rsidRPr="00A97613">
              <w:rPr>
                <w:sz w:val="22"/>
                <w:szCs w:val="22"/>
              </w:rPr>
              <w:t>Power pellet</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479B367" w14:textId="77777777" w:rsidR="00CB0EEC" w:rsidRPr="00A97613" w:rsidRDefault="00F344F5">
            <w:pPr>
              <w:spacing w:after="0"/>
            </w:pPr>
            <w:r w:rsidRPr="00A97613">
              <w:rPr>
                <w:sz w:val="22"/>
                <w:szCs w:val="22"/>
              </w:rPr>
              <w:t>50 points</w:t>
            </w:r>
          </w:p>
        </w:tc>
      </w:tr>
      <w:tr w:rsidR="00CB0EEC" w:rsidRPr="00A97613" w14:paraId="76B75FCF"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143D883" w14:textId="77777777" w:rsidR="00CB0EEC" w:rsidRPr="00A97613" w:rsidRDefault="00F344F5">
            <w:pPr>
              <w:spacing w:after="0"/>
            </w:pPr>
            <w:r w:rsidRPr="00A97613">
              <w:rPr>
                <w:sz w:val="22"/>
                <w:szCs w:val="22"/>
              </w:rPr>
              <w:t>Eating ghosts in a row</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2D5FF7E" w14:textId="77777777" w:rsidR="00CB0EEC" w:rsidRPr="00A97613" w:rsidRDefault="00F344F5">
            <w:pPr>
              <w:spacing w:after="0"/>
            </w:pPr>
            <w:r w:rsidRPr="00A97613">
              <w:rPr>
                <w:sz w:val="22"/>
                <w:szCs w:val="22"/>
              </w:rPr>
              <w:t>200, 400, 800, 1,600 points</w:t>
            </w:r>
          </w:p>
        </w:tc>
      </w:tr>
      <w:tr w:rsidR="00CB0EEC" w:rsidRPr="00A97613" w14:paraId="75DE7FB9"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3E37CA3" w14:textId="77777777" w:rsidR="00CB0EEC" w:rsidRPr="00A97613" w:rsidRDefault="00F344F5">
            <w:pPr>
              <w:spacing w:after="0"/>
            </w:pPr>
            <w:r w:rsidRPr="00A97613">
              <w:rPr>
                <w:sz w:val="22"/>
                <w:szCs w:val="22"/>
              </w:rPr>
              <w:t>Bonus fruit</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9315D8A" w14:textId="77777777" w:rsidR="00CB0EEC" w:rsidRPr="00A97613" w:rsidRDefault="00F344F5">
            <w:pPr>
              <w:spacing w:after="0"/>
            </w:pPr>
            <w:r w:rsidRPr="00A97613">
              <w:rPr>
                <w:sz w:val="22"/>
                <w:szCs w:val="22"/>
              </w:rPr>
              <w:t>100 to 5,000 points, depending on the round</w:t>
            </w:r>
          </w:p>
        </w:tc>
      </w:tr>
      <w:tr w:rsidR="00CB0EEC" w:rsidRPr="00A97613" w14:paraId="344F20D4"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3D6E180" w14:textId="77777777" w:rsidR="00CB0EEC" w:rsidRPr="00A97613" w:rsidRDefault="00F344F5">
            <w:pPr>
              <w:spacing w:after="0"/>
            </w:pPr>
            <w:r w:rsidRPr="00A97613">
              <w:rPr>
                <w:sz w:val="22"/>
                <w:szCs w:val="22"/>
              </w:rPr>
              <w:t>Lives</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595F11A" w14:textId="77777777" w:rsidR="00CB0EEC" w:rsidRPr="00A97613" w:rsidRDefault="00F344F5">
            <w:pPr>
              <w:spacing w:after="0"/>
            </w:pPr>
            <w:r w:rsidRPr="00A97613">
              <w:rPr>
                <w:sz w:val="22"/>
                <w:szCs w:val="22"/>
              </w:rPr>
              <w:t>3, plus one extra life at 10,000 points</w:t>
            </w:r>
          </w:p>
        </w:tc>
      </w:tr>
    </w:tbl>
    <w:p w14:paraId="5AAB2933" w14:textId="77777777" w:rsidR="00CB0EEC" w:rsidRPr="00A97613" w:rsidRDefault="00CB0EEC">
      <w:pPr>
        <w:spacing w:line="240" w:lineRule="auto"/>
      </w:pPr>
    </w:p>
    <w:p w14:paraId="73586E9A" w14:textId="77777777" w:rsidR="00CB0EEC" w:rsidRPr="00A97613" w:rsidRDefault="00F344F5">
      <w:pPr>
        <w:pStyle w:val="Heading2"/>
      </w:pPr>
      <w:r w:rsidRPr="00A97613">
        <w:t>10.3 CNN-Game Integration</w:t>
      </w:r>
    </w:p>
    <w:p w14:paraId="22980B6C" w14:textId="77777777" w:rsidR="00CB0EEC" w:rsidRPr="00A97613" w:rsidRDefault="00F344F5">
      <w:pPr>
        <w:jc w:val="both"/>
      </w:pPr>
      <w:r w:rsidRPr="00A97613">
        <w:t>The trained CNN communicates with the game in the following steps:</w:t>
      </w:r>
    </w:p>
    <w:p w14:paraId="3DFB0347" w14:textId="77777777" w:rsidR="00CB0EEC" w:rsidRPr="00A97613" w:rsidRDefault="00F344F5">
      <w:pPr>
        <w:pStyle w:val="ListParagraph"/>
        <w:numPr>
          <w:ilvl w:val="0"/>
          <w:numId w:val="4"/>
        </w:numPr>
        <w:spacing w:after="60"/>
        <w:jc w:val="both"/>
      </w:pPr>
      <w:r w:rsidRPr="00A97613">
        <w:t>The recognition thread reads a 640 × 480 frame from the webcam.</w:t>
      </w:r>
    </w:p>
    <w:p w14:paraId="61B99AD9" w14:textId="77777777" w:rsidR="00CB0EEC" w:rsidRPr="00A97613" w:rsidRDefault="00F344F5">
      <w:pPr>
        <w:pStyle w:val="ListParagraph"/>
        <w:numPr>
          <w:ilvl w:val="0"/>
          <w:numId w:val="4"/>
        </w:numPr>
        <w:spacing w:after="60"/>
        <w:jc w:val="both"/>
      </w:pPr>
      <w:r w:rsidRPr="00A97613">
        <w:t>The frame is mirrored and the 300 × 300 hand region is cut out.</w:t>
      </w:r>
    </w:p>
    <w:p w14:paraId="287671CB" w14:textId="77777777" w:rsidR="00CB0EEC" w:rsidRPr="00A97613" w:rsidRDefault="00F344F5">
      <w:pPr>
        <w:pStyle w:val="ListParagraph"/>
        <w:numPr>
          <w:ilvl w:val="0"/>
          <w:numId w:val="4"/>
        </w:numPr>
        <w:spacing w:after="60"/>
        <w:jc w:val="both"/>
      </w:pPr>
      <w:r w:rsidRPr="00A97613">
        <w:t>The region is resized to 160 × 160 and normalised, exactly as in training.</w:t>
      </w:r>
    </w:p>
    <w:p w14:paraId="62F82EFE" w14:textId="77777777" w:rsidR="00CB0EEC" w:rsidRPr="00A97613" w:rsidRDefault="00F344F5">
      <w:pPr>
        <w:pStyle w:val="ListParagraph"/>
        <w:numPr>
          <w:ilvl w:val="0"/>
          <w:numId w:val="4"/>
        </w:numPr>
        <w:spacing w:after="60"/>
        <w:jc w:val="both"/>
      </w:pPr>
      <w:r w:rsidRPr="00A97613">
        <w:t>The CNN predicts the four gesture probabilities.</w:t>
      </w:r>
    </w:p>
    <w:p w14:paraId="662FB398" w14:textId="77777777" w:rsidR="00CB0EEC" w:rsidRPr="00A97613" w:rsidRDefault="00F344F5">
      <w:pPr>
        <w:pStyle w:val="ListParagraph"/>
        <w:numPr>
          <w:ilvl w:val="0"/>
          <w:numId w:val="4"/>
        </w:numPr>
        <w:spacing w:after="60"/>
        <w:jc w:val="both"/>
      </w:pPr>
      <w:r w:rsidRPr="00A97613">
        <w:t>A gesture is accepted only if its probability is at least 0.90 and it wins 3 of the last 5 frames.</w:t>
      </w:r>
    </w:p>
    <w:p w14:paraId="4F09A895" w14:textId="77777777" w:rsidR="00CB0EEC" w:rsidRPr="00A97613" w:rsidRDefault="00F344F5">
      <w:pPr>
        <w:pStyle w:val="ListParagraph"/>
        <w:numPr>
          <w:ilvl w:val="0"/>
          <w:numId w:val="4"/>
        </w:numPr>
        <w:spacing w:after="60"/>
        <w:jc w:val="both"/>
      </w:pPr>
      <w:r w:rsidRPr="00A97613">
        <w:t>The accepted gesture is mapped to a direction and saved in the shared snapshot.</w:t>
      </w:r>
    </w:p>
    <w:p w14:paraId="40953837" w14:textId="77777777" w:rsidR="00CB0EEC" w:rsidRPr="00A97613" w:rsidRDefault="00F344F5">
      <w:pPr>
        <w:pStyle w:val="ListParagraph"/>
        <w:numPr>
          <w:ilvl w:val="0"/>
          <w:numId w:val="4"/>
        </w:numPr>
        <w:spacing w:after="60"/>
        <w:jc w:val="both"/>
      </w:pPr>
      <w:r w:rsidRPr="00A97613">
        <w:t>Every game frame, the controller reads the snapshot and sends the direction to the game.</w:t>
      </w:r>
    </w:p>
    <w:p w14:paraId="379A78E3" w14:textId="77777777" w:rsidR="00CB0EEC" w:rsidRPr="00A97613" w:rsidRDefault="00F344F5">
      <w:pPr>
        <w:jc w:val="both"/>
      </w:pPr>
      <w:r w:rsidRPr="00A97613">
        <w:t>If no gesture is accepted, nothing is sent and Pac-Man keeps moving in his current direction. Because the game only reads the latest snapshot, recognition never slows the game down. Table 10 lists the main settings.</w:t>
      </w:r>
    </w:p>
    <w:p w14:paraId="3C1C6D50" w14:textId="77777777" w:rsidR="00CB0EEC" w:rsidRPr="00A97613" w:rsidRDefault="00F344F5">
      <w:pPr>
        <w:keepNext/>
        <w:spacing w:before="200" w:after="100"/>
        <w:jc w:val="center"/>
      </w:pPr>
      <w:r w:rsidRPr="00A97613">
        <w:rPr>
          <w:i/>
          <w:iCs/>
        </w:rPr>
        <w:t>Table 10: Recognition Settings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500"/>
        <w:gridCol w:w="5526"/>
      </w:tblGrid>
      <w:tr w:rsidR="00CB0EEC" w:rsidRPr="00A97613" w14:paraId="5DACE2CA" w14:textId="77777777">
        <w:trPr>
          <w:cantSplit/>
          <w:tblHeade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99A6F87" w14:textId="77777777" w:rsidR="00CB0EEC" w:rsidRPr="00A97613" w:rsidRDefault="00F344F5">
            <w:pPr>
              <w:spacing w:after="0"/>
              <w:jc w:val="center"/>
            </w:pPr>
            <w:r w:rsidRPr="00A97613">
              <w:rPr>
                <w:b/>
                <w:bCs/>
                <w:sz w:val="22"/>
                <w:szCs w:val="22"/>
              </w:rPr>
              <w:t>Setting</w:t>
            </w:r>
          </w:p>
        </w:tc>
        <w:tc>
          <w:tcPr>
            <w:tcW w:w="55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24B5633D" w14:textId="77777777" w:rsidR="00CB0EEC" w:rsidRPr="00A97613" w:rsidRDefault="00F344F5">
            <w:pPr>
              <w:spacing w:after="0"/>
              <w:jc w:val="center"/>
            </w:pPr>
            <w:r w:rsidRPr="00A97613">
              <w:rPr>
                <w:b/>
                <w:bCs/>
                <w:sz w:val="22"/>
                <w:szCs w:val="22"/>
              </w:rPr>
              <w:t>Value</w:t>
            </w:r>
          </w:p>
        </w:tc>
      </w:tr>
      <w:tr w:rsidR="00CB0EEC" w:rsidRPr="00A97613" w14:paraId="1785E355"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C855219" w14:textId="77777777" w:rsidR="00CB0EEC" w:rsidRPr="00A97613" w:rsidRDefault="00F344F5">
            <w:pPr>
              <w:spacing w:after="0"/>
            </w:pPr>
            <w:r w:rsidRPr="00A97613">
              <w:rPr>
                <w:sz w:val="22"/>
                <w:szCs w:val="22"/>
              </w:rPr>
              <w:t>Camera frame</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1AB6672" w14:textId="77777777" w:rsidR="00CB0EEC" w:rsidRPr="00A97613" w:rsidRDefault="00F344F5">
            <w:pPr>
              <w:spacing w:after="0"/>
            </w:pPr>
            <w:r w:rsidRPr="00A97613">
              <w:rPr>
                <w:sz w:val="22"/>
                <w:szCs w:val="22"/>
              </w:rPr>
              <w:t>640 × 480, mirrored</w:t>
            </w:r>
          </w:p>
        </w:tc>
      </w:tr>
      <w:tr w:rsidR="00CB0EEC" w:rsidRPr="00A97613" w14:paraId="4D148FB6"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66EE509" w14:textId="77777777" w:rsidR="00CB0EEC" w:rsidRPr="00A97613" w:rsidRDefault="00F344F5">
            <w:pPr>
              <w:spacing w:after="0"/>
            </w:pPr>
            <w:r w:rsidRPr="00A97613">
              <w:rPr>
                <w:sz w:val="22"/>
                <w:szCs w:val="22"/>
              </w:rPr>
              <w:t>Hand region</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75543BD" w14:textId="77777777" w:rsidR="00CB0EEC" w:rsidRPr="00A97613" w:rsidRDefault="00F344F5">
            <w:pPr>
              <w:spacing w:after="0"/>
            </w:pPr>
            <w:r w:rsidRPr="00A97613">
              <w:rPr>
                <w:sz w:val="22"/>
                <w:szCs w:val="22"/>
              </w:rPr>
              <w:t>300 × 300 pixels at a fixed position</w:t>
            </w:r>
          </w:p>
        </w:tc>
      </w:tr>
      <w:tr w:rsidR="00CB0EEC" w:rsidRPr="00A97613" w14:paraId="5A66DE26"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8DA2218" w14:textId="77777777" w:rsidR="00CB0EEC" w:rsidRPr="00A97613" w:rsidRDefault="00F344F5">
            <w:pPr>
              <w:spacing w:after="0"/>
            </w:pPr>
            <w:r w:rsidRPr="00A97613">
              <w:rPr>
                <w:sz w:val="22"/>
                <w:szCs w:val="22"/>
              </w:rPr>
              <w:t>Confidence threshold</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35AB88D" w14:textId="77777777" w:rsidR="00CB0EEC" w:rsidRPr="00A97613" w:rsidRDefault="00F344F5">
            <w:pPr>
              <w:spacing w:after="0"/>
            </w:pPr>
            <w:r w:rsidRPr="00A97613">
              <w:rPr>
                <w:sz w:val="22"/>
                <w:szCs w:val="22"/>
              </w:rPr>
              <w:t>0.90</w:t>
            </w:r>
          </w:p>
        </w:tc>
      </w:tr>
      <w:tr w:rsidR="00CB0EEC" w:rsidRPr="00A97613" w14:paraId="0D6238ED"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7654B58" w14:textId="77777777" w:rsidR="00CB0EEC" w:rsidRPr="00A97613" w:rsidRDefault="00F344F5">
            <w:pPr>
              <w:spacing w:after="0"/>
            </w:pPr>
            <w:r w:rsidRPr="00A97613">
              <w:rPr>
                <w:sz w:val="22"/>
                <w:szCs w:val="22"/>
              </w:rPr>
              <w:t>Smoothing</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4084C41" w14:textId="77777777" w:rsidR="00CB0EEC" w:rsidRPr="00A97613" w:rsidRDefault="00F344F5">
            <w:pPr>
              <w:spacing w:after="0"/>
            </w:pPr>
            <w:r w:rsidRPr="00A97613">
              <w:rPr>
                <w:sz w:val="22"/>
                <w:szCs w:val="22"/>
              </w:rPr>
              <w:t>Same gesture in 3 of the last 5 frames</w:t>
            </w:r>
          </w:p>
        </w:tc>
      </w:tr>
      <w:tr w:rsidR="00CB0EEC" w:rsidRPr="00A97613" w14:paraId="1AA9BBAC" w14:textId="77777777">
        <w:trPr>
          <w:cantSplit/>
          <w:jc w:val="center"/>
        </w:trPr>
        <w:tc>
          <w:tcPr>
            <w:tcW w:w="3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C2E9160" w14:textId="77777777" w:rsidR="00CB0EEC" w:rsidRPr="00A97613" w:rsidRDefault="00F344F5">
            <w:pPr>
              <w:spacing w:after="0"/>
            </w:pPr>
            <w:r w:rsidRPr="00A97613">
              <w:rPr>
                <w:sz w:val="22"/>
                <w:szCs w:val="22"/>
              </w:rPr>
              <w:t>Device</w:t>
            </w:r>
          </w:p>
        </w:tc>
        <w:tc>
          <w:tcPr>
            <w:tcW w:w="5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18BC8F8" w14:textId="77777777" w:rsidR="00CB0EEC" w:rsidRPr="00A97613" w:rsidRDefault="00F344F5">
            <w:pPr>
              <w:spacing w:after="0"/>
            </w:pPr>
            <w:r w:rsidRPr="00A97613">
              <w:rPr>
                <w:sz w:val="22"/>
                <w:szCs w:val="22"/>
              </w:rPr>
              <w:t>GPU if available, otherwise CPU</w:t>
            </w:r>
          </w:p>
        </w:tc>
      </w:tr>
    </w:tbl>
    <w:p w14:paraId="7C916669" w14:textId="77777777" w:rsidR="00CB0EEC" w:rsidRPr="00A97613" w:rsidRDefault="00CB0EEC">
      <w:pPr>
        <w:spacing w:line="240" w:lineRule="auto"/>
      </w:pPr>
    </w:p>
    <w:p w14:paraId="7112BB6F" w14:textId="77777777" w:rsidR="00CB0EEC" w:rsidRPr="00A97613" w:rsidRDefault="00F344F5">
      <w:pPr>
        <w:pStyle w:val="Heading1"/>
      </w:pPr>
      <w:r w:rsidRPr="00A97613">
        <w:t>11. IMPLEMENTATION</w:t>
      </w:r>
    </w:p>
    <w:p w14:paraId="76AD83BD" w14:textId="77777777" w:rsidR="00CB0EEC" w:rsidRPr="00A97613" w:rsidRDefault="00F344F5">
      <w:pPr>
        <w:jc w:val="both"/>
      </w:pPr>
      <w:r w:rsidRPr="00A97613">
        <w:t>The project is written in Python. The complete source code is submitted separately along with this report. Table 11 lists the main files.</w:t>
      </w:r>
    </w:p>
    <w:p w14:paraId="79A3D195" w14:textId="77777777" w:rsidR="00CB0EEC" w:rsidRPr="00A97613" w:rsidRDefault="00F344F5">
      <w:pPr>
        <w:keepNext/>
        <w:spacing w:before="200" w:after="100"/>
        <w:jc w:val="center"/>
      </w:pPr>
      <w:r w:rsidRPr="00A97613">
        <w:rPr>
          <w:i/>
          <w:iCs/>
        </w:rPr>
        <w:t>Table 11: Main Source Files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00"/>
        <w:gridCol w:w="5426"/>
      </w:tblGrid>
      <w:tr w:rsidR="00CB0EEC" w:rsidRPr="00A97613" w14:paraId="23F03CFC" w14:textId="77777777">
        <w:trPr>
          <w:cantSplit/>
          <w:tblHeader/>
          <w:jc w:val="center"/>
        </w:trPr>
        <w:tc>
          <w:tcPr>
            <w:tcW w:w="36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CAC3EF0" w14:textId="77777777" w:rsidR="00CB0EEC" w:rsidRPr="00A97613" w:rsidRDefault="00F344F5">
            <w:pPr>
              <w:spacing w:after="0"/>
              <w:jc w:val="center"/>
            </w:pPr>
            <w:r w:rsidRPr="00A97613">
              <w:rPr>
                <w:b/>
                <w:bCs/>
                <w:sz w:val="22"/>
                <w:szCs w:val="22"/>
              </w:rPr>
              <w:t>File</w:t>
            </w:r>
          </w:p>
        </w:tc>
        <w:tc>
          <w:tcPr>
            <w:tcW w:w="54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6F72FC4" w14:textId="77777777" w:rsidR="00CB0EEC" w:rsidRPr="00A97613" w:rsidRDefault="00F344F5">
            <w:pPr>
              <w:spacing w:after="0"/>
              <w:jc w:val="center"/>
            </w:pPr>
            <w:r w:rsidRPr="00A97613">
              <w:rPr>
                <w:b/>
                <w:bCs/>
                <w:sz w:val="22"/>
                <w:szCs w:val="22"/>
              </w:rPr>
              <w:t>Purpose</w:t>
            </w:r>
          </w:p>
        </w:tc>
      </w:tr>
      <w:tr w:rsidR="00CB0EEC" w:rsidRPr="00A97613" w14:paraId="5F6D570F"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2604DA9" w14:textId="77777777" w:rsidR="00CB0EEC" w:rsidRPr="00A97613" w:rsidRDefault="00F344F5">
            <w:pPr>
              <w:spacing w:after="0"/>
            </w:pPr>
            <w:r w:rsidRPr="00A97613">
              <w:rPr>
                <w:sz w:val="22"/>
                <w:szCs w:val="22"/>
              </w:rPr>
              <w:t>src/crop_hagrid_hands.py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3903C7D" w14:textId="77777777" w:rsidR="00CB0EEC" w:rsidRPr="00A97613" w:rsidRDefault="00F344F5">
            <w:pPr>
              <w:spacing w:after="0"/>
            </w:pPr>
            <w:r w:rsidRPr="00A97613">
              <w:rPr>
                <w:sz w:val="22"/>
                <w:szCs w:val="22"/>
              </w:rPr>
              <w:t>Builds the dataset from HaGRID</w:t>
            </w:r>
          </w:p>
        </w:tc>
      </w:tr>
      <w:tr w:rsidR="00CB0EEC" w:rsidRPr="00A97613" w14:paraId="0E7F8647"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0B1B784" w14:textId="77777777" w:rsidR="00CB0EEC" w:rsidRPr="00A97613" w:rsidRDefault="00F344F5">
            <w:pPr>
              <w:spacing w:after="0"/>
            </w:pPr>
            <w:r w:rsidRPr="00A97613">
              <w:rPr>
                <w:sz w:val="22"/>
                <w:szCs w:val="22"/>
              </w:rPr>
              <w:t>src/data_pipeline.py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CD9E6FF" w14:textId="77777777" w:rsidR="00CB0EEC" w:rsidRPr="00A97613" w:rsidRDefault="00F344F5">
            <w:pPr>
              <w:spacing w:after="0"/>
            </w:pPr>
            <w:r w:rsidRPr="00A97613">
              <w:rPr>
                <w:sz w:val="22"/>
                <w:szCs w:val="22"/>
              </w:rPr>
              <w:t>Data split, preprocessing and augmentation</w:t>
            </w:r>
          </w:p>
        </w:tc>
      </w:tr>
      <w:tr w:rsidR="00CB0EEC" w:rsidRPr="00A97613" w14:paraId="67D4BBC2"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D4F153A" w14:textId="77777777" w:rsidR="00CB0EEC" w:rsidRPr="00A97613" w:rsidRDefault="00F344F5">
            <w:pPr>
              <w:spacing w:after="0"/>
            </w:pPr>
            <w:r w:rsidRPr="00A97613">
              <w:rPr>
                <w:sz w:val="22"/>
                <w:szCs w:val="22"/>
              </w:rPr>
              <w:t>src/train_model.py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DEE3E30" w14:textId="77777777" w:rsidR="00CB0EEC" w:rsidRPr="00A97613" w:rsidRDefault="00F344F5">
            <w:pPr>
              <w:spacing w:after="0"/>
            </w:pPr>
            <w:r w:rsidRPr="00A97613">
              <w:rPr>
                <w:sz w:val="22"/>
                <w:szCs w:val="22"/>
              </w:rPr>
              <w:t>Builds and trains the CNN</w:t>
            </w:r>
          </w:p>
        </w:tc>
      </w:tr>
      <w:tr w:rsidR="00CB0EEC" w:rsidRPr="00A97613" w14:paraId="2AEB00BD"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733F949" w14:textId="77777777" w:rsidR="00CB0EEC" w:rsidRPr="00A97613" w:rsidRDefault="00F344F5">
            <w:pPr>
              <w:spacing w:after="0"/>
            </w:pPr>
            <w:r w:rsidRPr="00A97613">
              <w:rPr>
                <w:sz w:val="22"/>
                <w:szCs w:val="22"/>
              </w:rPr>
              <w:t>src/evaluate_model.py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FEF505E" w14:textId="77777777" w:rsidR="00CB0EEC" w:rsidRPr="00A97613" w:rsidRDefault="00F344F5">
            <w:pPr>
              <w:spacing w:after="0"/>
            </w:pPr>
            <w:r w:rsidRPr="00A97613">
              <w:rPr>
                <w:sz w:val="22"/>
                <w:szCs w:val="22"/>
              </w:rPr>
              <w:t>Evaluates the model on the test set</w:t>
            </w:r>
          </w:p>
        </w:tc>
      </w:tr>
      <w:tr w:rsidR="00CB0EEC" w:rsidRPr="00A97613" w14:paraId="3F440592"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4881D4B" w14:textId="77777777" w:rsidR="00CB0EEC" w:rsidRPr="00A97613" w:rsidRDefault="00F344F5">
            <w:pPr>
              <w:spacing w:after="0"/>
            </w:pPr>
            <w:r w:rsidRPr="00A97613">
              <w:rPr>
                <w:sz w:val="22"/>
                <w:szCs w:val="22"/>
              </w:rPr>
              <w:t>src/gesture_recognizer.py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4D8766D" w14:textId="77777777" w:rsidR="00CB0EEC" w:rsidRPr="00A97613" w:rsidRDefault="00F344F5">
            <w:pPr>
              <w:spacing w:after="0"/>
            </w:pPr>
            <w:r w:rsidRPr="00A97613">
              <w:rPr>
                <w:sz w:val="22"/>
                <w:szCs w:val="22"/>
              </w:rPr>
              <w:t>Runs the CNN on webcam frames</w:t>
            </w:r>
          </w:p>
        </w:tc>
      </w:tr>
      <w:tr w:rsidR="00CB0EEC" w:rsidRPr="00A97613" w14:paraId="36041980"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F9680F1" w14:textId="77777777" w:rsidR="00CB0EEC" w:rsidRPr="00A97613" w:rsidRDefault="00F344F5">
            <w:pPr>
              <w:spacing w:after="0"/>
            </w:pPr>
            <w:r w:rsidRPr="00A97613">
              <w:rPr>
                <w:sz w:val="22"/>
                <w:szCs w:val="22"/>
              </w:rPr>
              <w:t>src/game_integration.py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BDD5B4B" w14:textId="77777777" w:rsidR="00CB0EEC" w:rsidRPr="00A97613" w:rsidRDefault="00F344F5">
            <w:pPr>
              <w:spacing w:after="0"/>
            </w:pPr>
            <w:r w:rsidRPr="00A97613">
              <w:rPr>
                <w:sz w:val="22"/>
                <w:szCs w:val="22"/>
              </w:rPr>
              <w:t>Recognition thread and gesture controller</w:t>
            </w:r>
          </w:p>
        </w:tc>
      </w:tr>
      <w:tr w:rsidR="00CB0EEC" w:rsidRPr="00A97613" w14:paraId="641087F7"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56530164" w14:textId="77777777" w:rsidR="00CB0EEC" w:rsidRPr="00A97613" w:rsidRDefault="00F344F5">
            <w:pPr>
              <w:spacing w:after="0"/>
            </w:pPr>
            <w:r w:rsidRPr="00A97613">
              <w:rPr>
                <w:sz w:val="22"/>
                <w:szCs w:val="22"/>
              </w:rPr>
              <w:t>src/play_gesture.py</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9693484" w14:textId="77777777" w:rsidR="00CB0EEC" w:rsidRPr="00A97613" w:rsidRDefault="00F344F5">
            <w:pPr>
              <w:spacing w:after="0"/>
            </w:pPr>
            <w:r w:rsidRPr="00A97613">
              <w:rPr>
                <w:sz w:val="22"/>
                <w:szCs w:val="22"/>
              </w:rPr>
              <w:t>Main application (game + gesture control)</w:t>
            </w:r>
          </w:p>
        </w:tc>
      </w:tr>
      <w:tr w:rsidR="00CB0EEC" w:rsidRPr="00A97613" w14:paraId="5CFC8672" w14:textId="77777777">
        <w:trPr>
          <w:cantSplit/>
          <w:jc w:val="center"/>
        </w:trPr>
        <w:tc>
          <w:tcPr>
            <w:tcW w:w="36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93CEAAA" w14:textId="77777777" w:rsidR="00CB0EEC" w:rsidRPr="00A97613" w:rsidRDefault="00F344F5">
            <w:pPr>
              <w:spacing w:after="0"/>
            </w:pPr>
            <w:r w:rsidRPr="00A97613">
              <w:rPr>
                <w:sz w:val="22"/>
                <w:szCs w:val="22"/>
              </w:rPr>
              <w:t>game/</w:t>
            </w:r>
          </w:p>
        </w:tc>
        <w:tc>
          <w:tcPr>
            <w:tcW w:w="54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1037717" w14:textId="77777777" w:rsidR="00CB0EEC" w:rsidRPr="00A97613" w:rsidRDefault="00F344F5">
            <w:pPr>
              <w:spacing w:after="0"/>
            </w:pPr>
            <w:r w:rsidRPr="00A97613">
              <w:rPr>
                <w:sz w:val="22"/>
                <w:szCs w:val="22"/>
              </w:rPr>
              <w:t>The maze game: maze, Pac-Man, ghosts, scoring and drawing</w:t>
            </w:r>
          </w:p>
        </w:tc>
      </w:tr>
    </w:tbl>
    <w:p w14:paraId="5EBE9C21" w14:textId="77777777" w:rsidR="00CB0EEC" w:rsidRPr="00A97613" w:rsidRDefault="00CB0EEC">
      <w:pPr>
        <w:spacing w:line="240" w:lineRule="auto"/>
      </w:pPr>
    </w:p>
    <w:p w14:paraId="51787A39" w14:textId="77777777" w:rsidR="00CB0EEC" w:rsidRPr="00A97613" w:rsidRDefault="00F344F5">
      <w:pPr>
        <w:jc w:val="both"/>
      </w:pPr>
      <w:r w:rsidRPr="00A97613">
        <w:t xml:space="preserve">To run the project, install the dependencies once with </w:t>
      </w:r>
      <w:r w:rsidRPr="00A97613">
        <w:rPr>
          <w:i/>
          <w:iCs/>
        </w:rPr>
        <w:t>python install.py</w:t>
      </w:r>
      <w:r w:rsidRPr="00A97613">
        <w:t xml:space="preserve"> and start the game with </w:t>
      </w:r>
      <w:r w:rsidRPr="00A97613">
        <w:rPr>
          <w:i/>
          <w:iCs/>
        </w:rPr>
        <w:t>python src/play_gesture.py</w:t>
      </w:r>
      <w:r w:rsidRPr="00A97613">
        <w:t xml:space="preserve">. The game can also be played with the keyboard only using </w:t>
      </w:r>
      <w:r w:rsidRPr="00A97613">
        <w:rPr>
          <w:i/>
          <w:iCs/>
        </w:rPr>
        <w:t>python src/play_gesture.py --no-camera</w:t>
      </w:r>
      <w:r w:rsidRPr="00A97613">
        <w:t xml:space="preserve">. On Windows, </w:t>
      </w:r>
      <w:r w:rsidRPr="00A97613">
        <w:rPr>
          <w:i/>
          <w:iCs/>
        </w:rPr>
        <w:t>setup.bat</w:t>
      </w:r>
      <w:r w:rsidRPr="00A97613">
        <w:t xml:space="preserve"> and </w:t>
      </w:r>
      <w:r w:rsidRPr="00A97613">
        <w:rPr>
          <w:i/>
          <w:iCs/>
        </w:rPr>
        <w:t>run_game.bat</w:t>
      </w:r>
      <w:r w:rsidRPr="00A97613">
        <w:t xml:space="preserve"> do the same by double-clicking.</w:t>
      </w:r>
    </w:p>
    <w:p w14:paraId="15F5CD8D" w14:textId="77777777" w:rsidR="00CB0EEC" w:rsidRPr="00A97613" w:rsidRDefault="00F344F5">
      <w:pPr>
        <w:pStyle w:val="Heading1"/>
      </w:pPr>
      <w:r w:rsidRPr="00A97613">
        <w:t>12. RESULTS AND DISCUSSION</w:t>
      </w:r>
    </w:p>
    <w:p w14:paraId="11DB62D5" w14:textId="77777777" w:rsidR="00CB0EEC" w:rsidRPr="00A97613" w:rsidRDefault="00F344F5">
      <w:pPr>
        <w:jc w:val="both"/>
      </w:pPr>
      <w:r w:rsidRPr="00A97613">
        <w:t>The CNN reached 99.0% accuracy on the test set and 99.6% on people it had never seen, with balanced results across all four gestures. The small gap between the training and validation curves shows that transfer learning, augmentation and dropout kept overfitting low even with only 2,000 images.</w:t>
      </w:r>
    </w:p>
    <w:p w14:paraId="286B393B" w14:textId="77777777" w:rsidR="00CB0EEC" w:rsidRPr="00A97613" w:rsidRDefault="00F344F5">
      <w:pPr>
        <w:jc w:val="both"/>
      </w:pPr>
      <w:r w:rsidRPr="00A97613">
        <w:t>The complete application was also tested while running. In a continuous 330-second run with the webcam and GPU, the results in Table 12 were recorded.</w:t>
      </w:r>
    </w:p>
    <w:p w14:paraId="347F5A96" w14:textId="77777777" w:rsidR="00CB0EEC" w:rsidRPr="00A97613" w:rsidRDefault="00F344F5">
      <w:pPr>
        <w:keepNext/>
        <w:spacing w:before="200" w:after="100"/>
        <w:jc w:val="center"/>
      </w:pPr>
      <w:r w:rsidRPr="00A97613">
        <w:rPr>
          <w:i/>
          <w:iCs/>
        </w:rPr>
        <w:t>Table 12: Real-time Performance</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00"/>
        <w:gridCol w:w="4526"/>
      </w:tblGrid>
      <w:tr w:rsidR="00CB0EEC" w:rsidRPr="00A97613" w14:paraId="75C20B55" w14:textId="77777777">
        <w:trPr>
          <w:cantSplit/>
          <w:tblHeader/>
          <w:jc w:val="cent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4C2F148" w14:textId="77777777" w:rsidR="00CB0EEC" w:rsidRPr="00A97613" w:rsidRDefault="00F344F5">
            <w:pPr>
              <w:spacing w:after="0"/>
              <w:jc w:val="center"/>
            </w:pPr>
            <w:r w:rsidRPr="00A97613">
              <w:rPr>
                <w:b/>
                <w:bCs/>
                <w:sz w:val="22"/>
                <w:szCs w:val="22"/>
              </w:rPr>
              <w:t>Measure</w:t>
            </w:r>
          </w:p>
        </w:tc>
        <w:tc>
          <w:tcPr>
            <w:tcW w:w="45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15AF00E5" w14:textId="77777777" w:rsidR="00CB0EEC" w:rsidRPr="00A97613" w:rsidRDefault="00F344F5">
            <w:pPr>
              <w:spacing w:after="0"/>
              <w:jc w:val="center"/>
            </w:pPr>
            <w:r w:rsidRPr="00A97613">
              <w:rPr>
                <w:b/>
                <w:bCs/>
                <w:sz w:val="22"/>
                <w:szCs w:val="22"/>
              </w:rPr>
              <w:t>Result</w:t>
            </w:r>
          </w:p>
        </w:tc>
      </w:tr>
      <w:tr w:rsidR="00CB0EEC" w:rsidRPr="00A97613" w14:paraId="3918ACDC"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039BA49" w14:textId="77777777" w:rsidR="00CB0EEC" w:rsidRPr="00A97613" w:rsidRDefault="00F344F5">
            <w:pPr>
              <w:spacing w:after="0"/>
            </w:pPr>
            <w:r w:rsidRPr="00A97613">
              <w:rPr>
                <w:sz w:val="22"/>
                <w:szCs w:val="22"/>
              </w:rPr>
              <w:t>Game speed</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1AC467B" w14:textId="77777777" w:rsidR="00CB0EEC" w:rsidRPr="00A97613" w:rsidRDefault="00F344F5">
            <w:pPr>
              <w:spacing w:after="0"/>
            </w:pPr>
            <w:r w:rsidRPr="00A97613">
              <w:rPr>
                <w:sz w:val="22"/>
                <w:szCs w:val="22"/>
              </w:rPr>
              <w:t>60.1 frames per second</w:t>
            </w:r>
          </w:p>
        </w:tc>
      </w:tr>
      <w:tr w:rsidR="00CB0EEC" w:rsidRPr="00A97613" w14:paraId="513F1210"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2AC350A" w14:textId="77777777" w:rsidR="00CB0EEC" w:rsidRPr="00A97613" w:rsidRDefault="00F344F5">
            <w:pPr>
              <w:spacing w:after="0"/>
            </w:pPr>
            <w:r w:rsidRPr="00A97613">
              <w:rPr>
                <w:sz w:val="22"/>
                <w:szCs w:val="22"/>
              </w:rPr>
              <w:t>Camera recognition speed</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237B6E31" w14:textId="77777777" w:rsidR="00CB0EEC" w:rsidRPr="00A97613" w:rsidRDefault="00F344F5">
            <w:pPr>
              <w:spacing w:after="0"/>
            </w:pPr>
            <w:r w:rsidRPr="00A97613">
              <w:rPr>
                <w:sz w:val="22"/>
                <w:szCs w:val="22"/>
              </w:rPr>
              <w:t>30.4 frames per second</w:t>
            </w:r>
          </w:p>
        </w:tc>
      </w:tr>
      <w:tr w:rsidR="00CB0EEC" w:rsidRPr="00A97613" w14:paraId="2823E3D8"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BA4CC7F" w14:textId="77777777" w:rsidR="00CB0EEC" w:rsidRPr="00A97613" w:rsidRDefault="00F344F5">
            <w:pPr>
              <w:spacing w:after="0"/>
            </w:pPr>
            <w:r w:rsidRPr="00A97613">
              <w:rPr>
                <w:sz w:val="22"/>
                <w:szCs w:val="22"/>
              </w:rPr>
              <w:t>CNN time per frame</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7C46186C" w14:textId="77777777" w:rsidR="00CB0EEC" w:rsidRPr="00A97613" w:rsidRDefault="00F344F5">
            <w:pPr>
              <w:spacing w:after="0"/>
            </w:pPr>
            <w:r w:rsidRPr="00A97613">
              <w:rPr>
                <w:sz w:val="22"/>
                <w:szCs w:val="22"/>
              </w:rPr>
              <w:t>18.3 ms on average</w:t>
            </w:r>
          </w:p>
        </w:tc>
      </w:tr>
      <w:tr w:rsidR="00CB0EEC" w:rsidRPr="00A97613" w14:paraId="7CF7A0F1"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3E88BA5" w14:textId="77777777" w:rsidR="00CB0EEC" w:rsidRPr="00A97613" w:rsidRDefault="00F344F5">
            <w:pPr>
              <w:spacing w:after="0"/>
            </w:pPr>
            <w:r w:rsidRPr="00A97613">
              <w:rPr>
                <w:sz w:val="22"/>
                <w:szCs w:val="22"/>
              </w:rPr>
              <w:t>Backlog of old predictions</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B41F8EF" w14:textId="77777777" w:rsidR="00CB0EEC" w:rsidRPr="00A97613" w:rsidRDefault="00F344F5">
            <w:pPr>
              <w:spacing w:after="0"/>
            </w:pPr>
            <w:r w:rsidRPr="00A97613">
              <w:rPr>
                <w:sz w:val="22"/>
                <w:szCs w:val="22"/>
              </w:rPr>
              <w:t>None</w:t>
            </w:r>
          </w:p>
        </w:tc>
      </w:tr>
    </w:tbl>
    <w:p w14:paraId="42E63FA0" w14:textId="77777777" w:rsidR="00CB0EEC" w:rsidRPr="00A97613" w:rsidRDefault="00CB0EEC">
      <w:pPr>
        <w:spacing w:line="240" w:lineRule="auto"/>
      </w:pPr>
    </w:p>
    <w:p w14:paraId="1623C38E" w14:textId="77777777" w:rsidR="00CB0EEC" w:rsidRPr="00A97613" w:rsidRDefault="00F344F5">
      <w:pPr>
        <w:jc w:val="both"/>
      </w:pPr>
      <w:r w:rsidRPr="00A97613">
        <w:t>Live trials with a person in front of the webcam are summarised in Table 13.</w:t>
      </w:r>
    </w:p>
    <w:p w14:paraId="7511DDAC" w14:textId="77777777" w:rsidR="00CB0EEC" w:rsidRPr="00A97613" w:rsidRDefault="00F344F5">
      <w:pPr>
        <w:keepNext/>
        <w:spacing w:before="200" w:after="100"/>
        <w:jc w:val="center"/>
      </w:pPr>
      <w:r w:rsidRPr="00A97613">
        <w:rPr>
          <w:i/>
          <w:iCs/>
        </w:rPr>
        <w:t>Table 13: Live Webcam Trials</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500"/>
        <w:gridCol w:w="4526"/>
      </w:tblGrid>
      <w:tr w:rsidR="00CB0EEC" w:rsidRPr="00A97613" w14:paraId="6E0A4536" w14:textId="77777777">
        <w:trPr>
          <w:cantSplit/>
          <w:tblHeader/>
          <w:jc w:val="cent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49720D70" w14:textId="77777777" w:rsidR="00CB0EEC" w:rsidRPr="00A97613" w:rsidRDefault="00F344F5">
            <w:pPr>
              <w:spacing w:after="0"/>
              <w:jc w:val="center"/>
            </w:pPr>
            <w:r w:rsidRPr="00A97613">
              <w:rPr>
                <w:b/>
                <w:bCs/>
                <w:sz w:val="22"/>
                <w:szCs w:val="22"/>
              </w:rPr>
              <w:t>Trial</w:t>
            </w:r>
          </w:p>
        </w:tc>
        <w:tc>
          <w:tcPr>
            <w:tcW w:w="4526" w:type="dxa"/>
            <w:tcBorders>
              <w:top w:val="single" w:sz="4" w:space="0" w:color="808080"/>
              <w:left w:val="single" w:sz="4" w:space="0" w:color="808080"/>
              <w:bottom w:val="single" w:sz="4" w:space="0" w:color="808080"/>
              <w:right w:val="single" w:sz="4" w:space="0" w:color="808080"/>
            </w:tcBorders>
            <w:shd w:val="clear" w:color="auto" w:fill="D9E2F3"/>
            <w:tcMar>
              <w:top w:w="40" w:type="dxa"/>
              <w:left w:w="90" w:type="dxa"/>
              <w:bottom w:w="40" w:type="dxa"/>
              <w:right w:w="90" w:type="dxa"/>
            </w:tcMar>
            <w:vAlign w:val="center"/>
          </w:tcPr>
          <w:p w14:paraId="377A6891" w14:textId="77777777" w:rsidR="00CB0EEC" w:rsidRPr="00A97613" w:rsidRDefault="00F344F5">
            <w:pPr>
              <w:spacing w:after="0"/>
              <w:jc w:val="center"/>
            </w:pPr>
            <w:r w:rsidRPr="00A97613">
              <w:rPr>
                <w:b/>
                <w:bCs/>
                <w:sz w:val="22"/>
                <w:szCs w:val="22"/>
              </w:rPr>
              <w:t>Result</w:t>
            </w:r>
          </w:p>
        </w:tc>
      </w:tr>
      <w:tr w:rsidR="00CB0EEC" w:rsidRPr="00A97613" w14:paraId="03C19AFE"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B0E0DD9" w14:textId="77777777" w:rsidR="00CB0EEC" w:rsidRPr="00A97613" w:rsidRDefault="00F344F5">
            <w:pPr>
              <w:spacing w:after="0"/>
            </w:pPr>
            <w:r w:rsidRPr="00A97613">
              <w:rPr>
                <w:sz w:val="22"/>
                <w:szCs w:val="22"/>
              </w:rPr>
              <w:t>Holding each gesture (80 trials)</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05360099" w14:textId="77777777" w:rsidR="00CB0EEC" w:rsidRPr="00A97613" w:rsidRDefault="00F344F5">
            <w:pPr>
              <w:spacing w:after="0"/>
            </w:pPr>
            <w:r w:rsidRPr="00A97613">
              <w:rPr>
                <w:sz w:val="22"/>
                <w:szCs w:val="22"/>
              </w:rPr>
              <w:t>80 of 80 recognised correctly</w:t>
            </w:r>
          </w:p>
        </w:tc>
      </w:tr>
      <w:tr w:rsidR="00CB0EEC" w:rsidRPr="00A97613" w14:paraId="1700B879"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3563B899" w14:textId="77777777" w:rsidR="00CB0EEC" w:rsidRPr="00A97613" w:rsidRDefault="00F344F5">
            <w:pPr>
              <w:spacing w:after="0"/>
            </w:pPr>
            <w:r w:rsidRPr="00A97613">
              <w:rPr>
                <w:sz w:val="22"/>
                <w:szCs w:val="22"/>
              </w:rPr>
              <w:t>No hand or relaxed hand (40 trials)</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4DAD9382" w14:textId="77777777" w:rsidR="00CB0EEC" w:rsidRPr="00A97613" w:rsidRDefault="00F344F5">
            <w:pPr>
              <w:spacing w:after="0"/>
            </w:pPr>
            <w:r w:rsidRPr="00A97613">
              <w:rPr>
                <w:sz w:val="22"/>
                <w:szCs w:val="22"/>
              </w:rPr>
              <w:t>40 of 40 produced no command</w:t>
            </w:r>
          </w:p>
        </w:tc>
      </w:tr>
      <w:tr w:rsidR="00CB0EEC" w:rsidRPr="00A97613" w14:paraId="0BD22634" w14:textId="77777777">
        <w:trPr>
          <w:cantSplit/>
          <w:jc w:val="center"/>
        </w:trPr>
        <w:tc>
          <w:tcPr>
            <w:tcW w:w="4500"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11B1B00F" w14:textId="77777777" w:rsidR="00CB0EEC" w:rsidRPr="00A97613" w:rsidRDefault="00F344F5">
            <w:pPr>
              <w:spacing w:after="0"/>
            </w:pPr>
            <w:r w:rsidRPr="00A97613">
              <w:rPr>
                <w:sz w:val="22"/>
                <w:szCs w:val="22"/>
              </w:rPr>
              <w:t>Changing from one gesture to another</w:t>
            </w:r>
          </w:p>
        </w:tc>
        <w:tc>
          <w:tcPr>
            <w:tcW w:w="4526" w:type="dxa"/>
            <w:tcBorders>
              <w:top w:val="single" w:sz="4" w:space="0" w:color="808080"/>
              <w:left w:val="single" w:sz="4" w:space="0" w:color="808080"/>
              <w:bottom w:val="single" w:sz="4" w:space="0" w:color="808080"/>
              <w:right w:val="single" w:sz="4" w:space="0" w:color="808080"/>
            </w:tcBorders>
            <w:tcMar>
              <w:top w:w="40" w:type="dxa"/>
              <w:left w:w="90" w:type="dxa"/>
              <w:bottom w:w="40" w:type="dxa"/>
              <w:right w:w="90" w:type="dxa"/>
            </w:tcMar>
            <w:vAlign w:val="center"/>
          </w:tcPr>
          <w:p w14:paraId="68BBE878" w14:textId="77777777" w:rsidR="00CB0EEC" w:rsidRPr="00A97613" w:rsidRDefault="00F344F5">
            <w:pPr>
              <w:spacing w:after="0"/>
            </w:pPr>
            <w:r w:rsidRPr="00A97613">
              <w:rPr>
                <w:sz w:val="22"/>
                <w:szCs w:val="22"/>
              </w:rPr>
              <w:t>About 1.3 s on average, mostly the time to move the hand</w:t>
            </w:r>
          </w:p>
        </w:tc>
      </w:tr>
    </w:tbl>
    <w:p w14:paraId="18104DDE" w14:textId="77777777" w:rsidR="00CB0EEC" w:rsidRPr="00A97613" w:rsidRDefault="00CB0EEC">
      <w:pPr>
        <w:spacing w:line="240" w:lineRule="auto"/>
      </w:pPr>
    </w:p>
    <w:p w14:paraId="4488013C" w14:textId="77777777" w:rsidR="00CB0EEC" w:rsidRPr="00A97613" w:rsidRDefault="00F344F5">
      <w:pPr>
        <w:jc w:val="both"/>
      </w:pPr>
      <w:r w:rsidRPr="00A97613">
        <w:t>In addition, 149 automated checks covering the game rules, the integration and the user interface all passed, and we played the game by hand to check directions, turning, ghosts, lives and restarting.</w:t>
      </w:r>
    </w:p>
    <w:p w14:paraId="30A42E7E" w14:textId="77777777" w:rsidR="00CB0EEC" w:rsidRPr="00A97613" w:rsidRDefault="00F344F5">
      <w:pPr>
        <w:jc w:val="both"/>
      </w:pPr>
      <w:r w:rsidRPr="00A97613">
        <w:t>All the objectives were achieved. A balanced dataset was prepared, a CNN was trained and evaluated with very high accuracy, a working maze game was developed, and the CNN controls it in real time through hand gestures while the keyboard remains available.</w:t>
      </w:r>
    </w:p>
    <w:p w14:paraId="25986D7E" w14:textId="77777777" w:rsidR="00CB0EEC" w:rsidRPr="00A97613" w:rsidRDefault="00F344F5">
      <w:pPr>
        <w:pStyle w:val="Heading1"/>
      </w:pPr>
      <w:r w:rsidRPr="00A97613">
        <w:t>13. CHALLENGES FACED</w:t>
      </w:r>
    </w:p>
    <w:p w14:paraId="63AD4CD1" w14:textId="77777777" w:rsidR="00CB0EEC" w:rsidRPr="00A97613" w:rsidRDefault="00F344F5">
      <w:pPr>
        <w:pStyle w:val="ListParagraph"/>
        <w:numPr>
          <w:ilvl w:val="0"/>
          <w:numId w:val="2"/>
        </w:numPr>
        <w:spacing w:after="60"/>
        <w:jc w:val="both"/>
      </w:pPr>
      <w:r w:rsidRPr="00A97613">
        <w:rPr>
          <w:b/>
          <w:bCs/>
        </w:rPr>
        <w:t>Dataset images did not match the webcam view.</w:t>
      </w:r>
      <w:r w:rsidRPr="00A97613">
        <w:t xml:space="preserve"> HaGRID photos show whole scenes, so we cropped every image to the hand. Our first source had pre-cropped images whose bounding boxes no longer matched, so we switched to the resized 384-pixel version.</w:t>
      </w:r>
    </w:p>
    <w:p w14:paraId="0A68EA29" w14:textId="77777777" w:rsidR="00CB0EEC" w:rsidRPr="00A97613" w:rsidRDefault="00F344F5">
      <w:pPr>
        <w:pStyle w:val="ListParagraph"/>
        <w:numPr>
          <w:ilvl w:val="0"/>
          <w:numId w:val="2"/>
        </w:numPr>
        <w:spacing w:after="60"/>
        <w:jc w:val="both"/>
      </w:pPr>
      <w:r w:rsidRPr="00A97613">
        <w:rPr>
          <w:b/>
          <w:bCs/>
        </w:rPr>
        <w:t>Thumbs-up and thumbs-down are mirror images.</w:t>
      </w:r>
      <w:r w:rsidRPr="00A97613">
        <w:t xml:space="preserve"> Common augmentations such as vertical flips would have created wrong labels, so we limited augmentation to horizontal flips and small rotations.</w:t>
      </w:r>
    </w:p>
    <w:p w14:paraId="75EBE083" w14:textId="77777777" w:rsidR="00CB0EEC" w:rsidRPr="00A97613" w:rsidRDefault="00F344F5">
      <w:pPr>
        <w:pStyle w:val="ListParagraph"/>
        <w:numPr>
          <w:ilvl w:val="0"/>
          <w:numId w:val="2"/>
        </w:numPr>
        <w:spacing w:after="60"/>
        <w:jc w:val="both"/>
      </w:pPr>
      <w:r w:rsidRPr="00A97613">
        <w:rPr>
          <w:b/>
          <w:bCs/>
        </w:rPr>
        <w:t>Avoiding wrong moves.</w:t>
      </w:r>
      <w:r w:rsidRPr="00A97613">
        <w:t xml:space="preserve"> Acting on every frame would let a single uncertain frame turn Pac-Man the wrong way. The 0.90 threshold and 3-of-5 smoothing, chosen from live measurements, prevent this.</w:t>
      </w:r>
    </w:p>
    <w:p w14:paraId="7510F593" w14:textId="77777777" w:rsidR="00CB0EEC" w:rsidRPr="00A97613" w:rsidRDefault="00F344F5">
      <w:pPr>
        <w:pStyle w:val="ListParagraph"/>
        <w:numPr>
          <w:ilvl w:val="0"/>
          <w:numId w:val="2"/>
        </w:numPr>
        <w:spacing w:after="60"/>
        <w:jc w:val="both"/>
      </w:pPr>
      <w:r w:rsidRPr="00A97613">
        <w:rPr>
          <w:b/>
          <w:bCs/>
        </w:rPr>
        <w:t>Recognition delay.</w:t>
      </w:r>
      <w:r w:rsidRPr="00A97613">
        <w:t xml:space="preserve"> Recognising a gesture takes a fraction of a second, which is longer than Pac-Man spends at a junction. Keeping each direction request active for 0.35 seconds fixed this; a shorter 0.30-second window still missed a turn in testing.</w:t>
      </w:r>
    </w:p>
    <w:p w14:paraId="26AA0F80" w14:textId="77777777" w:rsidR="00CB0EEC" w:rsidRPr="00A97613" w:rsidRDefault="00F344F5">
      <w:pPr>
        <w:pStyle w:val="ListParagraph"/>
        <w:numPr>
          <w:ilvl w:val="0"/>
          <w:numId w:val="2"/>
        </w:numPr>
        <w:spacing w:after="60"/>
        <w:jc w:val="both"/>
      </w:pPr>
      <w:r w:rsidRPr="00A97613">
        <w:rPr>
          <w:b/>
          <w:bCs/>
        </w:rPr>
        <w:t>Keeping the game smooth.</w:t>
      </w:r>
      <w:r w:rsidRPr="00A97613">
        <w:t xml:space="preserve"> Running the CNN inside the game loop would slow the game to the camera's speed, so recognition was moved to a separate thread.</w:t>
      </w:r>
    </w:p>
    <w:p w14:paraId="65216828" w14:textId="77777777" w:rsidR="00CB0EEC" w:rsidRPr="00A97613" w:rsidRDefault="00F344F5">
      <w:pPr>
        <w:pStyle w:val="Heading1"/>
      </w:pPr>
      <w:r w:rsidRPr="00A97613">
        <w:t>14. LIMITATIONS</w:t>
      </w:r>
    </w:p>
    <w:p w14:paraId="4DA5AB62" w14:textId="77777777" w:rsidR="00CB0EEC" w:rsidRPr="00A97613" w:rsidRDefault="00F344F5">
      <w:pPr>
        <w:pStyle w:val="ListParagraph"/>
        <w:numPr>
          <w:ilvl w:val="0"/>
          <w:numId w:val="2"/>
        </w:numPr>
        <w:spacing w:after="60"/>
        <w:jc w:val="both"/>
      </w:pPr>
      <w:r w:rsidRPr="00A97613">
        <w:t>The model only knows four gestures. An unsupported gesture, such as a peace sign, can be wrongly read as one of them.</w:t>
      </w:r>
    </w:p>
    <w:p w14:paraId="67ACBB2C" w14:textId="77777777" w:rsidR="00CB0EEC" w:rsidRPr="00A97613" w:rsidRDefault="00F344F5">
      <w:pPr>
        <w:pStyle w:val="ListParagraph"/>
        <w:numPr>
          <w:ilvl w:val="0"/>
          <w:numId w:val="2"/>
        </w:numPr>
        <w:spacing w:after="60"/>
        <w:jc w:val="both"/>
      </w:pPr>
      <w:r w:rsidRPr="00A97613">
        <w:t>Accuracy drops in dark rooms and when the hand moves fast and the image is blurred.</w:t>
      </w:r>
    </w:p>
    <w:p w14:paraId="68956864" w14:textId="77777777" w:rsidR="00CB0EEC" w:rsidRPr="00A97613" w:rsidRDefault="00F344F5">
      <w:pPr>
        <w:pStyle w:val="ListParagraph"/>
        <w:numPr>
          <w:ilvl w:val="0"/>
          <w:numId w:val="2"/>
        </w:numPr>
        <w:spacing w:after="60"/>
        <w:jc w:val="both"/>
      </w:pPr>
      <w:r w:rsidRPr="00A97613">
        <w:t>The hand has to be held inside a fixed box in the camera view.</w:t>
      </w:r>
    </w:p>
    <w:p w14:paraId="46D2A343" w14:textId="77777777" w:rsidR="00CB0EEC" w:rsidRPr="00A97613" w:rsidRDefault="00F344F5">
      <w:pPr>
        <w:pStyle w:val="ListParagraph"/>
        <w:numPr>
          <w:ilvl w:val="0"/>
          <w:numId w:val="2"/>
        </w:numPr>
        <w:spacing w:after="60"/>
        <w:jc w:val="both"/>
      </w:pPr>
      <w:r w:rsidRPr="00A97613">
        <w:t>Changing from one gesture to another takes about a second.</w:t>
      </w:r>
    </w:p>
    <w:p w14:paraId="19CE2080" w14:textId="77777777" w:rsidR="00CB0EEC" w:rsidRPr="00A97613" w:rsidRDefault="00F344F5">
      <w:pPr>
        <w:pStyle w:val="ListParagraph"/>
        <w:numPr>
          <w:ilvl w:val="0"/>
          <w:numId w:val="2"/>
        </w:numPr>
        <w:spacing w:after="60"/>
        <w:jc w:val="both"/>
      </w:pPr>
      <w:r w:rsidRPr="00A97613">
        <w:t>Live testing was done with one webcam in one room.</w:t>
      </w:r>
    </w:p>
    <w:p w14:paraId="13C19C34" w14:textId="77777777" w:rsidR="00CB0EEC" w:rsidRPr="00A97613" w:rsidRDefault="00F344F5">
      <w:pPr>
        <w:pStyle w:val="Heading1"/>
      </w:pPr>
      <w:r w:rsidRPr="00A97613">
        <w:t>15. FUTURE ENHANCEMENTS</w:t>
      </w:r>
    </w:p>
    <w:p w14:paraId="0592383B" w14:textId="77777777" w:rsidR="00CB0EEC" w:rsidRPr="00A97613" w:rsidRDefault="00F344F5">
      <w:pPr>
        <w:pStyle w:val="ListParagraph"/>
        <w:numPr>
          <w:ilvl w:val="0"/>
          <w:numId w:val="2"/>
        </w:numPr>
        <w:spacing w:after="60"/>
        <w:jc w:val="both"/>
      </w:pPr>
      <w:r w:rsidRPr="00A97613">
        <w:t>Add a "no gesture" class so the model can reject unsupported hand shapes.</w:t>
      </w:r>
    </w:p>
    <w:p w14:paraId="5583F1E5" w14:textId="77777777" w:rsidR="00CB0EEC" w:rsidRPr="00A97613" w:rsidRDefault="00F344F5">
      <w:pPr>
        <w:pStyle w:val="ListParagraph"/>
        <w:numPr>
          <w:ilvl w:val="0"/>
          <w:numId w:val="2"/>
        </w:numPr>
        <w:spacing w:after="60"/>
        <w:jc w:val="both"/>
      </w:pPr>
      <w:r w:rsidRPr="00A97613">
        <w:t>Use a hand detector so the hand can be anywhere in the frame.</w:t>
      </w:r>
    </w:p>
    <w:p w14:paraId="41E3BC74" w14:textId="77777777" w:rsidR="00CB0EEC" w:rsidRPr="00A97613" w:rsidRDefault="00F344F5">
      <w:pPr>
        <w:pStyle w:val="ListParagraph"/>
        <w:numPr>
          <w:ilvl w:val="0"/>
          <w:numId w:val="2"/>
        </w:numPr>
        <w:spacing w:after="60"/>
        <w:jc w:val="both"/>
      </w:pPr>
      <w:r w:rsidRPr="00A97613">
        <w:t>Train with darker and blurred images to work better in poor conditions.</w:t>
      </w:r>
    </w:p>
    <w:p w14:paraId="58C174F2" w14:textId="77777777" w:rsidR="00CB0EEC" w:rsidRPr="00A97613" w:rsidRDefault="00F344F5">
      <w:pPr>
        <w:pStyle w:val="ListParagraph"/>
        <w:numPr>
          <w:ilvl w:val="0"/>
          <w:numId w:val="2"/>
        </w:numPr>
        <w:spacing w:after="60"/>
        <w:jc w:val="both"/>
      </w:pPr>
      <w:r w:rsidRPr="00A97613">
        <w:t>Test with more people, webcams and rooms.</w:t>
      </w:r>
    </w:p>
    <w:p w14:paraId="10B05AB5" w14:textId="77777777" w:rsidR="00CB0EEC" w:rsidRPr="00A97613" w:rsidRDefault="00F344F5">
      <w:pPr>
        <w:pStyle w:val="ListParagraph"/>
        <w:numPr>
          <w:ilvl w:val="0"/>
          <w:numId w:val="2"/>
        </w:numPr>
        <w:spacing w:after="60"/>
        <w:jc w:val="both"/>
      </w:pPr>
      <w:r w:rsidRPr="00A97613">
        <w:t>Make the model smaller and faster for computers without a GPU.</w:t>
      </w:r>
    </w:p>
    <w:p w14:paraId="58948FB8" w14:textId="77777777" w:rsidR="00CB0EEC" w:rsidRPr="00A97613" w:rsidRDefault="00F344F5">
      <w:pPr>
        <w:pStyle w:val="Heading1"/>
      </w:pPr>
      <w:r w:rsidRPr="00A97613">
        <w:t>16. CONCLUSION</w:t>
      </w:r>
    </w:p>
    <w:p w14:paraId="565A6800" w14:textId="77777777" w:rsidR="00CB0EEC" w:rsidRPr="00A97613" w:rsidRDefault="00F344F5">
      <w:pPr>
        <w:jc w:val="both"/>
      </w:pPr>
      <w:r w:rsidRPr="00A97613">
        <w:t>We developed an interactive game that uses a CNN to recognise hand gestures from a webcam and turn them into game actions. A MobileNetV2 model, adapted through transfer learning on 2,000 HaGRID hand images, reached 99.0% test accuracy and 99.6% on unseen people. Running recognition on a separate thread with a confidence threshold and smoothing let the game stay at 60 frames per second while responding reliably to the player's gestures. The project shows that a compact CNN can give practical real-time game c</w:t>
      </w:r>
      <w:r w:rsidRPr="00A97613">
        <w:t>ontrol with just a webcam. Its main limitation, the lack of a "no gesture" class, is the most useful direction for future work.</w:t>
      </w:r>
    </w:p>
    <w:p w14:paraId="65549FE4" w14:textId="77777777" w:rsidR="00CB0EEC" w:rsidRPr="00A97613" w:rsidRDefault="00F344F5">
      <w:pPr>
        <w:pStyle w:val="Heading1"/>
      </w:pPr>
      <w:r w:rsidRPr="00A97613">
        <w:t>17. REFERENCES</w:t>
      </w:r>
    </w:p>
    <w:p w14:paraId="7A86CA23" w14:textId="77777777" w:rsidR="00CB0EEC" w:rsidRPr="00A97613" w:rsidRDefault="00F344F5">
      <w:pPr>
        <w:tabs>
          <w:tab w:val="left" w:pos="560"/>
        </w:tabs>
        <w:spacing w:after="100"/>
        <w:ind w:left="560" w:hanging="560"/>
        <w:jc w:val="both"/>
      </w:pPr>
      <w:r w:rsidRPr="00A97613">
        <w:t>[1]</w:t>
      </w:r>
      <w:r w:rsidRPr="00A97613">
        <w:tab/>
        <w:t xml:space="preserve">J. Deng, W. Dong, R. Socher, L.-J. Li, K. Li and L. Fei-Fei, "ImageNet: A Large-Scale Hierarchical Image Database," in </w:t>
      </w:r>
      <w:r w:rsidRPr="00A97613">
        <w:rPr>
          <w:i/>
          <w:iCs/>
        </w:rPr>
        <w:t>Proc. IEEE Conference on Computer Vision and Pattern Recognition (CVPR)</w:t>
      </w:r>
      <w:r w:rsidRPr="00A97613">
        <w:t>, 2009, pp. 248-255.</w:t>
      </w:r>
    </w:p>
    <w:p w14:paraId="20059887" w14:textId="77777777" w:rsidR="00CB0EEC" w:rsidRPr="00A97613" w:rsidRDefault="00F344F5">
      <w:pPr>
        <w:tabs>
          <w:tab w:val="left" w:pos="560"/>
        </w:tabs>
        <w:spacing w:after="100"/>
        <w:ind w:left="560" w:hanging="560"/>
        <w:jc w:val="both"/>
      </w:pPr>
      <w:r w:rsidRPr="00A97613">
        <w:t>[2]</w:t>
      </w:r>
      <w:r w:rsidRPr="00A97613">
        <w:tab/>
        <w:t xml:space="preserve">M. Sandler, A. Howard, M. Zhu, A. Zhmoginov and L.-C. Chen, "MobileNetV2: Inverted Residuals and Linear Bottlenecks," in </w:t>
      </w:r>
      <w:r w:rsidRPr="00A97613">
        <w:rPr>
          <w:i/>
          <w:iCs/>
        </w:rPr>
        <w:t>Proc. IEEE Conference on Computer Vision and Pattern Recognition (CVPR)</w:t>
      </w:r>
      <w:r w:rsidRPr="00A97613">
        <w:t>, 2018, pp. 4510-4520.</w:t>
      </w:r>
    </w:p>
    <w:p w14:paraId="11B9379B" w14:textId="77777777" w:rsidR="00CB0EEC" w:rsidRPr="00A97613" w:rsidRDefault="00F344F5">
      <w:pPr>
        <w:tabs>
          <w:tab w:val="left" w:pos="560"/>
        </w:tabs>
        <w:spacing w:after="100"/>
        <w:ind w:left="560" w:hanging="560"/>
        <w:jc w:val="both"/>
      </w:pPr>
      <w:r w:rsidRPr="00A97613">
        <w:t>[3]</w:t>
      </w:r>
      <w:r w:rsidRPr="00A97613">
        <w:tab/>
      </w:r>
      <w:r w:rsidRPr="00A97613">
        <w:t xml:space="preserve">A. Paszke et al., "PyTorch: An Imperative Style, High-Performance Deep Learning Library," in </w:t>
      </w:r>
      <w:r w:rsidRPr="00A97613">
        <w:rPr>
          <w:i/>
          <w:iCs/>
        </w:rPr>
        <w:t>Advances in Neural Information Processing Systems 32 (NeurIPS)</w:t>
      </w:r>
      <w:r w:rsidRPr="00A97613">
        <w:t>, 2019, pp. 8024-8035.</w:t>
      </w:r>
    </w:p>
    <w:p w14:paraId="0996F081" w14:textId="77777777" w:rsidR="00CB0EEC" w:rsidRPr="00A97613" w:rsidRDefault="00F344F5">
      <w:pPr>
        <w:tabs>
          <w:tab w:val="left" w:pos="560"/>
        </w:tabs>
        <w:spacing w:after="100"/>
        <w:ind w:left="560" w:hanging="560"/>
        <w:jc w:val="both"/>
      </w:pPr>
      <w:r w:rsidRPr="00A97613">
        <w:t>[4]</w:t>
      </w:r>
      <w:r w:rsidRPr="00A97613">
        <w:tab/>
        <w:t>TorchVision maintainers and contributors, "TorchVision: PyTorch's Computer Vision Library," 2016. [Online]. Available: https://github.com/pytorch/vision</w:t>
      </w:r>
    </w:p>
    <w:p w14:paraId="7E954B5E" w14:textId="77777777" w:rsidR="00CB0EEC" w:rsidRPr="00A97613" w:rsidRDefault="00F344F5">
      <w:pPr>
        <w:tabs>
          <w:tab w:val="left" w:pos="560"/>
        </w:tabs>
        <w:spacing w:after="100"/>
        <w:ind w:left="560" w:hanging="560"/>
        <w:jc w:val="both"/>
      </w:pPr>
      <w:r w:rsidRPr="00A97613">
        <w:t>[5]</w:t>
      </w:r>
      <w:r w:rsidRPr="00A97613">
        <w:tab/>
        <w:t xml:space="preserve">G. Bradski, "The OpenCV Library," </w:t>
      </w:r>
      <w:r w:rsidRPr="00A97613">
        <w:rPr>
          <w:i/>
          <w:iCs/>
        </w:rPr>
        <w:t>Dr. Dobb's Journal of Software Tools</w:t>
      </w:r>
      <w:r w:rsidRPr="00A97613">
        <w:t>, 2000.</w:t>
      </w:r>
    </w:p>
    <w:p w14:paraId="4079526E" w14:textId="77777777" w:rsidR="00CB0EEC" w:rsidRPr="00A97613" w:rsidRDefault="00F344F5">
      <w:pPr>
        <w:tabs>
          <w:tab w:val="left" w:pos="560"/>
        </w:tabs>
        <w:spacing w:after="100"/>
        <w:ind w:left="560" w:hanging="560"/>
        <w:jc w:val="both"/>
      </w:pPr>
      <w:r w:rsidRPr="00A97613">
        <w:t>[6]</w:t>
      </w:r>
      <w:r w:rsidRPr="00A97613">
        <w:tab/>
        <w:t>Pygame Community, "Pygame 2.6.1." [Online]. Available: https://www.pygame.org</w:t>
      </w:r>
    </w:p>
    <w:p w14:paraId="095C146A" w14:textId="77777777" w:rsidR="00CB0EEC" w:rsidRPr="00A97613" w:rsidRDefault="00F344F5">
      <w:pPr>
        <w:tabs>
          <w:tab w:val="left" w:pos="560"/>
        </w:tabs>
        <w:spacing w:after="100"/>
        <w:ind w:left="560" w:hanging="560"/>
        <w:jc w:val="both"/>
      </w:pPr>
      <w:r w:rsidRPr="00A97613">
        <w:t>[7]</w:t>
      </w:r>
      <w:r w:rsidRPr="00A97613">
        <w:tab/>
      </w:r>
      <w:r w:rsidRPr="00A97613">
        <w:t xml:space="preserve">C. R. Harris et al., "Array Programming with NumPy," </w:t>
      </w:r>
      <w:r w:rsidRPr="00A97613">
        <w:rPr>
          <w:i/>
          <w:iCs/>
        </w:rPr>
        <w:t>Nature</w:t>
      </w:r>
      <w:r w:rsidRPr="00A97613">
        <w:t>, vol. 585, pp. 357-362, 2020.</w:t>
      </w:r>
    </w:p>
    <w:p w14:paraId="2C87E0CE" w14:textId="77777777" w:rsidR="00CB0EEC" w:rsidRPr="00A97613" w:rsidRDefault="00F344F5">
      <w:pPr>
        <w:tabs>
          <w:tab w:val="left" w:pos="560"/>
        </w:tabs>
        <w:spacing w:after="100"/>
        <w:ind w:left="560" w:hanging="560"/>
        <w:jc w:val="both"/>
      </w:pPr>
      <w:r w:rsidRPr="00A97613">
        <w:t>[8]</w:t>
      </w:r>
      <w:r w:rsidRPr="00A97613">
        <w:tab/>
        <w:t xml:space="preserve">J. D. Hunter, "Matplotlib: A 2D Graphics Environment," </w:t>
      </w:r>
      <w:r w:rsidRPr="00A97613">
        <w:rPr>
          <w:i/>
          <w:iCs/>
        </w:rPr>
        <w:t>Computing in Science &amp; Engineering</w:t>
      </w:r>
      <w:r w:rsidRPr="00A97613">
        <w:t>, vol. 9, no. 3, pp. 90-95, 2007.</w:t>
      </w:r>
    </w:p>
    <w:p w14:paraId="73C7FE72" w14:textId="77777777" w:rsidR="00CB0EEC" w:rsidRPr="00A97613" w:rsidRDefault="00F344F5">
      <w:pPr>
        <w:tabs>
          <w:tab w:val="left" w:pos="560"/>
        </w:tabs>
        <w:spacing w:after="100"/>
        <w:ind w:left="560" w:hanging="560"/>
        <w:jc w:val="both"/>
      </w:pPr>
      <w:r w:rsidRPr="00A97613">
        <w:t>[9]</w:t>
      </w:r>
      <w:r w:rsidRPr="00A97613">
        <w:tab/>
        <w:t xml:space="preserve">F. Pedregosa et al., "Scikit-learn: Machine Learning in Python," </w:t>
      </w:r>
      <w:r w:rsidRPr="00A97613">
        <w:rPr>
          <w:i/>
          <w:iCs/>
        </w:rPr>
        <w:t>Journal of Machine Learning Research</w:t>
      </w:r>
      <w:r w:rsidRPr="00A97613">
        <w:t>, vol. 12, pp. 2825-2830, 2011.</w:t>
      </w:r>
    </w:p>
    <w:p w14:paraId="5A7963C8" w14:textId="77777777" w:rsidR="00CB0EEC" w:rsidRPr="00A97613" w:rsidRDefault="00F344F5">
      <w:pPr>
        <w:tabs>
          <w:tab w:val="left" w:pos="560"/>
        </w:tabs>
        <w:spacing w:after="100"/>
        <w:ind w:left="560" w:hanging="560"/>
        <w:jc w:val="both"/>
      </w:pPr>
      <w:r w:rsidRPr="00A97613">
        <w:t>[10]</w:t>
      </w:r>
      <w:r w:rsidRPr="00A97613">
        <w:tab/>
        <w:t xml:space="preserve">A. Kapitanov, K. Kvanchiani, A. Nagaev, R. Kraynov and A. Makhliarchuk, "HaGRID: HAnd Gesture Recognition Image Dataset," in </w:t>
      </w:r>
      <w:r w:rsidRPr="00A97613">
        <w:rPr>
          <w:i/>
          <w:iCs/>
        </w:rPr>
        <w:t>Proc. IEEE/CVF Winter Conference on Applications of Computer Vision (WACV)</w:t>
      </w:r>
      <w:r w:rsidRPr="00A97613">
        <w:t>, 2024. arXiv:2206.08219.</w:t>
      </w:r>
    </w:p>
    <w:p w14:paraId="7DF5DFF8" w14:textId="77777777" w:rsidR="00CB0EEC" w:rsidRPr="00A97613" w:rsidRDefault="00F344F5">
      <w:pPr>
        <w:tabs>
          <w:tab w:val="left" w:pos="560"/>
        </w:tabs>
        <w:spacing w:after="100"/>
        <w:ind w:left="560" w:hanging="560"/>
        <w:jc w:val="both"/>
      </w:pPr>
      <w:r w:rsidRPr="00A97613">
        <w:t>[11]</w:t>
      </w:r>
      <w:r w:rsidRPr="00A97613">
        <w:tab/>
        <w:t>C. Mills, "hagrid-sample-500k-384p," Hugging Face Datasets. [Online]. Available: https://huggingface.co/datasets/cj-mills/hagrid-sample-500k-384p</w:t>
      </w:r>
    </w:p>
    <w:p w14:paraId="5C9E3802" w14:textId="77777777" w:rsidR="00CB0EEC" w:rsidRPr="00A97613" w:rsidRDefault="00F344F5">
      <w:pPr>
        <w:tabs>
          <w:tab w:val="left" w:pos="560"/>
        </w:tabs>
        <w:spacing w:after="100"/>
        <w:ind w:left="560" w:hanging="560"/>
        <w:jc w:val="both"/>
      </w:pPr>
      <w:r w:rsidRPr="00A97613">
        <w:t>[12]</w:t>
      </w:r>
      <w:r w:rsidRPr="00A97613">
        <w:tab/>
        <w:t>Creative Commons, "Attribution-ShareAlike 4.0 International (CC BY-SA 4.0)." [Online]. Available: https://creativecommons.org/licenses/by-sa/4.0/</w:t>
      </w:r>
    </w:p>
    <w:p w14:paraId="3CD79BF0" w14:textId="77777777" w:rsidR="00CB0EEC" w:rsidRPr="00A97613" w:rsidRDefault="00F344F5">
      <w:pPr>
        <w:tabs>
          <w:tab w:val="left" w:pos="560"/>
        </w:tabs>
        <w:spacing w:after="100"/>
        <w:ind w:left="560" w:hanging="560"/>
        <w:jc w:val="both"/>
      </w:pPr>
      <w:r w:rsidRPr="00A97613">
        <w:t>[13]</w:t>
      </w:r>
      <w:r w:rsidRPr="00A97613">
        <w:tab/>
      </w:r>
      <w:r w:rsidRPr="00A97613">
        <w:t xml:space="preserve">S. Ioffe and C. Szegedy, "Batch Normalization: Accelerating Deep Network Training by Reducing Internal Covariate Shift," in </w:t>
      </w:r>
      <w:r w:rsidRPr="00A97613">
        <w:rPr>
          <w:i/>
          <w:iCs/>
        </w:rPr>
        <w:t>Proc. International Conference on Machine Learning (ICML)</w:t>
      </w:r>
      <w:r w:rsidRPr="00A97613">
        <w:t>, 2015, pp. 448-456.</w:t>
      </w:r>
    </w:p>
    <w:p w14:paraId="36861FA7" w14:textId="77777777" w:rsidR="00CB0EEC" w:rsidRPr="00A97613" w:rsidRDefault="00F344F5">
      <w:pPr>
        <w:tabs>
          <w:tab w:val="left" w:pos="560"/>
        </w:tabs>
        <w:spacing w:after="100"/>
        <w:ind w:left="560" w:hanging="560"/>
        <w:jc w:val="both"/>
      </w:pPr>
      <w:r w:rsidRPr="00A97613">
        <w:t>[14]</w:t>
      </w:r>
      <w:r w:rsidRPr="00A97613">
        <w:tab/>
        <w:t xml:space="preserve">N. Srivastava, G. Hinton, A. Krizhevsky, I. Sutskever and R. Salakhutdinov, "Dropout: A Simple Way to Prevent Neural Networks from Overfitting," </w:t>
      </w:r>
      <w:r w:rsidRPr="00A97613">
        <w:rPr>
          <w:i/>
          <w:iCs/>
        </w:rPr>
        <w:t>Journal of Machine Learning Research</w:t>
      </w:r>
      <w:r w:rsidRPr="00A97613">
        <w:t>, vol. 15, pp. 1929-1958, 2014.</w:t>
      </w:r>
    </w:p>
    <w:p w14:paraId="52791EDC" w14:textId="77777777" w:rsidR="00CB0EEC" w:rsidRPr="00A97613" w:rsidRDefault="00F344F5">
      <w:pPr>
        <w:tabs>
          <w:tab w:val="left" w:pos="560"/>
        </w:tabs>
        <w:spacing w:after="100"/>
        <w:ind w:left="560" w:hanging="560"/>
        <w:jc w:val="both"/>
      </w:pPr>
      <w:r w:rsidRPr="00A97613">
        <w:t>[15]</w:t>
      </w:r>
      <w:r w:rsidRPr="00A97613">
        <w:tab/>
        <w:t xml:space="preserve">I. Loshchilov and F. Hutter, "Decoupled Weight Decay Regularization," in </w:t>
      </w:r>
      <w:r w:rsidRPr="00A97613">
        <w:rPr>
          <w:i/>
          <w:iCs/>
        </w:rPr>
        <w:t>Proc. International Conference on Learning Representations (ICLR)</w:t>
      </w:r>
      <w:r w:rsidRPr="00A97613">
        <w:t>, 2019.</w:t>
      </w:r>
    </w:p>
    <w:p w14:paraId="0BA1CBEC" w14:textId="77777777" w:rsidR="00CB0EEC" w:rsidRPr="00A97613" w:rsidRDefault="00F344F5">
      <w:pPr>
        <w:tabs>
          <w:tab w:val="left" w:pos="560"/>
        </w:tabs>
        <w:spacing w:after="100"/>
        <w:ind w:left="560" w:hanging="560"/>
        <w:jc w:val="both"/>
      </w:pPr>
      <w:r w:rsidRPr="00A97613">
        <w:t>[16]</w:t>
      </w:r>
      <w:r w:rsidRPr="00A97613">
        <w:tab/>
        <w:t xml:space="preserve">P. Micikevicius et al., "Mixed Precision Training," in </w:t>
      </w:r>
      <w:r w:rsidRPr="00A97613">
        <w:rPr>
          <w:i/>
          <w:iCs/>
        </w:rPr>
        <w:t>Proc. International Conference on Learning Representations (ICLR)</w:t>
      </w:r>
      <w:r w:rsidRPr="00A97613">
        <w:t>, 2018.</w:t>
      </w:r>
    </w:p>
    <w:sectPr w:rsidR="00CB0EEC" w:rsidRPr="00A97613">
      <w:headerReference w:type="even" r:id="rId16"/>
      <w:headerReference w:type="default" r:id="rId17"/>
      <w:footerReference w:type="even" r:id="rId18"/>
      <w:footerReference w:type="default" r:id="rId19"/>
      <w:headerReference w:type="first" r:id="rId20"/>
      <w:footerReference w:type="first" r:id="rId21"/>
      <w:pgSz w:w="11906" w:h="16838"/>
      <w:pgMar w:top="1440" w:right="1440" w:bottom="1440" w:left="1440" w:header="708" w:footer="60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9518B" w14:textId="77777777" w:rsidR="00F344F5" w:rsidRDefault="00F344F5">
      <w:pPr>
        <w:spacing w:after="0" w:line="240" w:lineRule="auto"/>
      </w:pPr>
      <w:r>
        <w:separator/>
      </w:r>
    </w:p>
  </w:endnote>
  <w:endnote w:type="continuationSeparator" w:id="0">
    <w:p w14:paraId="4E45E7AB" w14:textId="77777777" w:rsidR="00F344F5" w:rsidRDefault="00F344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999" w14:textId="77777777" w:rsidR="00A97613" w:rsidRPr="00A97613" w:rsidRDefault="00A97613">
    <w:pPr>
      <w:pStyle w:val="Footer"/>
      <w:rPr>
        <w:rFonts w:cs="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501E9" w14:textId="77777777" w:rsidR="00CB0EEC" w:rsidRPr="00A97613" w:rsidRDefault="00F344F5">
    <w:pPr>
      <w:jc w:val="center"/>
    </w:pPr>
    <w:r w:rsidRPr="00A97613">
      <w:fldChar w:fldCharType="begin"/>
    </w:r>
    <w:r w:rsidRPr="00A97613">
      <w:instrText>PAGE</w:instrText>
    </w:r>
    <w:r w:rsidRPr="00A97613">
      <w:fldChar w:fldCharType="separate"/>
    </w:r>
    <w:r w:rsidR="00A97613" w:rsidRPr="00A97613">
      <w:rPr>
        <w:noProof/>
      </w:rPr>
      <w:t>2</w:t>
    </w:r>
    <w:r w:rsidRPr="00A9761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869FC" w14:textId="77777777" w:rsidR="00CB0EEC" w:rsidRPr="00A97613" w:rsidRDefault="00CB0E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E1CBD" w14:textId="77777777" w:rsidR="00F344F5" w:rsidRDefault="00F344F5">
      <w:pPr>
        <w:spacing w:after="0" w:line="240" w:lineRule="auto"/>
      </w:pPr>
      <w:r>
        <w:separator/>
      </w:r>
    </w:p>
  </w:footnote>
  <w:footnote w:type="continuationSeparator" w:id="0">
    <w:p w14:paraId="303E4E1A" w14:textId="77777777" w:rsidR="00F344F5" w:rsidRDefault="00F344F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E1003" w14:textId="77777777" w:rsidR="00A97613" w:rsidRDefault="00A9761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F3408" w14:textId="77777777" w:rsidR="00A97613" w:rsidRDefault="00A9761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E79F4" w14:textId="77777777" w:rsidR="00A97613" w:rsidRDefault="00A976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536F4"/>
    <w:multiLevelType w:val="hybridMultilevel"/>
    <w:tmpl w:val="E102BD6A"/>
    <w:lvl w:ilvl="0" w:tplc="0870051A" w:tentative="1">
      <w:start w:val="1"/>
      <w:numFmt w:val="decimal"/>
      <w:lvlText w:val="%1."/>
      <w:lvlJc w:val="left"/>
      <w:pPr>
        <w:ind w:left="720" w:hanging="360"/>
      </w:pPr>
      <w:rPr>
        <w:rFonts w:ascii="Times New Roman" w:eastAsia="Times New Roman" w:hAnsi="Times New Roman" w:cs="Times New Roman"/>
      </w:rPr>
    </w:lvl>
    <w:lvl w:ilvl="1" w:tplc="0422C9C4">
      <w:numFmt w:val="decimal"/>
      <w:lvlText w:val=""/>
      <w:lvlJc w:val="left"/>
    </w:lvl>
    <w:lvl w:ilvl="2" w:tplc="1A4C520A">
      <w:numFmt w:val="decimal"/>
      <w:lvlText w:val=""/>
      <w:lvlJc w:val="left"/>
    </w:lvl>
    <w:lvl w:ilvl="3" w:tplc="DF380190">
      <w:numFmt w:val="decimal"/>
      <w:lvlText w:val=""/>
      <w:lvlJc w:val="left"/>
    </w:lvl>
    <w:lvl w:ilvl="4" w:tplc="30B04174">
      <w:numFmt w:val="decimal"/>
      <w:lvlText w:val=""/>
      <w:lvlJc w:val="left"/>
    </w:lvl>
    <w:lvl w:ilvl="5" w:tplc="837A54FA">
      <w:numFmt w:val="decimal"/>
      <w:lvlText w:val=""/>
      <w:lvlJc w:val="left"/>
    </w:lvl>
    <w:lvl w:ilvl="6" w:tplc="6124FE0A">
      <w:numFmt w:val="decimal"/>
      <w:lvlText w:val=""/>
      <w:lvlJc w:val="left"/>
    </w:lvl>
    <w:lvl w:ilvl="7" w:tplc="5EEE3CE2">
      <w:numFmt w:val="decimal"/>
      <w:lvlText w:val=""/>
      <w:lvlJc w:val="left"/>
    </w:lvl>
    <w:lvl w:ilvl="8" w:tplc="0AB2C304">
      <w:numFmt w:val="decimal"/>
      <w:lvlText w:val=""/>
      <w:lvlJc w:val="left"/>
    </w:lvl>
  </w:abstractNum>
  <w:abstractNum w:abstractNumId="1" w15:restartNumberingAfterBreak="0">
    <w:nsid w:val="145702AB"/>
    <w:multiLevelType w:val="hybridMultilevel"/>
    <w:tmpl w:val="95C6476A"/>
    <w:lvl w:ilvl="0" w:tplc="2098CBA6" w:tentative="1">
      <w:start w:val="1"/>
      <w:numFmt w:val="bullet"/>
      <w:lvlText w:val="●"/>
      <w:lvlJc w:val="left"/>
      <w:pPr>
        <w:ind w:left="720" w:hanging="360"/>
      </w:pPr>
    </w:lvl>
    <w:lvl w:ilvl="1" w:tplc="27F8A64C" w:tentative="1">
      <w:start w:val="1"/>
      <w:numFmt w:val="bullet"/>
      <w:lvlText w:val="○"/>
      <w:lvlJc w:val="left"/>
      <w:pPr>
        <w:ind w:left="1440" w:hanging="360"/>
      </w:pPr>
    </w:lvl>
    <w:lvl w:ilvl="2" w:tplc="390028F8" w:tentative="1">
      <w:start w:val="1"/>
      <w:numFmt w:val="bullet"/>
      <w:lvlText w:val="■"/>
      <w:lvlJc w:val="left"/>
      <w:pPr>
        <w:ind w:left="2160" w:hanging="360"/>
      </w:pPr>
    </w:lvl>
    <w:lvl w:ilvl="3" w:tplc="0430E162" w:tentative="1">
      <w:start w:val="1"/>
      <w:numFmt w:val="bullet"/>
      <w:lvlText w:val="●"/>
      <w:lvlJc w:val="left"/>
      <w:pPr>
        <w:ind w:left="2880" w:hanging="360"/>
      </w:pPr>
    </w:lvl>
    <w:lvl w:ilvl="4" w:tplc="F83E16C0" w:tentative="1">
      <w:start w:val="1"/>
      <w:numFmt w:val="bullet"/>
      <w:lvlText w:val="○"/>
      <w:lvlJc w:val="left"/>
      <w:pPr>
        <w:ind w:left="3600" w:hanging="360"/>
      </w:pPr>
    </w:lvl>
    <w:lvl w:ilvl="5" w:tplc="256E42DA" w:tentative="1">
      <w:start w:val="1"/>
      <w:numFmt w:val="bullet"/>
      <w:lvlText w:val="■"/>
      <w:lvlJc w:val="left"/>
      <w:pPr>
        <w:ind w:left="4320" w:hanging="360"/>
      </w:pPr>
    </w:lvl>
    <w:lvl w:ilvl="6" w:tplc="2B863ECA" w:tentative="1">
      <w:start w:val="1"/>
      <w:numFmt w:val="bullet"/>
      <w:lvlText w:val="●"/>
      <w:lvlJc w:val="left"/>
      <w:pPr>
        <w:ind w:left="5040" w:hanging="360"/>
      </w:pPr>
    </w:lvl>
    <w:lvl w:ilvl="7" w:tplc="4AB8D402" w:tentative="1">
      <w:start w:val="1"/>
      <w:numFmt w:val="bullet"/>
      <w:lvlText w:val="●"/>
      <w:lvlJc w:val="left"/>
      <w:pPr>
        <w:ind w:left="5760" w:hanging="360"/>
      </w:pPr>
    </w:lvl>
    <w:lvl w:ilvl="8" w:tplc="F6C0B134" w:tentative="1">
      <w:start w:val="1"/>
      <w:numFmt w:val="bullet"/>
      <w:lvlText w:val="●"/>
      <w:lvlJc w:val="left"/>
      <w:pPr>
        <w:ind w:left="6480" w:hanging="360"/>
      </w:pPr>
    </w:lvl>
  </w:abstractNum>
  <w:abstractNum w:abstractNumId="2" w15:restartNumberingAfterBreak="0">
    <w:nsid w:val="3342375A"/>
    <w:multiLevelType w:val="hybridMultilevel"/>
    <w:tmpl w:val="90BE3D0E"/>
    <w:lvl w:ilvl="0" w:tplc="CEF2ABC8" w:tentative="1">
      <w:start w:val="1"/>
      <w:numFmt w:val="bullet"/>
      <w:lvlText w:val="•"/>
      <w:lvlJc w:val="left"/>
      <w:pPr>
        <w:ind w:left="720" w:hanging="360"/>
      </w:pPr>
      <w:rPr>
        <w:rFonts w:ascii="Times New Roman" w:eastAsia="Times New Roman" w:hAnsi="Times New Roman" w:cs="Times New Roman"/>
      </w:rPr>
    </w:lvl>
    <w:lvl w:ilvl="1" w:tplc="C07AC3FE">
      <w:numFmt w:val="decimal"/>
      <w:lvlText w:val=""/>
      <w:lvlJc w:val="left"/>
    </w:lvl>
    <w:lvl w:ilvl="2" w:tplc="67A0C94C">
      <w:numFmt w:val="decimal"/>
      <w:lvlText w:val=""/>
      <w:lvlJc w:val="left"/>
    </w:lvl>
    <w:lvl w:ilvl="3" w:tplc="05A8758A">
      <w:numFmt w:val="decimal"/>
      <w:lvlText w:val=""/>
      <w:lvlJc w:val="left"/>
    </w:lvl>
    <w:lvl w:ilvl="4" w:tplc="B7CA544C">
      <w:numFmt w:val="decimal"/>
      <w:lvlText w:val=""/>
      <w:lvlJc w:val="left"/>
    </w:lvl>
    <w:lvl w:ilvl="5" w:tplc="74009716">
      <w:numFmt w:val="decimal"/>
      <w:lvlText w:val=""/>
      <w:lvlJc w:val="left"/>
    </w:lvl>
    <w:lvl w:ilvl="6" w:tplc="8CDC5A1A">
      <w:numFmt w:val="decimal"/>
      <w:lvlText w:val=""/>
      <w:lvlJc w:val="left"/>
    </w:lvl>
    <w:lvl w:ilvl="7" w:tplc="0CECF848">
      <w:numFmt w:val="decimal"/>
      <w:lvlText w:val=""/>
      <w:lvlJc w:val="left"/>
    </w:lvl>
    <w:lvl w:ilvl="8" w:tplc="96BE80DC">
      <w:numFmt w:val="decimal"/>
      <w:lvlText w:val=""/>
      <w:lvlJc w:val="left"/>
    </w:lvl>
  </w:abstractNum>
  <w:abstractNum w:abstractNumId="3" w15:restartNumberingAfterBreak="0">
    <w:nsid w:val="388172BF"/>
    <w:multiLevelType w:val="hybridMultilevel"/>
    <w:tmpl w:val="A6CC8FE8"/>
    <w:lvl w:ilvl="0" w:tplc="23D63CE4" w:tentative="1">
      <w:start w:val="1"/>
      <w:numFmt w:val="decimal"/>
      <w:lvlText w:val="%1."/>
      <w:lvlJc w:val="left"/>
      <w:pPr>
        <w:ind w:left="720" w:hanging="360"/>
      </w:pPr>
      <w:rPr>
        <w:rFonts w:ascii="Times New Roman" w:eastAsia="Times New Roman" w:hAnsi="Times New Roman" w:cs="Times New Roman"/>
      </w:rPr>
    </w:lvl>
    <w:lvl w:ilvl="1" w:tplc="7254926E">
      <w:numFmt w:val="decimal"/>
      <w:lvlText w:val=""/>
      <w:lvlJc w:val="left"/>
    </w:lvl>
    <w:lvl w:ilvl="2" w:tplc="14C063F8">
      <w:numFmt w:val="decimal"/>
      <w:lvlText w:val=""/>
      <w:lvlJc w:val="left"/>
    </w:lvl>
    <w:lvl w:ilvl="3" w:tplc="8B188124">
      <w:numFmt w:val="decimal"/>
      <w:lvlText w:val=""/>
      <w:lvlJc w:val="left"/>
    </w:lvl>
    <w:lvl w:ilvl="4" w:tplc="B546E1DC">
      <w:numFmt w:val="decimal"/>
      <w:lvlText w:val=""/>
      <w:lvlJc w:val="left"/>
    </w:lvl>
    <w:lvl w:ilvl="5" w:tplc="70E45F68">
      <w:numFmt w:val="decimal"/>
      <w:lvlText w:val=""/>
      <w:lvlJc w:val="left"/>
    </w:lvl>
    <w:lvl w:ilvl="6" w:tplc="78908CC8">
      <w:numFmt w:val="decimal"/>
      <w:lvlText w:val=""/>
      <w:lvlJc w:val="left"/>
    </w:lvl>
    <w:lvl w:ilvl="7" w:tplc="38C4273E">
      <w:numFmt w:val="decimal"/>
      <w:lvlText w:val=""/>
      <w:lvlJc w:val="left"/>
    </w:lvl>
    <w:lvl w:ilvl="8" w:tplc="E8D83CCC">
      <w:numFmt w:val="decimal"/>
      <w:lvlText w:val=""/>
      <w:lvlJc w:val="left"/>
    </w:lvl>
  </w:abstractNum>
  <w:abstractNum w:abstractNumId="4" w15:restartNumberingAfterBreak="0">
    <w:nsid w:val="5B627C8F"/>
    <w:multiLevelType w:val="hybridMultilevel"/>
    <w:tmpl w:val="8A1CC07A"/>
    <w:lvl w:ilvl="0" w:tplc="B72CB7A0" w:tentative="1">
      <w:start w:val="1"/>
      <w:numFmt w:val="decimal"/>
      <w:lvlText w:val="%1."/>
      <w:lvlJc w:val="left"/>
      <w:pPr>
        <w:ind w:left="720" w:hanging="360"/>
      </w:pPr>
      <w:rPr>
        <w:rFonts w:ascii="Times New Roman" w:eastAsia="Times New Roman" w:hAnsi="Times New Roman" w:cs="Times New Roman"/>
      </w:rPr>
    </w:lvl>
    <w:lvl w:ilvl="1" w:tplc="0C78B93C">
      <w:numFmt w:val="decimal"/>
      <w:lvlText w:val=""/>
      <w:lvlJc w:val="left"/>
    </w:lvl>
    <w:lvl w:ilvl="2" w:tplc="B90A2B08">
      <w:numFmt w:val="decimal"/>
      <w:lvlText w:val=""/>
      <w:lvlJc w:val="left"/>
    </w:lvl>
    <w:lvl w:ilvl="3" w:tplc="30C8C56E">
      <w:numFmt w:val="decimal"/>
      <w:lvlText w:val=""/>
      <w:lvlJc w:val="left"/>
    </w:lvl>
    <w:lvl w:ilvl="4" w:tplc="9B26A67A">
      <w:numFmt w:val="decimal"/>
      <w:lvlText w:val=""/>
      <w:lvlJc w:val="left"/>
    </w:lvl>
    <w:lvl w:ilvl="5" w:tplc="498624E6">
      <w:numFmt w:val="decimal"/>
      <w:lvlText w:val=""/>
      <w:lvlJc w:val="left"/>
    </w:lvl>
    <w:lvl w:ilvl="6" w:tplc="D1C4F7C8">
      <w:numFmt w:val="decimal"/>
      <w:lvlText w:val=""/>
      <w:lvlJc w:val="left"/>
    </w:lvl>
    <w:lvl w:ilvl="7" w:tplc="63F2B01E">
      <w:numFmt w:val="decimal"/>
      <w:lvlText w:val=""/>
      <w:lvlJc w:val="left"/>
    </w:lvl>
    <w:lvl w:ilvl="8" w:tplc="F1D4FCBE">
      <w:numFmt w:val="decimal"/>
      <w:lvlText w:val=""/>
      <w:lvlJc w:val="left"/>
    </w:lvl>
  </w:abstractNum>
  <w:num w:numId="1" w16cid:durableId="1619725547">
    <w:abstractNumId w:val="1"/>
    <w:lvlOverride w:ilvl="0">
      <w:startOverride w:val="1"/>
    </w:lvlOverride>
  </w:num>
  <w:num w:numId="2" w16cid:durableId="11880821">
    <w:abstractNumId w:val="2"/>
    <w:lvlOverride w:ilvl="0">
      <w:startOverride w:val="1"/>
    </w:lvlOverride>
  </w:num>
  <w:num w:numId="3" w16cid:durableId="1594557588">
    <w:abstractNumId w:val="0"/>
    <w:lvlOverride w:ilvl="0">
      <w:startOverride w:val="1"/>
    </w:lvlOverride>
  </w:num>
  <w:num w:numId="4" w16cid:durableId="50209264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0EEC"/>
    <w:rsid w:val="00A97613"/>
    <w:rsid w:val="00BA008D"/>
    <w:rsid w:val="00CB0EEC"/>
    <w:rsid w:val="00F344F5"/>
  </w:rsids>
  <m:mathPr>
    <m:mathFont m:val="Cambria Math"/>
    <m:brkBin m:val="before"/>
    <m:brkBinSub m:val="--"/>
    <m:smallFrac m:val="0"/>
    <m:dispDef/>
    <m:lMargin m:val="0"/>
    <m:rMargin m:val="0"/>
    <m:defJc m:val="centerGroup"/>
    <m:wrapIndent m:val="1440"/>
    <m:intLim m:val="subSup"/>
    <m:naryLim m:val="undOvr"/>
  </m:mathPr>
  <w:themeFontLang w:val="en-I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0DF2E"/>
  <w15:docId w15:val="{8475C561-FA78-4C0C-9990-C72E4FD9D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th-TH"/>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60"/>
      <w:outlineLvl w:val="0"/>
    </w:pPr>
    <w:rPr>
      <w:b/>
      <w:bCs/>
      <w:color w:val="000000"/>
      <w:sz w:val="32"/>
      <w:szCs w:val="32"/>
    </w:rPr>
  </w:style>
  <w:style w:type="paragraph" w:styleId="Heading2">
    <w:name w:val="heading 2"/>
    <w:basedOn w:val="Normal"/>
    <w:next w:val="Normal"/>
    <w:uiPriority w:val="9"/>
    <w:unhideWhenUsed/>
    <w:qFormat/>
    <w:pPr>
      <w:keepNext/>
      <w:spacing w:before="240" w:after="160"/>
      <w:outlineLvl w:val="1"/>
    </w:pPr>
    <w:rPr>
      <w:b/>
      <w:bCs/>
      <w:color w:val="000000"/>
      <w:sz w:val="28"/>
      <w:szCs w:val="28"/>
    </w:rPr>
  </w:style>
  <w:style w:type="paragraph" w:styleId="Heading3">
    <w:name w:val="heading 3"/>
    <w:basedOn w:val="Normal"/>
    <w:next w:val="Normal"/>
    <w:uiPriority w:val="9"/>
    <w:unhideWhenUsed/>
    <w:qFormat/>
    <w:pPr>
      <w:keepNext/>
      <w:spacing w:before="240" w:after="160"/>
      <w:outlineLvl w:val="2"/>
    </w:pPr>
    <w:rPr>
      <w:b/>
      <w:bCs/>
      <w:color w:val="000000"/>
      <w:sz w:val="28"/>
      <w:szCs w:val="2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A97613"/>
    <w:pPr>
      <w:tabs>
        <w:tab w:val="center" w:pos="4513"/>
        <w:tab w:val="right" w:pos="9026"/>
      </w:tabs>
      <w:spacing w:after="0" w:line="240" w:lineRule="auto"/>
    </w:pPr>
    <w:rPr>
      <w:rFonts w:cs="Angsana New"/>
      <w:szCs w:val="30"/>
    </w:rPr>
  </w:style>
  <w:style w:type="character" w:customStyle="1" w:styleId="HeaderChar">
    <w:name w:val="Header Char"/>
    <w:basedOn w:val="DefaultParagraphFont"/>
    <w:link w:val="Header"/>
    <w:uiPriority w:val="99"/>
    <w:rsid w:val="00A97613"/>
    <w:rPr>
      <w:rFonts w:cs="Angsana New"/>
      <w:szCs w:val="30"/>
    </w:rPr>
  </w:style>
  <w:style w:type="paragraph" w:styleId="Footer">
    <w:name w:val="footer"/>
    <w:basedOn w:val="Normal"/>
    <w:link w:val="FooterChar"/>
    <w:uiPriority w:val="99"/>
    <w:unhideWhenUsed/>
    <w:rsid w:val="00A97613"/>
    <w:pPr>
      <w:tabs>
        <w:tab w:val="center" w:pos="4513"/>
        <w:tab w:val="right" w:pos="9026"/>
      </w:tabs>
      <w:spacing w:after="0" w:line="240" w:lineRule="auto"/>
    </w:pPr>
    <w:rPr>
      <w:rFonts w:cs="Angsana New"/>
      <w:szCs w:val="30"/>
    </w:rPr>
  </w:style>
  <w:style w:type="character" w:customStyle="1" w:styleId="FooterChar">
    <w:name w:val="Footer Char"/>
    <w:basedOn w:val="DefaultParagraphFont"/>
    <w:link w:val="Footer"/>
    <w:uiPriority w:val="99"/>
    <w:rsid w:val="00A97613"/>
    <w:rPr>
      <w:rFonts w:cs="Angsana New"/>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oter" Target="footer3.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4065</Words>
  <Characters>23172</Characters>
  <Application>Microsoft Office Word</Application>
  <DocSecurity>0</DocSecurity>
  <Lines>193</Lines>
  <Paragraphs>54</Paragraphs>
  <ScaleCrop>false</ScaleCrop>
  <Company/>
  <LinksUpToDate>false</LinksUpToDate>
  <CharactersWithSpaces>27183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CNN-Based Gesture Controlled Game Application</dc:title>
  <dc:creator>Aryan Kumar, Suman G., Tanmay Singh</dc:creator>
  <cp:lastModifiedBy>Tanmay Singh</cp:lastModifiedBy>
  <cp:revision>2</cp:revision>
  <dcterms:created xsi:type="dcterms:W3CDTF">2026-10-15T09:37:00Z</dcterms:created>
  <dcterms:modified xsi:type="dcterms:W3CDTF">2026-10-15T09:37:00Z</dcterms:modified>
</cp:coreProperties>
</file>