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660BE" w14:textId="77777777" w:rsidR="00513385" w:rsidRPr="00513385" w:rsidRDefault="00513385" w:rsidP="00513385">
      <w:r w:rsidRPr="00513385">
        <w:rPr>
          <w:b/>
          <w:bCs/>
        </w:rPr>
        <w:t>Course:</w:t>
      </w:r>
      <w:r w:rsidRPr="00513385">
        <w:t xml:space="preserve"> CS 3650 - Human-Centered Design</w:t>
      </w:r>
    </w:p>
    <w:p w14:paraId="47EA36D5" w14:textId="20661ABE" w:rsidR="00513385" w:rsidRPr="00281A89" w:rsidRDefault="00513385" w:rsidP="00513385">
      <w:r w:rsidRPr="00513385">
        <w:rPr>
          <w:b/>
          <w:bCs/>
        </w:rPr>
        <w:t>Target System</w:t>
      </w:r>
      <w:r w:rsidR="00281A89">
        <w:rPr>
          <w:b/>
          <w:bCs/>
        </w:rPr>
        <w:t xml:space="preserve">: </w:t>
      </w:r>
      <w:r w:rsidR="00281A89">
        <w:t>Intermountain Health / MyChart</w:t>
      </w:r>
    </w:p>
    <w:p w14:paraId="7F467319" w14:textId="722E2DFC" w:rsidR="00513385" w:rsidRPr="00513385" w:rsidRDefault="00513385" w:rsidP="00513385">
      <w:r w:rsidRPr="00513385">
        <w:rPr>
          <w:b/>
          <w:bCs/>
        </w:rPr>
        <w:t>Author:</w:t>
      </w:r>
      <w:r w:rsidRPr="00513385">
        <w:t xml:space="preserve"> </w:t>
      </w:r>
      <w:r>
        <w:t>Tanner McGarry</w:t>
      </w:r>
    </w:p>
    <w:p w14:paraId="4CBA9199" w14:textId="2EF39943" w:rsidR="00513385" w:rsidRDefault="00513385" w:rsidP="00513385">
      <w:r w:rsidRPr="00513385">
        <w:rPr>
          <w:b/>
          <w:bCs/>
        </w:rPr>
        <w:t>GitHub Repository:</w:t>
      </w:r>
      <w:r w:rsidRPr="00513385">
        <w:t xml:space="preserve"> </w:t>
      </w:r>
      <w:hyperlink r:id="rId5" w:history="1">
        <w:r w:rsidR="00233923" w:rsidRPr="00E349AC">
          <w:rPr>
            <w:rStyle w:val="Hyperlink"/>
          </w:rPr>
          <w:t>https://github.com/TannerMcG/CS3650-ContextResearch-DiagnosticUsabilityAudit.git</w:t>
        </w:r>
      </w:hyperlink>
    </w:p>
    <w:p w14:paraId="2C707CD1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1. System Selection &amp; Problem Statement</w:t>
      </w:r>
    </w:p>
    <w:p w14:paraId="7271166B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1.1 Context of Use</w:t>
      </w:r>
    </w:p>
    <w:p w14:paraId="7776056C" w14:textId="2C5FF2F9" w:rsidR="00513385" w:rsidRPr="00513385" w:rsidRDefault="00513385" w:rsidP="00513385">
      <w:pPr>
        <w:numPr>
          <w:ilvl w:val="0"/>
          <w:numId w:val="1"/>
        </w:numPr>
      </w:pPr>
      <w:r w:rsidRPr="00513385">
        <w:rPr>
          <w:b/>
          <w:bCs/>
        </w:rPr>
        <w:t>Platform Name:</w:t>
      </w:r>
      <w:r w:rsidR="00E97F73">
        <w:t xml:space="preserve"> Intermountain Health MyChart</w:t>
      </w:r>
    </w:p>
    <w:p w14:paraId="05BAF880" w14:textId="5CC74960" w:rsidR="00513385" w:rsidRPr="00513385" w:rsidRDefault="00513385" w:rsidP="00513385">
      <w:pPr>
        <w:numPr>
          <w:ilvl w:val="0"/>
          <w:numId w:val="1"/>
        </w:numPr>
      </w:pPr>
      <w:r w:rsidRPr="00513385">
        <w:rPr>
          <w:b/>
          <w:bCs/>
        </w:rPr>
        <w:t>Target User Demographics:</w:t>
      </w:r>
      <w:r w:rsidRPr="00513385">
        <w:t xml:space="preserve"> </w:t>
      </w:r>
      <w:r w:rsidR="004E0CBD">
        <w:t>Adult humans across the state of Utah</w:t>
      </w:r>
      <w:r w:rsidR="007628D9">
        <w:t xml:space="preserve"> looking to access the medical history, make future appointments, message their doctor</w:t>
      </w:r>
      <w:r w:rsidR="0097782E">
        <w:t>, make payments on medical bills.</w:t>
      </w:r>
    </w:p>
    <w:p w14:paraId="70DBE824" w14:textId="77777777" w:rsidR="00513385" w:rsidRPr="00281A89" w:rsidRDefault="00513385" w:rsidP="00513385">
      <w:pPr>
        <w:numPr>
          <w:ilvl w:val="0"/>
          <w:numId w:val="1"/>
        </w:numPr>
      </w:pPr>
      <w:r w:rsidRPr="00513385">
        <w:rPr>
          <w:b/>
          <w:bCs/>
        </w:rPr>
        <w:t>Core User Tasks:</w:t>
      </w:r>
    </w:p>
    <w:p w14:paraId="79A70574" w14:textId="4A21BB43" w:rsidR="00281A89" w:rsidRDefault="006E7014" w:rsidP="00281A89">
      <w:pPr>
        <w:pStyle w:val="ListParagraph"/>
        <w:numPr>
          <w:ilvl w:val="0"/>
          <w:numId w:val="3"/>
        </w:numPr>
      </w:pPr>
      <w:r>
        <w:t xml:space="preserve">Make Appointments: </w:t>
      </w:r>
      <w:r w:rsidR="00A968B9">
        <w:t>find a primary care doctor/specialist and make an appointment with them.</w:t>
      </w:r>
    </w:p>
    <w:p w14:paraId="7AFDA3E7" w14:textId="1EFC43DF" w:rsidR="00A968B9" w:rsidRDefault="005D3A2C" w:rsidP="00281A89">
      <w:pPr>
        <w:pStyle w:val="ListParagraph"/>
        <w:numPr>
          <w:ilvl w:val="0"/>
          <w:numId w:val="3"/>
        </w:numPr>
      </w:pPr>
      <w:r>
        <w:t>Message doctors: Have a easy messaging systems to contact patients doctors</w:t>
      </w:r>
      <w:r w:rsidR="007355AC">
        <w:t xml:space="preserve"> with questions or needing to get prescriptions.</w:t>
      </w:r>
    </w:p>
    <w:p w14:paraId="61E4ADB1" w14:textId="6BB78FE5" w:rsidR="007355AC" w:rsidRPr="00513385" w:rsidRDefault="00067ACB" w:rsidP="00281A89">
      <w:pPr>
        <w:pStyle w:val="ListParagraph"/>
        <w:numPr>
          <w:ilvl w:val="0"/>
          <w:numId w:val="3"/>
        </w:numPr>
      </w:pPr>
      <w:r>
        <w:t>Medical Records: Have a database with users past medical history and</w:t>
      </w:r>
      <w:r w:rsidR="004118D2">
        <w:t xml:space="preserve"> labs.</w:t>
      </w:r>
    </w:p>
    <w:p w14:paraId="4836BFFA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1.2 Problem Statement</w:t>
      </w:r>
    </w:p>
    <w:p w14:paraId="2E805303" w14:textId="7CBC86B8" w:rsidR="00281A89" w:rsidRDefault="00963BAD" w:rsidP="00513385">
      <w:r>
        <w:t>The Intermountain Health MyChart</w:t>
      </w:r>
      <w:r w:rsidR="00257447">
        <w:t xml:space="preserve"> patient portal is a place for Utahns that use Intermountain Health </w:t>
      </w:r>
      <w:r w:rsidR="00FF4FD5">
        <w:t xml:space="preserve">for any of their medical needs. Users would be able to </w:t>
      </w:r>
      <w:r w:rsidR="00C631F4">
        <w:t>access their medical history, make appointments, message their doctor directly, or make payments on their medical bills.</w:t>
      </w:r>
      <w:r w:rsidR="00BC2784">
        <w:t xml:space="preserve"> When taking a look at the MyChart portal </w:t>
      </w:r>
      <w:r w:rsidR="000E2E0C">
        <w:t xml:space="preserve">UI there are a few UX elements that </w:t>
      </w:r>
      <w:r w:rsidR="003E06A2">
        <w:t>can lead to patient frustration</w:t>
      </w:r>
      <w:r w:rsidR="00F73EC9">
        <w:t>, task abandonment</w:t>
      </w:r>
      <w:r w:rsidR="00DC0729">
        <w:t>, and an increased reliance on making phone calls instead of doing the tasks yourself.</w:t>
      </w:r>
    </w:p>
    <w:p w14:paraId="1600ECE7" w14:textId="4D436B83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2. Qualitative Contextual Research</w:t>
      </w:r>
    </w:p>
    <w:p w14:paraId="3C8D114A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2.1 User Research Protocol</w:t>
      </w:r>
    </w:p>
    <w:p w14:paraId="0ADD26A4" w14:textId="257CA457" w:rsidR="00513385" w:rsidRPr="00513385" w:rsidRDefault="00513385" w:rsidP="00513385">
      <w:pPr>
        <w:numPr>
          <w:ilvl w:val="0"/>
          <w:numId w:val="2"/>
        </w:numPr>
      </w:pPr>
      <w:r w:rsidRPr="00513385">
        <w:rPr>
          <w:b/>
          <w:bCs/>
        </w:rPr>
        <w:t>Warm-up:</w:t>
      </w:r>
      <w:r w:rsidRPr="00513385">
        <w:t xml:space="preserve"> </w:t>
      </w:r>
      <w:r w:rsidR="00443BDA">
        <w:t>How frequently do you log into you MyChart patent portal</w:t>
      </w:r>
      <w:r w:rsidR="00B5403D">
        <w:t xml:space="preserve"> and what is your main goal for logging on?</w:t>
      </w:r>
    </w:p>
    <w:p w14:paraId="6120247D" w14:textId="65A6C031" w:rsidR="00513385" w:rsidRPr="00513385" w:rsidRDefault="00513385" w:rsidP="00513385">
      <w:pPr>
        <w:numPr>
          <w:ilvl w:val="0"/>
          <w:numId w:val="2"/>
        </w:numPr>
      </w:pPr>
      <w:r w:rsidRPr="00513385">
        <w:rPr>
          <w:b/>
          <w:bCs/>
        </w:rPr>
        <w:t>Task 1 (Scheduling</w:t>
      </w:r>
      <w:r w:rsidR="00A149AE">
        <w:rPr>
          <w:b/>
          <w:bCs/>
        </w:rPr>
        <w:t xml:space="preserve">): </w:t>
      </w:r>
      <w:r w:rsidR="009E2A2B">
        <w:t>If you needed to make an appointment next week with your primary doctor what steps would you take to do that?</w:t>
      </w:r>
    </w:p>
    <w:p w14:paraId="2924B11E" w14:textId="5364FB8B" w:rsidR="00513385" w:rsidRPr="00513385" w:rsidRDefault="00513385" w:rsidP="00513385">
      <w:pPr>
        <w:numPr>
          <w:ilvl w:val="0"/>
          <w:numId w:val="2"/>
        </w:numPr>
      </w:pPr>
      <w:r w:rsidRPr="00513385">
        <w:rPr>
          <w:b/>
          <w:bCs/>
        </w:rPr>
        <w:lastRenderedPageBreak/>
        <w:t>Task 2 (</w:t>
      </w:r>
      <w:r w:rsidR="00951E4A">
        <w:rPr>
          <w:b/>
          <w:bCs/>
        </w:rPr>
        <w:t>Messaging</w:t>
      </w:r>
      <w:r w:rsidRPr="00513385">
        <w:rPr>
          <w:b/>
          <w:bCs/>
        </w:rPr>
        <w:t>):</w:t>
      </w:r>
      <w:r w:rsidRPr="00513385">
        <w:t xml:space="preserve"> </w:t>
      </w:r>
      <w:r w:rsidR="00C06CA9">
        <w:t xml:space="preserve">Say your medicine you are taking </w:t>
      </w:r>
      <w:r w:rsidR="00540BD2">
        <w:t xml:space="preserve">is not enough and you need a higher prescription, how would you go about </w:t>
      </w:r>
      <w:r w:rsidR="00951E4A">
        <w:t>contacting your doctor to increase that?</w:t>
      </w:r>
    </w:p>
    <w:p w14:paraId="3D355CFA" w14:textId="674A7978" w:rsidR="00281A89" w:rsidRPr="00281A89" w:rsidRDefault="00513385" w:rsidP="00513385">
      <w:pPr>
        <w:numPr>
          <w:ilvl w:val="0"/>
          <w:numId w:val="2"/>
        </w:numPr>
        <w:rPr>
          <w:b/>
          <w:bCs/>
        </w:rPr>
      </w:pPr>
      <w:r w:rsidRPr="00281A89">
        <w:rPr>
          <w:b/>
          <w:bCs/>
        </w:rPr>
        <w:t>Task 3 (Lab Results):</w:t>
      </w:r>
      <w:r w:rsidRPr="00513385">
        <w:t xml:space="preserve"> </w:t>
      </w:r>
      <w:r w:rsidR="00793ADB">
        <w:t>If you recently had lab work done at the hospital, how would you find those</w:t>
      </w:r>
      <w:r w:rsidR="007F155A">
        <w:t xml:space="preserve"> results in the patient portal?</w:t>
      </w:r>
    </w:p>
    <w:p w14:paraId="76331EA4" w14:textId="1D3CB696" w:rsidR="00513385" w:rsidRPr="00281A89" w:rsidRDefault="00513385" w:rsidP="00281A89">
      <w:pPr>
        <w:rPr>
          <w:b/>
          <w:bCs/>
        </w:rPr>
      </w:pPr>
      <w:r w:rsidRPr="00281A89">
        <w:rPr>
          <w:b/>
          <w:bCs/>
        </w:rPr>
        <w:t>2.2 Qualitative Findings &amp; Synthesis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1887"/>
        <w:gridCol w:w="3673"/>
        <w:gridCol w:w="2092"/>
      </w:tblGrid>
      <w:tr w:rsidR="00513385" w:rsidRPr="00513385" w14:paraId="442E7B4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B6F4B" w14:textId="77777777" w:rsidR="00513385" w:rsidRPr="00513385" w:rsidRDefault="00513385" w:rsidP="00513385">
            <w:r w:rsidRPr="00513385">
              <w:rPr>
                <w:b/>
                <w:bCs/>
              </w:rPr>
              <w:t>User / Profile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95181" w14:textId="77777777" w:rsidR="00513385" w:rsidRPr="00513385" w:rsidRDefault="00513385" w:rsidP="00513385">
            <w:r w:rsidRPr="00513385">
              <w:rPr>
                <w:b/>
                <w:bCs/>
              </w:rPr>
              <w:t>Task Observed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8CA15" w14:textId="77777777" w:rsidR="00513385" w:rsidRPr="00513385" w:rsidRDefault="00513385" w:rsidP="00513385">
            <w:r w:rsidRPr="00513385">
              <w:rPr>
                <w:b/>
                <w:bCs/>
              </w:rPr>
              <w:t>Mental Model Mismatch / Pain Point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8D6A29" w14:textId="77777777" w:rsidR="00513385" w:rsidRPr="00513385" w:rsidRDefault="00513385" w:rsidP="00513385">
            <w:r w:rsidRPr="00513385">
              <w:rPr>
                <w:b/>
                <w:bCs/>
              </w:rPr>
              <w:t>Direct User Quote</w:t>
            </w:r>
          </w:p>
        </w:tc>
      </w:tr>
      <w:tr w:rsidR="00513385" w:rsidRPr="00513385" w14:paraId="3994FE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BA769" w14:textId="433CBD69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23A76" w14:textId="0C3B2FC7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D9C078" w14:textId="55A49579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9A252" w14:textId="260714EE" w:rsidR="00513385" w:rsidRPr="00513385" w:rsidRDefault="00513385" w:rsidP="00513385"/>
        </w:tc>
      </w:tr>
      <w:tr w:rsidR="00513385" w:rsidRPr="00513385" w14:paraId="615F2D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0D918" w14:textId="51C419FB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52B89" w14:textId="6B258DAB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3FAFE" w14:textId="1AB8D102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09C0C" w14:textId="3F37052E" w:rsidR="00513385" w:rsidRPr="00513385" w:rsidRDefault="00513385" w:rsidP="00513385"/>
        </w:tc>
      </w:tr>
      <w:tr w:rsidR="00513385" w:rsidRPr="00513385" w14:paraId="094CB4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39F71" w14:textId="5AE48BB6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87962" w14:textId="0CD0BE81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57B72" w14:textId="26936035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D8BE4" w14:textId="7EDEA3BF" w:rsidR="00513385" w:rsidRPr="00513385" w:rsidRDefault="00513385" w:rsidP="00513385"/>
        </w:tc>
      </w:tr>
    </w:tbl>
    <w:p w14:paraId="5EC773C5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3. Heuristic Evaluation &amp; WCAG 2.1 AA Audit</w:t>
      </w:r>
    </w:p>
    <w:p w14:paraId="24B13911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3.1 Nielsen's 10 Usability Heuristics Audit</w:t>
      </w:r>
    </w:p>
    <w:p w14:paraId="3DE6F540" w14:textId="77777777" w:rsidR="00513385" w:rsidRPr="00513385" w:rsidRDefault="00513385" w:rsidP="00513385">
      <w:r w:rsidRPr="00513385">
        <w:rPr>
          <w:i/>
          <w:iCs/>
        </w:rPr>
        <w:t>(Severity Ratings: 0 = None, 1 = Cosmetic, 2 = Minor, 3 = Major, 4 = Catastrophe)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4"/>
        <w:gridCol w:w="5169"/>
        <w:gridCol w:w="1451"/>
      </w:tblGrid>
      <w:tr w:rsidR="00513385" w:rsidRPr="00513385" w14:paraId="5BB7F6F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5B7B4E" w14:textId="77777777" w:rsidR="00513385" w:rsidRPr="00513385" w:rsidRDefault="00513385" w:rsidP="00513385">
            <w:r w:rsidRPr="00513385">
              <w:rPr>
                <w:b/>
                <w:bCs/>
              </w:rPr>
              <w:t>Heuristic Principle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63E1F" w14:textId="77777777" w:rsidR="00513385" w:rsidRPr="00513385" w:rsidRDefault="00513385" w:rsidP="00513385">
            <w:r w:rsidRPr="00513385">
              <w:rPr>
                <w:b/>
                <w:bCs/>
              </w:rPr>
              <w:t>Observed Flaw &amp; UI Location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9FC7D" w14:textId="77777777" w:rsidR="00513385" w:rsidRPr="00513385" w:rsidRDefault="00513385" w:rsidP="00513385">
            <w:r w:rsidRPr="00513385">
              <w:rPr>
                <w:b/>
                <w:bCs/>
              </w:rPr>
              <w:t>Severity Rating</w:t>
            </w:r>
          </w:p>
        </w:tc>
      </w:tr>
      <w:tr w:rsidR="00513385" w:rsidRPr="00513385" w14:paraId="44ADB7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8B2EDD" w14:textId="77777777" w:rsidR="00513385" w:rsidRPr="00513385" w:rsidRDefault="00513385" w:rsidP="00513385">
            <w:r w:rsidRPr="00513385">
              <w:rPr>
                <w:b/>
                <w:bCs/>
              </w:rPr>
              <w:t>1. Visibility of System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19DCA" w14:textId="1C1E0A1B" w:rsidR="00513385" w:rsidRPr="00513385" w:rsidRDefault="00363A5C" w:rsidP="00513385">
            <w:r>
              <w:t xml:space="preserve">Clicking on </w:t>
            </w:r>
            <w:r w:rsidR="00F84C37">
              <w:t xml:space="preserve">the “Schedule Now” action button pulled up a active loading screen with </w:t>
            </w:r>
            <w:r w:rsidR="00D731DD">
              <w:t>“gathering scheduling options”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F2F7E" w14:textId="223B06B7" w:rsidR="00513385" w:rsidRPr="00513385" w:rsidRDefault="004276ED" w:rsidP="00513385">
            <w:r>
              <w:t>0</w:t>
            </w:r>
          </w:p>
        </w:tc>
      </w:tr>
      <w:tr w:rsidR="00513385" w:rsidRPr="00513385" w14:paraId="1B7B67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25605" w14:textId="77777777" w:rsidR="00513385" w:rsidRPr="00513385" w:rsidRDefault="00513385" w:rsidP="00513385">
            <w:r w:rsidRPr="00513385">
              <w:rPr>
                <w:b/>
                <w:bCs/>
              </w:rPr>
              <w:t>2. Match Between System &amp; Real World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5AF061" w14:textId="5B6AB1D3" w:rsidR="00513385" w:rsidRPr="00513385" w:rsidRDefault="00AA30DF" w:rsidP="00513385">
            <w:r>
              <w:t xml:space="preserve">After clicking onto the test results page </w:t>
            </w:r>
            <w:r w:rsidR="00436F89">
              <w:t>a lot of medical terms for what test have been done show which users would not know what those mean.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AF07" w14:textId="0906350E" w:rsidR="00436F89" w:rsidRPr="00513385" w:rsidRDefault="00436F89" w:rsidP="00513385">
            <w:r>
              <w:t>2</w:t>
            </w:r>
          </w:p>
        </w:tc>
      </w:tr>
      <w:tr w:rsidR="00436F89" w:rsidRPr="00513385" w14:paraId="409F49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8D210" w14:textId="301084F3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3.</w:t>
            </w:r>
            <w:r w:rsidR="00D9661D">
              <w:rPr>
                <w:b/>
                <w:bCs/>
              </w:rPr>
              <w:t xml:space="preserve"> Consistency &amp; Standards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2FB735" w14:textId="768FFD5E" w:rsidR="00436F89" w:rsidRDefault="00777693" w:rsidP="00513385">
            <w:r>
              <w:t xml:space="preserve">When going through multiple layers </w:t>
            </w:r>
            <w:r w:rsidR="00A46DF2">
              <w:t>on the UI in the Update Contact Info page</w:t>
            </w:r>
            <w:r w:rsidR="00E961E7">
              <w:t xml:space="preserve"> the only button that appears to stop is “Discard changes” which does say it will go back but</w:t>
            </w:r>
            <w:r w:rsidR="00B0787E">
              <w:t xml:space="preserve"> most users would imply that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44EC8" w14:textId="0CF7FE28" w:rsidR="00436F89" w:rsidRDefault="00B0787E" w:rsidP="00513385">
            <w:r>
              <w:t>1</w:t>
            </w:r>
          </w:p>
        </w:tc>
      </w:tr>
      <w:tr w:rsidR="00436F89" w:rsidRPr="00513385" w14:paraId="6F6C19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C0CA60" w14:textId="4D4587AB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4.</w:t>
            </w:r>
            <w:r w:rsidR="00D9661D">
              <w:rPr>
                <w:b/>
                <w:bCs/>
              </w:rPr>
              <w:t xml:space="preserve"> Error Prevention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2072A7" w14:textId="3BF12432" w:rsidR="00436F89" w:rsidRDefault="002545BB" w:rsidP="00513385">
            <w:r>
              <w:t xml:space="preserve">When going to different pages on the website </w:t>
            </w:r>
            <w:r w:rsidR="007F5AC9">
              <w:t>the layout stays with the top bar format being the same and predictable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DB7033" w14:textId="2D066E2D" w:rsidR="00436F89" w:rsidRDefault="007F5AC9" w:rsidP="00513385">
            <w:r>
              <w:t>0</w:t>
            </w:r>
          </w:p>
        </w:tc>
      </w:tr>
      <w:tr w:rsidR="00513385" w:rsidRPr="00513385" w14:paraId="2EF24A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14CB" w14:textId="77777777" w:rsidR="00513385" w:rsidRPr="00513385" w:rsidRDefault="00513385" w:rsidP="00513385">
            <w:r w:rsidRPr="00513385">
              <w:rPr>
                <w:b/>
                <w:bCs/>
              </w:rPr>
              <w:t>5. Error Prevention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8969F" w14:textId="34CC0154" w:rsidR="00513385" w:rsidRPr="00513385" w:rsidRDefault="002D57E7" w:rsidP="00513385">
            <w:r>
              <w:t xml:space="preserve">After testing the </w:t>
            </w:r>
            <w:r w:rsidR="005213F0">
              <w:t xml:space="preserve">personal information and changing details about me there was no error prevention </w:t>
            </w:r>
            <w:r w:rsidR="00C97E6B">
              <w:t>to stop me from making a mistake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73AA9" w14:textId="115BC6B0" w:rsidR="00513385" w:rsidRPr="00513385" w:rsidRDefault="00C97E6B" w:rsidP="00513385">
            <w:r>
              <w:t>3</w:t>
            </w:r>
          </w:p>
        </w:tc>
      </w:tr>
      <w:tr w:rsidR="00513385" w:rsidRPr="00513385" w14:paraId="03D742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59EE3" w14:textId="77777777" w:rsidR="00513385" w:rsidRPr="00513385" w:rsidRDefault="00513385" w:rsidP="00513385">
            <w:r w:rsidRPr="00513385">
              <w:rPr>
                <w:b/>
                <w:bCs/>
              </w:rPr>
              <w:t>6. Recognition Rather Than Recall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D3E3C" w14:textId="008187B2" w:rsidR="00513385" w:rsidRPr="00513385" w:rsidRDefault="00D15D05" w:rsidP="00513385">
            <w:r>
              <w:t>The system does not use any recognition of things that might have been input on one screen from another so users would have to recall from their memory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9607B" w14:textId="7A4AC847" w:rsidR="00513385" w:rsidRPr="00513385" w:rsidRDefault="00607620" w:rsidP="00513385">
            <w:r>
              <w:t>3</w:t>
            </w:r>
          </w:p>
        </w:tc>
      </w:tr>
      <w:tr w:rsidR="00436F89" w:rsidRPr="00513385" w14:paraId="50B058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B17D8B" w14:textId="78115578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7.</w:t>
            </w:r>
            <w:r w:rsidR="00D9661D">
              <w:rPr>
                <w:b/>
                <w:bCs/>
              </w:rPr>
              <w:t xml:space="preserve"> </w:t>
            </w:r>
            <w:r w:rsidR="005A6854">
              <w:rPr>
                <w:b/>
                <w:bCs/>
              </w:rPr>
              <w:t>Flexibility &amp; Efficiency of 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A3082" w14:textId="265F716F" w:rsidR="00436F89" w:rsidRPr="00513385" w:rsidRDefault="00177DC8" w:rsidP="00513385">
            <w:r>
              <w:t>There is some customization ability that can be done on the main page by pinning your 6 most used items, but only six no more and no less.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93E475" w14:textId="368F815F" w:rsidR="00436F89" w:rsidRPr="00513385" w:rsidRDefault="00177DC8" w:rsidP="00513385">
            <w:r>
              <w:t>2</w:t>
            </w:r>
          </w:p>
        </w:tc>
      </w:tr>
      <w:tr w:rsidR="00436F89" w:rsidRPr="00513385" w14:paraId="624CC9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1BB3BE" w14:textId="7F5F3BCB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8.</w:t>
            </w:r>
            <w:r w:rsidR="005A6854">
              <w:rPr>
                <w:b/>
                <w:bCs/>
              </w:rPr>
              <w:t xml:space="preserve"> Aesthetic &amp; Minimalist Design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CB6EFE" w14:textId="7F53C0FC" w:rsidR="00436F89" w:rsidRPr="00513385" w:rsidRDefault="00335D90" w:rsidP="00513385">
            <w:r>
              <w:t xml:space="preserve">The overall design has minimal </w:t>
            </w:r>
            <w:r w:rsidR="00946ED5">
              <w:t xml:space="preserve">clutter but some elements pop more than others like the “Your Updates” section takes away from the top 6 </w:t>
            </w:r>
            <w:r w:rsidR="00DC2207">
              <w:t>pages above it with those being smaller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6DE091" w14:textId="4B1F7BE2" w:rsidR="00436F89" w:rsidRPr="00513385" w:rsidRDefault="00DC2207" w:rsidP="00513385">
            <w:r>
              <w:t>1</w:t>
            </w:r>
          </w:p>
        </w:tc>
      </w:tr>
      <w:tr w:rsidR="00513385" w:rsidRPr="00513385" w14:paraId="5BD907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120B2" w14:textId="77777777" w:rsidR="00513385" w:rsidRPr="00513385" w:rsidRDefault="00513385" w:rsidP="00513385">
            <w:r w:rsidRPr="00513385">
              <w:rPr>
                <w:b/>
                <w:bCs/>
              </w:rPr>
              <w:t>9. Help Users Recognize &amp; Recover from Errors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04F7E" w14:textId="43611A03" w:rsidR="00513385" w:rsidRPr="00513385" w:rsidRDefault="004F20E8" w:rsidP="00513385">
            <w:r>
              <w:t>When waiting for the session expired a popup showed up showing that the user would be logged out and have to log back in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64DF2" w14:textId="154255BE" w:rsidR="00513385" w:rsidRPr="00513385" w:rsidRDefault="00AA78EB" w:rsidP="00513385">
            <w:r>
              <w:t>0</w:t>
            </w:r>
          </w:p>
        </w:tc>
      </w:tr>
      <w:tr w:rsidR="00436F89" w:rsidRPr="00513385" w14:paraId="777F91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C54D4B" w14:textId="018F6ED3" w:rsidR="00436F89" w:rsidRPr="00513385" w:rsidRDefault="00436F89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10.</w:t>
            </w:r>
            <w:r w:rsidR="005A6854">
              <w:rPr>
                <w:b/>
                <w:bCs/>
              </w:rPr>
              <w:t xml:space="preserve"> Help &amp; Documentation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32FC00" w14:textId="6904105E" w:rsidR="00436F89" w:rsidRPr="00513385" w:rsidRDefault="00AA78EB" w:rsidP="00513385">
            <w:r>
              <w:t xml:space="preserve">When users get stuck there is a small chat box in the bottom righthand corner but it just shows a logo of Intermountain Health and </w:t>
            </w:r>
            <w:r>
              <w:lastRenderedPageBreak/>
              <w:t xml:space="preserve">nothing about </w:t>
            </w:r>
            <w:r w:rsidR="00327572">
              <w:t>“help”, but when clicking on it, it asks how it can help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FA9054" w14:textId="4BBCF366" w:rsidR="00436F89" w:rsidRPr="00513385" w:rsidRDefault="00327572" w:rsidP="00513385">
            <w:r>
              <w:lastRenderedPageBreak/>
              <w:t>1</w:t>
            </w:r>
          </w:p>
        </w:tc>
      </w:tr>
    </w:tbl>
    <w:p w14:paraId="2FF1F6D1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3.2 Baseline Accessibility (WCAG 2.1 AA) Audit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9"/>
        <w:gridCol w:w="2779"/>
        <w:gridCol w:w="2256"/>
      </w:tblGrid>
      <w:tr w:rsidR="00513385" w:rsidRPr="00513385" w14:paraId="2EC0021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67442" w14:textId="77777777" w:rsidR="00513385" w:rsidRPr="00513385" w:rsidRDefault="00513385" w:rsidP="00513385">
            <w:r w:rsidRPr="00513385">
              <w:rPr>
                <w:b/>
                <w:bCs/>
              </w:rPr>
              <w:t>WCAG 2.1 Criteria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6FAFE" w14:textId="77777777" w:rsidR="00513385" w:rsidRPr="00513385" w:rsidRDefault="00513385" w:rsidP="00513385">
            <w:r w:rsidRPr="00513385">
              <w:rPr>
                <w:b/>
                <w:bCs/>
              </w:rPr>
              <w:t>Test Method &amp; Observation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07B538" w14:textId="77777777" w:rsidR="00513385" w:rsidRPr="00513385" w:rsidRDefault="00513385" w:rsidP="00513385">
            <w:r w:rsidRPr="00513385">
              <w:rPr>
                <w:b/>
                <w:bCs/>
              </w:rPr>
              <w:t>Compliance Status</w:t>
            </w:r>
          </w:p>
        </w:tc>
      </w:tr>
      <w:tr w:rsidR="00513385" w:rsidRPr="00513385" w14:paraId="72A05C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D9AB5" w14:textId="77777777" w:rsidR="00513385" w:rsidRPr="00513385" w:rsidRDefault="00513385" w:rsidP="00513385">
            <w:r w:rsidRPr="00513385">
              <w:rPr>
                <w:b/>
                <w:bCs/>
              </w:rPr>
              <w:t>SC 1.4.3 Contrast (Minimum)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4BD83" w14:textId="7C9AE93B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7276D" w14:textId="5DF28986" w:rsidR="00513385" w:rsidRPr="00513385" w:rsidRDefault="00513385" w:rsidP="00513385"/>
        </w:tc>
      </w:tr>
      <w:tr w:rsidR="00513385" w:rsidRPr="00513385" w14:paraId="60DE54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7E8DF" w14:textId="77777777" w:rsidR="00513385" w:rsidRPr="00513385" w:rsidRDefault="00513385" w:rsidP="00513385">
            <w:r w:rsidRPr="00513385">
              <w:rPr>
                <w:b/>
                <w:bCs/>
              </w:rPr>
              <w:t>SC 2.4.7 Focus Visible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D69F0" w14:textId="3C92B4B8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55D521" w14:textId="632BC4EB" w:rsidR="00513385" w:rsidRPr="00513385" w:rsidRDefault="00513385" w:rsidP="00513385"/>
        </w:tc>
      </w:tr>
      <w:tr w:rsidR="00524573" w:rsidRPr="00513385" w14:paraId="0B6350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D1DAB0" w14:textId="74139D9A" w:rsidR="00524573" w:rsidRPr="00513385" w:rsidRDefault="00524573" w:rsidP="00513385">
            <w:pPr>
              <w:rPr>
                <w:b/>
                <w:bCs/>
              </w:rPr>
            </w:pPr>
            <w:r>
              <w:rPr>
                <w:b/>
                <w:bCs/>
              </w:rPr>
              <w:t>SC 2.4.4 / 4.1.2 Link Purpose &amp; Accessible Names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2BF6435" w14:textId="77777777" w:rsidR="00524573" w:rsidRPr="00513385" w:rsidRDefault="00524573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743007" w14:textId="77777777" w:rsidR="00524573" w:rsidRPr="00513385" w:rsidRDefault="00524573" w:rsidP="00513385"/>
        </w:tc>
      </w:tr>
      <w:tr w:rsidR="00513385" w:rsidRPr="00513385" w14:paraId="624F71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F4D71" w14:textId="271B2154" w:rsidR="00513385" w:rsidRPr="00513385" w:rsidRDefault="00524573" w:rsidP="00513385">
            <w:r>
              <w:rPr>
                <w:b/>
                <w:bCs/>
              </w:rPr>
              <w:t>SC 2.5.5 / 2.5.8 Touch Target Size &amp; Spacing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AD897" w14:textId="212E4F8D" w:rsidR="00513385" w:rsidRPr="00513385" w:rsidRDefault="00513385" w:rsidP="00513385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541251" w14:textId="08AEA872" w:rsidR="00513385" w:rsidRPr="00513385" w:rsidRDefault="00513385" w:rsidP="00513385"/>
        </w:tc>
      </w:tr>
    </w:tbl>
    <w:p w14:paraId="1CCC127E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4. Post-Mortem Reflection (Metacognition)</w:t>
      </w:r>
    </w:p>
    <w:p w14:paraId="5BEE3EA5" w14:textId="77777777" w:rsidR="00513385" w:rsidRPr="00513385" w:rsidRDefault="00513385" w:rsidP="00513385">
      <w:pPr>
        <w:rPr>
          <w:b/>
          <w:bCs/>
        </w:rPr>
      </w:pPr>
      <w:r w:rsidRPr="00513385">
        <w:rPr>
          <w:b/>
          <w:bCs/>
        </w:rPr>
        <w:t>Question 1: Expert Audits vs. Qualitative User Observations</w:t>
      </w:r>
    </w:p>
    <w:p w14:paraId="5EDCA64F" w14:textId="77777777" w:rsidR="00513385" w:rsidRDefault="00513385" w:rsidP="00513385">
      <w:pPr>
        <w:rPr>
          <w:b/>
          <w:bCs/>
        </w:rPr>
      </w:pPr>
      <w:r w:rsidRPr="00513385">
        <w:rPr>
          <w:b/>
          <w:bCs/>
        </w:rPr>
        <w:t>Question 2: Accessibility Violations &amp; Universal Design</w:t>
      </w:r>
    </w:p>
    <w:p w14:paraId="346A4BA7" w14:textId="77777777" w:rsidR="00AE5B5F" w:rsidRDefault="00AE5B5F" w:rsidP="00513385">
      <w:pPr>
        <w:rPr>
          <w:b/>
          <w:bCs/>
        </w:rPr>
      </w:pPr>
    </w:p>
    <w:p w14:paraId="3D840EAA" w14:textId="7E1A776A" w:rsidR="00AE5B5F" w:rsidRPr="00AE5B5F" w:rsidRDefault="00AE5B5F" w:rsidP="00AE5B5F">
      <w:pPr>
        <w:rPr>
          <w:b/>
          <w:bCs/>
        </w:rPr>
      </w:pPr>
      <w:r w:rsidRPr="00AE5B5F">
        <w:rPr>
          <w:b/>
          <w:bCs/>
          <w:i/>
          <w:iCs/>
        </w:rPr>
        <w:t xml:space="preserve">Generative AI </w:t>
      </w:r>
      <w:r w:rsidR="00441D04">
        <w:rPr>
          <w:b/>
          <w:bCs/>
          <w:i/>
          <w:iCs/>
        </w:rPr>
        <w:t>Policy</w:t>
      </w:r>
      <w:r w:rsidRPr="00AE5B5F">
        <w:rPr>
          <w:b/>
          <w:bCs/>
          <w:i/>
          <w:iCs/>
        </w:rPr>
        <w:t>: Google Gemini AI was used to assist with document formatting and template layout in compliance with course guidelines.</w:t>
      </w:r>
    </w:p>
    <w:p w14:paraId="14761EB7" w14:textId="77777777" w:rsidR="00AE5B5F" w:rsidRPr="00513385" w:rsidRDefault="00AE5B5F" w:rsidP="00513385">
      <w:pPr>
        <w:rPr>
          <w:b/>
          <w:bCs/>
        </w:rPr>
      </w:pPr>
    </w:p>
    <w:p w14:paraId="5330A445" w14:textId="77777777" w:rsidR="002B7A15" w:rsidRDefault="002B7A15"/>
    <w:sectPr w:rsidR="002B7A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06050"/>
    <w:multiLevelType w:val="hybridMultilevel"/>
    <w:tmpl w:val="4C023F3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ED61140"/>
    <w:multiLevelType w:val="multilevel"/>
    <w:tmpl w:val="D4F4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DC7D80"/>
    <w:multiLevelType w:val="multilevel"/>
    <w:tmpl w:val="CD14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0223268">
    <w:abstractNumId w:val="2"/>
  </w:num>
  <w:num w:numId="2" w16cid:durableId="454908503">
    <w:abstractNumId w:val="1"/>
  </w:num>
  <w:num w:numId="3" w16cid:durableId="20528767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B58"/>
    <w:rsid w:val="00067ACB"/>
    <w:rsid w:val="000E2E0C"/>
    <w:rsid w:val="00177DC8"/>
    <w:rsid w:val="001A7B58"/>
    <w:rsid w:val="00233923"/>
    <w:rsid w:val="002545BB"/>
    <w:rsid w:val="00257447"/>
    <w:rsid w:val="00281A89"/>
    <w:rsid w:val="002B7A15"/>
    <w:rsid w:val="002D57E7"/>
    <w:rsid w:val="00327572"/>
    <w:rsid w:val="00335D90"/>
    <w:rsid w:val="00363A5C"/>
    <w:rsid w:val="003E06A2"/>
    <w:rsid w:val="004118D2"/>
    <w:rsid w:val="004276ED"/>
    <w:rsid w:val="00436F89"/>
    <w:rsid w:val="00441D04"/>
    <w:rsid w:val="00443BDA"/>
    <w:rsid w:val="004E0CBD"/>
    <w:rsid w:val="004F20E8"/>
    <w:rsid w:val="00513385"/>
    <w:rsid w:val="005213F0"/>
    <w:rsid w:val="00524573"/>
    <w:rsid w:val="00540BD2"/>
    <w:rsid w:val="005A6854"/>
    <w:rsid w:val="005D3A2C"/>
    <w:rsid w:val="00607620"/>
    <w:rsid w:val="006B7247"/>
    <w:rsid w:val="006E7014"/>
    <w:rsid w:val="007355AC"/>
    <w:rsid w:val="007628D9"/>
    <w:rsid w:val="00777693"/>
    <w:rsid w:val="00793ADB"/>
    <w:rsid w:val="007F155A"/>
    <w:rsid w:val="007F5AC9"/>
    <w:rsid w:val="00917F76"/>
    <w:rsid w:val="00946ED5"/>
    <w:rsid w:val="00951E4A"/>
    <w:rsid w:val="00963BAD"/>
    <w:rsid w:val="0097782E"/>
    <w:rsid w:val="009E2A2B"/>
    <w:rsid w:val="00A149AE"/>
    <w:rsid w:val="00A46DF2"/>
    <w:rsid w:val="00A968B9"/>
    <w:rsid w:val="00AA30DF"/>
    <w:rsid w:val="00AA78EB"/>
    <w:rsid w:val="00AE5B5F"/>
    <w:rsid w:val="00B0787E"/>
    <w:rsid w:val="00B5403D"/>
    <w:rsid w:val="00B923A4"/>
    <w:rsid w:val="00BC2784"/>
    <w:rsid w:val="00C06CA9"/>
    <w:rsid w:val="00C631F4"/>
    <w:rsid w:val="00C82E22"/>
    <w:rsid w:val="00C97E6B"/>
    <w:rsid w:val="00D15D05"/>
    <w:rsid w:val="00D731DD"/>
    <w:rsid w:val="00D9661D"/>
    <w:rsid w:val="00DC0729"/>
    <w:rsid w:val="00DC2207"/>
    <w:rsid w:val="00E961E7"/>
    <w:rsid w:val="00E97F73"/>
    <w:rsid w:val="00F73EC9"/>
    <w:rsid w:val="00F84C37"/>
    <w:rsid w:val="00FF4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03C41"/>
  <w15:chartTrackingRefBased/>
  <w15:docId w15:val="{ADAFE935-B274-474F-9C7A-31DC1A43A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7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B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B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B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B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B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39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39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TannerMcG/CS3650-ContextResearch-DiagnosticUsabilityAudit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4</Pages>
  <Words>713</Words>
  <Characters>4066</Characters>
  <Application>Microsoft Office Word</Application>
  <DocSecurity>0</DocSecurity>
  <Lines>33</Lines>
  <Paragraphs>9</Paragraphs>
  <ScaleCrop>false</ScaleCrop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McGarry</dc:creator>
  <cp:keywords/>
  <dc:description/>
  <cp:lastModifiedBy>Tanner McGarry</cp:lastModifiedBy>
  <cp:revision>61</cp:revision>
  <dcterms:created xsi:type="dcterms:W3CDTF">2026-10-08T19:20:00Z</dcterms:created>
  <dcterms:modified xsi:type="dcterms:W3CDTF">2026-10-10T23:23:00Z</dcterms:modified>
</cp:coreProperties>
</file>