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886C023" w:rsidR="00785035" w:rsidRDefault="00EE2922" w:rsidP="00A04876">
      <w:pPr>
        <w:tabs>
          <w:tab w:val="left" w:pos="82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04876">
        <w:rPr>
          <w:sz w:val="24"/>
          <w:szCs w:val="24"/>
        </w:rPr>
        <w:tab/>
      </w:r>
      <w:r w:rsidR="00A04876" w:rsidRPr="00EE2922">
        <w:rPr>
          <w:color w:val="4472C4" w:themeColor="accent1"/>
          <w:sz w:val="24"/>
          <w:szCs w:val="24"/>
        </w:rPr>
        <w:t>Expression</w:t>
      </w:r>
    </w:p>
    <w:p w14:paraId="00000003" w14:textId="1A580266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04876">
        <w:rPr>
          <w:sz w:val="24"/>
          <w:szCs w:val="24"/>
        </w:rPr>
        <w:tab/>
        <w:t xml:space="preserve"> </w:t>
      </w:r>
      <w:r w:rsidR="00A04876" w:rsidRPr="00EE2922">
        <w:rPr>
          <w:color w:val="4472C4" w:themeColor="accent1"/>
          <w:sz w:val="24"/>
          <w:szCs w:val="24"/>
        </w:rPr>
        <w:t>Value</w:t>
      </w:r>
    </w:p>
    <w:p w14:paraId="00000004" w14:textId="5450DF27" w:rsidR="00785035" w:rsidRPr="00EE2922" w:rsidRDefault="00EE292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A04876">
        <w:rPr>
          <w:sz w:val="24"/>
          <w:szCs w:val="24"/>
        </w:rPr>
        <w:tab/>
      </w:r>
      <w:r w:rsidR="00A04876" w:rsidRPr="00EE2922">
        <w:rPr>
          <w:color w:val="4472C4" w:themeColor="accent1"/>
          <w:sz w:val="24"/>
          <w:szCs w:val="24"/>
        </w:rPr>
        <w:t>Value</w:t>
      </w:r>
    </w:p>
    <w:p w14:paraId="00000005" w14:textId="50DC39BA" w:rsidR="00785035" w:rsidRPr="00EE2922" w:rsidRDefault="00EE292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- </w:t>
      </w:r>
      <w:r w:rsidR="00A04876">
        <w:rPr>
          <w:sz w:val="24"/>
          <w:szCs w:val="24"/>
        </w:rPr>
        <w:tab/>
      </w:r>
      <w:r w:rsidR="00A04876" w:rsidRPr="00EE2922">
        <w:rPr>
          <w:color w:val="4472C4" w:themeColor="accent1"/>
          <w:sz w:val="24"/>
          <w:szCs w:val="24"/>
        </w:rPr>
        <w:t>Expression</w:t>
      </w:r>
    </w:p>
    <w:p w14:paraId="00000006" w14:textId="137D7999" w:rsidR="00785035" w:rsidRPr="00EE2922" w:rsidRDefault="00EE292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/ </w:t>
      </w:r>
      <w:r w:rsidR="00A04876">
        <w:rPr>
          <w:sz w:val="24"/>
          <w:szCs w:val="24"/>
        </w:rPr>
        <w:tab/>
      </w:r>
      <w:r w:rsidR="00A04876" w:rsidRPr="00EE2922">
        <w:rPr>
          <w:color w:val="4472C4" w:themeColor="accent1"/>
          <w:sz w:val="24"/>
          <w:szCs w:val="24"/>
        </w:rPr>
        <w:t>Expression</w:t>
      </w:r>
    </w:p>
    <w:p w14:paraId="00000007" w14:textId="378408B2" w:rsidR="00785035" w:rsidRPr="00EE2922" w:rsidRDefault="00A04876" w:rsidP="00A04876">
      <w:pPr>
        <w:pStyle w:val="ListParagraph"/>
        <w:numPr>
          <w:ilvl w:val="0"/>
          <w:numId w:val="1"/>
        </w:numPr>
        <w:spacing w:before="220"/>
        <w:rPr>
          <w:color w:val="4472C4" w:themeColor="accent1"/>
          <w:sz w:val="24"/>
          <w:szCs w:val="24"/>
        </w:rPr>
      </w:pPr>
      <w:r w:rsidRPr="00EE2922">
        <w:rPr>
          <w:color w:val="4472C4" w:themeColor="accent1"/>
          <w:sz w:val="24"/>
          <w:szCs w:val="24"/>
        </w:rPr>
        <w:t>Expression</w:t>
      </w:r>
    </w:p>
    <w:p w14:paraId="00000008" w14:textId="484708AD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04876">
        <w:rPr>
          <w:sz w:val="24"/>
          <w:szCs w:val="24"/>
        </w:rPr>
        <w:tab/>
        <w:t>Value</w:t>
      </w:r>
    </w:p>
    <w:p w14:paraId="00000009" w14:textId="77777777" w:rsidR="00785035" w:rsidRDefault="00785035">
      <w:pPr>
        <w:spacing w:before="220"/>
      </w:pPr>
    </w:p>
    <w:p w14:paraId="0000000A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B525619" w:rsidR="00785035" w:rsidRPr="00A04876" w:rsidRDefault="00A04876">
      <w:pPr>
        <w:spacing w:before="220"/>
        <w:rPr>
          <w:color w:val="4472C4" w:themeColor="accent1"/>
          <w:sz w:val="24"/>
          <w:szCs w:val="24"/>
        </w:rPr>
      </w:pPr>
      <w:r w:rsidRPr="00A04876">
        <w:rPr>
          <w:color w:val="4472C4" w:themeColor="accent1"/>
          <w:sz w:val="24"/>
          <w:szCs w:val="24"/>
        </w:rPr>
        <w:t xml:space="preserve">A variable is name of the location in the primary memory of the local system </w:t>
      </w:r>
      <w:r w:rsidR="001B638D" w:rsidRPr="00A04876">
        <w:rPr>
          <w:color w:val="4472C4" w:themeColor="accent1"/>
          <w:sz w:val="24"/>
          <w:szCs w:val="24"/>
        </w:rPr>
        <w:t>chosen</w:t>
      </w:r>
      <w:bookmarkStart w:id="0" w:name="_GoBack"/>
      <w:bookmarkEnd w:id="0"/>
      <w:r w:rsidRPr="00A04876">
        <w:rPr>
          <w:color w:val="4472C4" w:themeColor="accent1"/>
          <w:sz w:val="24"/>
          <w:szCs w:val="24"/>
        </w:rPr>
        <w:t xml:space="preserve"> by us. A variable can store everything like string, numbers, list, tuples, dictionary, sets, etc. String is a type of value kept in single or double quotes. It is basically a sequence of characters which is assigned to a variable.</w:t>
      </w:r>
    </w:p>
    <w:p w14:paraId="7F2DB78B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For Example: In the below expression, </w:t>
      </w:r>
    </w:p>
    <w:p w14:paraId="17E7534C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= ‘Hello’</w:t>
      </w:r>
    </w:p>
    <w:p w14:paraId="46F9FABA" w14:textId="030D020B" w:rsidR="00A04876" w:rsidRPr="00A04876" w:rsidRDefault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is a Variable and ‘Hello’ is string</w:t>
      </w:r>
    </w:p>
    <w:p w14:paraId="0000000C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7AFEDC" w14:textId="77777777" w:rsidR="00A04876" w:rsidRDefault="00A04876" w:rsidP="00A04876">
      <w:pPr>
        <w:pStyle w:val="ListParagraph"/>
        <w:numPr>
          <w:ilvl w:val="0"/>
          <w:numId w:val="2"/>
        </w:numPr>
        <w:spacing w:before="220" w:line="256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String : Strings are arrays of bytes representing Unicode characters. A string is a collection of one or more characters put in a single quote, double-quote or triple quote.</w:t>
      </w:r>
    </w:p>
    <w:p w14:paraId="49902732" w14:textId="77777777" w:rsidR="00A04876" w:rsidRDefault="00A04876" w:rsidP="00A04876">
      <w:pPr>
        <w:spacing w:before="220"/>
        <w:ind w:left="7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 xml:space="preserve"> a = ‘Hello’</w:t>
      </w:r>
    </w:p>
    <w:p w14:paraId="3A3C8ADF" w14:textId="77777777" w:rsidR="00A04876" w:rsidRDefault="00A04876" w:rsidP="00A04876">
      <w:pPr>
        <w:pStyle w:val="ListParagraph"/>
        <w:numPr>
          <w:ilvl w:val="0"/>
          <w:numId w:val="2"/>
        </w:numPr>
        <w:spacing w:before="220" w:line="256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Numeric : Integer, Float, Complex Number</w:t>
      </w:r>
    </w:p>
    <w:p w14:paraId="3FA86175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Integer : It contains positive or negative whole numbers (without fraction or decimal)</w:t>
      </w:r>
    </w:p>
    <w:p w14:paraId="39AF942E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>a = 45</w:t>
      </w:r>
    </w:p>
    <w:p w14:paraId="1FD477EA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Float : It is a real number with floating point representation. It is specified by a decimal point</w:t>
      </w:r>
    </w:p>
    <w:p w14:paraId="3508FF42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Example </w:t>
      </w:r>
      <w:r>
        <w:rPr>
          <w:color w:val="4472C4" w:themeColor="accent1"/>
          <w:sz w:val="24"/>
          <w:szCs w:val="24"/>
        </w:rPr>
        <w:tab/>
        <w:t>a=45.67</w:t>
      </w:r>
    </w:p>
    <w:p w14:paraId="35356A1C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Complex Number : It is specified as (real part) + (imaginary part)j. </w:t>
      </w:r>
    </w:p>
    <w:p w14:paraId="5D34738F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>For example – 2+3j</w:t>
      </w:r>
    </w:p>
    <w:p w14:paraId="4042286A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</w:p>
    <w:p w14:paraId="451540D3" w14:textId="77777777" w:rsidR="00A04876" w:rsidRDefault="00A04876" w:rsidP="00A04876">
      <w:pPr>
        <w:pStyle w:val="ListParagraph"/>
        <w:numPr>
          <w:ilvl w:val="0"/>
          <w:numId w:val="2"/>
        </w:numPr>
        <w:spacing w:before="220" w:line="256" w:lineRule="aut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Boolean</w:t>
      </w:r>
    </w:p>
    <w:p w14:paraId="5B64C215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Data type with one of the two built-in values, True or False.</w:t>
      </w:r>
    </w:p>
    <w:p w14:paraId="43767AE4" w14:textId="77777777" w:rsidR="00A04876" w:rsidRDefault="00A04876" w:rsidP="00A04876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>x = TRUE</w:t>
      </w:r>
    </w:p>
    <w:p w14:paraId="4D947BCF" w14:textId="23519C03" w:rsidR="00A04876" w:rsidRPr="00A04876" w:rsidRDefault="00A04876" w:rsidP="00A04876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A04876">
        <w:rPr>
          <w:color w:val="4472C4" w:themeColor="accent1"/>
          <w:sz w:val="24"/>
          <w:szCs w:val="24"/>
        </w:rPr>
        <w:t>List/ tuple/ dictionary</w:t>
      </w:r>
    </w:p>
    <w:p w14:paraId="0000000E" w14:textId="48AF4032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D2F3E5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An expression is a combination of values, variables, operators, and calls to functions.</w:t>
      </w:r>
    </w:p>
    <w:p w14:paraId="5BE39CBD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It is an instruction that combines values and operators and always evaluates down to a single value. For example, </w:t>
      </w:r>
    </w:p>
    <w:p w14:paraId="4600E4F0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2 + 2</w:t>
      </w:r>
    </w:p>
    <w:p w14:paraId="2B5BA2B5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a+b-37</w:t>
      </w:r>
    </w:p>
    <w:p w14:paraId="063EA9B1" w14:textId="725177C2" w:rsidR="00A04876" w:rsidRPr="00A04876" w:rsidRDefault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 always return a value</w:t>
      </w:r>
    </w:p>
    <w:p w14:paraId="0000000F" w14:textId="3A6C369A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5028CF3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 always return a value, statement doesn’t. Statement cannot print any value</w:t>
      </w:r>
    </w:p>
    <w:p w14:paraId="4DE5E838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 for expression:</w:t>
      </w:r>
    </w:p>
    <w:p w14:paraId="080A910D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4+5</w:t>
      </w:r>
    </w:p>
    <w:p w14:paraId="186B57FF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 for Statement:</w:t>
      </w:r>
    </w:p>
    <w:p w14:paraId="691B94EC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Conditional statements, loop statements</w:t>
      </w:r>
    </w:p>
    <w:p w14:paraId="622CFFEB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N = 6</w:t>
      </w:r>
    </w:p>
    <w:p w14:paraId="7362C092" w14:textId="77777777" w:rsidR="00A04876" w:rsidRDefault="00A04876" w:rsidP="00A04876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If(N%2 == 0) :</w:t>
      </w:r>
    </w:p>
    <w:p w14:paraId="2E8297F4" w14:textId="77777777" w:rsidR="00A04876" w:rsidRDefault="00A04876" w:rsidP="00A04876">
      <w:pPr>
        <w:spacing w:before="2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Print (“Even”)</w:t>
      </w:r>
    </w:p>
    <w:p w14:paraId="647785CA" w14:textId="77777777" w:rsidR="00A04876" w:rsidRDefault="00A04876">
      <w:pPr>
        <w:spacing w:before="220"/>
        <w:rPr>
          <w:sz w:val="24"/>
          <w:szCs w:val="24"/>
        </w:rPr>
      </w:pPr>
    </w:p>
    <w:p w14:paraId="00000010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B43E0FB" w:rsidR="00785035" w:rsidRPr="00A04876" w:rsidRDefault="00A04876">
      <w:pPr>
        <w:spacing w:before="220"/>
        <w:rPr>
          <w:color w:val="4472C4" w:themeColor="accent1"/>
          <w:sz w:val="24"/>
          <w:szCs w:val="24"/>
        </w:rPr>
      </w:pPr>
      <w:r w:rsidRPr="00A04876">
        <w:rPr>
          <w:color w:val="4472C4" w:themeColor="accent1"/>
          <w:sz w:val="24"/>
          <w:szCs w:val="24"/>
        </w:rPr>
        <w:t>Variable contains 2</w:t>
      </w:r>
      <w:r>
        <w:rPr>
          <w:color w:val="4472C4" w:themeColor="accent1"/>
          <w:sz w:val="24"/>
          <w:szCs w:val="24"/>
        </w:rPr>
        <w:t>2</w:t>
      </w:r>
    </w:p>
    <w:p w14:paraId="00000014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CCB4D83" w:rsidR="00785035" w:rsidRPr="00EE2922" w:rsidRDefault="00EE292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>
        <w:rPr>
          <w:color w:val="4472C4" w:themeColor="accent1"/>
          <w:sz w:val="24"/>
          <w:szCs w:val="24"/>
        </w:rPr>
        <w:t>‘</w:t>
      </w:r>
      <w:proofErr w:type="spellStart"/>
      <w:r>
        <w:rPr>
          <w:color w:val="4472C4" w:themeColor="accent1"/>
          <w:sz w:val="24"/>
          <w:szCs w:val="24"/>
        </w:rPr>
        <w:t>spamspamspam</w:t>
      </w:r>
      <w:proofErr w:type="spellEnd"/>
      <w:r>
        <w:rPr>
          <w:color w:val="4472C4" w:themeColor="accent1"/>
          <w:sz w:val="24"/>
          <w:szCs w:val="24"/>
        </w:rPr>
        <w:t>’</w:t>
      </w:r>
    </w:p>
    <w:p w14:paraId="1129E079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'spam' * 3 </w:t>
      </w:r>
      <w:r>
        <w:rPr>
          <w:color w:val="4472C4" w:themeColor="accent1"/>
          <w:sz w:val="24"/>
          <w:szCs w:val="24"/>
        </w:rPr>
        <w:t>‘</w:t>
      </w:r>
      <w:proofErr w:type="spellStart"/>
      <w:r>
        <w:rPr>
          <w:color w:val="4472C4" w:themeColor="accent1"/>
          <w:sz w:val="24"/>
          <w:szCs w:val="24"/>
        </w:rPr>
        <w:t>spamspamspam</w:t>
      </w:r>
      <w:proofErr w:type="spellEnd"/>
      <w:r>
        <w:rPr>
          <w:color w:val="4472C4" w:themeColor="accent1"/>
          <w:sz w:val="24"/>
          <w:szCs w:val="24"/>
        </w:rPr>
        <w:t>’</w:t>
      </w:r>
    </w:p>
    <w:p w14:paraId="00000017" w14:textId="77777777" w:rsidR="00785035" w:rsidRDefault="00785035">
      <w:pPr>
        <w:spacing w:before="220"/>
        <w:rPr>
          <w:sz w:val="21"/>
          <w:szCs w:val="21"/>
          <w:highlight w:val="white"/>
        </w:rPr>
      </w:pPr>
    </w:p>
    <w:p w14:paraId="00000018" w14:textId="0CE7D83C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7B964A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Variable names cannot begin with a number.</w:t>
      </w:r>
    </w:p>
    <w:p w14:paraId="355F1CC3" w14:textId="77777777" w:rsidR="00EE2922" w:rsidRDefault="00EE2922">
      <w:pPr>
        <w:spacing w:before="220"/>
        <w:rPr>
          <w:sz w:val="24"/>
          <w:szCs w:val="24"/>
        </w:rPr>
      </w:pPr>
    </w:p>
    <w:p w14:paraId="00000019" w14:textId="7A415BFD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872E136" w14:textId="21361551" w:rsidR="00EE2922" w:rsidRPr="00EE2922" w:rsidRDefault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The int(), float(), and str() functions will evaluate to the integer, floating-point number, and string versions of the value passed to them</w:t>
      </w:r>
    </w:p>
    <w:p w14:paraId="0000001A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85035" w:rsidRDefault="00EE29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2B16BBE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The expression causes an error because 99 is an integer, and only strings can be concatenated to other strings with the + operator. The correct way is </w:t>
      </w:r>
    </w:p>
    <w:p w14:paraId="7B7F2B91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‘I have eaten ' + str(99) + ' burritos.'</w:t>
      </w:r>
    </w:p>
    <w:p w14:paraId="58B747D2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Or</w:t>
      </w:r>
    </w:p>
    <w:p w14:paraId="0A4B1DBB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‘I have eaten ' + ‘99’ + ' burritos.'</w:t>
      </w:r>
    </w:p>
    <w:p w14:paraId="7EC04B9F" w14:textId="77777777" w:rsidR="00EE2922" w:rsidRDefault="00EE2922" w:rsidP="00EE2922">
      <w:pPr>
        <w:spacing w:before="220"/>
        <w:rPr>
          <w:color w:val="4472C4" w:themeColor="accent1"/>
          <w:sz w:val="24"/>
          <w:szCs w:val="24"/>
        </w:rPr>
      </w:pPr>
    </w:p>
    <w:p w14:paraId="0000001C" w14:textId="77777777" w:rsidR="00785035" w:rsidRDefault="00785035">
      <w:pPr>
        <w:spacing w:before="220"/>
        <w:rPr>
          <w:sz w:val="24"/>
          <w:szCs w:val="24"/>
        </w:rPr>
      </w:pPr>
    </w:p>
    <w:p w14:paraId="0000001D" w14:textId="77777777" w:rsidR="00785035" w:rsidRDefault="00785035">
      <w:pPr>
        <w:rPr>
          <w:sz w:val="24"/>
          <w:szCs w:val="24"/>
        </w:rPr>
      </w:pPr>
    </w:p>
    <w:sectPr w:rsidR="007850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44D30"/>
    <w:multiLevelType w:val="hybridMultilevel"/>
    <w:tmpl w:val="66A8D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4835"/>
    <w:multiLevelType w:val="multilevel"/>
    <w:tmpl w:val="E54E6D88"/>
    <w:lvl w:ilvl="0">
      <w:start w:val="1"/>
      <w:numFmt w:val="bullet"/>
      <w:lvlText w:val="+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035"/>
    <w:rsid w:val="001B638D"/>
    <w:rsid w:val="00785035"/>
    <w:rsid w:val="00A04876"/>
    <w:rsid w:val="00E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C6DC"/>
  <w15:docId w15:val="{FB796FC9-EB73-4FE0-9685-B0538C20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Tanvi Agarwal</cp:lastModifiedBy>
  <cp:revision>3</cp:revision>
  <dcterms:created xsi:type="dcterms:W3CDTF">2021-03-02T22:15:00Z</dcterms:created>
  <dcterms:modified xsi:type="dcterms:W3CDTF">2022-01-23T10:55:00Z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