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E3" w:rsidRDefault="00204E82">
      <w:pPr>
        <w:spacing w:after="169" w:line="259" w:lineRule="auto"/>
        <w:ind w:left="0" w:firstLine="0"/>
      </w:pPr>
      <w:bookmarkStart w:id="0" w:name="_GoBack"/>
      <w:bookmarkEnd w:id="0"/>
      <w:r>
        <w:rPr>
          <w:b/>
          <w:sz w:val="60"/>
        </w:rPr>
        <w:t>Курсовая 1 и 2</w:t>
      </w:r>
    </w:p>
    <w:p w:rsidR="00A67DE3" w:rsidRDefault="00204E82">
      <w:pPr>
        <w:pStyle w:val="1"/>
        <w:spacing w:after="200"/>
        <w:ind w:left="-5"/>
      </w:pPr>
      <w:r>
        <w:t>Приемочные тест-кейсы</w:t>
      </w:r>
    </w:p>
    <w:p w:rsidR="00A67DE3" w:rsidRDefault="00204E82">
      <w:pPr>
        <w:spacing w:after="54" w:line="259" w:lineRule="auto"/>
        <w:ind w:left="0" w:firstLine="0"/>
      </w:pPr>
      <w:hyperlink r:id="rId6">
        <w:r>
          <w:rPr>
            <w:b/>
            <w:sz w:val="30"/>
            <w:u w:val="single" w:color="000000"/>
          </w:rPr>
          <w:t>htt</w:t>
        </w:r>
      </w:hyperlink>
      <w:hyperlink r:id="rId7">
        <w:r>
          <w:rPr>
            <w:b/>
            <w:sz w:val="30"/>
          </w:rPr>
          <w:t>p</w:t>
        </w:r>
      </w:hyperlink>
      <w:hyperlink r:id="rId8">
        <w:r>
          <w:rPr>
            <w:b/>
            <w:sz w:val="30"/>
            <w:u w:val="single" w:color="000000"/>
          </w:rPr>
          <w:t>s://a</w:t>
        </w:r>
      </w:hyperlink>
      <w:hyperlink r:id="rId9">
        <w:r>
          <w:rPr>
            <w:b/>
            <w:sz w:val="30"/>
          </w:rPr>
          <w:t>pp</w:t>
        </w:r>
      </w:hyperlink>
      <w:hyperlink r:id="rId10">
        <w:r>
          <w:rPr>
            <w:b/>
            <w:sz w:val="30"/>
            <w:u w:val="single" w:color="000000"/>
          </w:rPr>
          <w:t>.</w:t>
        </w:r>
      </w:hyperlink>
      <w:hyperlink r:id="rId11">
        <w:r>
          <w:rPr>
            <w:b/>
            <w:sz w:val="30"/>
          </w:rPr>
          <w:t>q</w:t>
        </w:r>
      </w:hyperlink>
      <w:hyperlink r:id="rId12">
        <w:r>
          <w:rPr>
            <w:b/>
            <w:sz w:val="30"/>
            <w:u w:val="single" w:color="000000"/>
          </w:rPr>
          <w:t>ase.io/</w:t>
        </w:r>
      </w:hyperlink>
      <w:hyperlink r:id="rId13">
        <w:r>
          <w:rPr>
            <w:b/>
            <w:sz w:val="30"/>
          </w:rPr>
          <w:t>p</w:t>
        </w:r>
      </w:hyperlink>
      <w:hyperlink r:id="rId14">
        <w:r>
          <w:rPr>
            <w:b/>
            <w:sz w:val="30"/>
            <w:u w:val="single" w:color="000000"/>
          </w:rPr>
          <w:t>ro</w:t>
        </w:r>
      </w:hyperlink>
      <w:hyperlink r:id="rId15">
        <w:r>
          <w:rPr>
            <w:b/>
            <w:sz w:val="30"/>
          </w:rPr>
          <w:t>j</w:t>
        </w:r>
      </w:hyperlink>
      <w:hyperlink r:id="rId16">
        <w:r>
          <w:rPr>
            <w:b/>
            <w:sz w:val="30"/>
            <w:u w:val="single" w:color="000000"/>
          </w:rPr>
          <w:t>ect/K1K?case=3&amp;suite=1</w:t>
        </w:r>
      </w:hyperlink>
    </w:p>
    <w:p w:rsidR="00A67DE3" w:rsidRDefault="00204E82">
      <w:pPr>
        <w:spacing w:after="445"/>
        <w:ind w:left="-5"/>
      </w:pPr>
      <w:r>
        <w:rPr>
          <w:b/>
        </w:rPr>
        <w:t>логин:</w:t>
      </w:r>
      <w:r>
        <w:t xml:space="preserve"> </w:t>
      </w:r>
      <w:r>
        <w:rPr>
          <w:u w:val="single" w:color="000000"/>
        </w:rPr>
        <w:t>anissabt</w:t>
      </w:r>
      <w:r>
        <w:t>@</w:t>
      </w:r>
      <w:r>
        <w:rPr>
          <w:u w:val="single" w:color="000000"/>
        </w:rPr>
        <w:t>mail.ru</w:t>
      </w:r>
      <w:r>
        <w:t xml:space="preserve">  </w:t>
      </w:r>
      <w:r>
        <w:rPr>
          <w:b/>
        </w:rPr>
        <w:t xml:space="preserve">пароль: </w:t>
      </w:r>
      <w:r>
        <w:t>2022Education!</w:t>
      </w:r>
    </w:p>
    <w:p w:rsidR="00A67DE3" w:rsidRDefault="00204E82">
      <w:pPr>
        <w:pStyle w:val="1"/>
        <w:spacing w:after="102"/>
        <w:ind w:left="-5"/>
      </w:pPr>
      <w:r>
        <w:t>Тестирование требований</w:t>
      </w:r>
    </w:p>
    <w:tbl>
      <w:tblPr>
        <w:tblStyle w:val="TableGrid"/>
        <w:tblW w:w="9345" w:type="dxa"/>
        <w:tblInd w:w="8" w:type="dxa"/>
        <w:tblCellMar>
          <w:top w:w="62" w:type="dxa"/>
          <w:left w:w="112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4845"/>
        <w:gridCol w:w="3825"/>
        <w:gridCol w:w="675"/>
      </w:tblGrid>
      <w:tr w:rsidR="00A67DE3">
        <w:trPr>
          <w:trHeight w:val="63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33350" cy="85859"/>
                      <wp:effectExtent l="0" t="0" r="0" b="0"/>
                      <wp:docPr id="5398" name="Group 5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" cy="85859"/>
                                <a:chOff x="0" y="0"/>
                                <a:chExt cx="133350" cy="85859"/>
                              </a:xfrm>
                            </wpg:grpSpPr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0" y="0"/>
                                  <a:ext cx="34998" cy="85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98" h="85460">
                                      <a:moveTo>
                                        <a:pt x="34998" y="0"/>
                                      </a:moveTo>
                                      <a:lnTo>
                                        <a:pt x="34998" y="14528"/>
                                      </a:lnTo>
                                      <a:lnTo>
                                        <a:pt x="34827" y="14528"/>
                                      </a:lnTo>
                                      <a:lnTo>
                                        <a:pt x="21951" y="51561"/>
                                      </a:lnTo>
                                      <a:lnTo>
                                        <a:pt x="34998" y="51561"/>
                                      </a:lnTo>
                                      <a:lnTo>
                                        <a:pt x="34998" y="62101"/>
                                      </a:lnTo>
                                      <a:lnTo>
                                        <a:pt x="18703" y="62101"/>
                                      </a:lnTo>
                                      <a:lnTo>
                                        <a:pt x="12322" y="79877"/>
                                      </a:lnTo>
                                      <a:cubicBezTo>
                                        <a:pt x="11069" y="83865"/>
                                        <a:pt x="9132" y="85460"/>
                                        <a:pt x="5315" y="85460"/>
                                      </a:cubicBezTo>
                                      <a:lnTo>
                                        <a:pt x="0" y="80385"/>
                                      </a:lnTo>
                                      <a:lnTo>
                                        <a:pt x="0" y="74823"/>
                                      </a:lnTo>
                                      <a:lnTo>
                                        <a:pt x="25141" y="7065"/>
                                      </a:lnTo>
                                      <a:cubicBezTo>
                                        <a:pt x="26794" y="2336"/>
                                        <a:pt x="30041" y="0"/>
                                        <a:pt x="349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81488" y="48639"/>
                                  <a:ext cx="26492" cy="37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92" h="37162">
                                      <a:moveTo>
                                        <a:pt x="26492" y="0"/>
                                      </a:moveTo>
                                      <a:lnTo>
                                        <a:pt x="26492" y="8110"/>
                                      </a:lnTo>
                                      <a:lnTo>
                                        <a:pt x="24840" y="8220"/>
                                      </a:lnTo>
                                      <a:cubicBezTo>
                                        <a:pt x="16523" y="8733"/>
                                        <a:pt x="11964" y="12494"/>
                                        <a:pt x="11964" y="18191"/>
                                      </a:cubicBezTo>
                                      <a:cubicBezTo>
                                        <a:pt x="11964" y="24116"/>
                                        <a:pt x="16864" y="28048"/>
                                        <a:pt x="24043" y="28048"/>
                                      </a:cubicBezTo>
                                      <a:lnTo>
                                        <a:pt x="26492" y="27157"/>
                                      </a:lnTo>
                                      <a:lnTo>
                                        <a:pt x="26492" y="35655"/>
                                      </a:lnTo>
                                      <a:lnTo>
                                        <a:pt x="20852" y="37162"/>
                                      </a:lnTo>
                                      <a:cubicBezTo>
                                        <a:pt x="8603" y="37162"/>
                                        <a:pt x="0" y="29699"/>
                                        <a:pt x="0" y="18646"/>
                                      </a:cubicBezTo>
                                      <a:cubicBezTo>
                                        <a:pt x="0" y="7708"/>
                                        <a:pt x="8262" y="985"/>
                                        <a:pt x="23245" y="187"/>
                                      </a:cubicBezTo>
                                      <a:lnTo>
                                        <a:pt x="264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84621" y="21896"/>
                                  <a:ext cx="23359" cy="206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359" h="20663">
                                      <a:moveTo>
                                        <a:pt x="23359" y="0"/>
                                      </a:moveTo>
                                      <a:lnTo>
                                        <a:pt x="23359" y="9413"/>
                                      </a:lnTo>
                                      <a:lnTo>
                                        <a:pt x="15988" y="11269"/>
                                      </a:lnTo>
                                      <a:cubicBezTo>
                                        <a:pt x="13602" y="12743"/>
                                        <a:pt x="11651" y="14994"/>
                                        <a:pt x="9970" y="18099"/>
                                      </a:cubicBezTo>
                                      <a:cubicBezTo>
                                        <a:pt x="8831" y="19865"/>
                                        <a:pt x="7236" y="20663"/>
                                        <a:pt x="5128" y="20663"/>
                                      </a:cubicBezTo>
                                      <a:cubicBezTo>
                                        <a:pt x="2108" y="20663"/>
                                        <a:pt x="0" y="18726"/>
                                        <a:pt x="0" y="15820"/>
                                      </a:cubicBezTo>
                                      <a:cubicBezTo>
                                        <a:pt x="0" y="14567"/>
                                        <a:pt x="342" y="13256"/>
                                        <a:pt x="968" y="11889"/>
                                      </a:cubicBezTo>
                                      <a:cubicBezTo>
                                        <a:pt x="2592" y="8129"/>
                                        <a:pt x="5712" y="5066"/>
                                        <a:pt x="9871" y="2944"/>
                                      </a:cubicBezTo>
                                      <a:lnTo>
                                        <a:pt x="233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4998" y="0"/>
                                  <a:ext cx="36121" cy="85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21" h="85460">
                                      <a:moveTo>
                                        <a:pt x="0" y="0"/>
                                      </a:moveTo>
                                      <a:cubicBezTo>
                                        <a:pt x="5185" y="0"/>
                                        <a:pt x="8375" y="2336"/>
                                        <a:pt x="10141" y="7122"/>
                                      </a:cubicBezTo>
                                      <a:lnTo>
                                        <a:pt x="35380" y="75262"/>
                                      </a:lnTo>
                                      <a:cubicBezTo>
                                        <a:pt x="35893" y="76800"/>
                                        <a:pt x="36121" y="77940"/>
                                        <a:pt x="36121" y="79306"/>
                                      </a:cubicBezTo>
                                      <a:cubicBezTo>
                                        <a:pt x="36121" y="83067"/>
                                        <a:pt x="33557" y="85460"/>
                                        <a:pt x="29569" y="85460"/>
                                      </a:cubicBezTo>
                                      <a:cubicBezTo>
                                        <a:pt x="25809" y="85460"/>
                                        <a:pt x="23815" y="83865"/>
                                        <a:pt x="22561" y="79877"/>
                                      </a:cubicBezTo>
                                      <a:lnTo>
                                        <a:pt x="16237" y="62101"/>
                                      </a:lnTo>
                                      <a:lnTo>
                                        <a:pt x="0" y="62101"/>
                                      </a:lnTo>
                                      <a:lnTo>
                                        <a:pt x="0" y="51561"/>
                                      </a:lnTo>
                                      <a:lnTo>
                                        <a:pt x="13047" y="51561"/>
                                      </a:lnTo>
                                      <a:lnTo>
                                        <a:pt x="171" y="14528"/>
                                      </a:lnTo>
                                      <a:lnTo>
                                        <a:pt x="0" y="145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107980" y="21536"/>
                                  <a:ext cx="25370" cy="643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70" h="64323">
                                      <a:moveTo>
                                        <a:pt x="1652" y="0"/>
                                      </a:moveTo>
                                      <a:cubicBezTo>
                                        <a:pt x="9201" y="0"/>
                                        <a:pt x="15369" y="2037"/>
                                        <a:pt x="19649" y="5647"/>
                                      </a:cubicBezTo>
                                      <a:lnTo>
                                        <a:pt x="25370" y="18585"/>
                                      </a:lnTo>
                                      <a:lnTo>
                                        <a:pt x="25370" y="59331"/>
                                      </a:lnTo>
                                      <a:lnTo>
                                        <a:pt x="20567" y="64323"/>
                                      </a:lnTo>
                                      <a:cubicBezTo>
                                        <a:pt x="17263" y="64323"/>
                                        <a:pt x="14927" y="62214"/>
                                        <a:pt x="14870" y="58797"/>
                                      </a:cubicBezTo>
                                      <a:lnTo>
                                        <a:pt x="14870" y="52358"/>
                                      </a:lnTo>
                                      <a:lnTo>
                                        <a:pt x="14642" y="52358"/>
                                      </a:lnTo>
                                      <a:cubicBezTo>
                                        <a:pt x="12876" y="56005"/>
                                        <a:pt x="9956" y="58981"/>
                                        <a:pt x="6403" y="61047"/>
                                      </a:cubicBezTo>
                                      <a:lnTo>
                                        <a:pt x="0" y="62758"/>
                                      </a:lnTo>
                                      <a:lnTo>
                                        <a:pt x="0" y="54260"/>
                                      </a:lnTo>
                                      <a:lnTo>
                                        <a:pt x="9586" y="50778"/>
                                      </a:lnTo>
                                      <a:cubicBezTo>
                                        <a:pt x="12648" y="48057"/>
                                        <a:pt x="14528" y="44268"/>
                                        <a:pt x="14528" y="39995"/>
                                      </a:cubicBezTo>
                                      <a:lnTo>
                                        <a:pt x="14528" y="34241"/>
                                      </a:lnTo>
                                      <a:lnTo>
                                        <a:pt x="0" y="35213"/>
                                      </a:lnTo>
                                      <a:lnTo>
                                        <a:pt x="0" y="27103"/>
                                      </a:lnTo>
                                      <a:lnTo>
                                        <a:pt x="14528" y="26265"/>
                                      </a:lnTo>
                                      <a:lnTo>
                                        <a:pt x="14528" y="21593"/>
                                      </a:lnTo>
                                      <a:cubicBezTo>
                                        <a:pt x="14528" y="14072"/>
                                        <a:pt x="9515" y="9458"/>
                                        <a:pt x="1253" y="9458"/>
                                      </a:cubicBezTo>
                                      <a:lnTo>
                                        <a:pt x="0" y="9773"/>
                                      </a:lnTo>
                                      <a:lnTo>
                                        <a:pt x="0" y="360"/>
                                      </a:lnTo>
                                      <a:lnTo>
                                        <a:pt x="1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98" style="width:10.5pt;height:6.76056pt;mso-position-horizontal-relative:char;mso-position-vertical-relative:line" coordsize="1333,858">
                      <v:shape id="Shape 103" style="position:absolute;width:349;height:854;left:0;top:0;" coordsize="34998,85460" path="m34998,0l34998,14528l34827,14528l21951,51561l34998,51561l34998,62101l18703,62101l12322,79877c11069,83865,9132,85460,5315,85460l0,80385l0,74823l25141,7065c26794,2336,30041,0,34998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4" style="position:absolute;width:264;height:371;left:814;top:486;" coordsize="26492,37162" path="m26492,0l26492,8110l24840,8220c16523,8733,11964,12494,11964,18191c11964,24116,16864,28048,24043,28048l26492,27157l26492,35655l20852,37162c8603,37162,0,29699,0,18646c0,7708,8262,985,23245,187l26492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5" style="position:absolute;width:233;height:206;left:846;top:218;" coordsize="23359,20663" path="m23359,0l23359,9413l15988,11269c13602,12743,11651,14994,9970,18099c8831,19865,7236,20663,5128,20663c2108,20663,0,18726,0,15820c0,14567,342,13256,968,11889c2592,8129,5712,5066,9871,2944l23359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6" style="position:absolute;width:361;height:854;left:349;top:0;" coordsize="36121,85460" path="m0,0c5185,0,8375,2336,10141,7122l35380,75262c35893,76800,36121,77940,36121,79306c36121,83067,33557,85460,29569,85460c25809,85460,23815,83865,22561,79877l16237,62101l0,62101l0,51561l13047,51561l171,14528l0,14528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07" style="position:absolute;width:253;height:643;left:1079;top:215;" coordsize="25370,64323" path="m1652,0c9201,0,15369,2037,19649,5647l25370,18585l25370,59331l20567,64323c17263,64323,14927,62214,14870,58797l14870,52358l14642,52358c12876,56005,9956,58981,6403,61047l0,62758l0,54260l9586,50778c12648,48057,14528,44268,14528,39995l14528,34241l0,35213l0,27103l14528,26265l14528,21593c14528,14072,9515,9458,1253,9458l0,9773l0,360l1652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Требование</w:t>
            </w:r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12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7479" cy="99874"/>
                      <wp:effectExtent l="0" t="0" r="0" b="0"/>
                      <wp:docPr id="5407" name="Group 5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9" cy="99874"/>
                                <a:chOff x="0" y="0"/>
                                <a:chExt cx="117479" cy="99874"/>
                              </a:xfrm>
                            </wpg:grpSpPr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0" y="89562"/>
                                  <a:ext cx="70248" cy="10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48" h="10312">
                                      <a:moveTo>
                                        <a:pt x="5128" y="0"/>
                                      </a:moveTo>
                                      <a:lnTo>
                                        <a:pt x="65063" y="0"/>
                                      </a:lnTo>
                                      <a:cubicBezTo>
                                        <a:pt x="67969" y="0"/>
                                        <a:pt x="70248" y="2279"/>
                                        <a:pt x="70248" y="5128"/>
                                      </a:cubicBezTo>
                                      <a:cubicBezTo>
                                        <a:pt x="70248" y="7976"/>
                                        <a:pt x="67912" y="10312"/>
                                        <a:pt x="65063" y="10312"/>
                                      </a:cubicBezTo>
                                      <a:lnTo>
                                        <a:pt x="5128" y="10312"/>
                                      </a:lnTo>
                                      <a:cubicBezTo>
                                        <a:pt x="2279" y="10312"/>
                                        <a:pt x="0" y="7976"/>
                                        <a:pt x="0" y="5128"/>
                                      </a:cubicBezTo>
                                      <a:cubicBezTo>
                                        <a:pt x="0" y="2279"/>
                                        <a:pt x="2222" y="0"/>
                                        <a:pt x="51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0" y="59708"/>
                                  <a:ext cx="117479" cy="10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9" h="10313">
                                      <a:moveTo>
                                        <a:pt x="5128" y="0"/>
                                      </a:moveTo>
                                      <a:lnTo>
                                        <a:pt x="112294" y="0"/>
                                      </a:lnTo>
                                      <a:cubicBezTo>
                                        <a:pt x="115200" y="0"/>
                                        <a:pt x="117479" y="2279"/>
                                        <a:pt x="117479" y="5128"/>
                                      </a:cubicBezTo>
                                      <a:cubicBezTo>
                                        <a:pt x="117479" y="7976"/>
                                        <a:pt x="115143" y="10313"/>
                                        <a:pt x="112294" y="10313"/>
                                      </a:cubicBezTo>
                                      <a:lnTo>
                                        <a:pt x="5128" y="10313"/>
                                      </a:lnTo>
                                      <a:cubicBezTo>
                                        <a:pt x="2279" y="10313"/>
                                        <a:pt x="0" y="7976"/>
                                        <a:pt x="0" y="5128"/>
                                      </a:cubicBezTo>
                                      <a:cubicBezTo>
                                        <a:pt x="0" y="2279"/>
                                        <a:pt x="2222" y="0"/>
                                        <a:pt x="51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0" y="29854"/>
                                  <a:ext cx="117479" cy="10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9" h="10312">
                                      <a:moveTo>
                                        <a:pt x="5128" y="0"/>
                                      </a:moveTo>
                                      <a:lnTo>
                                        <a:pt x="112294" y="0"/>
                                      </a:lnTo>
                                      <a:cubicBezTo>
                                        <a:pt x="115200" y="0"/>
                                        <a:pt x="117479" y="2279"/>
                                        <a:pt x="117479" y="5128"/>
                                      </a:cubicBezTo>
                                      <a:cubicBezTo>
                                        <a:pt x="117479" y="7976"/>
                                        <a:pt x="115143" y="10312"/>
                                        <a:pt x="112294" y="10312"/>
                                      </a:cubicBezTo>
                                      <a:lnTo>
                                        <a:pt x="5128" y="10312"/>
                                      </a:lnTo>
                                      <a:cubicBezTo>
                                        <a:pt x="2279" y="10312"/>
                                        <a:pt x="0" y="7976"/>
                                        <a:pt x="0" y="5128"/>
                                      </a:cubicBezTo>
                                      <a:cubicBezTo>
                                        <a:pt x="0" y="2279"/>
                                        <a:pt x="2222" y="0"/>
                                        <a:pt x="51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0" y="0"/>
                                  <a:ext cx="117479" cy="10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79" h="10312">
                                      <a:moveTo>
                                        <a:pt x="5128" y="0"/>
                                      </a:moveTo>
                                      <a:lnTo>
                                        <a:pt x="112294" y="0"/>
                                      </a:lnTo>
                                      <a:cubicBezTo>
                                        <a:pt x="115200" y="0"/>
                                        <a:pt x="117479" y="2279"/>
                                        <a:pt x="117479" y="5128"/>
                                      </a:cubicBezTo>
                                      <a:cubicBezTo>
                                        <a:pt x="117479" y="7976"/>
                                        <a:pt x="115143" y="10312"/>
                                        <a:pt x="112294" y="10312"/>
                                      </a:cubicBezTo>
                                      <a:lnTo>
                                        <a:pt x="5128" y="10312"/>
                                      </a:lnTo>
                                      <a:cubicBezTo>
                                        <a:pt x="2279" y="10312"/>
                                        <a:pt x="0" y="7976"/>
                                        <a:pt x="0" y="5128"/>
                                      </a:cubicBezTo>
                                      <a:cubicBezTo>
                                        <a:pt x="0" y="2279"/>
                                        <a:pt x="2222" y="0"/>
                                        <a:pt x="51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07" style="width:9.25034pt;height:7.86411pt;mso-position-horizontal-relative:char;mso-position-vertical-relative:line" coordsize="1174,998">
                      <v:shape id="Shape 109" style="position:absolute;width:702;height:103;left:0;top:895;" coordsize="70248,10312" path="m5128,0l65063,0c67969,0,70248,2279,70248,5128c70248,7976,67912,10312,65063,10312l5128,10312c2279,10312,0,7976,0,5128c0,2279,2222,0,5128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0" style="position:absolute;width:1174;height:103;left:0;top:597;" coordsize="117479,10313" path="m5128,0l112294,0c115200,0,117479,2279,117479,5128c117479,7976,115143,10313,112294,10313l5128,10313c2279,10313,0,7976,0,5128c0,2279,2222,0,5128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1" style="position:absolute;width:1174;height:103;left:0;top:298;" coordsize="117479,10312" path="m5128,0l112294,0c115200,0,117479,2279,117479,5128c117479,7976,115143,10312,112294,10312l5128,10312c2279,10312,0,7976,0,5128c0,2279,2222,0,5128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112" style="position:absolute;width:1174;height:103;left:0;top:0;" coordsize="117479,10312" path="m5128,0l112294,0c115200,0,117479,2279,117479,5128c117479,7976,115143,10312,112294,10312l5128,10312c2279,10312,0,7976,0,5128c0,2279,2222,0,5128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  <w:sz w:val="21"/>
              </w:rPr>
              <w:t xml:space="preserve"> Вопрос к требованию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bottom"/>
          </w:tcPr>
          <w:p w:rsidR="00A67DE3" w:rsidRDefault="00204E82">
            <w:pPr>
              <w:spacing w:after="71" w:line="259" w:lineRule="auto"/>
              <w:ind w:left="12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7480" cy="128346"/>
                      <wp:effectExtent l="0" t="0" r="0" b="0"/>
                      <wp:docPr id="5416" name="Group 5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80" cy="128346"/>
                                <a:chOff x="0" y="0"/>
                                <a:chExt cx="117480" cy="128346"/>
                              </a:xfrm>
                            </wpg:grpSpPr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0" y="0"/>
                                  <a:ext cx="117480" cy="1283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480" h="128346">
                                      <a:moveTo>
                                        <a:pt x="90445" y="28"/>
                                      </a:moveTo>
                                      <a:cubicBezTo>
                                        <a:pt x="96684" y="0"/>
                                        <a:pt x="102723" y="2521"/>
                                        <a:pt x="107452" y="7221"/>
                                      </a:cubicBezTo>
                                      <a:cubicBezTo>
                                        <a:pt x="117080" y="16907"/>
                                        <a:pt x="117480" y="31378"/>
                                        <a:pt x="106483" y="42374"/>
                                      </a:cubicBezTo>
                                      <a:lnTo>
                                        <a:pt x="49795" y="99063"/>
                                      </a:lnTo>
                                      <a:cubicBezTo>
                                        <a:pt x="43642" y="105216"/>
                                        <a:pt x="34754" y="105329"/>
                                        <a:pt x="28886" y="99461"/>
                                      </a:cubicBezTo>
                                      <a:cubicBezTo>
                                        <a:pt x="23474" y="94049"/>
                                        <a:pt x="23245" y="84705"/>
                                        <a:pt x="29284" y="78551"/>
                                      </a:cubicBezTo>
                                      <a:lnTo>
                                        <a:pt x="68824" y="39069"/>
                                      </a:lnTo>
                                      <a:cubicBezTo>
                                        <a:pt x="70818" y="37075"/>
                                        <a:pt x="73723" y="37018"/>
                                        <a:pt x="75661" y="38841"/>
                                      </a:cubicBezTo>
                                      <a:cubicBezTo>
                                        <a:pt x="77541" y="40779"/>
                                        <a:pt x="77427" y="43684"/>
                                        <a:pt x="75433" y="45678"/>
                                      </a:cubicBezTo>
                                      <a:lnTo>
                                        <a:pt x="36121" y="84990"/>
                                      </a:lnTo>
                                      <a:cubicBezTo>
                                        <a:pt x="33558" y="87610"/>
                                        <a:pt x="34298" y="90573"/>
                                        <a:pt x="36007" y="92397"/>
                                      </a:cubicBezTo>
                                      <a:cubicBezTo>
                                        <a:pt x="37774" y="94105"/>
                                        <a:pt x="40793" y="94846"/>
                                        <a:pt x="43357" y="92282"/>
                                      </a:cubicBezTo>
                                      <a:lnTo>
                                        <a:pt x="99761" y="35822"/>
                                      </a:lnTo>
                                      <a:cubicBezTo>
                                        <a:pt x="106028" y="29498"/>
                                        <a:pt x="107167" y="20211"/>
                                        <a:pt x="101014" y="14058"/>
                                      </a:cubicBezTo>
                                      <a:cubicBezTo>
                                        <a:pt x="94918" y="7905"/>
                                        <a:pt x="85517" y="9044"/>
                                        <a:pt x="79250" y="15311"/>
                                      </a:cubicBezTo>
                                      <a:lnTo>
                                        <a:pt x="21765" y="72797"/>
                                      </a:lnTo>
                                      <a:cubicBezTo>
                                        <a:pt x="10996" y="83565"/>
                                        <a:pt x="12022" y="97866"/>
                                        <a:pt x="21308" y="107095"/>
                                      </a:cubicBezTo>
                                      <a:cubicBezTo>
                                        <a:pt x="30481" y="116325"/>
                                        <a:pt x="44838" y="117407"/>
                                        <a:pt x="55549" y="106640"/>
                                      </a:cubicBezTo>
                                      <a:lnTo>
                                        <a:pt x="97596" y="64593"/>
                                      </a:lnTo>
                                      <a:cubicBezTo>
                                        <a:pt x="99589" y="62713"/>
                                        <a:pt x="102723" y="62428"/>
                                        <a:pt x="104604" y="64422"/>
                                      </a:cubicBezTo>
                                      <a:cubicBezTo>
                                        <a:pt x="106541" y="66303"/>
                                        <a:pt x="106597" y="69778"/>
                                        <a:pt x="104660" y="71658"/>
                                      </a:cubicBezTo>
                                      <a:lnTo>
                                        <a:pt x="62329" y="113989"/>
                                      </a:lnTo>
                                      <a:cubicBezTo>
                                        <a:pt x="47915" y="128346"/>
                                        <a:pt x="27177" y="127321"/>
                                        <a:pt x="14073" y="114274"/>
                                      </a:cubicBezTo>
                                      <a:cubicBezTo>
                                        <a:pt x="969" y="101170"/>
                                        <a:pt x="0" y="80489"/>
                                        <a:pt x="14415" y="66075"/>
                                      </a:cubicBezTo>
                                      <a:lnTo>
                                        <a:pt x="72243" y="8133"/>
                                      </a:lnTo>
                                      <a:cubicBezTo>
                                        <a:pt x="77769" y="2635"/>
                                        <a:pt x="84206" y="57"/>
                                        <a:pt x="90445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16" style="width:9.25037pt;height:10.106pt;mso-position-horizontal-relative:char;mso-position-vertical-relative:line" coordsize="1174,1283">
                      <v:shape id="Shape 114" style="position:absolute;width:1174;height:1283;left:0;top:0;" coordsize="117480,128346" path="m90445,28c96684,0,102723,2521,107452,7221c117080,16907,117480,31378,106483,42374l49795,99063c43642,105216,34754,105329,28886,99461c23474,94049,23245,84705,29284,78551l68824,39069c70818,37075,73723,37018,75661,38841c77541,40779,77427,43684,75433,45678l36121,84990c33558,87610,34298,90573,36007,92397c37774,94105,40793,94846,43357,92282l99761,35822c106028,29498,107167,20211,101014,14058c94918,7905,85517,9044,79250,15311l21765,72797c10996,83565,12022,97866,21308,107095c30481,116325,44838,117407,55549,106640l97596,64593c99589,62713,102723,62428,104604,64422c106541,66303,106597,69778,104660,71658l62329,113989c47915,128346,27177,127321,14073,114274c969,101170,0,80489,14415,66075l72243,8133c77769,2635,84206,57,90445,28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</w:p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color w:val="37352F"/>
                <w:sz w:val="21"/>
              </w:rPr>
              <w:t>Files</w:t>
            </w:r>
          </w:p>
        </w:tc>
      </w:tr>
      <w:tr w:rsidR="00A67DE3">
        <w:trPr>
          <w:trHeight w:val="168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hyperlink r:id="rId17">
              <w:r>
                <w:rPr>
                  <w:sz w:val="21"/>
                  <w:u w:val="single" w:color="000000"/>
                </w:rPr>
                <w:t xml:space="preserve">1.При </w:t>
              </w:r>
            </w:hyperlink>
            <w:hyperlink r:id="rId18">
              <w:r>
                <w:rPr>
                  <w:sz w:val="21"/>
                </w:rPr>
                <w:t>д</w:t>
              </w:r>
            </w:hyperlink>
            <w:hyperlink r:id="rId19">
              <w:r>
                <w:rPr>
                  <w:sz w:val="21"/>
                  <w:u w:val="single" w:color="000000"/>
                </w:rPr>
                <w:t xml:space="preserve">обавлении личного события, цвет события - по </w:t>
              </w:r>
            </w:hyperlink>
            <w:hyperlink r:id="rId20">
              <w:r>
                <w:rPr>
                  <w:sz w:val="21"/>
                </w:rPr>
                <w:t>у</w:t>
              </w:r>
            </w:hyperlink>
            <w:hyperlink r:id="rId21">
              <w:r>
                <w:rPr>
                  <w:sz w:val="21"/>
                  <w:u w:val="single" w:color="000000"/>
                </w:rPr>
                <w:t>молчанию серый.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На макете показано, что есть несколько цветов на выбор. Есть ли возможность при добавлении события, самому выбр</w:t>
            </w:r>
            <w:r>
              <w:rPr>
                <w:sz w:val="21"/>
              </w:rPr>
              <w:t>ать цвет из предложенных вариантов?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A67DE3">
            <w:pPr>
              <w:spacing w:after="160" w:line="259" w:lineRule="auto"/>
              <w:ind w:left="0" w:firstLine="0"/>
            </w:pPr>
          </w:p>
        </w:tc>
      </w:tr>
      <w:tr w:rsidR="00A67DE3">
        <w:trPr>
          <w:trHeight w:val="1365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hyperlink r:id="rId22">
              <w:r>
                <w:rPr>
                  <w:sz w:val="21"/>
                  <w:u w:val="single" w:color="000000"/>
                </w:rPr>
                <w:t>2.</w:t>
              </w:r>
            </w:hyperlink>
            <w:hyperlink r:id="rId23">
              <w:r>
                <w:rPr>
                  <w:sz w:val="21"/>
                </w:rPr>
                <w:t>Д</w:t>
              </w:r>
            </w:hyperlink>
            <w:hyperlink r:id="rId24">
              <w:r>
                <w:rPr>
                  <w:sz w:val="21"/>
                  <w:u w:val="single" w:color="000000"/>
                </w:rPr>
                <w:t>ата и время — обязательный параметр.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204E82">
            <w:pPr>
              <w:spacing w:after="38" w:line="259" w:lineRule="auto"/>
              <w:ind w:left="0" w:firstLine="0"/>
            </w:pPr>
            <w:r>
              <w:rPr>
                <w:sz w:val="21"/>
              </w:rPr>
              <w:t>На макете поле называется День и</w:t>
            </w:r>
          </w:p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Время, а в требованиях Дата и Время. Какое все таки правильное название поля?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190500" cy="104775"/>
                  <wp:effectExtent l="0" t="0" r="0" b="0"/>
                  <wp:docPr id="176" name="Picture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DE3">
        <w:trPr>
          <w:trHeight w:val="42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204E82">
            <w:pPr>
              <w:spacing w:after="0" w:line="259" w:lineRule="auto"/>
              <w:ind w:left="0" w:firstLine="0"/>
            </w:pPr>
            <w:hyperlink r:id="rId26">
              <w:r>
                <w:rPr>
                  <w:sz w:val="21"/>
                  <w:u w:val="single" w:color="000000"/>
                </w:rPr>
                <w:t>3.</w:t>
              </w:r>
            </w:hyperlink>
            <w:hyperlink r:id="rId27">
              <w:r>
                <w:rPr>
                  <w:sz w:val="21"/>
                </w:rPr>
                <w:t>Д</w:t>
              </w:r>
            </w:hyperlink>
            <w:hyperlink r:id="rId28">
              <w:r>
                <w:rPr>
                  <w:sz w:val="21"/>
                  <w:u w:val="single" w:color="000000"/>
                </w:rPr>
                <w:t>ост</w:t>
              </w:r>
            </w:hyperlink>
            <w:hyperlink r:id="rId29">
              <w:r>
                <w:rPr>
                  <w:sz w:val="21"/>
                </w:rPr>
                <w:t>у</w:t>
              </w:r>
            </w:hyperlink>
            <w:hyperlink r:id="rId30">
              <w:r>
                <w:rPr>
                  <w:sz w:val="21"/>
                  <w:u w:val="single" w:color="000000"/>
                </w:rPr>
                <w:t>пны марк</w:t>
              </w:r>
            </w:hyperlink>
            <w:hyperlink r:id="rId31">
              <w:r>
                <w:rPr>
                  <w:sz w:val="21"/>
                </w:rPr>
                <w:t>д</w:t>
              </w:r>
            </w:hyperlink>
            <w:hyperlink r:id="rId32">
              <w:r>
                <w:rPr>
                  <w:sz w:val="21"/>
                  <w:u w:val="single" w:color="000000"/>
                </w:rPr>
                <w:t>а</w:t>
              </w:r>
            </w:hyperlink>
            <w:hyperlink r:id="rId33">
              <w:r>
                <w:rPr>
                  <w:sz w:val="21"/>
                </w:rPr>
                <w:t>у</w:t>
              </w:r>
            </w:hyperlink>
            <w:hyperlink r:id="rId34">
              <w:r>
                <w:rPr>
                  <w:sz w:val="21"/>
                  <w:u w:val="single" w:color="000000"/>
                </w:rPr>
                <w:t>ны и ссылки.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Какой формат ссылок допустим?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A67DE3">
            <w:pPr>
              <w:spacing w:after="160" w:line="259" w:lineRule="auto"/>
              <w:ind w:left="0" w:firstLine="0"/>
            </w:pPr>
          </w:p>
        </w:tc>
      </w:tr>
      <w:tr w:rsidR="00A67DE3">
        <w:trPr>
          <w:trHeight w:val="168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204E82">
            <w:pPr>
              <w:spacing w:after="0" w:line="259" w:lineRule="auto"/>
              <w:ind w:left="0" w:right="496" w:firstLine="0"/>
            </w:pPr>
            <w:hyperlink r:id="rId35">
              <w:r>
                <w:rPr>
                  <w:sz w:val="21"/>
                  <w:u w:val="single" w:color="000000"/>
                </w:rPr>
                <w:t>4.</w:t>
              </w:r>
            </w:hyperlink>
            <w:hyperlink r:id="rId36">
              <w:r>
                <w:rPr>
                  <w:sz w:val="21"/>
                </w:rPr>
                <w:t>Д</w:t>
              </w:r>
            </w:hyperlink>
            <w:hyperlink r:id="rId37">
              <w:r>
                <w:rPr>
                  <w:sz w:val="21"/>
                  <w:u w:val="single" w:color="000000"/>
                </w:rPr>
                <w:t>ля того чтобы отре</w:t>
              </w:r>
            </w:hyperlink>
            <w:hyperlink r:id="rId38">
              <w:r>
                <w:rPr>
                  <w:sz w:val="21"/>
                </w:rPr>
                <w:t>д</w:t>
              </w:r>
            </w:hyperlink>
            <w:hyperlink r:id="rId39">
              <w:r>
                <w:rPr>
                  <w:sz w:val="21"/>
                  <w:u w:val="single" w:color="000000"/>
                </w:rPr>
                <w:t>актировать личное событие</w:t>
              </w:r>
            </w:hyperlink>
            <w:hyperlink r:id="rId40">
              <w:r>
                <w:rPr>
                  <w:sz w:val="21"/>
                </w:rPr>
                <w:t>,</w:t>
              </w:r>
            </w:hyperlink>
            <w:hyperlink r:id="rId41">
              <w:r>
                <w:rPr>
                  <w:sz w:val="21"/>
                  <w:u w:val="single" w:color="000000"/>
                </w:rPr>
                <w:t xml:space="preserve"> необхо</w:t>
              </w:r>
            </w:hyperlink>
            <w:hyperlink r:id="rId42">
              <w:r>
                <w:rPr>
                  <w:sz w:val="21"/>
                </w:rPr>
                <w:t>д</w:t>
              </w:r>
            </w:hyperlink>
            <w:hyperlink r:id="rId43">
              <w:r>
                <w:rPr>
                  <w:sz w:val="21"/>
                  <w:u w:val="single" w:color="000000"/>
                </w:rPr>
                <w:t>имо кликн</w:t>
              </w:r>
            </w:hyperlink>
            <w:hyperlink r:id="rId44">
              <w:r>
                <w:rPr>
                  <w:sz w:val="21"/>
                </w:rPr>
                <w:t>у</w:t>
              </w:r>
            </w:hyperlink>
            <w:hyperlink r:id="rId45">
              <w:r>
                <w:rPr>
                  <w:sz w:val="21"/>
                  <w:u w:val="single" w:color="000000"/>
                </w:rPr>
                <w:t>ть на него и нажать «Ре</w:t>
              </w:r>
            </w:hyperlink>
            <w:hyperlink r:id="rId46">
              <w:r>
                <w:rPr>
                  <w:sz w:val="21"/>
                </w:rPr>
                <w:t>д</w:t>
              </w:r>
            </w:hyperlink>
            <w:hyperlink r:id="rId47">
              <w:r>
                <w:rPr>
                  <w:sz w:val="21"/>
                  <w:u w:val="single" w:color="000000"/>
                </w:rPr>
                <w:t>актировать».При ре</w:t>
              </w:r>
            </w:hyperlink>
            <w:hyperlink r:id="rId48">
              <w:r>
                <w:rPr>
                  <w:sz w:val="21"/>
                </w:rPr>
                <w:t>д</w:t>
              </w:r>
            </w:hyperlink>
            <w:hyperlink r:id="rId49">
              <w:r>
                <w:rPr>
                  <w:sz w:val="21"/>
                  <w:u w:val="single" w:color="000000"/>
                </w:rPr>
                <w:t>актировании можно изменить:название,цвет</w:t>
              </w:r>
            </w:hyperlink>
            <w:hyperlink r:id="rId50">
              <w:r>
                <w:rPr>
                  <w:sz w:val="21"/>
                </w:rPr>
                <w:t>,</w:t>
              </w:r>
            </w:hyperlink>
            <w:hyperlink r:id="rId51">
              <w:r>
                <w:rPr>
                  <w:sz w:val="21"/>
                  <w:u w:val="single" w:color="000000"/>
                </w:rPr>
                <w:t>описание,время.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right="26" w:firstLine="0"/>
            </w:pPr>
            <w:r>
              <w:rPr>
                <w:sz w:val="21"/>
              </w:rPr>
              <w:t>В списке изменения параметров события отсутствует День. Можно ли при редактировании изменить День?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A67DE3">
            <w:pPr>
              <w:spacing w:after="160" w:line="259" w:lineRule="auto"/>
              <w:ind w:left="0" w:firstLine="0"/>
            </w:pPr>
          </w:p>
        </w:tc>
      </w:tr>
      <w:tr w:rsidR="00A67DE3">
        <w:trPr>
          <w:trHeight w:val="1680"/>
        </w:trPr>
        <w:tc>
          <w:tcPr>
            <w:tcW w:w="484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204E82">
            <w:pPr>
              <w:spacing w:after="0" w:line="259" w:lineRule="auto"/>
              <w:ind w:left="0" w:right="5" w:firstLine="0"/>
            </w:pPr>
            <w:hyperlink r:id="rId52">
              <w:r>
                <w:rPr>
                  <w:sz w:val="21"/>
                  <w:u w:val="single" w:color="000000"/>
                </w:rPr>
                <w:t>5.Если событие и урок совпа</w:t>
              </w:r>
            </w:hyperlink>
            <w:hyperlink r:id="rId53">
              <w:r>
                <w:rPr>
                  <w:sz w:val="21"/>
                </w:rPr>
                <w:t>д</w:t>
              </w:r>
            </w:hyperlink>
            <w:hyperlink r:id="rId54">
              <w:r>
                <w:rPr>
                  <w:sz w:val="21"/>
                  <w:u w:val="single" w:color="000000"/>
                </w:rPr>
                <w:t xml:space="preserve">ают по времени, </w:t>
              </w:r>
            </w:hyperlink>
            <w:hyperlink r:id="rId55">
              <w:r>
                <w:rPr>
                  <w:sz w:val="21"/>
                </w:rPr>
                <w:t>у</w:t>
              </w:r>
            </w:hyperlink>
            <w:hyperlink r:id="rId56">
              <w:r>
                <w:rPr>
                  <w:sz w:val="21"/>
                  <w:u w:val="single" w:color="000000"/>
                </w:rPr>
                <w:t>рок отображается всег</w:t>
              </w:r>
            </w:hyperlink>
            <w:hyperlink r:id="rId57">
              <w:r>
                <w:rPr>
                  <w:sz w:val="21"/>
                </w:rPr>
                <w:t>д</w:t>
              </w:r>
            </w:hyperlink>
            <w:hyperlink r:id="rId58">
              <w:r>
                <w:rPr>
                  <w:sz w:val="21"/>
                  <w:u w:val="single" w:color="000000"/>
                </w:rPr>
                <w:t xml:space="preserve">а выше всего.Если </w:t>
              </w:r>
            </w:hyperlink>
            <w:hyperlink r:id="rId59">
              <w:r>
                <w:rPr>
                  <w:sz w:val="21"/>
                </w:rPr>
                <w:t>д</w:t>
              </w:r>
            </w:hyperlink>
            <w:hyperlink r:id="rId60">
              <w:r>
                <w:rPr>
                  <w:sz w:val="21"/>
                  <w:u w:val="single" w:color="000000"/>
                </w:rPr>
                <w:t>ва события происхо</w:t>
              </w:r>
            </w:hyperlink>
            <w:hyperlink r:id="rId61">
              <w:r>
                <w:rPr>
                  <w:sz w:val="21"/>
                </w:rPr>
                <w:t>д</w:t>
              </w:r>
            </w:hyperlink>
            <w:hyperlink r:id="rId62">
              <w:r>
                <w:rPr>
                  <w:sz w:val="21"/>
                  <w:u w:val="single" w:color="000000"/>
                </w:rPr>
                <w:t>ят в о</w:t>
              </w:r>
            </w:hyperlink>
            <w:hyperlink r:id="rId63">
              <w:r>
                <w:rPr>
                  <w:sz w:val="21"/>
                </w:rPr>
                <w:t>д</w:t>
              </w:r>
            </w:hyperlink>
            <w:hyperlink r:id="rId64">
              <w:r>
                <w:rPr>
                  <w:sz w:val="21"/>
                  <w:u w:val="single" w:color="000000"/>
                </w:rPr>
                <w:t>но время, отображается выше то</w:t>
              </w:r>
            </w:hyperlink>
            <w:hyperlink r:id="rId65">
              <w:r>
                <w:rPr>
                  <w:sz w:val="21"/>
                </w:rPr>
                <w:t>,</w:t>
              </w:r>
            </w:hyperlink>
            <w:hyperlink r:id="rId66">
              <w:r>
                <w:rPr>
                  <w:sz w:val="21"/>
                  <w:u w:val="single" w:color="000000"/>
                </w:rPr>
                <w:t xml:space="preserve"> которое было соз</w:t>
              </w:r>
            </w:hyperlink>
            <w:hyperlink r:id="rId67">
              <w:r>
                <w:rPr>
                  <w:sz w:val="21"/>
                </w:rPr>
                <w:t>д</w:t>
              </w:r>
            </w:hyperlink>
            <w:hyperlink r:id="rId68">
              <w:r>
                <w:rPr>
                  <w:sz w:val="21"/>
                  <w:u w:val="single" w:color="000000"/>
                </w:rPr>
                <w:t>ано после</w:t>
              </w:r>
            </w:hyperlink>
            <w:hyperlink r:id="rId69">
              <w:r>
                <w:rPr>
                  <w:sz w:val="21"/>
                </w:rPr>
                <w:t>д</w:t>
              </w:r>
            </w:hyperlink>
            <w:hyperlink r:id="rId70">
              <w:r>
                <w:rPr>
                  <w:sz w:val="21"/>
                  <w:u w:val="single" w:color="000000"/>
                </w:rPr>
                <w:t>ним.</w:t>
              </w:r>
            </w:hyperlink>
          </w:p>
        </w:tc>
        <w:tc>
          <w:tcPr>
            <w:tcW w:w="38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Если два с</w:t>
            </w:r>
            <w:r>
              <w:rPr>
                <w:sz w:val="21"/>
              </w:rPr>
              <w:t>обытия совпадают по времени с уроком, то что будет отображаться выше? Урок или одно из событий, которое было создано последним?</w:t>
            </w:r>
          </w:p>
        </w:tc>
        <w:tc>
          <w:tcPr>
            <w:tcW w:w="67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</w:tcPr>
          <w:p w:rsidR="00A67DE3" w:rsidRDefault="00A67DE3">
            <w:pPr>
              <w:spacing w:after="160" w:line="259" w:lineRule="auto"/>
              <w:ind w:left="0" w:firstLine="0"/>
            </w:pPr>
          </w:p>
        </w:tc>
      </w:tr>
    </w:tbl>
    <w:p w:rsidR="00A67DE3" w:rsidRDefault="00204E82">
      <w:pPr>
        <w:pStyle w:val="1"/>
        <w:ind w:left="-5"/>
      </w:pPr>
      <w:r>
        <w:t>Декомпозиция</w:t>
      </w:r>
    </w:p>
    <w:p w:rsidR="00A67DE3" w:rsidRDefault="00204E82">
      <w:pPr>
        <w:spacing w:after="315" w:line="393" w:lineRule="auto"/>
        <w:ind w:left="-5" w:right="3843"/>
      </w:pPr>
      <w:hyperlink r:id="rId71">
        <w:r>
          <w:rPr>
            <w:u w:val="single" w:color="000000"/>
          </w:rPr>
          <w:t>https://miro.com/app/board/uX</w:t>
        </w:r>
      </w:hyperlink>
      <w:hyperlink r:id="rId72">
        <w:r>
          <w:t>j</w:t>
        </w:r>
      </w:hyperlink>
      <w:hyperlink r:id="rId73">
        <w:r>
          <w:rPr>
            <w:u w:val="single" w:color="000000"/>
          </w:rPr>
          <w:t xml:space="preserve">VP5uamB4=/ </w:t>
        </w:r>
      </w:hyperlink>
      <w:r>
        <w:rPr>
          <w:b/>
        </w:rPr>
        <w:t>логин:</w:t>
      </w:r>
      <w:r>
        <w:t xml:space="preserve"> </w:t>
      </w:r>
      <w:r>
        <w:rPr>
          <w:u w:val="single" w:color="000000"/>
        </w:rPr>
        <w:t>anissabt</w:t>
      </w:r>
      <w:r>
        <w:t>@</w:t>
      </w:r>
      <w:r>
        <w:rPr>
          <w:u w:val="single" w:color="000000"/>
        </w:rPr>
        <w:t>mail.ru</w:t>
      </w:r>
      <w:r>
        <w:t xml:space="preserve">  </w:t>
      </w:r>
      <w:r>
        <w:rPr>
          <w:b/>
        </w:rPr>
        <w:t xml:space="preserve">пароль: </w:t>
      </w:r>
      <w:r>
        <w:t>2022Education!</w:t>
      </w:r>
    </w:p>
    <w:p w:rsidR="00A67DE3" w:rsidRDefault="00204E82">
      <w:pPr>
        <w:pStyle w:val="1"/>
        <w:ind w:left="-5"/>
      </w:pPr>
      <w:r>
        <w:t>Тест-план</w:t>
      </w:r>
    </w:p>
    <w:p w:rsidR="00A67DE3" w:rsidRDefault="00204E82">
      <w:pPr>
        <w:ind w:left="-5"/>
      </w:pPr>
      <w:r>
        <w:rPr>
          <w:b/>
        </w:rPr>
        <w:t xml:space="preserve">Продукт: </w:t>
      </w:r>
      <w:r>
        <w:t>веб-приложение для учителей</w:t>
      </w:r>
    </w:p>
    <w:p w:rsidR="00A67DE3" w:rsidRDefault="00204E82">
      <w:pPr>
        <w:spacing w:after="158" w:line="265" w:lineRule="auto"/>
        <w:ind w:left="-5"/>
      </w:pPr>
      <w:r>
        <w:rPr>
          <w:b/>
        </w:rPr>
        <w:t xml:space="preserve">Заказчик: </w:t>
      </w:r>
      <w:r>
        <w:t>Skyeng</w:t>
      </w:r>
    </w:p>
    <w:p w:rsidR="00A67DE3" w:rsidRDefault="00204E82">
      <w:pPr>
        <w:spacing w:after="158" w:line="265" w:lineRule="auto"/>
        <w:ind w:left="-5" w:right="143"/>
      </w:pPr>
      <w:r>
        <w:rPr>
          <w:b/>
        </w:rPr>
        <w:t xml:space="preserve">Сайт: </w:t>
      </w:r>
      <w:hyperlink r:id="rId74">
        <w:r>
          <w:rPr>
            <w:u w:val="single" w:color="000000"/>
          </w:rPr>
          <w:t>http://sk</w:t>
        </w:r>
      </w:hyperlink>
      <w:hyperlink r:id="rId75">
        <w:r>
          <w:t>y</w:t>
        </w:r>
      </w:hyperlink>
      <w:hyperlink r:id="rId76">
        <w:r>
          <w:rPr>
            <w:u w:val="single" w:color="000000"/>
          </w:rPr>
          <w:t>en</w:t>
        </w:r>
      </w:hyperlink>
      <w:hyperlink r:id="rId77">
        <w:r>
          <w:t>g</w:t>
        </w:r>
      </w:hyperlink>
      <w:hyperlink r:id="rId78">
        <w:r>
          <w:rPr>
            <w:u w:val="single" w:color="000000"/>
          </w:rPr>
          <w:t>.ru/</w:t>
        </w:r>
      </w:hyperlink>
    </w:p>
    <w:p w:rsidR="00A67DE3" w:rsidRDefault="00204E82">
      <w:pPr>
        <w:ind w:left="-5"/>
      </w:pPr>
      <w:r>
        <w:t xml:space="preserve">На портале учителя авторизоваться </w:t>
      </w:r>
      <w:r>
        <w:rPr>
          <w:b/>
        </w:rPr>
        <w:t>логин:</w:t>
      </w:r>
      <w:r>
        <w:t xml:space="preserve"> test-mobile1@s</w:t>
      </w:r>
      <w:r>
        <w:t xml:space="preserve">kyeng.ru </w:t>
      </w:r>
      <w:r>
        <w:rPr>
          <w:b/>
        </w:rPr>
        <w:t>пароль:</w:t>
      </w:r>
      <w:r>
        <w:t xml:space="preserve"> flV*5? wRT6</w:t>
      </w:r>
    </w:p>
    <w:p w:rsidR="00A67DE3" w:rsidRDefault="00204E82">
      <w:pPr>
        <w:spacing w:after="158" w:line="265" w:lineRule="auto"/>
        <w:ind w:left="-5"/>
      </w:pPr>
      <w:r>
        <w:rPr>
          <w:b/>
        </w:rPr>
        <w:t>Основные требования</w:t>
      </w:r>
    </w:p>
    <w:p w:rsidR="00A67DE3" w:rsidRDefault="00204E82">
      <w:pPr>
        <w:ind w:left="-5"/>
      </w:pPr>
      <w:r>
        <w:t xml:space="preserve">В календарь добавлен новый элемент — </w:t>
      </w:r>
      <w:r>
        <w:rPr>
          <w:b/>
        </w:rPr>
        <w:t>личные события</w:t>
      </w:r>
      <w:r>
        <w:t>.</w:t>
      </w:r>
    </w:p>
    <w:p w:rsidR="00A67DE3" w:rsidRDefault="00204E82">
      <w:pPr>
        <w:ind w:left="-5"/>
      </w:pPr>
      <w:r>
        <w:t>Преподаватель может добавлять, редактировать и удалять личные события, которые используются для собственных встреч. Они служат напоминанием, что у препода</w:t>
      </w:r>
      <w:r>
        <w:t>вателя что-то запланировано на это время.</w:t>
      </w:r>
    </w:p>
    <w:p w:rsidR="00A67DE3" w:rsidRDefault="00204E82">
      <w:pPr>
        <w:spacing w:after="38" w:line="265" w:lineRule="auto"/>
        <w:ind w:left="-5"/>
      </w:pPr>
      <w:r>
        <w:rPr>
          <w:b/>
        </w:rPr>
        <w:t xml:space="preserve">Ссылка на требования: </w:t>
      </w:r>
    </w:p>
    <w:p w:rsidR="00A67DE3" w:rsidRDefault="00204E82">
      <w:pPr>
        <w:spacing w:after="473" w:line="265" w:lineRule="auto"/>
        <w:ind w:left="-5" w:right="143"/>
      </w:pPr>
      <w:hyperlink r:id="rId79">
        <w:r>
          <w:rPr>
            <w:u w:val="single" w:color="000000"/>
          </w:rPr>
          <w:t>https://sk</w:t>
        </w:r>
      </w:hyperlink>
      <w:hyperlink r:id="rId80">
        <w:r>
          <w:t>y</w:t>
        </w:r>
      </w:hyperlink>
      <w:hyperlink r:id="rId81">
        <w:r>
          <w:rPr>
            <w:u w:val="single" w:color="000000"/>
          </w:rPr>
          <w:t>en</w:t>
        </w:r>
      </w:hyperlink>
      <w:hyperlink r:id="rId82">
        <w:r>
          <w:t>g</w:t>
        </w:r>
      </w:hyperlink>
      <w:hyperlink r:id="rId83">
        <w:r>
          <w:rPr>
            <w:u w:val="single" w:color="000000"/>
          </w:rPr>
          <w:t>public.notion.site/6746e543d02c43879de0057cafe196b0</w:t>
        </w:r>
      </w:hyperlink>
    </w:p>
    <w:p w:rsidR="00A67DE3" w:rsidRDefault="00204E82">
      <w:pPr>
        <w:pStyle w:val="1"/>
        <w:ind w:left="-5"/>
      </w:pPr>
      <w:r>
        <w:t>График тестирования</w:t>
      </w:r>
    </w:p>
    <w:tbl>
      <w:tblPr>
        <w:tblStyle w:val="TableGrid"/>
        <w:tblW w:w="5325" w:type="dxa"/>
        <w:tblInd w:w="8" w:type="dxa"/>
        <w:tblCellMar>
          <w:top w:w="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25"/>
        <w:gridCol w:w="1800"/>
      </w:tblGrid>
      <w:tr w:rsidR="00A67DE3">
        <w:trPr>
          <w:trHeight w:val="435"/>
        </w:trPr>
        <w:tc>
          <w:tcPr>
            <w:tcW w:w="35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Вид тестирования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>Дата</w:t>
            </w:r>
          </w:p>
        </w:tc>
      </w:tr>
      <w:tr w:rsidR="00A67DE3">
        <w:trPr>
          <w:trHeight w:val="435"/>
        </w:trPr>
        <w:tc>
          <w:tcPr>
            <w:tcW w:w="35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smoke-тестирование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21.03.2023</w:t>
            </w:r>
          </w:p>
        </w:tc>
      </w:tr>
      <w:tr w:rsidR="00A67DE3">
        <w:trPr>
          <w:trHeight w:val="435"/>
        </w:trPr>
        <w:tc>
          <w:tcPr>
            <w:tcW w:w="35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функциональное тестирование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21.03.2023</w:t>
            </w:r>
          </w:p>
        </w:tc>
      </w:tr>
      <w:tr w:rsidR="00A67DE3">
        <w:trPr>
          <w:trHeight w:val="435"/>
        </w:trPr>
        <w:tc>
          <w:tcPr>
            <w:tcW w:w="35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приемочное тестирование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21.03.2023</w:t>
            </w:r>
          </w:p>
        </w:tc>
      </w:tr>
      <w:tr w:rsidR="00A67DE3">
        <w:trPr>
          <w:trHeight w:val="435"/>
        </w:trPr>
        <w:tc>
          <w:tcPr>
            <w:tcW w:w="35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исследовательское тестирование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22.03.2023</w:t>
            </w:r>
          </w:p>
        </w:tc>
      </w:tr>
      <w:tr w:rsidR="00A67DE3">
        <w:trPr>
          <w:trHeight w:val="435"/>
        </w:trPr>
        <w:tc>
          <w:tcPr>
            <w:tcW w:w="3525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тестирование API</w:t>
            </w:r>
          </w:p>
        </w:tc>
        <w:tc>
          <w:tcPr>
            <w:tcW w:w="1800" w:type="dxa"/>
            <w:tcBorders>
              <w:top w:val="single" w:sz="6" w:space="0" w:color="37352F"/>
              <w:left w:val="single" w:sz="6" w:space="0" w:color="37352F"/>
              <w:bottom w:val="single" w:sz="6" w:space="0" w:color="37352F"/>
              <w:right w:val="single" w:sz="6" w:space="0" w:color="37352F"/>
            </w:tcBorders>
            <w:vAlign w:val="center"/>
          </w:tcPr>
          <w:p w:rsidR="00A67DE3" w:rsidRDefault="00204E82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>06.06.2023</w:t>
            </w:r>
          </w:p>
        </w:tc>
      </w:tr>
    </w:tbl>
    <w:p w:rsidR="00A67DE3" w:rsidRDefault="00204E82">
      <w:pPr>
        <w:spacing w:after="0" w:line="259" w:lineRule="auto"/>
        <w:ind w:left="0" w:firstLine="0"/>
      </w:pPr>
      <w:r>
        <w:rPr>
          <w:b/>
          <w:sz w:val="45"/>
        </w:rPr>
        <w:t>Отчет о тестировании итогового проекта</w:t>
      </w:r>
    </w:p>
    <w:p w:rsidR="00A67DE3" w:rsidRDefault="00204E82">
      <w:pPr>
        <w:spacing w:after="158" w:line="265" w:lineRule="auto"/>
        <w:ind w:left="-5"/>
      </w:pPr>
      <w:r>
        <w:rPr>
          <w:b/>
        </w:rPr>
        <w:t>Использовала следующие виды тестирования:</w:t>
      </w:r>
    </w:p>
    <w:p w:rsidR="00A67DE3" w:rsidRDefault="00204E82">
      <w:pPr>
        <w:spacing w:after="195" w:line="265" w:lineRule="auto"/>
        <w:ind w:left="175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4447" name="Group 4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17" name="Shape 61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4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7" style="width:3.75pt;height:3.75pt;mso-position-horizontal-relative:char;mso-position-vertical-relative:line" coordsize="476,476">
                <v:shape id="Shape 617" style="position:absolute;width:476;height:476;left:0;top:0;" coordsize="47625,47625" path="m23813,0c26970,0,30008,603,32925,1812c35842,3020,38418,4741,40650,6975c42883,9206,44604,11781,45812,14698c47021,17616,47625,20653,47625,23813c47625,26969,47021,30006,45812,32924c44604,35841,42883,38415,40650,40649c38418,42881,35842,44602,32925,45810c30008,47019,26970,47623,23813,47625c20655,47623,17617,47019,14700,45810c11783,44602,9207,42881,6974,40649c4742,38415,3021,35841,1813,32924c604,30006,0,26969,0,23813c0,20653,604,17616,1813,14700c3021,11781,4742,9206,6974,6975c9207,4741,11783,3020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smoke-тестирование:</w:t>
      </w:r>
    </w:p>
    <w:p w:rsidR="00A67DE3" w:rsidRDefault="00204E82">
      <w:pPr>
        <w:spacing w:after="3" w:line="393" w:lineRule="auto"/>
        <w:ind w:left="-5" w:right="3577"/>
      </w:pPr>
      <w:hyperlink r:id="rId84">
        <w:r>
          <w:rPr>
            <w:u w:val="single" w:color="000000"/>
          </w:rPr>
          <w:t xml:space="preserve">https://app.qase.io/run/K1K/dashboard/1# </w:t>
        </w:r>
      </w:hyperlink>
      <w:r>
        <w:rPr>
          <w:b/>
        </w:rPr>
        <w:t xml:space="preserve">логин: </w:t>
      </w:r>
      <w:r>
        <w:rPr>
          <w:u w:val="single" w:color="000000"/>
        </w:rPr>
        <w:t>anissabt</w:t>
      </w:r>
      <w:r>
        <w:t>@</w:t>
      </w:r>
      <w:r>
        <w:rPr>
          <w:u w:val="single" w:color="000000"/>
        </w:rPr>
        <w:t>mail.ru</w:t>
      </w:r>
      <w:r>
        <w:rPr>
          <w:b/>
        </w:rPr>
        <w:t xml:space="preserve">      пароль: </w:t>
      </w:r>
      <w:r>
        <w:t>2022Education!</w:t>
      </w:r>
    </w:p>
    <w:p w:rsidR="00A67DE3" w:rsidRDefault="00204E82">
      <w:pPr>
        <w:spacing w:after="284" w:line="259" w:lineRule="auto"/>
        <w:ind w:left="0" w:right="-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599" cy="3756572"/>
                <wp:effectExtent l="0" t="0" r="0" b="0"/>
                <wp:docPr id="4448" name="Group 4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756572"/>
                          <a:chOff x="0" y="0"/>
                          <a:chExt cx="5943599" cy="3756572"/>
                        </a:xfrm>
                      </wpg:grpSpPr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599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Shape 649"/>
                        <wps:cNvSpPr/>
                        <wps:spPr>
                          <a:xfrm>
                            <a:off x="104775" y="365760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4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74141" y="3613325"/>
                            <a:ext cx="324356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</w:rPr>
                                <w:t>функциональное</w:t>
                              </w:r>
                              <w:r>
                                <w:rPr>
                                  <w:b/>
                                  <w:spacing w:val="1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</w:rPr>
                                <w:t>тестирование: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8" style="width:468pt;height:295.793pt;mso-position-horizontal-relative:char;mso-position-vertical-relative:line" coordsize="59435,37565">
                <v:shape id="Picture 648" style="position:absolute;width:59435;height:33337;left:0;top:0;" filled="f">
                  <v:imagedata r:id="rId86"/>
                </v:shape>
                <v:shape id="Shape 649" style="position:absolute;width:476;height:476;left:1047;top:36576;" coordsize="47625,47625" path="m23813,0c26970,0,30008,605,32925,1811c35842,3018,38418,4739,40650,6972c42883,9204,44604,11778,45812,14694c47021,17613,47625,20651,47625,23813c47625,26967,47021,30004,45812,32924c44604,35840,42883,38413,40650,40649c38418,42878,35842,44599,32925,45808c30008,47016,26970,47622,23813,47625c20655,47622,17617,47016,14700,45808c11783,44599,9207,42878,6974,40649c4742,38413,3021,35840,1813,32924c604,30004,0,26967,0,23813c0,20651,604,17613,1813,14694c3021,11778,4742,9204,6974,6972c9207,4739,11783,3018,14700,1811c17617,605,20655,0,23813,0x">
                  <v:stroke weight="0pt" endcap="flat" joinstyle="miter" miterlimit="10" on="false" color="#000000" opacity="0"/>
                  <v:fill on="true" color="#000000"/>
                </v:shape>
                <v:rect id="Rectangle 650" style="position:absolute;width:32435;height:1905;left:2741;top:36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</w:rPr>
                          <w:t xml:space="preserve">функциональное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2"/>
                            <w:w w:val="1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</w:rPr>
                          <w:t xml:space="preserve">тестирование: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67DE3" w:rsidRDefault="00204E82">
      <w:pPr>
        <w:spacing w:after="3" w:line="414" w:lineRule="auto"/>
        <w:ind w:left="-5" w:right="2066"/>
      </w:pPr>
      <w:hyperlink r:id="rId87">
        <w:r>
          <w:rPr>
            <w:u w:val="single" w:color="000000"/>
          </w:rPr>
          <w:t>https://chlist.sitechco.ru/pro</w:t>
        </w:r>
      </w:hyperlink>
      <w:hyperlink r:id="rId88">
        <w:r>
          <w:t>j</w:t>
        </w:r>
      </w:hyperlink>
      <w:hyperlink r:id="rId89">
        <w:r>
          <w:rPr>
            <w:u w:val="single" w:color="000000"/>
          </w:rPr>
          <w:t xml:space="preserve">ect/41297/checklist/result/249048/details </w:t>
        </w:r>
      </w:hyperlink>
      <w:r>
        <w:rPr>
          <w:b/>
        </w:rPr>
        <w:t xml:space="preserve">логин: </w:t>
      </w:r>
      <w:r>
        <w:rPr>
          <w:u w:val="single" w:color="000000"/>
        </w:rPr>
        <w:t>anissabt</w:t>
      </w:r>
      <w:r>
        <w:t>@</w:t>
      </w:r>
      <w:r>
        <w:rPr>
          <w:u w:val="single" w:color="000000"/>
        </w:rPr>
        <w:t>mail.ru</w:t>
      </w:r>
      <w:r>
        <w:rPr>
          <w:b/>
        </w:rPr>
        <w:t xml:space="preserve">      па</w:t>
      </w:r>
      <w:r>
        <w:rPr>
          <w:b/>
        </w:rPr>
        <w:t xml:space="preserve">роль: </w:t>
      </w:r>
      <w:r>
        <w:t xml:space="preserve">2022education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4449" name="Group 4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673" name="Shape 6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9" style="width:3.75pt;height:3.75pt;mso-position-horizontal-relative:char;mso-position-vertical-relative:line" coordsize="476,476">
                <v:shape id="Shape 673" style="position:absolute;width:476;height:476;left:0;top:0;" coordsize="47625,47625" path="m23813,0c26970,0,30008,605,32925,1811c35842,3018,38418,4739,40650,6973c42883,9206,44604,11781,45812,14698c47021,17618,47625,20655,47625,23813c47625,26967,47021,30004,45812,32920c44604,35840,42883,38413,40650,40649c38418,42878,35842,44599,32925,45808c30008,47017,26970,47622,23813,47625c20655,47622,17617,47017,14700,45808c11783,44599,9207,42878,6974,40649c4742,38413,3021,35840,1813,32920c604,30004,0,26967,0,23813c0,20655,604,17618,1813,14698c3021,11781,4742,9206,6974,6973c9207,4739,11783,3018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приемочное тестирование:</w:t>
      </w:r>
    </w:p>
    <w:p w:rsidR="00A67DE3" w:rsidRDefault="00204E82">
      <w:pPr>
        <w:spacing w:after="3" w:line="393" w:lineRule="auto"/>
        <w:ind w:left="-5" w:right="3577"/>
      </w:pPr>
      <w:hyperlink r:id="rId90">
        <w:r>
          <w:rPr>
            <w:u w:val="single" w:color="000000"/>
          </w:rPr>
          <w:t xml:space="preserve">https://app.qase.io/run/K1K/dashboard/2 </w:t>
        </w:r>
      </w:hyperlink>
      <w:r>
        <w:rPr>
          <w:b/>
        </w:rPr>
        <w:t xml:space="preserve">логин: </w:t>
      </w:r>
      <w:r>
        <w:rPr>
          <w:u w:val="single" w:color="000000"/>
        </w:rPr>
        <w:t>anissabt</w:t>
      </w:r>
      <w:r>
        <w:t>@</w:t>
      </w:r>
      <w:r>
        <w:rPr>
          <w:u w:val="single" w:color="000000"/>
        </w:rPr>
        <w:t>mail.ru</w:t>
      </w:r>
      <w:r>
        <w:rPr>
          <w:b/>
        </w:rPr>
        <w:t xml:space="preserve">      пароль: </w:t>
      </w:r>
      <w:r>
        <w:t>2022Education!</w:t>
      </w:r>
    </w:p>
    <w:p w:rsidR="00A67DE3" w:rsidRDefault="00204E82">
      <w:pPr>
        <w:spacing w:after="440" w:line="259" w:lineRule="auto"/>
        <w:ind w:left="0" w:right="-10" w:firstLine="0"/>
      </w:pPr>
      <w:r>
        <w:rPr>
          <w:noProof/>
        </w:rPr>
        <w:drawing>
          <wp:inline distT="0" distB="0" distL="0" distR="0">
            <wp:extent cx="5943599" cy="3343275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E3" w:rsidRDefault="00204E82">
      <w:pPr>
        <w:spacing w:after="398" w:line="265" w:lineRule="auto"/>
        <w:ind w:left="-5"/>
      </w:pPr>
      <w:r>
        <w:rPr>
          <w:b/>
        </w:rPr>
        <w:t>Баг репорт по функциональному тестированию:</w:t>
      </w:r>
      <w:r>
        <w:t xml:space="preserve">  </w:t>
      </w:r>
    </w:p>
    <w:p w:rsidR="00A67DE3" w:rsidRDefault="00204E82">
      <w:pPr>
        <w:spacing w:after="404" w:line="259" w:lineRule="auto"/>
        <w:ind w:left="0" w:firstLine="0"/>
      </w:pPr>
      <w:r>
        <w:t xml:space="preserve">     </w:t>
      </w:r>
    </w:p>
    <w:p w:rsidR="00A67DE3" w:rsidRDefault="00204E82">
      <w:pPr>
        <w:spacing w:after="1484" w:line="259" w:lineRule="auto"/>
        <w:ind w:left="0" w:firstLine="0"/>
      </w:pPr>
      <w:r>
        <w:t xml:space="preserve">             </w:t>
      </w:r>
    </w:p>
    <w:p w:rsidR="00A67DE3" w:rsidRDefault="00204E82">
      <w:pPr>
        <w:spacing w:after="44" w:line="259" w:lineRule="auto"/>
        <w:ind w:left="0" w:firstLine="0"/>
      </w:pPr>
      <w:r>
        <w:t xml:space="preserve">     </w:t>
      </w:r>
    </w:p>
    <w:p w:rsidR="00A67DE3" w:rsidRDefault="00204E82">
      <w:pPr>
        <w:spacing w:after="38" w:line="265" w:lineRule="auto"/>
        <w:ind w:left="-5" w:right="143"/>
      </w:pPr>
      <w:r>
        <w:t xml:space="preserve">                </w:t>
      </w:r>
      <w:hyperlink r:id="rId92">
        <w:r>
          <w:rPr>
            <w:u w:val="single" w:color="000000"/>
          </w:rPr>
          <w:t>HM1-1</w:t>
        </w:r>
      </w:hyperlink>
      <w:r>
        <w:t xml:space="preserve"> </w:t>
      </w:r>
    </w:p>
    <w:p w:rsidR="00A67DE3" w:rsidRDefault="00204E82">
      <w:pPr>
        <w:spacing w:after="10"/>
        <w:ind w:left="-5"/>
      </w:pPr>
      <w:r>
        <w:t xml:space="preserve">                    - </w:t>
      </w:r>
    </w:p>
    <w:p w:rsidR="00A67DE3" w:rsidRDefault="00204E82">
      <w:pPr>
        <w:spacing w:after="2"/>
        <w:ind w:left="-5"/>
      </w:pPr>
      <w:r>
        <w:t xml:space="preserve">            Система отображает ошибку при введении в поле периода времени в формате 23:45-01:30 </w:t>
      </w:r>
    </w:p>
    <w:p w:rsidR="00A67DE3" w:rsidRDefault="00204E82">
      <w:pPr>
        <w:spacing w:after="44" w:line="259" w:lineRule="auto"/>
        <w:ind w:left="0" w:firstLine="0"/>
      </w:pPr>
      <w:r>
        <w:t xml:space="preserve">                                                            </w:t>
      </w:r>
      <w:r>
        <w:rPr>
          <w:shd w:val="clear" w:color="auto" w:fill="E7F3F8"/>
        </w:rPr>
        <w:t>К выполнению</w:t>
      </w:r>
      <w:r>
        <w:t xml:space="preserve"> </w:t>
      </w:r>
    </w:p>
    <w:p w:rsidR="00A67DE3" w:rsidRDefault="00204E82">
      <w:pPr>
        <w:spacing w:after="44" w:line="259" w:lineRule="auto"/>
        <w:ind w:left="0" w:firstLine="0"/>
      </w:pPr>
      <w:r>
        <w:t xml:space="preserve">             </w:t>
      </w:r>
    </w:p>
    <w:p w:rsidR="00A67DE3" w:rsidRDefault="00204E82">
      <w:pPr>
        <w:spacing w:after="1" w:line="423" w:lineRule="auto"/>
        <w:ind w:left="150" w:right="4743" w:hanging="165"/>
      </w:pPr>
      <w:r>
        <w:t xml:space="preserve"> Приоритет- Medium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4382" name="Group 4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757" name="Shape 75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4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2" style="width:3.75pt;height:3.75pt;mso-position-horizontal-relative:char;mso-position-vertical-relative:line" coordsize="476,476">
                <v:shape id="Shape 757" style="position:absolute;width:476;height:476;left:0;top:0;" coordsize="47625,47625" path="m23813,0c26970,0,30008,605,32925,1811c35842,3020,38418,4738,40650,6973c42883,9206,44604,11779,45812,14697c47021,17614,47625,20653,47625,23813c47625,26969,47021,30004,45812,32922c44604,35840,42883,38413,40650,40649c38418,42881,35842,44602,32925,45808c30008,47017,26970,47622,23813,47625c20655,47622,17617,47017,14700,45808c11783,44602,9207,42881,6974,40649c4742,38413,3021,35840,1813,32922c604,30004,0,26969,0,23813c0,20653,604,17614,1813,14697c3021,11779,4742,9206,6974,6973c9207,4738,11783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исследовательское тестирование:</w:t>
      </w:r>
    </w:p>
    <w:p w:rsidR="00A67DE3" w:rsidRDefault="00204E82">
      <w:pPr>
        <w:spacing w:after="3" w:line="265" w:lineRule="auto"/>
        <w:ind w:left="-5" w:right="143"/>
      </w:pPr>
      <w:hyperlink r:id="rId93">
        <w:r>
          <w:rPr>
            <w:u w:val="single" w:color="000000"/>
          </w:rPr>
          <w:t>https://chlist.sitechco</w:t>
        </w:r>
        <w:r>
          <w:rPr>
            <w:u w:val="single" w:color="000000"/>
          </w:rPr>
          <w:t>.ru/pro</w:t>
        </w:r>
      </w:hyperlink>
      <w:hyperlink r:id="rId94">
        <w:r>
          <w:t>j</w:t>
        </w:r>
      </w:hyperlink>
      <w:hyperlink r:id="rId95">
        <w:r>
          <w:rPr>
            <w:u w:val="single" w:color="000000"/>
          </w:rPr>
          <w:t>ect/41297/checklist/result/249467/details</w:t>
        </w:r>
      </w:hyperlink>
    </w:p>
    <w:p w:rsidR="00A67DE3" w:rsidRDefault="00204E82">
      <w:pPr>
        <w:spacing w:after="158" w:line="265" w:lineRule="auto"/>
        <w:ind w:left="-5"/>
      </w:pPr>
      <w:r>
        <w:rPr>
          <w:b/>
        </w:rPr>
        <w:t xml:space="preserve">логин: </w:t>
      </w:r>
      <w:r>
        <w:rPr>
          <w:u w:val="single" w:color="000000"/>
        </w:rPr>
        <w:t>anissabt</w:t>
      </w:r>
      <w:r>
        <w:t>@</w:t>
      </w:r>
      <w:r>
        <w:rPr>
          <w:u w:val="single" w:color="000000"/>
        </w:rPr>
        <w:t>mail.r</w:t>
      </w:r>
      <w:r>
        <w:rPr>
          <w:u w:val="single" w:color="000000"/>
        </w:rPr>
        <w:t>u</w:t>
      </w:r>
      <w:r>
        <w:rPr>
          <w:b/>
        </w:rPr>
        <w:t xml:space="preserve">      пароль: </w:t>
      </w:r>
      <w:r>
        <w:t>2022education</w:t>
      </w:r>
    </w:p>
    <w:p w:rsidR="00A67DE3" w:rsidRDefault="00204E82">
      <w:pPr>
        <w:spacing w:after="158" w:line="265" w:lineRule="auto"/>
        <w:ind w:left="-5"/>
      </w:pPr>
      <w:r>
        <w:rPr>
          <w:b/>
        </w:rPr>
        <w:t>- тестирование API:</w:t>
      </w:r>
    </w:p>
    <w:p w:rsidR="00A67DE3" w:rsidRDefault="00204E82">
      <w:pPr>
        <w:spacing w:after="3" w:line="377" w:lineRule="auto"/>
        <w:ind w:left="-5" w:right="143"/>
      </w:pPr>
      <w:hyperlink r:id="rId96">
        <w:r>
          <w:rPr>
            <w:u w:val="single" w:color="000000"/>
          </w:rPr>
          <w:t>https://chlist.sitechco.ru/pro</w:t>
        </w:r>
      </w:hyperlink>
      <w:hyperlink r:id="rId97">
        <w:r>
          <w:t>j</w:t>
        </w:r>
      </w:hyperlink>
      <w:hyperlink r:id="rId98">
        <w:r>
          <w:rPr>
            <w:u w:val="single" w:color="000000"/>
          </w:rPr>
          <w:t xml:space="preserve">ect/41297/checklist/result/249467/details </w:t>
        </w:r>
      </w:hyperlink>
      <w:hyperlink r:id="rId99">
        <w:r>
          <w:rPr>
            <w:u w:val="single" w:color="000000"/>
          </w:rPr>
          <w:t>https://app.qase.io/pro</w:t>
        </w:r>
      </w:hyperlink>
      <w:hyperlink r:id="rId100">
        <w:r>
          <w:t>j</w:t>
        </w:r>
      </w:hyperlink>
      <w:hyperlink r:id="rId101">
        <w:r>
          <w:rPr>
            <w:u w:val="single" w:color="000000"/>
          </w:rPr>
          <w:t xml:space="preserve">ect/K2 </w:t>
        </w:r>
      </w:hyperlink>
      <w:r>
        <w:rPr>
          <w:b/>
        </w:rPr>
        <w:t xml:space="preserve">логин: </w:t>
      </w:r>
      <w:r>
        <w:rPr>
          <w:u w:val="single" w:color="000000"/>
        </w:rPr>
        <w:t>anissabt</w:t>
      </w:r>
      <w:r>
        <w:t>@</w:t>
      </w:r>
      <w:r>
        <w:rPr>
          <w:u w:val="single" w:color="000000"/>
        </w:rPr>
        <w:t>mail.ru</w:t>
      </w:r>
      <w:r>
        <w:rPr>
          <w:b/>
        </w:rPr>
        <w:t xml:space="preserve">      пароль: </w:t>
      </w:r>
      <w:r>
        <w:t xml:space="preserve">2022Education! </w:t>
      </w:r>
      <w:r>
        <w:rPr>
          <w:b/>
        </w:rPr>
        <w:t xml:space="preserve">Postman-коллекция </w:t>
      </w:r>
      <w:hyperlink r:id="rId102">
        <w:r>
          <w:rPr>
            <w:u w:val="single" w:color="000000"/>
          </w:rPr>
          <w:t>https://www.postman.com/oran</w:t>
        </w:r>
      </w:hyperlink>
      <w:hyperlink r:id="rId103">
        <w:r>
          <w:t>g</w:t>
        </w:r>
      </w:hyperlink>
      <w:hyperlink r:id="rId104">
        <w:r>
          <w:rPr>
            <w:u w:val="single" w:color="000000"/>
          </w:rPr>
          <w:t>e-zodiac-516508/workspace/cw2/collection/26939863573ea831-ae98-4101-9ac5-100f10cda365?action=</w:t>
        </w:r>
        <w:r>
          <w:rPr>
            <w:u w:val="single" w:color="000000"/>
          </w:rPr>
          <w:t xml:space="preserve">share&amp;creator=26939863 </w:t>
        </w:r>
      </w:hyperlink>
      <w:r>
        <w:rPr>
          <w:b/>
        </w:rPr>
        <w:t xml:space="preserve">логин: </w:t>
      </w:r>
      <w:r>
        <w:rPr>
          <w:u w:val="single" w:color="000000"/>
        </w:rPr>
        <w:t>anissabt</w:t>
      </w:r>
      <w:r>
        <w:t>@</w:t>
      </w:r>
      <w:r>
        <w:rPr>
          <w:u w:val="single" w:color="000000"/>
        </w:rPr>
        <w:t>mail.ru</w:t>
      </w:r>
      <w:r>
        <w:rPr>
          <w:b/>
        </w:rPr>
        <w:t xml:space="preserve">      пароль: </w:t>
      </w:r>
      <w:r>
        <w:t>2022Education!</w:t>
      </w:r>
    </w:p>
    <w:p w:rsidR="00A67DE3" w:rsidRDefault="00204E82">
      <w:pPr>
        <w:spacing w:after="388" w:line="259" w:lineRule="auto"/>
        <w:ind w:left="8" w:right="-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34074" cy="695325"/>
                <wp:effectExtent l="0" t="0" r="0" b="0"/>
                <wp:docPr id="4932" name="Group 4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4" cy="695325"/>
                          <a:chOff x="0" y="0"/>
                          <a:chExt cx="5934074" cy="695325"/>
                        </a:xfrm>
                      </wpg:grpSpPr>
                      <wps:wsp>
                        <wps:cNvPr id="785" name="Shape 785"/>
                        <wps:cNvSpPr/>
                        <wps:spPr>
                          <a:xfrm>
                            <a:off x="0" y="0"/>
                            <a:ext cx="5934074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4" h="695325">
                                <a:moveTo>
                                  <a:pt x="0" y="6715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4" y="6973"/>
                                </a:cubicBezTo>
                                <a:cubicBezTo>
                                  <a:pt x="9207" y="4738"/>
                                  <a:pt x="11783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5910262" y="0"/>
                                </a:lnTo>
                                <a:cubicBezTo>
                                  <a:pt x="5913419" y="0"/>
                                  <a:pt x="5916457" y="602"/>
                                  <a:pt x="5919375" y="1811"/>
                                </a:cubicBezTo>
                                <a:cubicBezTo>
                                  <a:pt x="5922291" y="3017"/>
                                  <a:pt x="5924867" y="4738"/>
                                  <a:pt x="5927100" y="6973"/>
                                </a:cubicBezTo>
                                <a:cubicBezTo>
                                  <a:pt x="5929332" y="9203"/>
                                  <a:pt x="5931053" y="11779"/>
                                  <a:pt x="5932261" y="14697"/>
                                </a:cubicBezTo>
                                <a:cubicBezTo>
                                  <a:pt x="5933470" y="17614"/>
                                  <a:pt x="5934074" y="20653"/>
                                  <a:pt x="5934074" y="23813"/>
                                </a:cubicBezTo>
                                <a:lnTo>
                                  <a:pt x="5934074" y="671513"/>
                                </a:lnTo>
                                <a:cubicBezTo>
                                  <a:pt x="5934074" y="674669"/>
                                  <a:pt x="5933470" y="677704"/>
                                  <a:pt x="5932261" y="680622"/>
                                </a:cubicBezTo>
                                <a:cubicBezTo>
                                  <a:pt x="5931053" y="683537"/>
                                  <a:pt x="5929332" y="686113"/>
                                  <a:pt x="5927100" y="688349"/>
                                </a:cubicBezTo>
                                <a:cubicBezTo>
                                  <a:pt x="5924867" y="690578"/>
                                  <a:pt x="5922291" y="692299"/>
                                  <a:pt x="5919375" y="693508"/>
                                </a:cubicBezTo>
                                <a:cubicBezTo>
                                  <a:pt x="5916457" y="694717"/>
                                  <a:pt x="5913419" y="695322"/>
                                  <a:pt x="5910262" y="695325"/>
                                </a:cubicBezTo>
                                <a:lnTo>
                                  <a:pt x="23813" y="695325"/>
                                </a:lnTo>
                                <a:cubicBezTo>
                                  <a:pt x="20655" y="695322"/>
                                  <a:pt x="17617" y="694717"/>
                                  <a:pt x="14700" y="693508"/>
                                </a:cubicBezTo>
                                <a:cubicBezTo>
                                  <a:pt x="11783" y="692299"/>
                                  <a:pt x="9207" y="690578"/>
                                  <a:pt x="6974" y="688349"/>
                                </a:cubicBezTo>
                                <a:cubicBezTo>
                                  <a:pt x="4742" y="686113"/>
                                  <a:pt x="3021" y="683537"/>
                                  <a:pt x="1813" y="680622"/>
                                </a:cubicBezTo>
                                <a:cubicBezTo>
                                  <a:pt x="604" y="677704"/>
                                  <a:pt x="0" y="674669"/>
                                  <a:pt x="0" y="671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" name="Rectangle 4888"/>
                        <wps:cNvSpPr/>
                        <wps:spPr>
                          <a:xfrm>
                            <a:off x="233363" y="284336"/>
                            <a:ext cx="45041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u w:val="single" w:color="000000"/>
                                </w:rPr>
                                <w:t>CW2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7" name="Rectangle 4897"/>
                        <wps:cNvSpPr/>
                        <wps:spPr>
                          <a:xfrm>
                            <a:off x="572021" y="284336"/>
                            <a:ext cx="6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5">
                                <w:r>
                                  <w:rPr>
                                    <w:w w:val="111"/>
                                  </w:rPr>
                                  <w:t>(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8" name="Rectangle 4898"/>
                        <wps:cNvSpPr/>
                        <wps:spPr>
                          <a:xfrm>
                            <a:off x="622771" y="284336"/>
                            <a:ext cx="2181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11"/>
                                  <w:u w:val="single" w:color="000000"/>
                                </w:rPr>
                                <w:t>ве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9" name="Rectangle 4909"/>
                        <wps:cNvSpPr/>
                        <wps:spPr>
                          <a:xfrm>
                            <a:off x="786780" y="284336"/>
                            <a:ext cx="56086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u w:val="single" w:color="000000"/>
                                </w:rPr>
                                <w:t>рсия).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5" name="Rectangle 4915"/>
                        <wps:cNvSpPr/>
                        <wps:spPr>
                          <a:xfrm>
                            <a:off x="1208484" y="284336"/>
                            <a:ext cx="17914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u w:val="single" w:color="000000"/>
                                </w:rPr>
                                <w:t>postman_collection.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2" name="Rectangle 4922"/>
                        <wps:cNvSpPr/>
                        <wps:spPr>
                          <a:xfrm>
                            <a:off x="2555453" y="284336"/>
                            <a:ext cx="450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6">
                                <w:r>
                                  <w:rPr>
                                    <w:w w:val="96"/>
                                  </w:rPr>
                                  <w:t>j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3" name="Rectangle 4923"/>
                        <wps:cNvSpPr/>
                        <wps:spPr>
                          <a:xfrm>
                            <a:off x="2589311" y="284336"/>
                            <a:ext cx="21407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u w:val="single" w:color="000000"/>
                                </w:rPr>
                                <w:t>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1" name="Rectangle 4921"/>
                        <wps:cNvSpPr/>
                        <wps:spPr>
                          <a:xfrm>
                            <a:off x="2750269" y="284336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7DE3" w:rsidRDefault="00204E8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7">
                                <w:r>
                                  <w:rPr>
                                    <w:w w:val="107"/>
                                    <w:u w:val="single" w:color="000000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2" style="width:467.25pt;height:54.75pt;mso-position-horizontal-relative:char;mso-position-vertical-relative:line" coordsize="59340,6953">
                <v:shape id="Shape 785" style="position:absolute;width:59340;height:6953;left:0;top:0;" coordsize="5934074,695325" path="m0,671513l0,23813c0,20653,604,17614,1813,14700c3021,11779,4742,9203,6974,6973c9207,4738,11783,3017,14700,1811c17617,602,20655,0,23813,0l5910262,0c5913419,0,5916457,602,5919375,1811c5922291,3017,5924867,4738,5927100,6973c5929332,9203,5931053,11779,5932261,14697c5933470,17614,5934074,20653,5934074,23813l5934074,671513c5934074,674669,5933470,677704,5932261,680622c5931053,683537,5929332,686113,5927100,688349c5924867,690578,5922291,692299,5919375,693508c5916457,694717,5913419,695322,5910262,695325l23813,695325c20655,695322,17617,694717,14700,693508c11783,692299,9207,690578,6974,688349c4742,686113,3021,683537,1813,680622c604,677704,0,674669,0,671513x">
                  <v:stroke weight="0.75pt" endcap="flat" joinstyle="miter" miterlimit="4" on="true" color="#dddddd"/>
                  <v:fill on="false" color="#000000" opacity="0"/>
                </v:shape>
                <v:rect id="Rectangle 4888" style="position:absolute;width:4504;height:1905;left:2333;top: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u w:val="single" w:color="000000"/>
                          </w:rPr>
                          <w:t xml:space="preserve">CW2</w:t>
                        </w:r>
                      </w:p>
                    </w:txbxContent>
                  </v:textbox>
                </v:rect>
                <v:rect id="Rectangle 4897" style="position:absolute;width:674;height:1905;left:5720;top: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953">
                          <w:r>
                            <w:rPr>
                              <w:w w:val="111"/>
                            </w:rPr>
                            <w:t xml:space="preserve">(</w:t>
                          </w:r>
                        </w:hyperlink>
                      </w:p>
                    </w:txbxContent>
                  </v:textbox>
                </v:rect>
                <v:rect id="Rectangle 4898" style="position:absolute;width:2181;height:1905;left:6227;top: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11"/>
                            <w:u w:val="single" w:color="000000"/>
                          </w:rPr>
                          <w:t xml:space="preserve">ве</w:t>
                        </w:r>
                      </w:p>
                    </w:txbxContent>
                  </v:textbox>
                </v:rect>
                <v:rect id="Rectangle 4909" style="position:absolute;width:5608;height:1905;left:7867;top: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u w:val="single" w:color="000000"/>
                          </w:rPr>
                          <w:t xml:space="preserve">рсия).</w:t>
                        </w:r>
                      </w:p>
                    </w:txbxContent>
                  </v:textbox>
                </v:rect>
                <v:rect id="Rectangle 4915" style="position:absolute;width:17914;height:1905;left:12084;top: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u w:val="single" w:color="000000"/>
                          </w:rPr>
                          <w:t xml:space="preserve">postman_collection.</w:t>
                        </w:r>
                      </w:p>
                    </w:txbxContent>
                  </v:textbox>
                </v:rect>
                <v:rect id="Rectangle 4922" style="position:absolute;width:450;height:1905;left:25554;top: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953">
                          <w:r>
                            <w:rPr>
                              <w:w w:val="96"/>
                            </w:rPr>
                            <w:t xml:space="preserve">j</w:t>
                          </w:r>
                        </w:hyperlink>
                      </w:p>
                    </w:txbxContent>
                  </v:textbox>
                </v:rect>
                <v:rect id="Rectangle 4923" style="position:absolute;width:2140;height:1905;left:25893;top: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  <w:u w:val="single" w:color="000000"/>
                          </w:rPr>
                          <w:t xml:space="preserve">so</w:t>
                        </w:r>
                      </w:p>
                    </w:txbxContent>
                  </v:textbox>
                </v:rect>
                <v:rect id="Rectangle 4921" style="position:absolute;width:1127;height:1905;left:27502;top:2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953">
                          <w:r>
                            <w:rPr>
                              <w:w w:val="107"/>
                              <w:u w:val="single" w:color="000000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:rsidR="00A67DE3" w:rsidRDefault="00204E82">
      <w:pPr>
        <w:ind w:left="-5"/>
      </w:pPr>
      <w:r>
        <w:t>На основании</w:t>
      </w:r>
      <w:r>
        <w:t xml:space="preserve">  анализа стейкхолдеров-учителей с разными потребностями, были написаны приемочные тест-кейсы, все прошли тестирование, но к одному есть комментарий. У одного из стейкхолдера есть требование ,создавать все события за месяц уже в следующем месяце. Находясь </w:t>
      </w:r>
      <w:r>
        <w:t>в текущей недели календаря, создать событие за пределами этого периода- невозможно. Но если поменять в календаре временной период, на тот, в котором необходимо внести прошлое событие, то такая операция возможна. И система получается может создавать события</w:t>
      </w:r>
      <w:r>
        <w:t xml:space="preserve"> за месяц уже в следующем месяце. Поэтому по итогам тестирования, я считаю, что новый функционал готов и удовлетворяет индивидуальные требования наших преподавателей, они могут добавлять, удалять и редактировать личные события. Также во время тестирования </w:t>
      </w:r>
      <w:r>
        <w:t>был обнаружен только один дефект, который некритично отражается на основном функционале.</w:t>
      </w:r>
    </w:p>
    <w:p w:rsidR="00A67DE3" w:rsidRDefault="00204E82">
      <w:pPr>
        <w:ind w:left="-5"/>
      </w:pPr>
      <w:r>
        <w:t>После проведения запуска коллекции все события создавались, редактировались и удалялись, кроме созданных негативных тест-кейсов, которые выдавались во время запуска ко</w:t>
      </w:r>
      <w:r>
        <w:t>ллекции как ошибка- ERROR. Т.е. в этом случае система не принимала введенные невалидные значения, а конкретнее в тест-кейсах 6 и 12. Во время тестирования API негативного тест-кейса 3 “Создание личного события с недопустимым форматом времени 15:60“ система</w:t>
      </w:r>
      <w:r>
        <w:t xml:space="preserve"> создавала личное событие, округляя время на формат 16:00. И при проведении запуска коллекции система ошибку не отражала. А через интерфейс это не возможно, в этом случае событие не создается совсем.</w:t>
      </w:r>
    </w:p>
    <w:p w:rsidR="00A67DE3" w:rsidRDefault="00204E82">
      <w:pPr>
        <w:ind w:left="-5"/>
      </w:pPr>
      <w:r>
        <w:t>Также я обратила внимание, что когда создавала событие ч</w:t>
      </w:r>
      <w:r>
        <w:t>ерез API, введенное мною время выходит потом на сайте на час меньше, по Москве, я нахожусь в Самарской области и в таком случае приходится корректировать в ручную в запросе тела часовой пояс, чтобы выходило нужное мне время. Но, когда я создаю событие чере</w:t>
      </w:r>
      <w:r>
        <w:t>з интерфейс, там выходит время тоже , что я и выбираю.</w:t>
      </w:r>
    </w:p>
    <w:p w:rsidR="00A67DE3" w:rsidRDefault="00204E82">
      <w:pPr>
        <w:ind w:left="-5"/>
      </w:pPr>
      <w:r>
        <w:t>Через API удобно проверять создание события в прошлом месяце или в будущем месяце, просто набрав в теле запроса необходимую дату.  Через интерфейс это делать было немного неудобно, так как чтобы создат</w:t>
      </w:r>
      <w:r>
        <w:t>ь событие в другом месяце, приходилось менять временной период для необходимой даты, что не только неудобно, но и затратно по времени.</w:t>
      </w:r>
    </w:p>
    <w:sectPr w:rsidR="00A67DE3">
      <w:footerReference w:type="even" r:id="rId108"/>
      <w:footerReference w:type="default" r:id="rId109"/>
      <w:footerReference w:type="first" r:id="rId110"/>
      <w:pgSz w:w="12240" w:h="15840"/>
      <w:pgMar w:top="1440" w:right="1450" w:bottom="1704" w:left="1440" w:header="72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E82" w:rsidRDefault="00204E82">
      <w:pPr>
        <w:spacing w:after="0" w:line="240" w:lineRule="auto"/>
      </w:pPr>
      <w:r>
        <w:separator/>
      </w:r>
    </w:p>
  </w:endnote>
  <w:endnote w:type="continuationSeparator" w:id="0">
    <w:p w:rsidR="00204E82" w:rsidRDefault="0020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DE3" w:rsidRDefault="00204E82">
    <w:pPr>
      <w:tabs>
        <w:tab w:val="right" w:pos="10080"/>
      </w:tabs>
      <w:spacing w:after="0" w:line="259" w:lineRule="auto"/>
      <w:ind w:left="-720" w:right="-730" w:firstLine="0"/>
    </w:pPr>
    <w:r>
      <w:rPr>
        <w:sz w:val="20"/>
      </w:rPr>
      <w:t>Курсовая 1 и 2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DE3" w:rsidRDefault="00204E82">
    <w:pPr>
      <w:tabs>
        <w:tab w:val="right" w:pos="10080"/>
      </w:tabs>
      <w:spacing w:after="0" w:line="259" w:lineRule="auto"/>
      <w:ind w:left="-720" w:right="-730" w:firstLine="0"/>
    </w:pPr>
    <w:r>
      <w:rPr>
        <w:sz w:val="20"/>
      </w:rPr>
      <w:t>Курсовая 1 и 2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DE3" w:rsidRDefault="00204E82">
    <w:pPr>
      <w:tabs>
        <w:tab w:val="right" w:pos="10080"/>
      </w:tabs>
      <w:spacing w:after="0" w:line="259" w:lineRule="auto"/>
      <w:ind w:left="-720" w:right="-730" w:firstLine="0"/>
    </w:pPr>
    <w:r>
      <w:rPr>
        <w:sz w:val="20"/>
      </w:rPr>
      <w:t>Курсовая 1 и 2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E82" w:rsidRDefault="00204E82">
      <w:pPr>
        <w:spacing w:after="0" w:line="240" w:lineRule="auto"/>
      </w:pPr>
      <w:r>
        <w:separator/>
      </w:r>
    </w:p>
  </w:footnote>
  <w:footnote w:type="continuationSeparator" w:id="0">
    <w:p w:rsidR="00204E82" w:rsidRDefault="00204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E3"/>
    <w:rsid w:val="00192E09"/>
    <w:rsid w:val="00204E82"/>
    <w:rsid w:val="00A6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04A107-93AC-4D36-A662-F20042C8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6" w:line="29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otion.so/3-e3f02704a31a43d7aae2778a454d393f?pvs=21" TargetMode="External"/><Relationship Id="rId21" Type="http://schemas.openxmlformats.org/officeDocument/2006/relationships/hyperlink" Target="https://www.notion.so/1-a5645c24f8324d9b939e0520bf56fa7a?pvs=21" TargetMode="External"/><Relationship Id="rId42" Type="http://schemas.openxmlformats.org/officeDocument/2006/relationships/hyperlink" Target="https://www.notion.so/4-13bf0747bb014bddaf00f47e758efce5?pvs=21" TargetMode="External"/><Relationship Id="rId47" Type="http://schemas.openxmlformats.org/officeDocument/2006/relationships/hyperlink" Target="https://www.notion.so/4-13bf0747bb014bddaf00f47e758efce5?pvs=21" TargetMode="External"/><Relationship Id="rId63" Type="http://schemas.openxmlformats.org/officeDocument/2006/relationships/hyperlink" Target="https://www.notion.so/5-5996c91a8cba4136b93666801d513c44?pvs=21" TargetMode="External"/><Relationship Id="rId68" Type="http://schemas.openxmlformats.org/officeDocument/2006/relationships/hyperlink" Target="https://www.notion.so/5-5996c91a8cba4136b93666801d513c44?pvs=21" TargetMode="External"/><Relationship Id="rId84" Type="http://schemas.openxmlformats.org/officeDocument/2006/relationships/hyperlink" Target="https://app.qase.io/run/K1K/dashboard/1" TargetMode="External"/><Relationship Id="rId89" Type="http://schemas.openxmlformats.org/officeDocument/2006/relationships/hyperlink" Target="https://chlist.sitechco.ru/project/41297/checklist/result/249048/details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app.qase.io/project/K1K?case=3&amp;suite=1" TargetMode="External"/><Relationship Id="rId107" Type="http://schemas.openxmlformats.org/officeDocument/2006/relationships/hyperlink" Target="https://www.notion.so/signed/https%3A%2F%2Fs3-us-west-2.amazonaws.com%2Fsecure.notion-static.com%2F24057f4d-9403-4dea-9ba0-633f59e98637%2FCW2(%D0%B2%D0%B5%D1%80%D1%81%D0%B8%D1%8F).postman_collection.json?table=block&amp;id=a638cde2-8482-41ea-bec4-c13a655269fe&amp;spaceId=35e21040-aa32-435c-9010-374e0f92205f&amp;userId=d606d932-c1a0-4a3a-892d-939436184554&amp;cache=v2" TargetMode="External"/><Relationship Id="rId11" Type="http://schemas.openxmlformats.org/officeDocument/2006/relationships/hyperlink" Target="https://app.qase.io/project/K1K?case=3&amp;suite=1" TargetMode="External"/><Relationship Id="rId32" Type="http://schemas.openxmlformats.org/officeDocument/2006/relationships/hyperlink" Target="https://www.notion.so/3-e3f02704a31a43d7aae2778a454d393f?pvs=21" TargetMode="External"/><Relationship Id="rId37" Type="http://schemas.openxmlformats.org/officeDocument/2006/relationships/hyperlink" Target="https://www.notion.so/4-13bf0747bb014bddaf00f47e758efce5?pvs=21" TargetMode="External"/><Relationship Id="rId53" Type="http://schemas.openxmlformats.org/officeDocument/2006/relationships/hyperlink" Target="https://www.notion.so/5-5996c91a8cba4136b93666801d513c44?pvs=21" TargetMode="External"/><Relationship Id="rId58" Type="http://schemas.openxmlformats.org/officeDocument/2006/relationships/hyperlink" Target="https://www.notion.so/5-5996c91a8cba4136b93666801d513c44?pvs=21" TargetMode="External"/><Relationship Id="rId74" Type="http://schemas.openxmlformats.org/officeDocument/2006/relationships/hyperlink" Target="http://skyeng.ru/" TargetMode="External"/><Relationship Id="rId79" Type="http://schemas.openxmlformats.org/officeDocument/2006/relationships/hyperlink" Target="https://skyengpublic.notion.site/6746e543d02c43879de0057cafe196b0" TargetMode="External"/><Relationship Id="rId102" Type="http://schemas.openxmlformats.org/officeDocument/2006/relationships/hyperlink" Target="https://www.postman.com/orange-zodiac-516508/workspace/cw2/collection/26939863-573ea831-ae98-4101-9ac5-100f10cda365?action=share&amp;creator=26939863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app.qase.io/run/K1K/dashboard/2" TargetMode="External"/><Relationship Id="rId95" Type="http://schemas.openxmlformats.org/officeDocument/2006/relationships/hyperlink" Target="https://chlist.sitechco.ru/project/41297/checklist/result/249467/details" TargetMode="External"/><Relationship Id="rId22" Type="http://schemas.openxmlformats.org/officeDocument/2006/relationships/hyperlink" Target="https://www.notion.so/2-8f8d54687b8c492fa2c1124201830e83?pvs=21" TargetMode="External"/><Relationship Id="rId27" Type="http://schemas.openxmlformats.org/officeDocument/2006/relationships/hyperlink" Target="https://www.notion.so/3-e3f02704a31a43d7aae2778a454d393f?pvs=21" TargetMode="External"/><Relationship Id="rId43" Type="http://schemas.openxmlformats.org/officeDocument/2006/relationships/hyperlink" Target="https://www.notion.so/4-13bf0747bb014bddaf00f47e758efce5?pvs=21" TargetMode="External"/><Relationship Id="rId48" Type="http://schemas.openxmlformats.org/officeDocument/2006/relationships/hyperlink" Target="https://www.notion.so/4-13bf0747bb014bddaf00f47e758efce5?pvs=21" TargetMode="External"/><Relationship Id="rId64" Type="http://schemas.openxmlformats.org/officeDocument/2006/relationships/hyperlink" Target="https://www.notion.so/5-5996c91a8cba4136b93666801d513c44?pvs=21" TargetMode="External"/><Relationship Id="rId69" Type="http://schemas.openxmlformats.org/officeDocument/2006/relationships/hyperlink" Target="https://www.notion.so/5-5996c91a8cba4136b93666801d513c44?pvs=21" TargetMode="External"/><Relationship Id="rId80" Type="http://schemas.openxmlformats.org/officeDocument/2006/relationships/hyperlink" Target="https://skyengpublic.notion.site/6746e543d02c43879de0057cafe196b0" TargetMode="External"/><Relationship Id="rId85" Type="http://schemas.openxmlformats.org/officeDocument/2006/relationships/image" Target="media/image2.jpg"/><Relationship Id="rId12" Type="http://schemas.openxmlformats.org/officeDocument/2006/relationships/hyperlink" Target="https://app.qase.io/project/K1K?case=3&amp;suite=1" TargetMode="External"/><Relationship Id="rId17" Type="http://schemas.openxmlformats.org/officeDocument/2006/relationships/hyperlink" Target="https://www.notion.so/1-a5645c24f8324d9b939e0520bf56fa7a?pvs=21" TargetMode="External"/><Relationship Id="rId33" Type="http://schemas.openxmlformats.org/officeDocument/2006/relationships/hyperlink" Target="https://www.notion.so/3-e3f02704a31a43d7aae2778a454d393f?pvs=21" TargetMode="External"/><Relationship Id="rId38" Type="http://schemas.openxmlformats.org/officeDocument/2006/relationships/hyperlink" Target="https://www.notion.so/4-13bf0747bb014bddaf00f47e758efce5?pvs=21" TargetMode="External"/><Relationship Id="rId59" Type="http://schemas.openxmlformats.org/officeDocument/2006/relationships/hyperlink" Target="https://www.notion.so/5-5996c91a8cba4136b93666801d513c44?pvs=21" TargetMode="External"/><Relationship Id="rId103" Type="http://schemas.openxmlformats.org/officeDocument/2006/relationships/hyperlink" Target="https://www.postman.com/orange-zodiac-516508/workspace/cw2/collection/26939863-573ea831-ae98-4101-9ac5-100f10cda365?action=share&amp;creator=26939863" TargetMode="External"/><Relationship Id="rId108" Type="http://schemas.openxmlformats.org/officeDocument/2006/relationships/footer" Target="footer1.xml"/><Relationship Id="rId54" Type="http://schemas.openxmlformats.org/officeDocument/2006/relationships/hyperlink" Target="https://www.notion.so/5-5996c91a8cba4136b93666801d513c44?pvs=21" TargetMode="External"/><Relationship Id="rId70" Type="http://schemas.openxmlformats.org/officeDocument/2006/relationships/hyperlink" Target="https://www.notion.so/5-5996c91a8cba4136b93666801d513c44?pvs=21" TargetMode="External"/><Relationship Id="rId75" Type="http://schemas.openxmlformats.org/officeDocument/2006/relationships/hyperlink" Target="http://skyeng.ru/" TargetMode="External"/><Relationship Id="rId91" Type="http://schemas.openxmlformats.org/officeDocument/2006/relationships/image" Target="media/image3.jpg"/><Relationship Id="rId96" Type="http://schemas.openxmlformats.org/officeDocument/2006/relationships/hyperlink" Target="https://chlist.sitechco.ru/project/41297/checklist/result/249467/details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qase.io/project/K1K?case=3&amp;suite=1" TargetMode="External"/><Relationship Id="rId15" Type="http://schemas.openxmlformats.org/officeDocument/2006/relationships/hyperlink" Target="https://app.qase.io/project/K1K?case=3&amp;suite=1" TargetMode="External"/><Relationship Id="rId23" Type="http://schemas.openxmlformats.org/officeDocument/2006/relationships/hyperlink" Target="https://www.notion.so/2-8f8d54687b8c492fa2c1124201830e83?pvs=21" TargetMode="External"/><Relationship Id="rId28" Type="http://schemas.openxmlformats.org/officeDocument/2006/relationships/hyperlink" Target="https://www.notion.so/3-e3f02704a31a43d7aae2778a454d393f?pvs=21" TargetMode="External"/><Relationship Id="rId36" Type="http://schemas.openxmlformats.org/officeDocument/2006/relationships/hyperlink" Target="https://www.notion.so/4-13bf0747bb014bddaf00f47e758efce5?pvs=21" TargetMode="External"/><Relationship Id="rId49" Type="http://schemas.openxmlformats.org/officeDocument/2006/relationships/hyperlink" Target="https://www.notion.so/4-13bf0747bb014bddaf00f47e758efce5?pvs=21" TargetMode="External"/><Relationship Id="rId57" Type="http://schemas.openxmlformats.org/officeDocument/2006/relationships/hyperlink" Target="https://www.notion.so/5-5996c91a8cba4136b93666801d513c44?pvs=21" TargetMode="External"/><Relationship Id="rId106" Type="http://schemas.openxmlformats.org/officeDocument/2006/relationships/hyperlink" Target="https://www.notion.so/signed/https%3A%2F%2Fs3-us-west-2.amazonaws.com%2Fsecure.notion-static.com%2F24057f4d-9403-4dea-9ba0-633f59e98637%2FCW2(%D0%B2%D0%B5%D1%80%D1%81%D0%B8%D1%8F).postman_collection.json?table=block&amp;id=a638cde2-8482-41ea-bec4-c13a655269fe&amp;spaceId=35e21040-aa32-435c-9010-374e0f92205f&amp;userId=d606d932-c1a0-4a3a-892d-939436184554&amp;cache=v2" TargetMode="External"/><Relationship Id="hyperlink953" Type="http://schemas.openxmlformats.org/officeDocument/2006/relationships/hyperlink" Target="https://www.notion.so/signed/https%3A%2F%2Fs3-us-west-2.amazonaws.com%2Fsecure.notion-static.com%2F24057f4d-9403-4dea-9ba0-633f59e98637%2FCW2(%D0%B2%D0%B5%D1%80%D1%81%D0%B8%D1%8F).postman_collection.json?table=block&amp;id=a638cde2-8482-41ea-bec4-c13a655269fe&amp;spaceId=35e21040-aa32-435c-9010-374e0f92205f&amp;userId=d606d932-c1a0-4a3a-892d-939436184554&amp;cache=v2" TargetMode="External"/><Relationship Id="rId10" Type="http://schemas.openxmlformats.org/officeDocument/2006/relationships/hyperlink" Target="https://app.qase.io/project/K1K?case=3&amp;suite=1" TargetMode="External"/><Relationship Id="rId31" Type="http://schemas.openxmlformats.org/officeDocument/2006/relationships/hyperlink" Target="https://www.notion.so/3-e3f02704a31a43d7aae2778a454d393f?pvs=21" TargetMode="External"/><Relationship Id="rId44" Type="http://schemas.openxmlformats.org/officeDocument/2006/relationships/hyperlink" Target="https://www.notion.so/4-13bf0747bb014bddaf00f47e758efce5?pvs=21" TargetMode="External"/><Relationship Id="rId52" Type="http://schemas.openxmlformats.org/officeDocument/2006/relationships/hyperlink" Target="https://www.notion.so/5-5996c91a8cba4136b93666801d513c44?pvs=21" TargetMode="External"/><Relationship Id="rId60" Type="http://schemas.openxmlformats.org/officeDocument/2006/relationships/hyperlink" Target="https://www.notion.so/5-5996c91a8cba4136b93666801d513c44?pvs=21" TargetMode="External"/><Relationship Id="rId65" Type="http://schemas.openxmlformats.org/officeDocument/2006/relationships/hyperlink" Target="https://www.notion.so/5-5996c91a8cba4136b93666801d513c44?pvs=21" TargetMode="External"/><Relationship Id="rId73" Type="http://schemas.openxmlformats.org/officeDocument/2006/relationships/hyperlink" Target="https://miro.com/app/board/uXjVP5uamB4=/" TargetMode="External"/><Relationship Id="rId78" Type="http://schemas.openxmlformats.org/officeDocument/2006/relationships/hyperlink" Target="http://skyeng.ru/" TargetMode="External"/><Relationship Id="rId81" Type="http://schemas.openxmlformats.org/officeDocument/2006/relationships/hyperlink" Target="https://skyengpublic.notion.site/6746e543d02c43879de0057cafe196b0" TargetMode="External"/><Relationship Id="rId86" Type="http://schemas.openxmlformats.org/officeDocument/2006/relationships/image" Target="media/image10.jpg"/><Relationship Id="rId94" Type="http://schemas.openxmlformats.org/officeDocument/2006/relationships/hyperlink" Target="https://chlist.sitechco.ru/project/41297/checklist/result/249467/details" TargetMode="External"/><Relationship Id="rId99" Type="http://schemas.openxmlformats.org/officeDocument/2006/relationships/hyperlink" Target="https://app.qase.io/project/K2" TargetMode="External"/><Relationship Id="rId101" Type="http://schemas.openxmlformats.org/officeDocument/2006/relationships/hyperlink" Target="https://app.qase.io/project/K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pp.qase.io/project/K1K?case=3&amp;suite=1" TargetMode="External"/><Relationship Id="rId13" Type="http://schemas.openxmlformats.org/officeDocument/2006/relationships/hyperlink" Target="https://app.qase.io/project/K1K?case=3&amp;suite=1" TargetMode="External"/><Relationship Id="rId18" Type="http://schemas.openxmlformats.org/officeDocument/2006/relationships/hyperlink" Target="https://www.notion.so/1-a5645c24f8324d9b939e0520bf56fa7a?pvs=21" TargetMode="External"/><Relationship Id="rId39" Type="http://schemas.openxmlformats.org/officeDocument/2006/relationships/hyperlink" Target="https://www.notion.so/4-13bf0747bb014bddaf00f47e758efce5?pvs=21" TargetMode="External"/><Relationship Id="rId109" Type="http://schemas.openxmlformats.org/officeDocument/2006/relationships/footer" Target="footer2.xml"/><Relationship Id="rId34" Type="http://schemas.openxmlformats.org/officeDocument/2006/relationships/hyperlink" Target="https://www.notion.so/3-e3f02704a31a43d7aae2778a454d393f?pvs=21" TargetMode="External"/><Relationship Id="rId50" Type="http://schemas.openxmlformats.org/officeDocument/2006/relationships/hyperlink" Target="https://www.notion.so/4-13bf0747bb014bddaf00f47e758efce5?pvs=21" TargetMode="External"/><Relationship Id="rId55" Type="http://schemas.openxmlformats.org/officeDocument/2006/relationships/hyperlink" Target="https://www.notion.so/5-5996c91a8cba4136b93666801d513c44?pvs=21" TargetMode="External"/><Relationship Id="rId76" Type="http://schemas.openxmlformats.org/officeDocument/2006/relationships/hyperlink" Target="http://skyeng.ru/" TargetMode="External"/><Relationship Id="rId97" Type="http://schemas.openxmlformats.org/officeDocument/2006/relationships/hyperlink" Target="https://chlist.sitechco.ru/project/41297/checklist/result/249467/details" TargetMode="External"/><Relationship Id="rId104" Type="http://schemas.openxmlformats.org/officeDocument/2006/relationships/hyperlink" Target="https://www.postman.com/orange-zodiac-516508/workspace/cw2/collection/26939863-573ea831-ae98-4101-9ac5-100f10cda365?action=share&amp;creator=26939863" TargetMode="External"/><Relationship Id="rId7" Type="http://schemas.openxmlformats.org/officeDocument/2006/relationships/hyperlink" Target="https://app.qase.io/project/K1K?case=3&amp;suite=1" TargetMode="External"/><Relationship Id="rId71" Type="http://schemas.openxmlformats.org/officeDocument/2006/relationships/hyperlink" Target="https://miro.com/app/board/uXjVP5uamB4=/" TargetMode="External"/><Relationship Id="rId92" Type="http://schemas.openxmlformats.org/officeDocument/2006/relationships/hyperlink" Target="https://qa-bug-reportes.atlassian.net/browse/HM1-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notion.so/3-e3f02704a31a43d7aae2778a454d393f?pvs=21" TargetMode="External"/><Relationship Id="rId24" Type="http://schemas.openxmlformats.org/officeDocument/2006/relationships/hyperlink" Target="https://www.notion.so/2-8f8d54687b8c492fa2c1124201830e83?pvs=21" TargetMode="External"/><Relationship Id="rId40" Type="http://schemas.openxmlformats.org/officeDocument/2006/relationships/hyperlink" Target="https://www.notion.so/4-13bf0747bb014bddaf00f47e758efce5?pvs=21" TargetMode="External"/><Relationship Id="rId45" Type="http://schemas.openxmlformats.org/officeDocument/2006/relationships/hyperlink" Target="https://www.notion.so/4-13bf0747bb014bddaf00f47e758efce5?pvs=21" TargetMode="External"/><Relationship Id="rId66" Type="http://schemas.openxmlformats.org/officeDocument/2006/relationships/hyperlink" Target="https://www.notion.so/5-5996c91a8cba4136b93666801d513c44?pvs=21" TargetMode="External"/><Relationship Id="rId87" Type="http://schemas.openxmlformats.org/officeDocument/2006/relationships/hyperlink" Target="https://chlist.sitechco.ru/project/41297/checklist/result/249048/details" TargetMode="External"/><Relationship Id="rId110" Type="http://schemas.openxmlformats.org/officeDocument/2006/relationships/footer" Target="footer3.xml"/><Relationship Id="rId61" Type="http://schemas.openxmlformats.org/officeDocument/2006/relationships/hyperlink" Target="https://www.notion.so/5-5996c91a8cba4136b93666801d513c44?pvs=21" TargetMode="External"/><Relationship Id="rId82" Type="http://schemas.openxmlformats.org/officeDocument/2006/relationships/hyperlink" Target="https://skyengpublic.notion.site/6746e543d02c43879de0057cafe196b0" TargetMode="External"/><Relationship Id="rId19" Type="http://schemas.openxmlformats.org/officeDocument/2006/relationships/hyperlink" Target="https://www.notion.so/1-a5645c24f8324d9b939e0520bf56fa7a?pvs=21" TargetMode="External"/><Relationship Id="rId14" Type="http://schemas.openxmlformats.org/officeDocument/2006/relationships/hyperlink" Target="https://app.qase.io/project/K1K?case=3&amp;suite=1" TargetMode="External"/><Relationship Id="rId30" Type="http://schemas.openxmlformats.org/officeDocument/2006/relationships/hyperlink" Target="https://www.notion.so/3-e3f02704a31a43d7aae2778a454d393f?pvs=21" TargetMode="External"/><Relationship Id="rId35" Type="http://schemas.openxmlformats.org/officeDocument/2006/relationships/hyperlink" Target="https://www.notion.so/4-13bf0747bb014bddaf00f47e758efce5?pvs=21" TargetMode="External"/><Relationship Id="rId56" Type="http://schemas.openxmlformats.org/officeDocument/2006/relationships/hyperlink" Target="https://www.notion.so/5-5996c91a8cba4136b93666801d513c44?pvs=21" TargetMode="External"/><Relationship Id="rId77" Type="http://schemas.openxmlformats.org/officeDocument/2006/relationships/hyperlink" Target="http://skyeng.ru/" TargetMode="External"/><Relationship Id="rId100" Type="http://schemas.openxmlformats.org/officeDocument/2006/relationships/hyperlink" Target="https://app.qase.io/project/K2" TargetMode="External"/><Relationship Id="rId105" Type="http://schemas.openxmlformats.org/officeDocument/2006/relationships/hyperlink" Target="https://www.notion.so/signed/https%3A%2F%2Fs3-us-west-2.amazonaws.com%2Fsecure.notion-static.com%2F24057f4d-9403-4dea-9ba0-633f59e98637%2FCW2(%D0%B2%D0%B5%D1%80%D1%81%D0%B8%D1%8F).postman_collection.json?table=block&amp;id=a638cde2-8482-41ea-bec4-c13a655269fe&amp;spaceId=35e21040-aa32-435c-9010-374e0f92205f&amp;userId=d606d932-c1a0-4a3a-892d-939436184554&amp;cache=v2" TargetMode="External"/><Relationship Id="rId8" Type="http://schemas.openxmlformats.org/officeDocument/2006/relationships/hyperlink" Target="https://app.qase.io/project/K1K?case=3&amp;suite=1" TargetMode="External"/><Relationship Id="rId51" Type="http://schemas.openxmlformats.org/officeDocument/2006/relationships/hyperlink" Target="https://www.notion.so/4-13bf0747bb014bddaf00f47e758efce5?pvs=21" TargetMode="External"/><Relationship Id="rId72" Type="http://schemas.openxmlformats.org/officeDocument/2006/relationships/hyperlink" Target="https://miro.com/app/board/uXjVP5uamB4=/" TargetMode="External"/><Relationship Id="rId93" Type="http://schemas.openxmlformats.org/officeDocument/2006/relationships/hyperlink" Target="https://chlist.sitechco.ru/project/41297/checklist/result/249467/details" TargetMode="External"/><Relationship Id="rId98" Type="http://schemas.openxmlformats.org/officeDocument/2006/relationships/hyperlink" Target="https://chlist.sitechco.ru/project/41297/checklist/result/249467/details" TargetMode="External"/><Relationship Id="rId3" Type="http://schemas.openxmlformats.org/officeDocument/2006/relationships/webSettings" Target="webSettings.xml"/><Relationship Id="rId25" Type="http://schemas.openxmlformats.org/officeDocument/2006/relationships/image" Target="media/image1.jpg"/><Relationship Id="rId46" Type="http://schemas.openxmlformats.org/officeDocument/2006/relationships/hyperlink" Target="https://www.notion.so/4-13bf0747bb014bddaf00f47e758efce5?pvs=21" TargetMode="External"/><Relationship Id="rId67" Type="http://schemas.openxmlformats.org/officeDocument/2006/relationships/hyperlink" Target="https://www.notion.so/5-5996c91a8cba4136b93666801d513c44?pvs=21" TargetMode="External"/><Relationship Id="rId20" Type="http://schemas.openxmlformats.org/officeDocument/2006/relationships/hyperlink" Target="https://www.notion.so/1-a5645c24f8324d9b939e0520bf56fa7a?pvs=21" TargetMode="External"/><Relationship Id="rId41" Type="http://schemas.openxmlformats.org/officeDocument/2006/relationships/hyperlink" Target="https://www.notion.so/4-13bf0747bb014bddaf00f47e758efce5?pvs=21" TargetMode="External"/><Relationship Id="rId62" Type="http://schemas.openxmlformats.org/officeDocument/2006/relationships/hyperlink" Target="https://www.notion.so/5-5996c91a8cba4136b93666801d513c44?pvs=21" TargetMode="External"/><Relationship Id="rId83" Type="http://schemas.openxmlformats.org/officeDocument/2006/relationships/hyperlink" Target="https://skyengpublic.notion.site/6746e543d02c43879de0057cafe196b0" TargetMode="External"/><Relationship Id="rId88" Type="http://schemas.openxmlformats.org/officeDocument/2006/relationships/hyperlink" Target="https://chlist.sitechco.ru/project/41297/checklist/result/249048/details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1964</Words>
  <Characters>11195</Characters>
  <Application>Microsoft Office Word</Application>
  <DocSecurity>0</DocSecurity>
  <Lines>93</Lines>
  <Paragraphs>26</Paragraphs>
  <ScaleCrop>false</ScaleCrop>
  <Company>diakov.net</Company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2</cp:revision>
  <dcterms:created xsi:type="dcterms:W3CDTF">2023-08-06T10:16:00Z</dcterms:created>
  <dcterms:modified xsi:type="dcterms:W3CDTF">2023-08-06T10:16:00Z</dcterms:modified>
</cp:coreProperties>
</file>