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E664" w14:textId="575E153F" w:rsidR="00595303" w:rsidRPr="00595303" w:rsidRDefault="00322B61" w:rsidP="0059530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Создать дизайн сайта по аренде мини-экскаваторов с оператором. Основные цвета дизайна: оранжевый (главный цвет для выделения ключевых элементов, кнопок и заголовков) и синий (дополнительный цвет для фонов, ссылок и второстепенных элементов). </w:t>
      </w:r>
      <w:r w:rsidR="00486A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Дизайн нужно сделать для темной и для светлой темы. </w:t>
      </w: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Навигация должна быть максимально простой, а на всех страницах должны присутствовать кнопки CTA (Call to Action) с призывами "Заказать" или "Позвонить". </w:t>
      </w:r>
      <w:r w:rsidR="00595303">
        <w:rPr>
          <w:rFonts w:ascii="Times New Roman" w:eastAsia="Times New Roman" w:hAnsi="Times New Roman" w:cs="Times New Roman"/>
          <w:sz w:val="24"/>
          <w:szCs w:val="24"/>
          <w:lang w:val="ru-RU"/>
        </w:rPr>
        <w:t>Кнопка переключения светлой и темной темы. Кнопка переключения языка. Русский и белорусский.</w:t>
      </w:r>
      <w:r w:rsidR="0059530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Дизайн</w:t>
      </w:r>
      <w:proofErr w:type="gramEnd"/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должен быть современным, чистым и адаптивным для мобильных устройств. Важное внимание — к скорости загрузки сайта и адаптивности под мобильные устройства.</w:t>
      </w:r>
      <w:r w:rsidR="0059530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E9F5302" w14:textId="66575481" w:rsidR="00322B61" w:rsidRPr="00595303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4064C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E679D42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 **1. Главная страница**</w:t>
      </w:r>
    </w:p>
    <w:p w14:paraId="5808BAD3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**Цель:** Презентовать компанию, её услуги и ключевые преимущества. Сделать главную страницу максимально информативной и удобной для быстрой навигации.</w:t>
      </w:r>
    </w:p>
    <w:p w14:paraId="61F4264A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#### Структура:</w:t>
      </w:r>
    </w:p>
    <w:p w14:paraId="6E6DC576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1. **Шапка сайта:**</w:t>
      </w:r>
    </w:p>
    <w:p w14:paraId="043D453E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Логотип компании (оранжевый) слева и номер телефона для связи справа. Номер телефона выделен оранжевым цветом, с кнопкой *"Позвонить"*, особенно для мобильных устройств.</w:t>
      </w:r>
    </w:p>
    <w:p w14:paraId="3D961B4A" w14:textId="3F839FC4" w:rsidR="00322B61" w:rsidRPr="00595303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Меню навигации (ссылки на страницы: Аренда, Услуги, Стоимость, Наши работы, Контакты). Меню на синем фоне с белыми или оранжевыми ссылками, при наведении ссылки выделяются оранжевым.</w:t>
      </w:r>
      <w:r w:rsidR="0059530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2A1AF76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2. **Первый экран:**</w:t>
      </w:r>
    </w:p>
    <w:p w14:paraId="4FD529F1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**Заголовок:** Крупный заголовок с цепляющим текстом, например: *"Аренда мини-экскаваторов с опытными операторами"*. Шрифт оранжевый на белом фоне.</w:t>
      </w:r>
    </w:p>
    <w:p w14:paraId="3FB6E7D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**Слайдер:** Смена нескольких фото техники в работе. Каждое изображение сопровождается кратким описанием, например, "Мини-экскаватор Wacker Neuson в работе на строительстве". Фон может быть синим для контраста с изображениями и текстом.</w:t>
      </w:r>
    </w:p>
    <w:p w14:paraId="66E98636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**Кнопка CTA:** *"Заказать аренду"* яркого оранжевого цвета, чтобы сразу привлекать внимание. Дублируется кнопка *"Позвонить"* для быстрого действия.</w:t>
      </w:r>
    </w:p>
    <w:p w14:paraId="27CEB4AA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3. **Блок "Наши услуги":**</w:t>
      </w:r>
    </w:p>
    <w:p w14:paraId="3FF59894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Представлены карточки всех основных услуг: аренда мини-экскаватора, мини-экскаватора с ямобуром, мини-экскаватора с гидромолотом, Копание траншей, Копание фундаментов, Корчевание пней, Бурение отверстий (ям), Перемещение грунта, Прочие земляные работы, Демонтаж бетонных конструкций зданий и сооружений </w:t>
      </w:r>
    </w:p>
    <w:p w14:paraId="4BEB2FC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Каждая карточка содержит фото, краткое описание услуги и кнопку *"Подробнее"* (кнопка оранжевая, текст белый).</w:t>
      </w:r>
    </w:p>
    <w:p w14:paraId="18956A45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4. **Блок "Наша техника":**</w:t>
      </w:r>
    </w:p>
    <w:p w14:paraId="371AA5A5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Две карточки экскаваторов: *Wacker Neuson ET14* и *Wacker Neuson ET24*.</w:t>
      </w:r>
    </w:p>
    <w:p w14:paraId="145176D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Фото техники, основные технические характеристики (вес, глубина копания, мощность) и кнопка *"Заказать"* оранжевого цвета под каждой карточкой. </w:t>
      </w:r>
    </w:p>
    <w:p w14:paraId="14491663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Визуально карточки расположены на светлом фоне с синими акцентами.</w:t>
      </w:r>
    </w:p>
    <w:p w14:paraId="52EC863E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5. **Блок "Отзывы клиентов":**</w:t>
      </w:r>
    </w:p>
    <w:p w14:paraId="56E6CDCA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   - Примерно 3-4 отзыва с реальными именами клиентов. Каждый отзыв находится в отдельной карточке с оранжевым заголовком и синей рамкой.</w:t>
      </w:r>
    </w:p>
    <w:p w14:paraId="6F71B358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Ссылка *"Читать все отзывы на Google"* с выделением синим цветом для навигации на сторонние ресурсы.</w:t>
      </w:r>
    </w:p>
    <w:p w14:paraId="77FA258F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6. **Блок "Вопросы и ответы" (FAQ):**</w:t>
      </w:r>
    </w:p>
    <w:p w14:paraId="527FE30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Вопросы в виде выпадающего списка. Вопросы выделены оранжевым шрифтом, ответы — синим. Примеры вопросов:</w:t>
      </w:r>
    </w:p>
    <w:p w14:paraId="0F362631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Сколько стоит аренда мини-экскаватора на 1 день?</w:t>
      </w:r>
    </w:p>
    <w:p w14:paraId="2B63EFAF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Возможна ли аренда техники без оператора?</w:t>
      </w:r>
    </w:p>
    <w:p w14:paraId="33EEC3C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Как быстро вы доставляете технику на объект?</w:t>
      </w:r>
    </w:p>
    <w:p w14:paraId="69DA3DED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Кнопка *"Задать вопрос"* оранжевого цвета, при клике открывает форму для отправки вопроса.</w:t>
      </w:r>
    </w:p>
    <w:p w14:paraId="74869E9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7. **Блок "Преимущества":**</w:t>
      </w:r>
    </w:p>
    <w:p w14:paraId="6B7FCDFD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Карточки преимуществ с иконками и текстом, описывающим главные достоинства компании. Иконки оранжевые, текст синий:</w:t>
      </w:r>
    </w:p>
    <w:p w14:paraId="210E64EA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Техника всегда в исправном состоянии</w:t>
      </w:r>
    </w:p>
    <w:p w14:paraId="40421E2E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- 14 лет работы Опытные машинисты</w:t>
      </w:r>
    </w:p>
    <w:p w14:paraId="438C94E4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Своевременная подача техники</w:t>
      </w:r>
    </w:p>
    <w:p w14:paraId="0338C1ED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Грамотные консультации по выполнению работ</w:t>
      </w:r>
    </w:p>
    <w:p w14:paraId="3374656F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Работаем в любых погодных условиях</w:t>
      </w:r>
    </w:p>
    <w:p w14:paraId="13641FF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- работаем без выходных и праздников</w:t>
      </w:r>
    </w:p>
    <w:p w14:paraId="032BA3B3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8. **Футер:**</w:t>
      </w:r>
    </w:p>
    <w:p w14:paraId="3C33B064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Ссылки на все страницы, контактная информация, логотип и кнопка *"Позвонить"*. Фон футера синий с оранжевыми элементами.</w:t>
      </w:r>
    </w:p>
    <w:p w14:paraId="2602C62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---</w:t>
      </w:r>
    </w:p>
    <w:p w14:paraId="5379484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ED75BEE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6EEAEDF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 **2. Страница "Аренда"**</w:t>
      </w:r>
    </w:p>
    <w:p w14:paraId="1DB79321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**Цель:** Упрощенная навигация по основным услугам аренды техники. </w:t>
      </w:r>
    </w:p>
    <w:p w14:paraId="269424F8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#### Структура:</w:t>
      </w:r>
    </w:p>
    <w:p w14:paraId="1C5AF89E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1. **Заголовок страницы:**</w:t>
      </w:r>
    </w:p>
    <w:p w14:paraId="6900738D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Крупный заголовок в оранжевом цвете: *"Аренда мини-экскаваторов и дополнительного оборудования"*.</w:t>
      </w:r>
    </w:p>
    <w:p w14:paraId="515DE43A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2. **Крупные кнопки с иконками услуг:**</w:t>
      </w:r>
    </w:p>
    <w:p w14:paraId="1A097684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**Три кликабельные карточки с изображениями/контурами техники:**</w:t>
      </w:r>
    </w:p>
    <w:p w14:paraId="78145993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Мини-экскаватор</w:t>
      </w:r>
    </w:p>
    <w:p w14:paraId="3FBD6260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Мини-экскаватор с ямобуром</w:t>
      </w:r>
    </w:p>
    <w:p w14:paraId="5F73CE05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     - Мини-экскаватор с гидромолотом</w:t>
      </w:r>
    </w:p>
    <w:p w14:paraId="78B38B27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Каждая кнопка — в виде карточки с иконкой (оранжевый контур техники) на синем фоне. Кнопки ведут на соответствующие страницы с описанием услуг.</w:t>
      </w:r>
    </w:p>
    <w:p w14:paraId="1AEE423E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3. **SEO текст:**</w:t>
      </w:r>
    </w:p>
    <w:p w14:paraId="41700DB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Развернутое описание аренды техники и преимуществ сотрудничества с компанией. Текст на светлом фоне с акцентами в синем и оранжевом цветах.</w:t>
      </w:r>
    </w:p>
    <w:p w14:paraId="02CB842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4. **Отзывы клиентов:**</w:t>
      </w:r>
    </w:p>
    <w:p w14:paraId="549A392A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- 4-5 коротких отзывов с рейтинговыми звездочками. Отзывы выделены в синих карточках с оранжевыми заголовками.</w:t>
      </w:r>
    </w:p>
    <w:p w14:paraId="3B8FEE68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---</w:t>
      </w:r>
    </w:p>
    <w:p w14:paraId="1BB9D6B6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36ED02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D34E97A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 **2.1. Страница "Аренда мини-экскаватора"**</w:t>
      </w:r>
    </w:p>
    <w:p w14:paraId="41ED975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**Цель:** Подробное описание услуги аренды мини-экскаватора.</w:t>
      </w:r>
    </w:p>
    <w:p w14:paraId="52D45413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#### Структура:</w:t>
      </w:r>
    </w:p>
    <w:p w14:paraId="36AA4AD3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1. **Заголовок:**</w:t>
      </w:r>
    </w:p>
    <w:p w14:paraId="3E05460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Заголовок с оранжевым текстом: *"Аренда мини-экскаватора с оператором"*.</w:t>
      </w:r>
    </w:p>
    <w:p w14:paraId="6B5CA8C0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2. **Карточки техники:**</w:t>
      </w:r>
    </w:p>
    <w:p w14:paraId="5CC2B3A7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Фото экскаваторов *Wacker Neuson ET14* и *Wacker Neuson ET24*.</w:t>
      </w:r>
    </w:p>
    <w:p w14:paraId="3472E8B5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Под фото указаны технические характеристики (вес, мощность, глубина копания).</w:t>
      </w:r>
    </w:p>
    <w:p w14:paraId="375635D4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Цены: аренда за 1 час и за 1 рабочую смену (8 часов). Стоимость представлена в отдельной карточке с оранжевым фоном.</w:t>
      </w:r>
    </w:p>
    <w:p w14:paraId="015BEA33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3. **Кнопка *"Заказать аренду"* оранжевого цвета.**</w:t>
      </w:r>
    </w:p>
    <w:p w14:paraId="3E345462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4. **Блок преимуществ:**</w:t>
      </w:r>
    </w:p>
    <w:p w14:paraId="789613B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Удобные карточки с иконками, например: "Маневренность техники", "Работа на ограниченных площадках".</w:t>
      </w:r>
    </w:p>
    <w:p w14:paraId="307FFA53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5. **Отзывы клиентов:**</w:t>
      </w:r>
    </w:p>
    <w:p w14:paraId="38B312B3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Оранжевые заголовки с синим фоном карточек. Включены 2-3 коротких отзыва.</w:t>
      </w:r>
    </w:p>
    <w:p w14:paraId="48E140F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6. **SEO текст:**</w:t>
      </w:r>
    </w:p>
    <w:p w14:paraId="0486C2DE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Развернутое описание услуги с включением ключевых слов.</w:t>
      </w:r>
    </w:p>
    <w:p w14:paraId="40EE5E6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---</w:t>
      </w:r>
    </w:p>
    <w:p w14:paraId="13A90950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6D6FEC1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0F810E7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 **2.2. Страница "Аренда мини-экскаватора с ямобуром"**</w:t>
      </w:r>
    </w:p>
    <w:p w14:paraId="17AD18C8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**Цель:** Описание услуги аренды мини-экскаватора с ямобуром, детализация предложений.</w:t>
      </w:r>
    </w:p>
    <w:p w14:paraId="669C603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#### Структура:</w:t>
      </w:r>
    </w:p>
    <w:p w14:paraId="1824C4C0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1. **Заголовок:**</w:t>
      </w:r>
    </w:p>
    <w:p w14:paraId="559CC341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Оранжевый заголовок: *"Аренда мини-экскаватора с ямобуром"*</w:t>
      </w:r>
    </w:p>
    <w:p w14:paraId="79FB75B8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2. **Карточки услуг:**</w:t>
      </w:r>
    </w:p>
    <w:p w14:paraId="3EDFFD45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**Бурение отверстий под фундамент**</w:t>
      </w:r>
    </w:p>
    <w:p w14:paraId="3204096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**Бурение отверстий под заборы и столбы**</w:t>
      </w:r>
    </w:p>
    <w:p w14:paraId="5FEA4767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**Бурение ям под посадку деревьев**</w:t>
      </w:r>
    </w:p>
    <w:p w14:paraId="39C22C16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Каждая карточка включает:</w:t>
      </w:r>
    </w:p>
    <w:p w14:paraId="69221085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Фото оборудования</w:t>
      </w:r>
    </w:p>
    <w:p w14:paraId="5AE0B7E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Краткое описание услуги</w:t>
      </w:r>
    </w:p>
    <w:p w14:paraId="79FCD15E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Стоимость</w:t>
      </w:r>
    </w:p>
    <w:p w14:paraId="72F8EDE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Кнопка *"Заказать"* яркого оранжевого цвета.</w:t>
      </w:r>
    </w:p>
    <w:p w14:paraId="52CC4A6E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3. **Блок с фото техники в работе:**</w:t>
      </w:r>
    </w:p>
    <w:p w14:paraId="025033C2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Фото техники на объекте с короткими описаниями (например, "Бурение под фундамент для частного дома").</w:t>
      </w:r>
    </w:p>
    <w:p w14:paraId="59DE4C20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4. **Отзывы клиентов:**</w:t>
      </w:r>
    </w:p>
    <w:p w14:paraId="401B5FBD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- 2-3 отзыва с оранжевыми рамками на синем фоне.</w:t>
      </w:r>
    </w:p>
    <w:p w14:paraId="7534A6A8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5. **SEO текст:**</w:t>
      </w:r>
    </w:p>
    <w:p w14:paraId="7FEA626E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Описание услуги с учетом ключевых слов.</w:t>
      </w:r>
    </w:p>
    <w:p w14:paraId="5DCF0946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---</w:t>
      </w:r>
    </w:p>
    <w:p w14:paraId="6AA3B13F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4D3B087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828016F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 **2.3. Страница "Аренда мини-экскаватора с гидромолотом"**</w:t>
      </w:r>
    </w:p>
    <w:p w14:paraId="61CBE9B8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**Цель:** Описание услуги аренды мини-экскаватора с гидромолотом, услуги по демонтажу.</w:t>
      </w:r>
    </w:p>
    <w:p w14:paraId="66D2355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#### Структура:</w:t>
      </w:r>
    </w:p>
    <w:p w14:paraId="29557AB0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1. **Заголовок:** </w:t>
      </w:r>
    </w:p>
    <w:p w14:paraId="4F50863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*"Аренда мини-экскаватора с гидромолотом"* (оранжевый текст).</w:t>
      </w:r>
    </w:p>
    <w:p w14:paraId="5F3A6C8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2. **Карточки услуг:**</w:t>
      </w:r>
    </w:p>
    <w:p w14:paraId="5F629B36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**Разбивание стяжек**</w:t>
      </w:r>
    </w:p>
    <w:p w14:paraId="64E93F7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**Демонтаж бетона**</w:t>
      </w:r>
    </w:p>
    <w:p w14:paraId="63353BD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**Разрушение стен и небольших сооружений**</w:t>
      </w:r>
    </w:p>
    <w:p w14:paraId="0C46292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Каждая карточка содержит:</w:t>
      </w:r>
    </w:p>
    <w:p w14:paraId="7AA5D33F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Фото</w:t>
      </w:r>
    </w:p>
    <w:p w14:paraId="46A6116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Описание услуги</w:t>
      </w:r>
    </w:p>
    <w:p w14:paraId="6BF727AF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Стоимость</w:t>
      </w:r>
    </w:p>
    <w:p w14:paraId="03BA616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Кнопка *"Заказать"* (оранжевая).</w:t>
      </w:r>
    </w:p>
    <w:p w14:paraId="20379DF0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3. **Блок с фото</w:t>
      </w:r>
    </w:p>
    <w:p w14:paraId="10B2BAC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работ:**</w:t>
      </w:r>
    </w:p>
    <w:p w14:paraId="33B46625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Фото техники на демонтаже, описания выполненных проектов.</w:t>
      </w:r>
    </w:p>
    <w:p w14:paraId="2ABF6AF7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4. **Отзывы:**</w:t>
      </w:r>
    </w:p>
    <w:p w14:paraId="0C775130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Отзывы клиентов на синем фоне с оранжевыми акцентами.</w:t>
      </w:r>
    </w:p>
    <w:p w14:paraId="58724E8A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5. **SEO текст:**</w:t>
      </w:r>
    </w:p>
    <w:p w14:paraId="343BF580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Развернутое описание услуг с ключевыми словами.</w:t>
      </w:r>
    </w:p>
    <w:p w14:paraId="7B460284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---</w:t>
      </w:r>
    </w:p>
    <w:p w14:paraId="47DB8C0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C987935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06EBFB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 **3. Страница "Услуги"**</w:t>
      </w:r>
    </w:p>
    <w:p w14:paraId="03BDCB0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**Цель:** Собрать все виды услуг на одной странице.</w:t>
      </w:r>
    </w:p>
    <w:p w14:paraId="23230644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#### Структура:</w:t>
      </w:r>
    </w:p>
    <w:p w14:paraId="11B42B0F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1. **Заголовок:**</w:t>
      </w:r>
    </w:p>
    <w:p w14:paraId="47E49572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Оранжевый заголовок: *"Наши услуги"*</w:t>
      </w:r>
    </w:p>
    <w:p w14:paraId="27461CB1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2. **Ссылки на все услуги:**</w:t>
      </w:r>
    </w:p>
    <w:p w14:paraId="47C789D1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Кликабельные карточки (оранжевые иконки) на синем фоне:</w:t>
      </w:r>
    </w:p>
    <w:p w14:paraId="4CFEF6C2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Копание траншей</w:t>
      </w:r>
    </w:p>
    <w:p w14:paraId="6C4D5687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Копание фундаментов</w:t>
      </w:r>
    </w:p>
    <w:p w14:paraId="6DFD6204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Корчевание пней</w:t>
      </w:r>
    </w:p>
    <w:p w14:paraId="2CA61FBA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Бурение отверстий</w:t>
      </w:r>
    </w:p>
    <w:p w14:paraId="7C1BE82D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Перемещение грунта</w:t>
      </w:r>
    </w:p>
    <w:p w14:paraId="55A6FCB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Прочие земляные работы</w:t>
      </w:r>
    </w:p>
    <w:p w14:paraId="023A91D7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- Демонтаж бетонных конструкций</w:t>
      </w:r>
    </w:p>
    <w:p w14:paraId="1BF99AE8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3. **SEO текст:**</w:t>
      </w:r>
    </w:p>
    <w:p w14:paraId="51B879C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Описание всех услуг с учетом ключевых слов.</w:t>
      </w:r>
    </w:p>
    <w:p w14:paraId="2D25447A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---</w:t>
      </w:r>
    </w:p>
    <w:p w14:paraId="09C0CD1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488E437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2A7EB4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 3.1–3.7. **Страницы отдельных услуг**</w:t>
      </w:r>
    </w:p>
    <w:p w14:paraId="0EFA89DF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**Цель страниц:** Привлечь клиентов на конкретные услуги и предоставить возможность их заказа.</w:t>
      </w:r>
    </w:p>
    <w:p w14:paraId="3C87D986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#### Структура страниц:</w:t>
      </w:r>
    </w:p>
    <w:p w14:paraId="42B0B548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1. **Фото услуги (до и после)**</w:t>
      </w:r>
    </w:p>
    <w:p w14:paraId="10276F90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2. **Описание услуги + SEO текст**</w:t>
      </w:r>
    </w:p>
    <w:p w14:paraId="53EFAA13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3. **Кнопка *"Заказать услугу"* или *"Получить консультацию"***</w:t>
      </w:r>
    </w:p>
    <w:p w14:paraId="2C5C6EA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---</w:t>
      </w:r>
    </w:p>
    <w:p w14:paraId="710E992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816FAE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4A492E4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 **4. Страница "Стоимость"**</w:t>
      </w:r>
    </w:p>
    <w:p w14:paraId="38A3EAED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**Цель:** Предоставить подробную информацию о стоимости аренды техники..</w:t>
      </w:r>
    </w:p>
    <w:p w14:paraId="0378657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#### Структура:</w:t>
      </w:r>
    </w:p>
    <w:p w14:paraId="3CDA024A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1. **Заголовок:**</w:t>
      </w:r>
    </w:p>
    <w:p w14:paraId="1296AC3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Оранжевый текст: *"Стоимость аренды мини-экскаватора"*</w:t>
      </w:r>
    </w:p>
    <w:p w14:paraId="3959CA4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2. **Таблица стоимости аренды**</w:t>
      </w:r>
    </w:p>
    <w:p w14:paraId="44B272F1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- Стоимость 1 часа работы с ковшом 85 рублей. Такая стоимость при заказе техники на время, меньше, чем 8 часов. При заказе техники на 8 часов и более, стоимость часа составляет 80 рублей за час.</w:t>
      </w:r>
    </w:p>
    <w:p w14:paraId="0CF05D46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- Стоимость 1 часа работы с гидромолотом 110 рублей. Такая стоимость при заказе техники на время, меньше, чем 8 часов. При заказе техники на 8 часов и более, стоимость часа составляет 100 рублей за час.</w:t>
      </w:r>
    </w:p>
    <w:p w14:paraId="7C36F21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- Стоимость доставки техники на объект и обратно 1 км – 1 руб. Стоимость доставки техники по г. Минску и в пределах 15 км от МКАД составляет 160 рублей. </w:t>
      </w:r>
    </w:p>
    <w:p w14:paraId="62F31867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- Минимальный заказ за наличный расчет 4 часа работы. Минимальный заказ при безналичной форме оплаты – 8 часов. </w:t>
      </w:r>
    </w:p>
    <w:p w14:paraId="22FC078E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- Минимальный заказ для аренды мини экскаватора с ковшом (это 4 часа работы и доставка) – 500 рублей. </w:t>
      </w:r>
    </w:p>
    <w:p w14:paraId="39BA87C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- Минимальный заказ для аренды мини экскаватора с гидромолотом (это 4 часа работы и доставка) – 600 рублей. </w:t>
      </w:r>
    </w:p>
    <w:p w14:paraId="43F80283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- Минимальный заказ для аренды мини экскаватора с ямобуром (это 4 часа работы и доставка) – 700 рублей. </w:t>
      </w:r>
    </w:p>
    <w:p w14:paraId="1C8522ED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Указать, что возможен выезд с разным навесным оборудованием – ямобур и гидромолот.</w:t>
      </w:r>
    </w:p>
    <w:p w14:paraId="3A998E94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Оранжевые акценты на цифрах, текст синий.</w:t>
      </w:r>
    </w:p>
    <w:p w14:paraId="2FFF8B40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---</w:t>
      </w:r>
    </w:p>
    <w:p w14:paraId="798DD4A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</w:t>
      </w:r>
    </w:p>
    <w:p w14:paraId="5124635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C04A5F2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 **5. Страница "Наши работы"**</w:t>
      </w:r>
    </w:p>
    <w:p w14:paraId="595F39D6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**Цель:** Демонстрация выполненных проектов.</w:t>
      </w:r>
    </w:p>
    <w:p w14:paraId="353AA993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#### Структура:</w:t>
      </w:r>
    </w:p>
    <w:p w14:paraId="2688364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1. **Заголовок:** </w:t>
      </w:r>
    </w:p>
    <w:p w14:paraId="529745BE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Оранжевый заголовок: *"Наши работы"*</w:t>
      </w:r>
    </w:p>
    <w:p w14:paraId="105B5ED8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2. **Галерея фото:**</w:t>
      </w:r>
    </w:p>
    <w:p w14:paraId="1C524FA0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Фото выполненных работ с краткими описаниями.</w:t>
      </w:r>
    </w:p>
    <w:p w14:paraId="1CC567B9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   - Оранжевые рамки вокруг фото на синем фоне.</w:t>
      </w:r>
    </w:p>
    <w:p w14:paraId="5C28D954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3. **Блок с отзывами:**</w:t>
      </w:r>
    </w:p>
    <w:p w14:paraId="26266367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Несколько отзывов с проектами клиентов.</w:t>
      </w:r>
    </w:p>
    <w:p w14:paraId="29C031DF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4. **SEO текст:**</w:t>
      </w:r>
    </w:p>
    <w:p w14:paraId="4D460E7A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Описание выполненных проектов и их качества.</w:t>
      </w:r>
    </w:p>
    <w:p w14:paraId="13A64FB1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---</w:t>
      </w:r>
    </w:p>
    <w:p w14:paraId="6E4BE5F5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0C1CBBB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5B1BC25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 **6. Страница "Контакты"**</w:t>
      </w:r>
    </w:p>
    <w:p w14:paraId="1E8BB0F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**Цель:** Обеспечить легкий доступ к контактной информации.</w:t>
      </w:r>
    </w:p>
    <w:p w14:paraId="70116958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#### Структура:</w:t>
      </w:r>
    </w:p>
    <w:p w14:paraId="67033ED7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1. **Заголовок:** </w:t>
      </w:r>
    </w:p>
    <w:p w14:paraId="028EB146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Оранжевый заголовок: *"Контакты"*</w:t>
      </w:r>
    </w:p>
    <w:p w14:paraId="373384E0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2. **Контактная информация:**</w:t>
      </w:r>
    </w:p>
    <w:p w14:paraId="4E7D52ED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Адрес, телефон, email, карта с указанием местоположения.</w:t>
      </w:r>
    </w:p>
    <w:p w14:paraId="38E33EDE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Кнопка *"Позвонить"* (оранжевого цвета).</w:t>
      </w:r>
    </w:p>
    <w:p w14:paraId="00EF8C4A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0E5AAD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3. **Форма обратной связи:**</w:t>
      </w:r>
    </w:p>
    <w:p w14:paraId="05D86157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 xml:space="preserve">   - Простая форма (имя, email, сообщение), кнопка *"Отправить"* оранжевого цвета.</w:t>
      </w:r>
    </w:p>
    <w:p w14:paraId="591AF40C" w14:textId="77777777" w:rsidR="00322B61" w:rsidRPr="00322B61" w:rsidRDefault="00322B61" w:rsidP="00322B6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2B61">
        <w:rPr>
          <w:rFonts w:ascii="Times New Roman" w:eastAsia="Times New Roman" w:hAnsi="Times New Roman" w:cs="Times New Roman"/>
          <w:sz w:val="24"/>
          <w:szCs w:val="24"/>
          <w:lang/>
        </w:rPr>
        <w:t>---</w:t>
      </w:r>
    </w:p>
    <w:p w14:paraId="63211954" w14:textId="7E7459F6" w:rsidR="007021EC" w:rsidRPr="00322B61" w:rsidRDefault="007021EC" w:rsidP="00322B61"/>
    <w:sectPr w:rsidR="007021EC" w:rsidRPr="00322B61" w:rsidSect="000E504E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5344C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51"/>
    <w:rsid w:val="00024421"/>
    <w:rsid w:val="000E504E"/>
    <w:rsid w:val="00322B61"/>
    <w:rsid w:val="003B37A4"/>
    <w:rsid w:val="003F4CC2"/>
    <w:rsid w:val="00486AEC"/>
    <w:rsid w:val="00595303"/>
    <w:rsid w:val="00606C21"/>
    <w:rsid w:val="00697087"/>
    <w:rsid w:val="007021EC"/>
    <w:rsid w:val="007F3D51"/>
    <w:rsid w:val="009130B1"/>
    <w:rsid w:val="00931FD3"/>
    <w:rsid w:val="00957151"/>
    <w:rsid w:val="00BD0380"/>
    <w:rsid w:val="00D11D84"/>
    <w:rsid w:val="00D422A1"/>
    <w:rsid w:val="00FE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081E"/>
  <w15:chartTrackingRefBased/>
  <w15:docId w15:val="{3F04364D-B182-4672-97FA-FDF728CB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tan.danilovich@gmail.com</dc:creator>
  <cp:keywords/>
  <dc:description/>
  <cp:lastModifiedBy>tan.danilovich@gmail.com</cp:lastModifiedBy>
  <cp:revision>2</cp:revision>
  <dcterms:created xsi:type="dcterms:W3CDTF">2024-10-17T18:52:00Z</dcterms:created>
  <dcterms:modified xsi:type="dcterms:W3CDTF">2024-10-17T21:56:00Z</dcterms:modified>
</cp:coreProperties>
</file>