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D31" w14:textId="2B59EA22" w:rsidR="006D495A" w:rsidRPr="005920FB" w:rsidRDefault="005920FB" w:rsidP="005920FB">
      <w:pPr>
        <w:jc w:val="center"/>
        <w:rPr>
          <w:b/>
          <w:bCs/>
          <w:sz w:val="24"/>
          <w:szCs w:val="24"/>
          <w:u w:val="single"/>
        </w:rPr>
      </w:pPr>
      <w:r w:rsidRPr="005920FB">
        <w:rPr>
          <w:b/>
          <w:bCs/>
          <w:sz w:val="24"/>
          <w:szCs w:val="24"/>
          <w:u w:val="single"/>
        </w:rPr>
        <w:t>7.1P: CREATING A KUBERNETES CLUSTER FOR A CONTAINERISED APPLICATION</w:t>
      </w:r>
    </w:p>
    <w:p w14:paraId="2A80B815" w14:textId="77777777" w:rsidR="005920FB" w:rsidRDefault="005920FB"/>
    <w:p w14:paraId="68C879D0" w14:textId="78F545DE" w:rsidR="00150897" w:rsidRDefault="00D779DE">
      <w:pPr>
        <w:rPr>
          <w:b/>
          <w:bCs/>
        </w:rPr>
      </w:pPr>
      <w:r w:rsidRPr="00AF4781">
        <w:rPr>
          <w:b/>
          <w:bCs/>
        </w:rPr>
        <w:t xml:space="preserve">• Setup the Kubernetes Cluster </w:t>
      </w:r>
    </w:p>
    <w:p w14:paraId="748657DF" w14:textId="77777777" w:rsidR="00587FE0" w:rsidRPr="00587FE0" w:rsidRDefault="00587FE0">
      <w:pPr>
        <w:rPr>
          <w:b/>
          <w:bCs/>
        </w:rPr>
      </w:pPr>
    </w:p>
    <w:p w14:paraId="166ACFD8" w14:textId="1104BD27" w:rsidR="00150897" w:rsidRDefault="00150897" w:rsidP="00AF4781">
      <w:pPr>
        <w:pStyle w:val="ListParagraph"/>
        <w:numPr>
          <w:ilvl w:val="0"/>
          <w:numId w:val="1"/>
        </w:numPr>
      </w:pPr>
      <w:r>
        <w:t xml:space="preserve">To setup the </w:t>
      </w:r>
      <w:proofErr w:type="spellStart"/>
      <w:r>
        <w:t>kubectl</w:t>
      </w:r>
      <w:proofErr w:type="spellEnd"/>
      <w:r>
        <w:t>,</w:t>
      </w:r>
    </w:p>
    <w:p w14:paraId="18002C37" w14:textId="5800FDB0" w:rsidR="00150897" w:rsidRDefault="00150897" w:rsidP="00AF4781">
      <w:pPr>
        <w:pStyle w:val="ListParagraph"/>
        <w:numPr>
          <w:ilvl w:val="0"/>
          <w:numId w:val="2"/>
        </w:numPr>
      </w:pPr>
      <w:r>
        <w:t xml:space="preserve">Downloaded </w:t>
      </w:r>
      <w:proofErr w:type="spellStart"/>
      <w:r>
        <w:t>kubectl</w:t>
      </w:r>
      <w:proofErr w:type="spellEnd"/>
      <w:r>
        <w:t xml:space="preserve"> from  </w:t>
      </w:r>
      <w:hyperlink r:id="rId5" w:history="1">
        <w:r w:rsidR="00AF4781" w:rsidRPr="007F394F">
          <w:rPr>
            <w:rStyle w:val="Hyperlink"/>
          </w:rPr>
          <w:t>https://kubernetes.io/docs/tasks/tools/install-kubectl-windows/</w:t>
        </w:r>
      </w:hyperlink>
    </w:p>
    <w:p w14:paraId="274233BD" w14:textId="7E51F02E" w:rsidR="00AF4781" w:rsidRDefault="00AF4781" w:rsidP="00AF4781">
      <w:pPr>
        <w:pStyle w:val="ListParagraph"/>
        <w:numPr>
          <w:ilvl w:val="0"/>
          <w:numId w:val="2"/>
        </w:numPr>
      </w:pPr>
      <w:r>
        <w:t xml:space="preserve">Set the path environment variable to point to </w:t>
      </w:r>
      <w:proofErr w:type="spellStart"/>
      <w:r>
        <w:t>kubectl</w:t>
      </w:r>
      <w:proofErr w:type="spellEnd"/>
      <w:r>
        <w:t xml:space="preserve"> folder</w:t>
      </w:r>
    </w:p>
    <w:p w14:paraId="202C192D" w14:textId="77777777" w:rsidR="00AF4781" w:rsidRDefault="00AF4781" w:rsidP="00AF4781">
      <w:pPr>
        <w:pStyle w:val="ListParagraph"/>
      </w:pPr>
      <w:r w:rsidRPr="00AF4781">
        <w:drawing>
          <wp:inline distT="0" distB="0" distL="0" distR="0" wp14:anchorId="170D4E2B" wp14:editId="747C8103">
            <wp:extent cx="4635738" cy="5029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72D" w14:textId="77777777" w:rsidR="00AF4781" w:rsidRDefault="00AF4781" w:rsidP="00AF4781">
      <w:pPr>
        <w:pStyle w:val="ListParagraph"/>
      </w:pPr>
    </w:p>
    <w:p w14:paraId="2978809E" w14:textId="6418C911" w:rsidR="00150897" w:rsidRDefault="00150897" w:rsidP="00853B7C">
      <w:pPr>
        <w:pStyle w:val="ListParagraph"/>
        <w:numPr>
          <w:ilvl w:val="0"/>
          <w:numId w:val="1"/>
        </w:numPr>
      </w:pPr>
      <w:r>
        <w:t>Enabled Kubernetes in Docker Desktop application &gt; Apply &amp; Restart</w:t>
      </w:r>
    </w:p>
    <w:p w14:paraId="4966EDEB" w14:textId="64DE563E" w:rsidR="00D779DE" w:rsidRDefault="00150897">
      <w:r w:rsidRPr="00150897">
        <w:lastRenderedPageBreak/>
        <w:drawing>
          <wp:inline distT="0" distB="0" distL="0" distR="0" wp14:anchorId="2299B600" wp14:editId="0D19159B">
            <wp:extent cx="612013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6FED" w14:textId="3F95A40D" w:rsidR="00150897" w:rsidRDefault="00150897"/>
    <w:p w14:paraId="6AC34F1A" w14:textId="06B8B5E7" w:rsidR="00150897" w:rsidRDefault="00150897" w:rsidP="00853B7C">
      <w:pPr>
        <w:pStyle w:val="ListParagraph"/>
        <w:numPr>
          <w:ilvl w:val="0"/>
          <w:numId w:val="1"/>
        </w:numPr>
      </w:pPr>
      <w:r>
        <w:t>The below ensures that Kubernetes is enabled –</w:t>
      </w:r>
    </w:p>
    <w:p w14:paraId="77271D1B" w14:textId="6708F0F6" w:rsidR="00853B7C" w:rsidRDefault="00853B7C" w:rsidP="00853B7C">
      <w:pPr>
        <w:pStyle w:val="ListParagraph"/>
      </w:pPr>
      <w:r>
        <w:t xml:space="preserve">Command </w:t>
      </w:r>
      <w:r>
        <w:sym w:font="Wingdings" w:char="F0E0"/>
      </w:r>
      <w:r>
        <w:t xml:space="preserve"> </w:t>
      </w:r>
      <w:proofErr w:type="spellStart"/>
      <w:r>
        <w:t>kubectl</w:t>
      </w:r>
      <w:proofErr w:type="spellEnd"/>
      <w:r>
        <w:t xml:space="preserve"> version –client –output=</w:t>
      </w:r>
      <w:proofErr w:type="spellStart"/>
      <w:r>
        <w:t>yaml</w:t>
      </w:r>
      <w:proofErr w:type="spellEnd"/>
    </w:p>
    <w:p w14:paraId="3CFF44EF" w14:textId="416D9FAD" w:rsidR="00853B7C" w:rsidRDefault="00853B7C">
      <w:r w:rsidRPr="00853B7C">
        <w:drawing>
          <wp:inline distT="0" distB="0" distL="0" distR="0" wp14:anchorId="5AA14C97" wp14:editId="0158A990">
            <wp:extent cx="6120130" cy="127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9530" w14:textId="325B06F8" w:rsidR="00853B7C" w:rsidRDefault="00853B7C">
      <w:r>
        <w:t xml:space="preserve">Also checked </w:t>
      </w:r>
      <w:r>
        <w:sym w:font="Wingdings" w:char="F0E0"/>
      </w:r>
      <w:r>
        <w:t xml:space="preserve"> </w:t>
      </w:r>
      <w:proofErr w:type="spellStart"/>
      <w:r>
        <w:t>kubectl</w:t>
      </w:r>
      <w:proofErr w:type="spellEnd"/>
      <w:r>
        <w:t xml:space="preserve"> get nodes</w:t>
      </w:r>
    </w:p>
    <w:p w14:paraId="126BC5D6" w14:textId="116B0C03" w:rsidR="00150897" w:rsidRDefault="00150897">
      <w:r w:rsidRPr="00150897">
        <w:drawing>
          <wp:inline distT="0" distB="0" distL="0" distR="0" wp14:anchorId="465C138B" wp14:editId="129C4E0D">
            <wp:extent cx="6120130" cy="55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86E9" w14:textId="77777777" w:rsidR="00150897" w:rsidRDefault="00150897"/>
    <w:p w14:paraId="30AC228E" w14:textId="77777777" w:rsidR="00D779DE" w:rsidRPr="00587FE0" w:rsidRDefault="00D779DE">
      <w:pPr>
        <w:rPr>
          <w:b/>
          <w:bCs/>
        </w:rPr>
      </w:pPr>
      <w:r w:rsidRPr="00587FE0">
        <w:rPr>
          <w:b/>
          <w:bCs/>
        </w:rPr>
        <w:t xml:space="preserve">• Create the Docker Image </w:t>
      </w:r>
    </w:p>
    <w:p w14:paraId="71C8D1E6" w14:textId="1363DA06" w:rsidR="00587FE0" w:rsidRDefault="00AC3D09" w:rsidP="00AC3D09">
      <w:r>
        <w:t>Created the docker file</w:t>
      </w:r>
      <w:r w:rsidR="00B44561">
        <w:t xml:space="preserve"> for Node.js application</w:t>
      </w:r>
      <w:r>
        <w:t xml:space="preserve"> first –</w:t>
      </w:r>
    </w:p>
    <w:p w14:paraId="42F8730B" w14:textId="6240EF6A" w:rsidR="00AC3D09" w:rsidRDefault="00AC3D09" w:rsidP="00AC3D09">
      <w:r w:rsidRPr="00AC3D09">
        <w:lastRenderedPageBreak/>
        <w:drawing>
          <wp:inline distT="0" distB="0" distL="0" distR="0" wp14:anchorId="1FD73AA9" wp14:editId="1EF22E27">
            <wp:extent cx="4496031" cy="3149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E1B" w14:textId="01DF4AF2" w:rsidR="00AC3D09" w:rsidRDefault="00AC3D09" w:rsidP="00AC3D09"/>
    <w:p w14:paraId="6E5BF9B2" w14:textId="693ADF50" w:rsidR="00AC3D09" w:rsidRDefault="00AC3D09" w:rsidP="00AC3D09">
      <w:pPr>
        <w:pStyle w:val="Default"/>
        <w:spacing w:after="20"/>
      </w:pPr>
      <w:r>
        <w:t xml:space="preserve">Then, used the command </w:t>
      </w:r>
      <w:r>
        <w:sym w:font="Wingdings" w:char="F0E0"/>
      </w:r>
      <w:r>
        <w:t xml:space="preserve"> </w:t>
      </w:r>
      <w:r>
        <w:t xml:space="preserve">docker build -t </w:t>
      </w:r>
      <w:proofErr w:type="spellStart"/>
      <w:r w:rsidR="00C47859">
        <w:t>welcome_</w:t>
      </w:r>
      <w:proofErr w:type="gramStart"/>
      <w:r w:rsidR="00C47859">
        <w:t>image</w:t>
      </w:r>
      <w:proofErr w:type="spellEnd"/>
      <w:r w:rsidR="00E34EA2">
        <w:t xml:space="preserve"> .</w:t>
      </w:r>
      <w:proofErr w:type="gramEnd"/>
    </w:p>
    <w:p w14:paraId="1295F1CF" w14:textId="5F713124" w:rsidR="000F613B" w:rsidRDefault="000F613B" w:rsidP="00AC3D09">
      <w:pPr>
        <w:pStyle w:val="Default"/>
        <w:spacing w:after="20"/>
      </w:pPr>
      <w:r w:rsidRPr="000F613B">
        <w:drawing>
          <wp:inline distT="0" distB="0" distL="0" distR="0" wp14:anchorId="24351036" wp14:editId="3C1DD495">
            <wp:extent cx="6120130" cy="393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2A31" w14:textId="3A9A53CC" w:rsidR="003675BC" w:rsidRDefault="003675BC" w:rsidP="00AC3D09">
      <w:pPr>
        <w:pStyle w:val="Default"/>
        <w:spacing w:after="20"/>
      </w:pPr>
    </w:p>
    <w:p w14:paraId="4D8D8337" w14:textId="0185D31C" w:rsidR="003675BC" w:rsidRDefault="006D16F8" w:rsidP="00AC3D09">
      <w:pPr>
        <w:pStyle w:val="Default"/>
        <w:spacing w:after="20"/>
      </w:pPr>
      <w:r>
        <w:t xml:space="preserve">This confirms the creation of the image, command </w:t>
      </w:r>
      <w:r>
        <w:sym w:font="Wingdings" w:char="F0E0"/>
      </w:r>
      <w:r>
        <w:t xml:space="preserve"> </w:t>
      </w:r>
      <w:r w:rsidRPr="006D16F8">
        <w:t>docker images | select-</w:t>
      </w:r>
      <w:proofErr w:type="gramStart"/>
      <w:r w:rsidRPr="006D16F8">
        <w:t xml:space="preserve">string  </w:t>
      </w:r>
      <w:proofErr w:type="spellStart"/>
      <w:r w:rsidRPr="006D16F8">
        <w:t>welcome</w:t>
      </w:r>
      <w:proofErr w:type="gramEnd"/>
      <w:r w:rsidRPr="006D16F8">
        <w:t>_image</w:t>
      </w:r>
      <w:proofErr w:type="spellEnd"/>
    </w:p>
    <w:p w14:paraId="133374BA" w14:textId="6C0ED42C" w:rsidR="006D16F8" w:rsidRDefault="006D16F8" w:rsidP="00AC3D09">
      <w:pPr>
        <w:pStyle w:val="Default"/>
        <w:spacing w:after="20"/>
      </w:pPr>
      <w:r w:rsidRPr="006D16F8">
        <w:drawing>
          <wp:inline distT="0" distB="0" distL="0" distR="0" wp14:anchorId="2694A7CC" wp14:editId="35573697">
            <wp:extent cx="6120130" cy="59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B519" w14:textId="6A646625" w:rsidR="00AC3D09" w:rsidRDefault="00AC3D09" w:rsidP="00AC3D09">
      <w:pPr>
        <w:pStyle w:val="Default"/>
      </w:pPr>
    </w:p>
    <w:p w14:paraId="28AF929A" w14:textId="77777777" w:rsidR="00B9418C" w:rsidRDefault="00B9418C" w:rsidP="00AC3D09">
      <w:pPr>
        <w:pStyle w:val="Default"/>
      </w:pPr>
    </w:p>
    <w:p w14:paraId="04382E77" w14:textId="77777777" w:rsidR="00AC3D09" w:rsidRDefault="00AC3D09" w:rsidP="00AC3D09">
      <w:pPr>
        <w:pStyle w:val="Default"/>
      </w:pPr>
      <w:r w:rsidRPr="0037729C">
        <w:t xml:space="preserve">8. Push the Docker image to a registry </w:t>
      </w:r>
    </w:p>
    <w:p w14:paraId="7A5B4F69" w14:textId="77777777" w:rsidR="00AC3D09" w:rsidRDefault="00AC3D09" w:rsidP="00AC3D09">
      <w:pPr>
        <w:pStyle w:val="Default"/>
      </w:pPr>
    </w:p>
    <w:p w14:paraId="188F58A6" w14:textId="77777777" w:rsidR="00AC3D09" w:rsidRPr="00B9418C" w:rsidRDefault="00AC3D09" w:rsidP="00B9418C">
      <w:pPr>
        <w:rPr>
          <w:sz w:val="24"/>
          <w:szCs w:val="24"/>
        </w:rPr>
      </w:pPr>
      <w:r w:rsidRPr="00B9418C">
        <w:rPr>
          <w:sz w:val="24"/>
          <w:szCs w:val="24"/>
        </w:rPr>
        <w:t xml:space="preserve">Tagged the image using </w:t>
      </w:r>
      <w:r w:rsidRPr="00E96E36">
        <w:sym w:font="Wingdings" w:char="F0E0"/>
      </w:r>
      <w:r w:rsidRPr="00B9418C">
        <w:rPr>
          <w:sz w:val="24"/>
          <w:szCs w:val="24"/>
        </w:rPr>
        <w:t xml:space="preserve"> docker tag &lt;</w:t>
      </w:r>
      <w:proofErr w:type="spellStart"/>
      <w:r w:rsidRPr="00B9418C">
        <w:rPr>
          <w:sz w:val="24"/>
          <w:szCs w:val="24"/>
        </w:rPr>
        <w:t>image_name</w:t>
      </w:r>
      <w:proofErr w:type="spellEnd"/>
      <w:r w:rsidRPr="00B9418C">
        <w:rPr>
          <w:sz w:val="24"/>
          <w:szCs w:val="24"/>
        </w:rPr>
        <w:t>&gt; gcr.io/&lt;</w:t>
      </w:r>
      <w:proofErr w:type="spellStart"/>
      <w:r w:rsidRPr="00B9418C">
        <w:rPr>
          <w:sz w:val="24"/>
          <w:szCs w:val="24"/>
        </w:rPr>
        <w:t>project_id</w:t>
      </w:r>
      <w:proofErr w:type="spellEnd"/>
      <w:r w:rsidRPr="00B9418C">
        <w:rPr>
          <w:sz w:val="24"/>
          <w:szCs w:val="24"/>
        </w:rPr>
        <w:t>&gt;/&lt;</w:t>
      </w:r>
      <w:proofErr w:type="spellStart"/>
      <w:r w:rsidRPr="00B9418C">
        <w:rPr>
          <w:sz w:val="24"/>
          <w:szCs w:val="24"/>
        </w:rPr>
        <w:t>image_name</w:t>
      </w:r>
      <w:proofErr w:type="spellEnd"/>
      <w:r w:rsidRPr="00B9418C">
        <w:rPr>
          <w:sz w:val="24"/>
          <w:szCs w:val="24"/>
        </w:rPr>
        <w:t>&gt;</w:t>
      </w:r>
    </w:p>
    <w:p w14:paraId="4E4886E9" w14:textId="2DFD6282" w:rsidR="00AC3D09" w:rsidRPr="00B9418C" w:rsidRDefault="00B9418C" w:rsidP="00B9418C">
      <w:pPr>
        <w:rPr>
          <w:sz w:val="24"/>
          <w:szCs w:val="24"/>
        </w:rPr>
      </w:pPr>
      <w:r>
        <w:rPr>
          <w:sz w:val="24"/>
          <w:szCs w:val="24"/>
        </w:rPr>
        <w:t xml:space="preserve">Command used </w:t>
      </w:r>
      <w:r w:rsidRPr="00B9418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C3D09" w:rsidRPr="00B9418C">
        <w:rPr>
          <w:sz w:val="24"/>
          <w:szCs w:val="24"/>
        </w:rPr>
        <w:t xml:space="preserve">docker tag </w:t>
      </w:r>
      <w:proofErr w:type="spellStart"/>
      <w:r w:rsidR="003946CF" w:rsidRPr="00B9418C">
        <w:rPr>
          <w:sz w:val="24"/>
          <w:szCs w:val="24"/>
        </w:rPr>
        <w:t>welcome</w:t>
      </w:r>
      <w:r w:rsidR="00AC3D09" w:rsidRPr="00B9418C">
        <w:rPr>
          <w:sz w:val="24"/>
          <w:szCs w:val="24"/>
        </w:rPr>
        <w:t>_image</w:t>
      </w:r>
      <w:proofErr w:type="spellEnd"/>
      <w:r w:rsidR="00AC3D09" w:rsidRPr="00B9418C">
        <w:rPr>
          <w:sz w:val="24"/>
          <w:szCs w:val="24"/>
        </w:rPr>
        <w:t xml:space="preserve"> gcr.io/sit737-23t1-gujral-6790fc3/</w:t>
      </w:r>
      <w:proofErr w:type="spellStart"/>
      <w:r w:rsidR="003946CF" w:rsidRPr="00B9418C">
        <w:rPr>
          <w:sz w:val="24"/>
          <w:szCs w:val="24"/>
        </w:rPr>
        <w:t>welcome</w:t>
      </w:r>
      <w:r w:rsidR="00AC3D09" w:rsidRPr="00B9418C">
        <w:rPr>
          <w:sz w:val="24"/>
          <w:szCs w:val="24"/>
        </w:rPr>
        <w:t>_image</w:t>
      </w:r>
      <w:proofErr w:type="spellEnd"/>
    </w:p>
    <w:p w14:paraId="4F6C71BC" w14:textId="5B47EEDF" w:rsidR="00AC3D09" w:rsidRDefault="00B9418C" w:rsidP="00AC3D09">
      <w:pPr>
        <w:rPr>
          <w:sz w:val="24"/>
          <w:szCs w:val="24"/>
        </w:rPr>
      </w:pPr>
      <w:r>
        <w:rPr>
          <w:noProof/>
          <w:sz w:val="24"/>
          <w:szCs w:val="24"/>
        </w:rPr>
        <w:t>And,</w:t>
      </w:r>
    </w:p>
    <w:p w14:paraId="008D145A" w14:textId="77777777" w:rsidR="00AC3D09" w:rsidRPr="00B9418C" w:rsidRDefault="00AC3D09" w:rsidP="00B9418C">
      <w:pPr>
        <w:rPr>
          <w:sz w:val="24"/>
          <w:szCs w:val="24"/>
        </w:rPr>
      </w:pPr>
      <w:r w:rsidRPr="00B9418C">
        <w:rPr>
          <w:sz w:val="24"/>
          <w:szCs w:val="24"/>
        </w:rPr>
        <w:t xml:space="preserve">Pushed the image using </w:t>
      </w:r>
      <w:r w:rsidRPr="001025C0">
        <w:sym w:font="Wingdings" w:char="F0E0"/>
      </w:r>
      <w:r w:rsidRPr="00B9418C">
        <w:rPr>
          <w:sz w:val="24"/>
          <w:szCs w:val="24"/>
        </w:rPr>
        <w:t xml:space="preserve"> docker push gcr.io/&lt;</w:t>
      </w:r>
      <w:proofErr w:type="spellStart"/>
      <w:r w:rsidRPr="00B9418C">
        <w:rPr>
          <w:sz w:val="24"/>
          <w:szCs w:val="24"/>
        </w:rPr>
        <w:t>project_id</w:t>
      </w:r>
      <w:proofErr w:type="spellEnd"/>
      <w:r w:rsidRPr="00B9418C">
        <w:rPr>
          <w:sz w:val="24"/>
          <w:szCs w:val="24"/>
        </w:rPr>
        <w:t>&gt;/&lt;</w:t>
      </w:r>
      <w:proofErr w:type="spellStart"/>
      <w:r w:rsidRPr="00B9418C">
        <w:rPr>
          <w:sz w:val="24"/>
          <w:szCs w:val="24"/>
        </w:rPr>
        <w:t>image_name</w:t>
      </w:r>
      <w:proofErr w:type="spellEnd"/>
      <w:r w:rsidRPr="00B9418C">
        <w:rPr>
          <w:sz w:val="24"/>
          <w:szCs w:val="24"/>
        </w:rPr>
        <w:t>&gt;</w:t>
      </w:r>
    </w:p>
    <w:p w14:paraId="3F5275ED" w14:textId="178F6071" w:rsidR="00AC3D09" w:rsidRPr="00B9418C" w:rsidRDefault="00AC3D09" w:rsidP="00B9418C">
      <w:pPr>
        <w:rPr>
          <w:sz w:val="24"/>
          <w:szCs w:val="24"/>
        </w:rPr>
      </w:pPr>
      <w:r w:rsidRPr="00B9418C">
        <w:rPr>
          <w:sz w:val="24"/>
          <w:szCs w:val="24"/>
        </w:rPr>
        <w:t xml:space="preserve">Command used </w:t>
      </w:r>
      <w:r w:rsidRPr="004B57F1">
        <w:sym w:font="Wingdings" w:char="F0E0"/>
      </w:r>
      <w:r w:rsidRPr="00B9418C">
        <w:rPr>
          <w:sz w:val="24"/>
          <w:szCs w:val="24"/>
        </w:rPr>
        <w:t xml:space="preserve"> docker push gcr.io/sit737-23t1-gujral-6790fc3/</w:t>
      </w:r>
      <w:proofErr w:type="spellStart"/>
      <w:r w:rsidR="00B9418C">
        <w:rPr>
          <w:sz w:val="24"/>
          <w:szCs w:val="24"/>
        </w:rPr>
        <w:t>welcome</w:t>
      </w:r>
      <w:r w:rsidRPr="00B9418C">
        <w:rPr>
          <w:sz w:val="24"/>
          <w:szCs w:val="24"/>
        </w:rPr>
        <w:t>_image</w:t>
      </w:r>
      <w:proofErr w:type="spellEnd"/>
    </w:p>
    <w:p w14:paraId="5982ECA0" w14:textId="77777777" w:rsidR="00AC3D09" w:rsidRDefault="00AC3D09" w:rsidP="00AC3D09">
      <w:pPr>
        <w:pStyle w:val="ListParagraph"/>
        <w:rPr>
          <w:sz w:val="24"/>
          <w:szCs w:val="24"/>
        </w:rPr>
      </w:pPr>
    </w:p>
    <w:p w14:paraId="0EBC9CB5" w14:textId="789F0758" w:rsidR="00AC3D09" w:rsidRPr="00B9418C" w:rsidRDefault="00B9418C" w:rsidP="00B9418C">
      <w:pPr>
        <w:rPr>
          <w:sz w:val="24"/>
          <w:szCs w:val="24"/>
        </w:rPr>
      </w:pPr>
      <w:r w:rsidRPr="00B9418C">
        <w:rPr>
          <w:sz w:val="24"/>
          <w:szCs w:val="24"/>
        </w:rPr>
        <w:drawing>
          <wp:inline distT="0" distB="0" distL="0" distR="0" wp14:anchorId="07E9AF09" wp14:editId="4EE75726">
            <wp:extent cx="6120130" cy="812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26A" w14:textId="4B1AEAEA" w:rsidR="00AC3D09" w:rsidRDefault="00B9418C" w:rsidP="00AC3D09">
      <w:pPr>
        <w:rPr>
          <w:sz w:val="24"/>
          <w:szCs w:val="24"/>
        </w:rPr>
      </w:pPr>
      <w:r w:rsidRPr="00B9418C">
        <w:rPr>
          <w:sz w:val="24"/>
          <w:szCs w:val="24"/>
        </w:rPr>
        <w:lastRenderedPageBreak/>
        <w:drawing>
          <wp:inline distT="0" distB="0" distL="0" distR="0" wp14:anchorId="180DEB11" wp14:editId="47B9A601">
            <wp:extent cx="6120130" cy="1960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FA08" w14:textId="072EFBBF" w:rsidR="00B9418C" w:rsidRDefault="00B9418C" w:rsidP="00AC3D09">
      <w:pPr>
        <w:rPr>
          <w:sz w:val="24"/>
          <w:szCs w:val="24"/>
        </w:rPr>
      </w:pPr>
    </w:p>
    <w:p w14:paraId="307C8503" w14:textId="18F50D75" w:rsidR="00B9418C" w:rsidRDefault="00B9418C" w:rsidP="00AC3D09">
      <w:pPr>
        <w:rPr>
          <w:sz w:val="24"/>
          <w:szCs w:val="24"/>
        </w:rPr>
      </w:pPr>
      <w:r>
        <w:rPr>
          <w:sz w:val="24"/>
          <w:szCs w:val="24"/>
        </w:rPr>
        <w:t>Confirmed the push to GCR</w:t>
      </w:r>
    </w:p>
    <w:p w14:paraId="0C12077E" w14:textId="5B2F66C8" w:rsidR="00B9418C" w:rsidRDefault="00B9418C" w:rsidP="00AC3D09">
      <w:pPr>
        <w:rPr>
          <w:sz w:val="24"/>
          <w:szCs w:val="24"/>
        </w:rPr>
      </w:pPr>
      <w:r w:rsidRPr="00B9418C">
        <w:rPr>
          <w:sz w:val="24"/>
          <w:szCs w:val="24"/>
        </w:rPr>
        <w:drawing>
          <wp:inline distT="0" distB="0" distL="0" distR="0" wp14:anchorId="4486F6D3" wp14:editId="0950110A">
            <wp:extent cx="6120130" cy="889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F0A" w14:textId="77777777" w:rsidR="00AC3D09" w:rsidRDefault="00AC3D09"/>
    <w:p w14:paraId="326A6D9B" w14:textId="5AD63AE8" w:rsidR="00D779DE" w:rsidRDefault="00D779DE">
      <w:pPr>
        <w:rPr>
          <w:b/>
          <w:bCs/>
        </w:rPr>
      </w:pPr>
      <w:r w:rsidRPr="00B44561">
        <w:rPr>
          <w:b/>
          <w:bCs/>
        </w:rPr>
        <w:t xml:space="preserve">• Create the Kubernetes Deployment </w:t>
      </w:r>
    </w:p>
    <w:p w14:paraId="087E0D25" w14:textId="13EDB44A" w:rsidR="00BB3E39" w:rsidRDefault="00BB3E39" w:rsidP="00BB3E39">
      <w:r>
        <w:t>Kubernetes deployment configuration file for the application</w:t>
      </w:r>
      <w:r>
        <w:t xml:space="preserve"> - </w:t>
      </w:r>
    </w:p>
    <w:p w14:paraId="31A27DD6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41C25B66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58393E08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0D9AEA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</w:p>
    <w:p w14:paraId="4FFCCCF6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4FDDEC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017770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4FA8DA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</w:p>
    <w:p w14:paraId="0D0D90A3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7274BC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F540FE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B0AF1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6FA201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</w:p>
    <w:p w14:paraId="11A6F421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F061E4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E841BE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</w:p>
    <w:p w14:paraId="352EEEAA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gcr.io/sit737-23t1-gujral-6790fc3/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welcome_image</w:t>
      </w:r>
      <w:proofErr w:type="spellEnd"/>
    </w:p>
    <w:p w14:paraId="6486C506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416C25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proofErr w:type="spellStart"/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A2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65DE8FAC" w14:textId="77777777" w:rsidR="00FA2740" w:rsidRPr="00FA2740" w:rsidRDefault="00FA2740" w:rsidP="00FA2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2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imagePullPolicy</w:t>
      </w:r>
      <w:proofErr w:type="spellEnd"/>
      <w:r w:rsidRPr="00FA2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A27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  <w:proofErr w:type="spellEnd"/>
    </w:p>
    <w:p w14:paraId="679EB2E4" w14:textId="1BF8B9A6" w:rsidR="00B44561" w:rsidRDefault="00B44561">
      <w:pPr>
        <w:rPr>
          <w:b/>
          <w:bCs/>
        </w:rPr>
      </w:pPr>
    </w:p>
    <w:p w14:paraId="2FF6E3FB" w14:textId="1BADC1F4" w:rsidR="00D05553" w:rsidRDefault="00D05553">
      <w:r w:rsidRPr="00B6524A">
        <w:t xml:space="preserve">created the deployment service using the command </w:t>
      </w:r>
      <w:r w:rsidRPr="00B6524A">
        <w:sym w:font="Wingdings" w:char="F0E0"/>
      </w:r>
      <w:r w:rsidR="00B6524A">
        <w:t xml:space="preserve"> </w:t>
      </w:r>
      <w:proofErr w:type="spellStart"/>
      <w:r w:rsidR="00B6524A" w:rsidRPr="00B6524A">
        <w:t>kubectl</w:t>
      </w:r>
      <w:proofErr w:type="spellEnd"/>
      <w:r w:rsidR="00B6524A" w:rsidRPr="00B6524A">
        <w:t xml:space="preserve"> apply -f .\</w:t>
      </w:r>
      <w:proofErr w:type="spellStart"/>
      <w:r w:rsidR="00B6524A" w:rsidRPr="00B6524A">
        <w:t>deployment.yaml</w:t>
      </w:r>
      <w:proofErr w:type="spellEnd"/>
    </w:p>
    <w:p w14:paraId="73F67F62" w14:textId="21B6863B" w:rsidR="00B6524A" w:rsidRPr="00B6524A" w:rsidRDefault="00B6524A">
      <w:r>
        <w:t xml:space="preserve">and checked using </w:t>
      </w:r>
      <w:r>
        <w:sym w:font="Wingdings" w:char="F0E0"/>
      </w:r>
      <w:r>
        <w:t xml:space="preserve"> </w:t>
      </w:r>
      <w:proofErr w:type="spellStart"/>
      <w:r w:rsidRPr="00B6524A">
        <w:t>kubectl</w:t>
      </w:r>
      <w:proofErr w:type="spellEnd"/>
      <w:r w:rsidRPr="00B6524A">
        <w:t xml:space="preserve"> get pods</w:t>
      </w:r>
    </w:p>
    <w:p w14:paraId="1B866A1A" w14:textId="62531F5C" w:rsidR="000D20CA" w:rsidRDefault="00D05553">
      <w:pPr>
        <w:rPr>
          <w:b/>
          <w:bCs/>
        </w:rPr>
      </w:pPr>
      <w:r w:rsidRPr="00D05553">
        <w:rPr>
          <w:b/>
          <w:bCs/>
        </w:rPr>
        <w:lastRenderedPageBreak/>
        <w:drawing>
          <wp:inline distT="0" distB="0" distL="0" distR="0" wp14:anchorId="5B857A01" wp14:editId="51D9A734">
            <wp:extent cx="612013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DCFD" w14:textId="77777777" w:rsidR="00BB3E39" w:rsidRPr="00B44561" w:rsidRDefault="00BB3E39">
      <w:pPr>
        <w:rPr>
          <w:b/>
          <w:bCs/>
        </w:rPr>
      </w:pPr>
    </w:p>
    <w:p w14:paraId="1C10DAFC" w14:textId="56B68072" w:rsidR="00D779DE" w:rsidRPr="00B44561" w:rsidRDefault="00D779DE">
      <w:pPr>
        <w:rPr>
          <w:b/>
          <w:bCs/>
        </w:rPr>
      </w:pPr>
      <w:r w:rsidRPr="00B44561">
        <w:rPr>
          <w:b/>
          <w:bCs/>
        </w:rPr>
        <w:t>• Create the Kubernetes Service</w:t>
      </w:r>
    </w:p>
    <w:p w14:paraId="216D8454" w14:textId="4C177DB1" w:rsidR="00D779DE" w:rsidRDefault="00D779DE">
      <w:r>
        <w:t>Kubernetes service configuration file for the application</w:t>
      </w:r>
      <w:r w:rsidR="00BB3E39">
        <w:t xml:space="preserve"> – </w:t>
      </w:r>
    </w:p>
    <w:p w14:paraId="12BC0829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5291D067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3EF4F282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083F11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156840DA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8C9E38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LoadBalancer</w:t>
      </w:r>
      <w:proofErr w:type="spellEnd"/>
    </w:p>
    <w:p w14:paraId="3C9EBEEF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0FA294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41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welcomemicroservice</w:t>
      </w:r>
      <w:proofErr w:type="spellEnd"/>
    </w:p>
    <w:p w14:paraId="3FDCD3BE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B400E9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1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359398CD" w14:textId="77777777" w:rsidR="00841314" w:rsidRPr="00841314" w:rsidRDefault="00841314" w:rsidP="008413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41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841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41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</w:p>
    <w:p w14:paraId="3C3DD8E0" w14:textId="6105ECFE" w:rsidR="0044370C" w:rsidRDefault="0044370C"/>
    <w:p w14:paraId="28558D13" w14:textId="12FF3974" w:rsidR="004B0673" w:rsidRDefault="004B0673" w:rsidP="004B0673">
      <w:r w:rsidRPr="00B6524A">
        <w:t xml:space="preserve">created the deployment service using the command </w:t>
      </w:r>
      <w:r w:rsidRPr="00B6524A">
        <w:sym w:font="Wingdings" w:char="F0E0"/>
      </w:r>
      <w:r>
        <w:t xml:space="preserve"> </w:t>
      </w:r>
      <w:proofErr w:type="spellStart"/>
      <w:r w:rsidRPr="00B6524A">
        <w:t>kubectl</w:t>
      </w:r>
      <w:proofErr w:type="spellEnd"/>
      <w:r w:rsidRPr="00B6524A">
        <w:t xml:space="preserve"> apply -f .\</w:t>
      </w:r>
      <w:proofErr w:type="spellStart"/>
      <w:r w:rsidR="00DA5DE8">
        <w:t>service</w:t>
      </w:r>
      <w:r w:rsidRPr="00B6524A">
        <w:t>.yaml</w:t>
      </w:r>
      <w:proofErr w:type="spellEnd"/>
    </w:p>
    <w:p w14:paraId="644BDBA0" w14:textId="2394E3EA" w:rsidR="00BD4AA6" w:rsidRDefault="00BD4AA6" w:rsidP="004B0673">
      <w:r w:rsidRPr="00BD4AA6">
        <w:drawing>
          <wp:inline distT="0" distB="0" distL="0" distR="0" wp14:anchorId="21F845E7" wp14:editId="43A4AD96">
            <wp:extent cx="6120130" cy="374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DFC0" w14:textId="1FA43A25" w:rsidR="004B0673" w:rsidRDefault="004B0673" w:rsidP="004B0673">
      <w:r>
        <w:t xml:space="preserve">and checked using </w:t>
      </w:r>
      <w:r>
        <w:sym w:font="Wingdings" w:char="F0E0"/>
      </w:r>
      <w:r>
        <w:t xml:space="preserve"> </w:t>
      </w:r>
      <w:proofErr w:type="spellStart"/>
      <w:r w:rsidRPr="00B6524A">
        <w:t>kubectl</w:t>
      </w:r>
      <w:proofErr w:type="spellEnd"/>
      <w:r w:rsidRPr="00B6524A">
        <w:t xml:space="preserve"> get </w:t>
      </w:r>
      <w:r w:rsidR="00DA5DE8">
        <w:t>service</w:t>
      </w:r>
    </w:p>
    <w:p w14:paraId="7A57716F" w14:textId="2ADE15FF" w:rsidR="00BD4AA6" w:rsidRPr="00B6524A" w:rsidRDefault="00D60912" w:rsidP="004B0673">
      <w:r w:rsidRPr="00D60912">
        <w:drawing>
          <wp:inline distT="0" distB="0" distL="0" distR="0" wp14:anchorId="24FEA75D" wp14:editId="2B19B67D">
            <wp:extent cx="6120130" cy="442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CC99" w14:textId="77777777" w:rsidR="00BB3E39" w:rsidRDefault="00BB3E39"/>
    <w:p w14:paraId="7DEB862A" w14:textId="74B09910" w:rsidR="00D779DE" w:rsidRDefault="00D779DE">
      <w:r>
        <w:t>• Screenshots or video of the deployed application running on the Kubernetes cluster</w:t>
      </w:r>
    </w:p>
    <w:p w14:paraId="6EA4DEEC" w14:textId="4DB4B969" w:rsidR="00543863" w:rsidRDefault="006C595B">
      <w:r w:rsidRPr="006C595B">
        <w:drawing>
          <wp:inline distT="0" distB="0" distL="0" distR="0" wp14:anchorId="2939CEE2" wp14:editId="29C2707F">
            <wp:extent cx="3035456" cy="9525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863" w:rsidSect="00B17C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C2C"/>
    <w:multiLevelType w:val="hybridMultilevel"/>
    <w:tmpl w:val="9EC46768"/>
    <w:lvl w:ilvl="0" w:tplc="D91479D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1775"/>
    <w:multiLevelType w:val="hybridMultilevel"/>
    <w:tmpl w:val="3962B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6174"/>
    <w:multiLevelType w:val="hybridMultilevel"/>
    <w:tmpl w:val="45B46296"/>
    <w:lvl w:ilvl="0" w:tplc="1BE205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BE"/>
    <w:rsid w:val="000D20CA"/>
    <w:rsid w:val="000F613B"/>
    <w:rsid w:val="00150897"/>
    <w:rsid w:val="003675BC"/>
    <w:rsid w:val="003946CF"/>
    <w:rsid w:val="00427E01"/>
    <w:rsid w:val="0044370C"/>
    <w:rsid w:val="004B0673"/>
    <w:rsid w:val="00543863"/>
    <w:rsid w:val="00587FE0"/>
    <w:rsid w:val="005920FB"/>
    <w:rsid w:val="005B68B7"/>
    <w:rsid w:val="006C595B"/>
    <w:rsid w:val="006D16F8"/>
    <w:rsid w:val="006D495A"/>
    <w:rsid w:val="00707ABE"/>
    <w:rsid w:val="00731087"/>
    <w:rsid w:val="00841314"/>
    <w:rsid w:val="00853B7C"/>
    <w:rsid w:val="00AC3D09"/>
    <w:rsid w:val="00AF4781"/>
    <w:rsid w:val="00B17C2A"/>
    <w:rsid w:val="00B44561"/>
    <w:rsid w:val="00B6524A"/>
    <w:rsid w:val="00B9418C"/>
    <w:rsid w:val="00BB3E39"/>
    <w:rsid w:val="00BD4AA6"/>
    <w:rsid w:val="00C47859"/>
    <w:rsid w:val="00D05553"/>
    <w:rsid w:val="00D60912"/>
    <w:rsid w:val="00D779DE"/>
    <w:rsid w:val="00DA5DE8"/>
    <w:rsid w:val="00DF6CFD"/>
    <w:rsid w:val="00E34EA2"/>
    <w:rsid w:val="00E51FD8"/>
    <w:rsid w:val="00F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6BE8"/>
  <w15:chartTrackingRefBased/>
  <w15:docId w15:val="{E4A81FB6-B4F3-45F1-9471-EF3E78DB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79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ubernetes.io/docs/tasks/tools/install-kubectl-window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GUJRAL</dc:creator>
  <cp:keywords/>
  <dc:description/>
  <cp:lastModifiedBy>TANYA GUJRAL</cp:lastModifiedBy>
  <cp:revision>30</cp:revision>
  <dcterms:created xsi:type="dcterms:W3CDTF">2023-04-30T10:46:00Z</dcterms:created>
  <dcterms:modified xsi:type="dcterms:W3CDTF">2023-05-01T10:34:00Z</dcterms:modified>
</cp:coreProperties>
</file>