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D39A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西周</w:t>
      </w:r>
      <w:r w:rsidRPr="00A75B3C">
        <w:rPr>
          <w:b/>
          <w:bCs/>
        </w:rPr>
        <w:t>-学在官府</w:t>
      </w:r>
    </w:p>
    <w:p w14:paraId="46D9B022" w14:textId="77777777" w:rsidR="00A75B3C" w:rsidRDefault="00A75B3C" w:rsidP="00A75B3C">
      <w:r>
        <w:tab/>
        <w:t>内容：（1）学术官守：学习的场所和用具被官方把握</w:t>
      </w:r>
    </w:p>
    <w:p w14:paraId="2846F36D" w14:textId="77777777" w:rsidR="00A75B3C" w:rsidRDefault="00A75B3C" w:rsidP="00A75B3C">
      <w:r>
        <w:tab/>
      </w:r>
      <w:r>
        <w:tab/>
      </w:r>
      <w:r>
        <w:tab/>
      </w:r>
      <w:r>
        <w:tab/>
        <w:t>（2）官师合一：官员也就是任教的老师</w:t>
      </w:r>
    </w:p>
    <w:p w14:paraId="44F565BA" w14:textId="77777777" w:rsidR="00A75B3C" w:rsidRDefault="00A75B3C" w:rsidP="00A75B3C">
      <w:r>
        <w:tab/>
      </w:r>
      <w:r>
        <w:tab/>
      </w:r>
      <w:r>
        <w:tab/>
      </w:r>
      <w:r>
        <w:tab/>
        <w:t>（3）政教合一：教学的场所也就是行政的场所</w:t>
      </w:r>
    </w:p>
    <w:p w14:paraId="154C7534" w14:textId="77777777" w:rsidR="00A75B3C" w:rsidRDefault="00A75B3C" w:rsidP="00A75B3C">
      <w:r>
        <w:tab/>
        <w:t>原因：（1）唯官有书，而民无书</w:t>
      </w:r>
    </w:p>
    <w:p w14:paraId="3138FD32" w14:textId="77777777" w:rsidR="00A75B3C" w:rsidRDefault="00A75B3C" w:rsidP="00A75B3C">
      <w:r>
        <w:tab/>
      </w:r>
      <w:r>
        <w:tab/>
      </w:r>
      <w:r>
        <w:tab/>
      </w:r>
      <w:r>
        <w:tab/>
        <w:t>（2）唯官有器，而民无器</w:t>
      </w:r>
    </w:p>
    <w:p w14:paraId="72562E91" w14:textId="77777777" w:rsidR="00A75B3C" w:rsidRDefault="00A75B3C" w:rsidP="00A75B3C">
      <w:r>
        <w:tab/>
      </w:r>
      <w:r>
        <w:tab/>
      </w:r>
      <w:r>
        <w:tab/>
      </w:r>
      <w:r>
        <w:tab/>
        <w:t>（3）唯官有学，而民无学：知识的传播停留在统治阶级中，民众难以触及</w:t>
      </w:r>
    </w:p>
    <w:p w14:paraId="6F4574D9" w14:textId="77777777" w:rsidR="00A75B3C" w:rsidRDefault="00A75B3C" w:rsidP="00A75B3C">
      <w:r>
        <w:tab/>
        <w:t>根本原因：西周的生产力发展水平和社会结构所致</w:t>
      </w:r>
    </w:p>
    <w:p w14:paraId="56A0928E" w14:textId="77777777" w:rsidR="00A75B3C" w:rsidRDefault="00A75B3C" w:rsidP="00A75B3C"/>
    <w:p w14:paraId="692336D0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西周</w:t>
      </w:r>
      <w:r w:rsidRPr="00A75B3C">
        <w:rPr>
          <w:b/>
          <w:bCs/>
        </w:rPr>
        <w:t>-六艺</w:t>
      </w:r>
    </w:p>
    <w:p w14:paraId="06FAB29E" w14:textId="77777777" w:rsidR="00A75B3C" w:rsidRDefault="00A75B3C" w:rsidP="00A75B3C">
      <w:r>
        <w:tab/>
        <w:t>内容：小艺：书（识字教育）数（算数教育）</w:t>
      </w:r>
    </w:p>
    <w:p w14:paraId="5AA2FDD6" w14:textId="77777777" w:rsidR="00A75B3C" w:rsidRDefault="00A75B3C" w:rsidP="00A75B3C">
      <w:r>
        <w:tab/>
      </w:r>
      <w:r>
        <w:tab/>
      </w:r>
      <w:r>
        <w:tab/>
      </w:r>
      <w:r>
        <w:tab/>
        <w:t>大艺：核心：礼（政治道德教育）乐（艺术教育）</w:t>
      </w:r>
    </w:p>
    <w:p w14:paraId="39F0DB8D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御（御马）射（射箭）</w:t>
      </w:r>
    </w:p>
    <w:p w14:paraId="68237DC5" w14:textId="77777777" w:rsidR="00A75B3C" w:rsidRDefault="00A75B3C" w:rsidP="00A75B3C">
      <w:r>
        <w:tab/>
        <w:t>地位：西周教育制度的特征和标志</w:t>
      </w:r>
    </w:p>
    <w:p w14:paraId="349CEEB2" w14:textId="77777777" w:rsidR="00A75B3C" w:rsidRDefault="00A75B3C" w:rsidP="00A75B3C">
      <w:r>
        <w:tab/>
        <w:t>特点：文武兼备 诸育并举</w:t>
      </w:r>
    </w:p>
    <w:p w14:paraId="037DED5F" w14:textId="77777777" w:rsidR="00A75B3C" w:rsidRDefault="00A75B3C" w:rsidP="00A75B3C"/>
    <w:p w14:paraId="11080CAA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春秋战国</w:t>
      </w:r>
      <w:r w:rsidRPr="00A75B3C">
        <w:rPr>
          <w:b/>
          <w:bCs/>
        </w:rPr>
        <w:t>-</w:t>
      </w:r>
      <w:proofErr w:type="gramStart"/>
      <w:r w:rsidRPr="00A75B3C">
        <w:rPr>
          <w:b/>
          <w:bCs/>
        </w:rPr>
        <w:t>稷</w:t>
      </w:r>
      <w:proofErr w:type="gramEnd"/>
      <w:r w:rsidRPr="00A75B3C">
        <w:rPr>
          <w:b/>
          <w:bCs/>
        </w:rPr>
        <w:t>下学宫</w:t>
      </w:r>
    </w:p>
    <w:p w14:paraId="7CDA7D3E" w14:textId="77777777" w:rsidR="00A75B3C" w:rsidRDefault="00A75B3C" w:rsidP="00A75B3C">
      <w:r>
        <w:tab/>
        <w:t>概念：齐国所设立的著名学府 百家争鸣的中心和缩影 养士之风发展到极致的展现</w:t>
      </w:r>
    </w:p>
    <w:p w14:paraId="6503A929" w14:textId="77777777" w:rsidR="00A75B3C" w:rsidRDefault="00A75B3C" w:rsidP="00A75B3C">
      <w:r>
        <w:tab/>
        <w:t>性质：（1）官家主办 私家主持</w:t>
      </w:r>
    </w:p>
    <w:p w14:paraId="587D6AA0" w14:textId="77777777" w:rsidR="00A75B3C" w:rsidRDefault="00A75B3C" w:rsidP="00A75B3C">
      <w:r>
        <w:tab/>
      </w:r>
      <w:r>
        <w:tab/>
      </w:r>
      <w:r>
        <w:tab/>
      </w:r>
      <w:r>
        <w:tab/>
        <w:t>（2）集讲学，著述，育才，咨议于一体</w:t>
      </w:r>
    </w:p>
    <w:p w14:paraId="5E706912" w14:textId="77777777" w:rsidR="00A75B3C" w:rsidRDefault="00A75B3C" w:rsidP="00A75B3C">
      <w:r>
        <w:tab/>
        <w:t>特点：（1）学术自由：容纳百家，地位平等，相互争鸣</w:t>
      </w:r>
    </w:p>
    <w:p w14:paraId="197BB56D" w14:textId="77777777" w:rsidR="00A75B3C" w:rsidRDefault="00A75B3C" w:rsidP="00A75B3C">
      <w:r>
        <w:tab/>
      </w:r>
      <w:r>
        <w:tab/>
      </w:r>
      <w:r>
        <w:tab/>
      </w:r>
      <w:r>
        <w:tab/>
        <w:t>（2）待遇优厚：物质待遇优厚，政治地位高</w:t>
      </w:r>
    </w:p>
    <w:p w14:paraId="39EBE0ED" w14:textId="77777777" w:rsidR="00A75B3C" w:rsidRDefault="00A75B3C" w:rsidP="00A75B3C">
      <w:r>
        <w:tab/>
      </w:r>
      <w:r>
        <w:tab/>
      </w:r>
      <w:r>
        <w:tab/>
      </w:r>
      <w:r>
        <w:tab/>
        <w:t>（3）学无常师：学生可以自行选择跟随的门派</w:t>
      </w:r>
    </w:p>
    <w:p w14:paraId="2920C522" w14:textId="77777777" w:rsidR="00A75B3C" w:rsidRDefault="00A75B3C" w:rsidP="00A75B3C">
      <w:r>
        <w:tab/>
      </w:r>
      <w:r>
        <w:tab/>
      </w:r>
      <w:r>
        <w:tab/>
      </w:r>
      <w:r>
        <w:tab/>
        <w:t>（4）学生管理：第一个学生管理条例《弟子职》</w:t>
      </w:r>
    </w:p>
    <w:p w14:paraId="69376571" w14:textId="77777777" w:rsidR="00A75B3C" w:rsidRDefault="00A75B3C" w:rsidP="00A75B3C"/>
    <w:p w14:paraId="0D3B93D2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春秋战国</w:t>
      </w:r>
      <w:r w:rsidRPr="00A75B3C">
        <w:rPr>
          <w:b/>
          <w:bCs/>
        </w:rPr>
        <w:t>-孔子</w:t>
      </w:r>
    </w:p>
    <w:p w14:paraId="41A284C1" w14:textId="77777777" w:rsidR="00A75B3C" w:rsidRDefault="00A75B3C" w:rsidP="00A75B3C">
      <w:r>
        <w:tab/>
        <w:t>教育目的：学而优则仕</w:t>
      </w:r>
    </w:p>
    <w:p w14:paraId="12CBB310" w14:textId="77777777" w:rsidR="00A75B3C" w:rsidRDefault="00A75B3C" w:rsidP="00A75B3C">
      <w:r>
        <w:tab/>
        <w:t>教育作用：个人：性相近，习相远</w:t>
      </w:r>
    </w:p>
    <w:p w14:paraId="2BA12336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社会：</w:t>
      </w:r>
      <w:proofErr w:type="gramStart"/>
      <w:r>
        <w:t>庶</w:t>
      </w:r>
      <w:proofErr w:type="gramEnd"/>
      <w:r>
        <w:t>，富，教</w:t>
      </w:r>
    </w:p>
    <w:p w14:paraId="5FD0A382" w14:textId="77777777" w:rsidR="00A75B3C" w:rsidRDefault="00A75B3C" w:rsidP="00A75B3C">
      <w:r>
        <w:tab/>
        <w:t>教学内容：六经（诗书</w:t>
      </w:r>
      <w:proofErr w:type="gramStart"/>
      <w:r>
        <w:t>礼易乐</w:t>
      </w:r>
      <w:proofErr w:type="gramEnd"/>
      <w:r>
        <w:t>春秋）</w:t>
      </w:r>
    </w:p>
    <w:p w14:paraId="621DAAB6" w14:textId="77777777" w:rsidR="00A75B3C" w:rsidRDefault="00A75B3C" w:rsidP="00A75B3C">
      <w:r>
        <w:tab/>
        <w:t>教学方法：学思行并重</w:t>
      </w:r>
    </w:p>
    <w:p w14:paraId="272AE4F5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学而知之</w:t>
      </w:r>
    </w:p>
    <w:p w14:paraId="339E4081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学而不思则罔，思而不学则殆</w:t>
      </w:r>
    </w:p>
    <w:p w14:paraId="591D62DD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学以致用</w:t>
      </w:r>
    </w:p>
    <w:p w14:paraId="5766957F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启发式教学</w:t>
      </w:r>
    </w:p>
    <w:p w14:paraId="1582017B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不愤不启，不悱不发</w:t>
      </w:r>
    </w:p>
    <w:p w14:paraId="377F8514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因材施教</w:t>
      </w:r>
    </w:p>
    <w:p w14:paraId="32212F5A" w14:textId="77777777" w:rsidR="00A75B3C" w:rsidRDefault="00A75B3C" w:rsidP="00A75B3C">
      <w:r>
        <w:tab/>
        <w:t>教学对象：有教无类</w:t>
      </w:r>
    </w:p>
    <w:p w14:paraId="3E22566E" w14:textId="77777777" w:rsidR="00A75B3C" w:rsidRDefault="00A75B3C" w:rsidP="00A75B3C">
      <w:r>
        <w:tab/>
        <w:t>教学实践：设私学，编六经</w:t>
      </w:r>
    </w:p>
    <w:p w14:paraId="465A7F6B" w14:textId="77777777" w:rsidR="00A75B3C" w:rsidRDefault="00A75B3C" w:rsidP="00A75B3C">
      <w:r>
        <w:tab/>
        <w:t>道德观：核心：仁，礼</w:t>
      </w:r>
    </w:p>
    <w:p w14:paraId="18D71453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  <w:t>方法：立志 力行 中庸 克己 改过 内省</w:t>
      </w:r>
    </w:p>
    <w:p w14:paraId="0E336F93" w14:textId="77777777" w:rsidR="00A75B3C" w:rsidRDefault="00A75B3C" w:rsidP="00A75B3C">
      <w:r>
        <w:tab/>
        <w:t>教师观：温故知新 学而不厌</w:t>
      </w:r>
    </w:p>
    <w:p w14:paraId="664C0F73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  <w:t>教学相长 诲人不倦</w:t>
      </w:r>
    </w:p>
    <w:p w14:paraId="19703F3E" w14:textId="21F649C0" w:rsidR="00A75B3C" w:rsidRDefault="00A75B3C" w:rsidP="00A75B3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以身作则 关爱学生 </w:t>
      </w:r>
    </w:p>
    <w:p w14:paraId="0236DD42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春秋战国</w:t>
      </w:r>
      <w:r w:rsidRPr="00A75B3C">
        <w:rPr>
          <w:b/>
          <w:bCs/>
        </w:rPr>
        <w:t>-老子</w:t>
      </w:r>
    </w:p>
    <w:p w14:paraId="0DD2D524" w14:textId="77777777" w:rsidR="00A75B3C" w:rsidRDefault="00A75B3C" w:rsidP="00A75B3C">
      <w:r>
        <w:tab/>
        <w:t>教育目的：明人伦（伦理教育）</w:t>
      </w:r>
    </w:p>
    <w:p w14:paraId="6C478757" w14:textId="77777777" w:rsidR="00A75B3C" w:rsidRDefault="00A75B3C" w:rsidP="00A75B3C">
      <w:r>
        <w:tab/>
        <w:t>教育作用：观点：性善论</w:t>
      </w:r>
    </w:p>
    <w:p w14:paraId="0F200D78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个人：教育扩充善性</w:t>
      </w:r>
    </w:p>
    <w:p w14:paraId="5BB1679E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社会：教育扩充人性，致使国泰民安</w:t>
      </w:r>
    </w:p>
    <w:p w14:paraId="3FE10CFD" w14:textId="77777777" w:rsidR="00A75B3C" w:rsidRDefault="00A75B3C" w:rsidP="00A75B3C">
      <w:r>
        <w:tab/>
        <w:t>教学方法：深造自得（尽信书则不如无书）</w:t>
      </w:r>
    </w:p>
    <w:p w14:paraId="37BC11AA" w14:textId="77777777" w:rsidR="00A75B3C" w:rsidRDefault="00A75B3C" w:rsidP="00A75B3C">
      <w:r>
        <w:tab/>
        <w:t>道德观：核心：培养“大丈夫”的理想人格（富贵不能淫，贫贱不能移，威武不能屈）</w:t>
      </w:r>
    </w:p>
    <w:p w14:paraId="44FE72BC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  <w:t>方法：</w:t>
      </w:r>
      <w:proofErr w:type="gramStart"/>
      <w:r>
        <w:t>持志养气</w:t>
      </w:r>
      <w:proofErr w:type="gramEnd"/>
      <w:r>
        <w:t xml:space="preserve"> 动心忍性 存心养性 反求诸己</w:t>
      </w:r>
    </w:p>
    <w:p w14:paraId="7084772D" w14:textId="77777777" w:rsidR="00A75B3C" w:rsidRDefault="00A75B3C" w:rsidP="00A75B3C">
      <w:r>
        <w:tab/>
      </w:r>
    </w:p>
    <w:p w14:paraId="24DCF43B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春秋战国</w:t>
      </w:r>
      <w:r w:rsidRPr="00A75B3C">
        <w:rPr>
          <w:b/>
          <w:bCs/>
        </w:rPr>
        <w:t>-荀子</w:t>
      </w:r>
    </w:p>
    <w:p w14:paraId="4B925114" w14:textId="77777777" w:rsidR="00A75B3C" w:rsidRDefault="00A75B3C" w:rsidP="00A75B3C">
      <w:r>
        <w:tab/>
        <w:t>教育目的：培养“大儒”</w:t>
      </w:r>
    </w:p>
    <w:p w14:paraId="473D3758" w14:textId="77777777" w:rsidR="00A75B3C" w:rsidRDefault="00A75B3C" w:rsidP="00A75B3C">
      <w:r>
        <w:tab/>
        <w:t>教育作用：观点：性恶论（</w:t>
      </w:r>
      <w:proofErr w:type="gramStart"/>
      <w:r>
        <w:t>性伪之</w:t>
      </w:r>
      <w:proofErr w:type="gramEnd"/>
      <w:r>
        <w:t xml:space="preserve">分 </w:t>
      </w:r>
      <w:proofErr w:type="gramStart"/>
      <w:r>
        <w:t>性伪之</w:t>
      </w:r>
      <w:proofErr w:type="gramEnd"/>
      <w:r>
        <w:t>合 化性起伪）</w:t>
      </w:r>
    </w:p>
    <w:p w14:paraId="128104F6" w14:textId="77777777" w:rsidR="00A75B3C" w:rsidRDefault="00A75B3C" w:rsidP="00A75B3C">
      <w:r>
        <w:tab/>
        <w:t>教学内容：儒经（六经-《易》）</w:t>
      </w:r>
    </w:p>
    <w:p w14:paraId="7AA80A9C" w14:textId="77777777" w:rsidR="00A75B3C" w:rsidRDefault="00A75B3C" w:rsidP="00A75B3C">
      <w:r>
        <w:tab/>
        <w:t>教学方法：闻见知行 闻之不如见之 见之不如知之 知之不如行之</w:t>
      </w:r>
    </w:p>
    <w:p w14:paraId="2FA9AC20" w14:textId="5E8DD62B" w:rsidR="00A75B3C" w:rsidRDefault="00A75B3C" w:rsidP="00A75B3C">
      <w:r>
        <w:tab/>
        <w:t>教师观：教师地位：尊敬师长</w:t>
      </w:r>
      <w:r>
        <w:rPr>
          <w:rFonts w:hint="eastAsia"/>
        </w:rPr>
        <w:t xml:space="preserve"> </w:t>
      </w:r>
      <w:r>
        <w:t xml:space="preserve">  </w:t>
      </w:r>
      <w:r>
        <w:t>师生关系：</w:t>
      </w:r>
      <w:proofErr w:type="gramStart"/>
      <w:r>
        <w:t>师云亦云</w:t>
      </w:r>
      <w:proofErr w:type="gramEnd"/>
    </w:p>
    <w:p w14:paraId="1B3D134E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  <w:t>教师要求：德行高尚 水平高深</w:t>
      </w:r>
    </w:p>
    <w:p w14:paraId="111A5C59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</w:p>
    <w:p w14:paraId="3B5580F9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春秋战国</w:t>
      </w:r>
      <w:r w:rsidRPr="00A75B3C">
        <w:rPr>
          <w:b/>
          <w:bCs/>
        </w:rPr>
        <w:t>-素丝说</w:t>
      </w:r>
    </w:p>
    <w:p w14:paraId="5A41A49A" w14:textId="77777777" w:rsidR="00A75B3C" w:rsidRDefault="00A75B3C" w:rsidP="00A75B3C">
      <w:r>
        <w:tab/>
        <w:t>由墨子提出，认为人的天性就像没有经过漂染的素丝一样</w:t>
      </w:r>
    </w:p>
    <w:p w14:paraId="2354811D" w14:textId="77777777" w:rsidR="00A75B3C" w:rsidRDefault="00A75B3C" w:rsidP="00A75B3C">
      <w:r>
        <w:tab/>
        <w:t>“染于苍则苍，染于黄则黄” 强调后天教育和环境对人的作用</w:t>
      </w:r>
    </w:p>
    <w:p w14:paraId="7BE9EEDA" w14:textId="77777777" w:rsidR="00A75B3C" w:rsidRDefault="00A75B3C" w:rsidP="00A75B3C">
      <w:r>
        <w:tab/>
      </w:r>
    </w:p>
    <w:p w14:paraId="587D1FAC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春秋战国</w:t>
      </w:r>
      <w:r w:rsidRPr="00A75B3C">
        <w:rPr>
          <w:b/>
          <w:bCs/>
        </w:rPr>
        <w:t>-《大学》</w:t>
      </w:r>
    </w:p>
    <w:p w14:paraId="5334FAB3" w14:textId="77777777" w:rsidR="00A75B3C" w:rsidRDefault="00A75B3C" w:rsidP="00A75B3C">
      <w:r>
        <w:tab/>
        <w:t>三纲领：大学之道，在明明德，在亲民，</w:t>
      </w:r>
      <w:proofErr w:type="gramStart"/>
      <w:r>
        <w:t>在止于</w:t>
      </w:r>
      <w:proofErr w:type="gramEnd"/>
      <w:r>
        <w:t>至善</w:t>
      </w:r>
    </w:p>
    <w:p w14:paraId="3282907A" w14:textId="77777777" w:rsidR="00A75B3C" w:rsidRDefault="00A75B3C" w:rsidP="00A75B3C">
      <w:r>
        <w:tab/>
        <w:t>八条目：格物 致知 诚意 正气 修身 齐家 治国 平天下</w:t>
      </w:r>
    </w:p>
    <w:p w14:paraId="55ED5DED" w14:textId="77777777" w:rsidR="00A75B3C" w:rsidRDefault="00A75B3C" w:rsidP="00A75B3C"/>
    <w:p w14:paraId="0E39437D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春秋战国</w:t>
      </w:r>
      <w:r w:rsidRPr="00A75B3C">
        <w:rPr>
          <w:b/>
          <w:bCs/>
        </w:rPr>
        <w:t>-《中庸》</w:t>
      </w:r>
    </w:p>
    <w:p w14:paraId="45DEC596" w14:textId="77777777" w:rsidR="00A75B3C" w:rsidRDefault="00A75B3C" w:rsidP="00A75B3C">
      <w:r>
        <w:tab/>
        <w:t>教学本质：性与教 “天命之谓性，率性之谓道，修道之谓教”</w:t>
      </w:r>
    </w:p>
    <w:p w14:paraId="0E4EE7A8" w14:textId="77777777" w:rsidR="00A75B3C" w:rsidRDefault="00A75B3C" w:rsidP="00A75B3C">
      <w:r>
        <w:tab/>
        <w:t>道德观：中庸 不偏不倚，两端持其中</w:t>
      </w:r>
    </w:p>
    <w:p w14:paraId="0419DB8C" w14:textId="77777777" w:rsidR="00A75B3C" w:rsidRDefault="00A75B3C" w:rsidP="00A75B3C">
      <w:r>
        <w:tab/>
        <w:t>教育途径：（1）“自诚明，谓之性” 自我反思</w:t>
      </w:r>
    </w:p>
    <w:p w14:paraId="6F083038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（2）“自明诚，谓之教” 对外求知</w:t>
      </w:r>
    </w:p>
    <w:p w14:paraId="282ED48C" w14:textId="77777777" w:rsidR="00A75B3C" w:rsidRDefault="00A75B3C" w:rsidP="00A75B3C">
      <w:r>
        <w:tab/>
        <w:t>学习阶段：博学之，审问之，慎思之，明辨之，笃行之</w:t>
      </w:r>
    </w:p>
    <w:p w14:paraId="279CD09C" w14:textId="77777777" w:rsidR="00A75B3C" w:rsidRDefault="00A75B3C" w:rsidP="00A75B3C">
      <w:r>
        <w:tab/>
      </w:r>
    </w:p>
    <w:p w14:paraId="45FBAAAB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春秋战国</w:t>
      </w:r>
      <w:r w:rsidRPr="00A75B3C">
        <w:rPr>
          <w:b/>
          <w:bCs/>
        </w:rPr>
        <w:t>-《学记》</w:t>
      </w:r>
    </w:p>
    <w:p w14:paraId="62CF2C39" w14:textId="77777777" w:rsidR="00A75B3C" w:rsidRDefault="00A75B3C" w:rsidP="00A75B3C">
      <w:r>
        <w:tab/>
        <w:t>地位：中国古代第一部比较系统和完整的论述教育现象和问题的著作</w:t>
      </w:r>
    </w:p>
    <w:p w14:paraId="40E07933" w14:textId="77777777" w:rsidR="00A75B3C" w:rsidRDefault="00A75B3C" w:rsidP="00A75B3C">
      <w:r>
        <w:tab/>
        <w:t>教育作用：个人：玉不琢，不成器，人不学，不知道</w:t>
      </w:r>
    </w:p>
    <w:p w14:paraId="7E9661FB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社会：建国君民，教学为先</w:t>
      </w:r>
    </w:p>
    <w:p w14:paraId="6A39CCD2" w14:textId="77777777" w:rsidR="00A75B3C" w:rsidRDefault="00A75B3C" w:rsidP="00A75B3C">
      <w:r>
        <w:tab/>
        <w:t xml:space="preserve">学制：中央到地方依据行政建制建学 </w:t>
      </w:r>
    </w:p>
    <w:p w14:paraId="46739132" w14:textId="77777777" w:rsidR="00A75B3C" w:rsidRDefault="00A75B3C" w:rsidP="00A75B3C">
      <w:r>
        <w:tab/>
        <w:t>学年：两段五级九年</w:t>
      </w:r>
    </w:p>
    <w:p w14:paraId="5A95FD22" w14:textId="77777777" w:rsidR="00A75B3C" w:rsidRDefault="00A75B3C" w:rsidP="00A75B3C">
      <w:r>
        <w:tab/>
        <w:t>视学：天子视察开学典礼和定期视察学宫</w:t>
      </w:r>
    </w:p>
    <w:p w14:paraId="471CF69D" w14:textId="77777777" w:rsidR="00A75B3C" w:rsidRDefault="00A75B3C" w:rsidP="00A75B3C">
      <w:r>
        <w:tab/>
        <w:t>考试：德行和学问并重，循序渐进由浅入深</w:t>
      </w:r>
    </w:p>
    <w:p w14:paraId="3D2DC924" w14:textId="77777777" w:rsidR="00A75B3C" w:rsidRDefault="00A75B3C" w:rsidP="00A75B3C">
      <w:r>
        <w:tab/>
        <w:t>教学原则：预防性原则 及时施教原则 学习观摩原则 循序渐进原则</w:t>
      </w:r>
    </w:p>
    <w:p w14:paraId="208A3755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长善救</w:t>
      </w:r>
      <w:proofErr w:type="gramStart"/>
      <w:r>
        <w:t>失原则</w:t>
      </w:r>
      <w:proofErr w:type="gramEnd"/>
      <w:r>
        <w:t xml:space="preserve"> 启发诱导原则 藏息相</w:t>
      </w:r>
      <w:proofErr w:type="gramStart"/>
      <w:r>
        <w:t>辅原则</w:t>
      </w:r>
      <w:proofErr w:type="gramEnd"/>
      <w:r>
        <w:t xml:space="preserve"> 教学相长原则</w:t>
      </w:r>
    </w:p>
    <w:p w14:paraId="717975C4" w14:textId="77777777" w:rsidR="00A75B3C" w:rsidRDefault="00A75B3C" w:rsidP="00A75B3C">
      <w:r>
        <w:tab/>
        <w:t>教学方法：讲解 问答 练习 类比</w:t>
      </w:r>
    </w:p>
    <w:p w14:paraId="528C8533" w14:textId="71A86B78" w:rsidR="00A75B3C" w:rsidRDefault="00A75B3C" w:rsidP="00A75B3C">
      <w:pPr>
        <w:rPr>
          <w:rFonts w:hint="eastAsia"/>
        </w:rPr>
      </w:pPr>
      <w:r>
        <w:tab/>
        <w:t>教师观：尊师重道，教学相长</w:t>
      </w:r>
    </w:p>
    <w:p w14:paraId="73DED86E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秦汉</w:t>
      </w:r>
      <w:r w:rsidRPr="00A75B3C">
        <w:rPr>
          <w:b/>
          <w:bCs/>
        </w:rPr>
        <w:t>-文教政策</w:t>
      </w:r>
    </w:p>
    <w:p w14:paraId="4721EB2C" w14:textId="77777777" w:rsidR="00A75B3C" w:rsidRDefault="00A75B3C" w:rsidP="00A75B3C">
      <w:r>
        <w:tab/>
        <w:t>内容：（1）罢黜百家，独尊儒术</w:t>
      </w:r>
    </w:p>
    <w:p w14:paraId="7B47D085" w14:textId="77777777" w:rsidR="00A75B3C" w:rsidRDefault="00A75B3C" w:rsidP="00A75B3C">
      <w:r>
        <w:tab/>
      </w:r>
      <w:r>
        <w:tab/>
      </w:r>
      <w:r>
        <w:tab/>
      </w:r>
      <w:r>
        <w:tab/>
        <w:t>（2）兴太学以养士</w:t>
      </w:r>
    </w:p>
    <w:p w14:paraId="0D1780D8" w14:textId="77777777" w:rsidR="00A75B3C" w:rsidRDefault="00A75B3C" w:rsidP="00A75B3C">
      <w:r>
        <w:tab/>
      </w:r>
      <w:r>
        <w:tab/>
      </w:r>
      <w:r>
        <w:tab/>
      </w:r>
      <w:r>
        <w:tab/>
        <w:t>（3）实行选举，选贤任能</w:t>
      </w:r>
    </w:p>
    <w:p w14:paraId="59B6A221" w14:textId="77777777" w:rsidR="00A75B3C" w:rsidRDefault="00A75B3C" w:rsidP="00A75B3C">
      <w:r>
        <w:tab/>
        <w:t>措施：（1）设立五经博士</w:t>
      </w:r>
    </w:p>
    <w:p w14:paraId="4E76A6A7" w14:textId="77777777" w:rsidR="00A75B3C" w:rsidRDefault="00A75B3C" w:rsidP="00A75B3C">
      <w:r>
        <w:tab/>
      </w:r>
      <w:r>
        <w:tab/>
      </w:r>
      <w:r>
        <w:tab/>
      </w:r>
      <w:r>
        <w:tab/>
        <w:t>（2）建立太学</w:t>
      </w:r>
    </w:p>
    <w:p w14:paraId="38E42644" w14:textId="77777777" w:rsidR="00A75B3C" w:rsidRDefault="00A75B3C" w:rsidP="00A75B3C">
      <w:r>
        <w:tab/>
      </w:r>
      <w:r>
        <w:tab/>
      </w:r>
      <w:r>
        <w:tab/>
      </w:r>
      <w:r>
        <w:tab/>
        <w:t>（3）实施察举制</w:t>
      </w:r>
    </w:p>
    <w:p w14:paraId="239CD120" w14:textId="77777777" w:rsidR="00A75B3C" w:rsidRPr="00A75B3C" w:rsidRDefault="00A75B3C" w:rsidP="00A75B3C">
      <w:pPr>
        <w:rPr>
          <w:b/>
          <w:bCs/>
        </w:rPr>
      </w:pPr>
    </w:p>
    <w:p w14:paraId="520F8AF8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秦汉</w:t>
      </w:r>
      <w:r w:rsidRPr="00A75B3C">
        <w:rPr>
          <w:b/>
          <w:bCs/>
        </w:rPr>
        <w:t>-太学</w:t>
      </w:r>
    </w:p>
    <w:p w14:paraId="39533DD6" w14:textId="77777777" w:rsidR="00A75B3C" w:rsidRDefault="00A75B3C" w:rsidP="00A75B3C">
      <w:r>
        <w:tab/>
        <w:t>标志：为五经博士设弟子，标志着太学的正式建立，也标志着中国古代以经书为</w:t>
      </w:r>
    </w:p>
    <w:p w14:paraId="49780A3E" w14:textId="77777777" w:rsidR="00A75B3C" w:rsidRDefault="00A75B3C" w:rsidP="00A75B3C">
      <w:r>
        <w:tab/>
      </w:r>
      <w:r>
        <w:tab/>
      </w:r>
      <w:r>
        <w:tab/>
      </w:r>
      <w:r>
        <w:tab/>
        <w:t>主要教育内容的封建教育制度的正式建立</w:t>
      </w:r>
    </w:p>
    <w:p w14:paraId="1D2DBBA6" w14:textId="77777777" w:rsidR="00A75B3C" w:rsidRDefault="00A75B3C" w:rsidP="00A75B3C">
      <w:r>
        <w:tab/>
        <w:t>教育目的：培养“经明行修”的官员</w:t>
      </w:r>
    </w:p>
    <w:p w14:paraId="7E84A1F2" w14:textId="77777777" w:rsidR="00A75B3C" w:rsidRDefault="00A75B3C" w:rsidP="00A75B3C">
      <w:r>
        <w:tab/>
        <w:t>教学内容：五经</w:t>
      </w:r>
    </w:p>
    <w:p w14:paraId="4145CE87" w14:textId="77777777" w:rsidR="00A75B3C" w:rsidRDefault="00A75B3C" w:rsidP="00A75B3C">
      <w:r>
        <w:tab/>
        <w:t>师生关系：老师-五经博士 学生-博士弟子/太学生</w:t>
      </w:r>
    </w:p>
    <w:p w14:paraId="2E10F692" w14:textId="77777777" w:rsidR="00A75B3C" w:rsidRDefault="00A75B3C" w:rsidP="00A75B3C">
      <w:r>
        <w:tab/>
        <w:t>教学组织形式：一开始是个人，小组教学，后来随着人数变多出现了集体教学的“大都会”</w:t>
      </w:r>
    </w:p>
    <w:p w14:paraId="5BD01D99" w14:textId="77777777" w:rsidR="00A75B3C" w:rsidRDefault="00A75B3C" w:rsidP="00A75B3C">
      <w:r>
        <w:tab/>
        <w:t>考试：“设科射策”，随机抽取问题，口头问答，按等地进行评价</w:t>
      </w:r>
    </w:p>
    <w:p w14:paraId="5A0C5943" w14:textId="77777777" w:rsidR="00A75B3C" w:rsidRDefault="00A75B3C" w:rsidP="00A75B3C">
      <w:r>
        <w:tab/>
      </w:r>
    </w:p>
    <w:p w14:paraId="26C941A6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秦汉</w:t>
      </w:r>
      <w:r w:rsidRPr="00A75B3C">
        <w:rPr>
          <w:b/>
          <w:bCs/>
        </w:rPr>
        <w:t>-鸿都门学</w:t>
      </w:r>
    </w:p>
    <w:p w14:paraId="11E83CC6" w14:textId="77777777" w:rsidR="00A75B3C" w:rsidRDefault="00A75B3C" w:rsidP="00A75B3C">
      <w:r>
        <w:tab/>
        <w:t>概念：其代表的是宦官阶级的利益，是与官僚体系做斗争的产物</w:t>
      </w:r>
    </w:p>
    <w:p w14:paraId="157025A4" w14:textId="77777777" w:rsidR="00A75B3C" w:rsidRDefault="00A75B3C" w:rsidP="00A75B3C">
      <w:r>
        <w:tab/>
      </w:r>
      <w:r>
        <w:tab/>
      </w:r>
      <w:r>
        <w:tab/>
      </w:r>
      <w:r>
        <w:tab/>
        <w:t>是以艺术为主的专门学校</w:t>
      </w:r>
    </w:p>
    <w:p w14:paraId="0A60B06A" w14:textId="77777777" w:rsidR="00A75B3C" w:rsidRDefault="00A75B3C" w:rsidP="00A75B3C">
      <w:r>
        <w:tab/>
        <w:t>特点：（1）是我国最早的艺术专门学校</w:t>
      </w:r>
    </w:p>
    <w:p w14:paraId="3A5C8FF3" w14:textId="77777777" w:rsidR="00A75B3C" w:rsidRDefault="00A75B3C" w:rsidP="00A75B3C">
      <w:r>
        <w:tab/>
      </w:r>
      <w:r>
        <w:tab/>
      </w:r>
      <w:r>
        <w:tab/>
      </w:r>
      <w:r>
        <w:tab/>
        <w:t>（2）打破了一直以来以儒学为尊的传统，将实科教育作为教育内容</w:t>
      </w:r>
    </w:p>
    <w:p w14:paraId="0C0B3506" w14:textId="77777777" w:rsidR="00A75B3C" w:rsidRDefault="00A75B3C" w:rsidP="00A75B3C">
      <w:r>
        <w:tab/>
      </w:r>
      <w:r>
        <w:tab/>
      </w:r>
      <w:r>
        <w:tab/>
      </w:r>
      <w:r>
        <w:tab/>
        <w:t>（3）作为新型学校，为后来的新型学校的创办提供了经验</w:t>
      </w:r>
    </w:p>
    <w:p w14:paraId="24FDCF32" w14:textId="77777777" w:rsidR="00A75B3C" w:rsidRDefault="00A75B3C" w:rsidP="00A75B3C"/>
    <w:p w14:paraId="3802647E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唐</w:t>
      </w:r>
      <w:r w:rsidRPr="00A75B3C">
        <w:rPr>
          <w:b/>
          <w:bCs/>
        </w:rPr>
        <w:t>-学校特点</w:t>
      </w:r>
    </w:p>
    <w:p w14:paraId="4ED5F982" w14:textId="77777777" w:rsidR="00A75B3C" w:rsidRDefault="00A75B3C" w:rsidP="00A75B3C">
      <w:r>
        <w:tab/>
        <w:t>（1）教育行政制度分级管理：中央官学从附属机构变为独立机构</w:t>
      </w:r>
    </w:p>
    <w:p w14:paraId="01D1D1DD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中央和地方分级统一对口管理学校</w:t>
      </w:r>
    </w:p>
    <w:p w14:paraId="696CB265" w14:textId="77777777" w:rsidR="00A75B3C" w:rsidRDefault="00A75B3C" w:rsidP="00A75B3C">
      <w:r>
        <w:tab/>
        <w:t>（2）学校教育体系建立：官学为主，私学为辅</w:t>
      </w:r>
    </w:p>
    <w:p w14:paraId="0A04C5DB" w14:textId="77777777" w:rsidR="00A75B3C" w:rsidRDefault="00A75B3C" w:rsidP="00A75B3C">
      <w:r>
        <w:tab/>
        <w:t>（3）学校管理制度和法规完善</w:t>
      </w:r>
    </w:p>
    <w:p w14:paraId="74272205" w14:textId="77777777" w:rsidR="00A75B3C" w:rsidRDefault="00A75B3C" w:rsidP="00A75B3C">
      <w:r>
        <w:tab/>
        <w:t>（4）实科教育引入学校教育中</w:t>
      </w:r>
    </w:p>
    <w:p w14:paraId="1C511440" w14:textId="77777777" w:rsidR="00A75B3C" w:rsidRDefault="00A75B3C" w:rsidP="00A75B3C">
      <w:r>
        <w:tab/>
        <w:t>（5）学校教育和行政机构及事务部门相结合：事务部门不仅为行政机构服务</w:t>
      </w:r>
    </w:p>
    <w:p w14:paraId="6D82AD98" w14:textId="77777777" w:rsidR="00A75B3C" w:rsidRDefault="00A75B3C" w:rsidP="00A75B3C">
      <w:r>
        <w:tab/>
      </w:r>
      <w:r>
        <w:tab/>
      </w:r>
      <w:r>
        <w:tab/>
        <w:t xml:space="preserve"> 也为行政部门培养所需要的人才</w:t>
      </w:r>
    </w:p>
    <w:p w14:paraId="494A91F6" w14:textId="652FD16E" w:rsidR="00A75B3C" w:rsidRDefault="00A75B3C" w:rsidP="00A75B3C"/>
    <w:p w14:paraId="76825D06" w14:textId="023796E2" w:rsidR="00A75B3C" w:rsidRDefault="00A75B3C" w:rsidP="00A75B3C"/>
    <w:p w14:paraId="29A41E91" w14:textId="18355894" w:rsidR="00A75B3C" w:rsidRDefault="00A75B3C" w:rsidP="00A75B3C"/>
    <w:p w14:paraId="5193DD36" w14:textId="309A4A58" w:rsidR="00A75B3C" w:rsidRDefault="00A75B3C" w:rsidP="00A75B3C"/>
    <w:p w14:paraId="2A22D0C3" w14:textId="14AF8490" w:rsidR="00A75B3C" w:rsidRDefault="00A75B3C" w:rsidP="00A75B3C"/>
    <w:p w14:paraId="2C7D32E0" w14:textId="5A157571" w:rsidR="00A75B3C" w:rsidRDefault="00A75B3C" w:rsidP="00A75B3C"/>
    <w:p w14:paraId="0447677E" w14:textId="4259EE6B" w:rsidR="00A75B3C" w:rsidRDefault="00A75B3C" w:rsidP="00A75B3C"/>
    <w:p w14:paraId="0F1C47B4" w14:textId="4AF78D25" w:rsidR="00A75B3C" w:rsidRDefault="00A75B3C" w:rsidP="00A75B3C"/>
    <w:p w14:paraId="15EEAC98" w14:textId="00600922" w:rsidR="00A75B3C" w:rsidRDefault="00A75B3C" w:rsidP="00A75B3C"/>
    <w:p w14:paraId="7F4AFC85" w14:textId="7AC669BC" w:rsidR="00A75B3C" w:rsidRDefault="00A75B3C" w:rsidP="00A75B3C"/>
    <w:p w14:paraId="28D33D6C" w14:textId="4AE80FE8" w:rsidR="00A75B3C" w:rsidRDefault="00A75B3C" w:rsidP="00A75B3C"/>
    <w:p w14:paraId="43B70F8C" w14:textId="77777777" w:rsidR="00A75B3C" w:rsidRDefault="00A75B3C" w:rsidP="00A75B3C">
      <w:pPr>
        <w:rPr>
          <w:rFonts w:hint="eastAsia"/>
        </w:rPr>
      </w:pPr>
    </w:p>
    <w:p w14:paraId="4CCE5A04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唐</w:t>
      </w:r>
      <w:r w:rsidRPr="00A75B3C">
        <w:rPr>
          <w:b/>
          <w:bCs/>
        </w:rPr>
        <w:t>-科举制</w:t>
      </w:r>
    </w:p>
    <w:p w14:paraId="23602884" w14:textId="77777777" w:rsidR="00A75B3C" w:rsidRDefault="00A75B3C" w:rsidP="00A75B3C">
      <w:r>
        <w:tab/>
        <w:t>概念：从察举制演化而来，自愿报名，分科考试，按成绩录取</w:t>
      </w:r>
    </w:p>
    <w:p w14:paraId="3AFF1A5C" w14:textId="77777777" w:rsidR="00A75B3C" w:rsidRDefault="00A75B3C" w:rsidP="00A75B3C">
      <w:r>
        <w:tab/>
      </w:r>
      <w:r>
        <w:tab/>
      </w:r>
      <w:r>
        <w:tab/>
      </w:r>
      <w:r>
        <w:tab/>
        <w:t>起于隋，兴盛于唐，延续到清末，是我国影响最大，延续时间最长的选士制度</w:t>
      </w:r>
    </w:p>
    <w:p w14:paraId="67A2FD0F" w14:textId="77777777" w:rsidR="00A75B3C" w:rsidRDefault="00A75B3C" w:rsidP="00A75B3C">
      <w:r>
        <w:tab/>
        <w:t>和学校教育的关系：</w:t>
      </w:r>
    </w:p>
    <w:p w14:paraId="72D306C8" w14:textId="77777777" w:rsidR="00A75B3C" w:rsidRDefault="00A75B3C" w:rsidP="00A75B3C">
      <w:r>
        <w:tab/>
      </w:r>
      <w:r>
        <w:tab/>
        <w:t>优：科举制促进学校教育发展 学校教育为科举培养人才</w:t>
      </w:r>
    </w:p>
    <w:p w14:paraId="24B81ACC" w14:textId="77777777" w:rsidR="00A75B3C" w:rsidRDefault="00A75B3C" w:rsidP="00A75B3C">
      <w:r>
        <w:tab/>
      </w:r>
      <w:r>
        <w:tab/>
        <w:t>劣：科举成为学校教育的指挥棒 学校教育质量直接影响人才质量</w:t>
      </w:r>
    </w:p>
    <w:p w14:paraId="45E8CC91" w14:textId="77777777" w:rsidR="00A75B3C" w:rsidRDefault="00A75B3C" w:rsidP="00A75B3C">
      <w:r>
        <w:tab/>
        <w:t>影响：</w:t>
      </w:r>
    </w:p>
    <w:p w14:paraId="0EFCA2F5" w14:textId="77777777" w:rsidR="00A75B3C" w:rsidRDefault="00A75B3C" w:rsidP="00A75B3C">
      <w:r>
        <w:tab/>
      </w:r>
      <w:r>
        <w:tab/>
        <w:t>优：</w:t>
      </w:r>
    </w:p>
    <w:p w14:paraId="0D044109" w14:textId="77777777" w:rsidR="00A75B3C" w:rsidRDefault="00A75B3C" w:rsidP="00A75B3C">
      <w:r>
        <w:tab/>
      </w:r>
      <w:r>
        <w:tab/>
        <w:t>（1）中央集权增强：中央掌握选拔人才的标准 扩大统治基础</w:t>
      </w:r>
    </w:p>
    <w:p w14:paraId="773FBA4D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官员的素质得到提升</w:t>
      </w:r>
    </w:p>
    <w:p w14:paraId="62DB197A" w14:textId="77777777" w:rsidR="00A75B3C" w:rsidRDefault="00A75B3C" w:rsidP="00A75B3C">
      <w:r>
        <w:tab/>
      </w:r>
      <w:r>
        <w:tab/>
        <w:t>（2）选士和</w:t>
      </w:r>
      <w:proofErr w:type="gramStart"/>
      <w:r>
        <w:t>育士</w:t>
      </w:r>
      <w:proofErr w:type="gramEnd"/>
      <w:r>
        <w:t>结合：思想趋于统一 学校教育得到发展</w:t>
      </w:r>
    </w:p>
    <w:p w14:paraId="0A6D40C1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学习风气良好 改变重文轻武，重</w:t>
      </w:r>
      <w:proofErr w:type="gramStart"/>
      <w:r>
        <w:t>经轻科</w:t>
      </w:r>
      <w:proofErr w:type="gramEnd"/>
      <w:r>
        <w:t>的情况</w:t>
      </w:r>
    </w:p>
    <w:p w14:paraId="1C59E104" w14:textId="77777777" w:rsidR="00A75B3C" w:rsidRDefault="00A75B3C" w:rsidP="00A75B3C">
      <w:r>
        <w:tab/>
      </w:r>
      <w:r>
        <w:tab/>
        <w:t>（3）选拔更加公平：科举重视成绩而非门第 科举考察的东西有助于展现能力</w:t>
      </w:r>
    </w:p>
    <w:p w14:paraId="3F1A1312" w14:textId="77777777" w:rsidR="00A75B3C" w:rsidRDefault="00A75B3C" w:rsidP="00A75B3C">
      <w:r>
        <w:tab/>
      </w:r>
      <w:r>
        <w:tab/>
        <w:t>劣：</w:t>
      </w:r>
    </w:p>
    <w:p w14:paraId="665A715A" w14:textId="77777777" w:rsidR="00A75B3C" w:rsidRDefault="00A75B3C" w:rsidP="00A75B3C">
      <w:r>
        <w:tab/>
      </w:r>
      <w:r>
        <w:tab/>
        <w:t>（1）科举成为学校教育的附庸</w:t>
      </w:r>
    </w:p>
    <w:p w14:paraId="36BB8567" w14:textId="77777777" w:rsidR="00A75B3C" w:rsidRDefault="00A75B3C" w:rsidP="00A75B3C">
      <w:r>
        <w:tab/>
      </w:r>
      <w:r>
        <w:tab/>
        <w:t>（2）科举弊端：评价主观 作弊严重 导致严重内耗</w:t>
      </w:r>
    </w:p>
    <w:p w14:paraId="52F995FC" w14:textId="77777777" w:rsidR="00A75B3C" w:rsidRDefault="00A75B3C" w:rsidP="00A75B3C">
      <w:r>
        <w:tab/>
      </w:r>
      <w:r>
        <w:tab/>
        <w:t>（3）限制思想：扼杀创造力 学校风气形式教条 万般皆下品，唯有读书高</w:t>
      </w:r>
    </w:p>
    <w:p w14:paraId="4BFBCF05" w14:textId="77777777" w:rsidR="00A75B3C" w:rsidRDefault="00A75B3C" w:rsidP="00A75B3C"/>
    <w:p w14:paraId="1641D0EE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唐</w:t>
      </w:r>
      <w:r w:rsidRPr="00A75B3C">
        <w:rPr>
          <w:b/>
          <w:bCs/>
        </w:rPr>
        <w:t>-颜之推家庭教育</w:t>
      </w:r>
    </w:p>
    <w:p w14:paraId="75F8F354" w14:textId="77777777" w:rsidR="00A75B3C" w:rsidRDefault="00A75B3C" w:rsidP="00A75B3C">
      <w:r>
        <w:tab/>
        <w:t xml:space="preserve">提倡尽早施教 严慈相济 </w:t>
      </w:r>
      <w:proofErr w:type="gramStart"/>
      <w:r>
        <w:t>均爱原则</w:t>
      </w:r>
      <w:proofErr w:type="gramEnd"/>
      <w:r>
        <w:t xml:space="preserve"> 提倡棍棒教育 重视语言教育 重视道德教育</w:t>
      </w:r>
    </w:p>
    <w:p w14:paraId="6A9BD88C" w14:textId="77777777" w:rsidR="00A75B3C" w:rsidRDefault="00A75B3C" w:rsidP="00A75B3C">
      <w:r>
        <w:tab/>
      </w:r>
    </w:p>
    <w:p w14:paraId="77CF5696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唐</w:t>
      </w:r>
      <w:r w:rsidRPr="00A75B3C">
        <w:rPr>
          <w:b/>
          <w:bCs/>
        </w:rPr>
        <w:t>-韩愈教师观</w:t>
      </w:r>
    </w:p>
    <w:p w14:paraId="6839AFA0" w14:textId="77777777" w:rsidR="00A75B3C" w:rsidRDefault="00A75B3C" w:rsidP="00A75B3C">
      <w:r>
        <w:tab/>
        <w:t>教师地位：“人非生而知之者”，强调教师作用</w:t>
      </w:r>
    </w:p>
    <w:p w14:paraId="08138623" w14:textId="77777777" w:rsidR="00A75B3C" w:rsidRDefault="00A75B3C" w:rsidP="00A75B3C">
      <w:r>
        <w:tab/>
        <w:t>教师任务：“传道，授业，解惑”</w:t>
      </w:r>
    </w:p>
    <w:p w14:paraId="700DAD9A" w14:textId="77777777" w:rsidR="00A75B3C" w:rsidRDefault="00A75B3C" w:rsidP="00A75B3C">
      <w:r>
        <w:tab/>
        <w:t>教师要求：“道之所存，师之所存”，有道者皆可为教师</w:t>
      </w:r>
    </w:p>
    <w:p w14:paraId="57C9D252" w14:textId="77777777" w:rsidR="00A75B3C" w:rsidRDefault="00A75B3C" w:rsidP="00A75B3C">
      <w:r>
        <w:tab/>
        <w:t>师生关系：“弟子不必不如师，师不必贤于弟子”，民主，教学相长</w:t>
      </w:r>
    </w:p>
    <w:p w14:paraId="74968AD9" w14:textId="77777777" w:rsidR="00A75B3C" w:rsidRDefault="00A75B3C" w:rsidP="00A75B3C">
      <w:r>
        <w:tab/>
      </w:r>
    </w:p>
    <w:p w14:paraId="4E5998B9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宋</w:t>
      </w:r>
      <w:r w:rsidRPr="00A75B3C">
        <w:rPr>
          <w:b/>
          <w:bCs/>
        </w:rPr>
        <w:t>-三次兴学</w:t>
      </w:r>
    </w:p>
    <w:p w14:paraId="5E44CEA4" w14:textId="77777777" w:rsidR="00A75B3C" w:rsidRDefault="00A75B3C" w:rsidP="00A75B3C">
      <w:r>
        <w:tab/>
        <w:t>1、庆历兴学 范仲淹 宋仁宗</w:t>
      </w:r>
    </w:p>
    <w:p w14:paraId="10B856D4" w14:textId="77777777" w:rsidR="00A75B3C" w:rsidRDefault="00A75B3C" w:rsidP="00A75B3C">
      <w:r>
        <w:tab/>
        <w:t>中央官学：设太学 引入苏湖教学法</w:t>
      </w:r>
    </w:p>
    <w:p w14:paraId="0AE7B00D" w14:textId="77777777" w:rsidR="00A75B3C" w:rsidRDefault="00A75B3C" w:rsidP="00A75B3C">
      <w:r>
        <w:tab/>
        <w:t>地方学校：普遍设立</w:t>
      </w:r>
    </w:p>
    <w:p w14:paraId="75599C90" w14:textId="77777777" w:rsidR="00A75B3C" w:rsidRDefault="00A75B3C" w:rsidP="00A75B3C">
      <w:r>
        <w:tab/>
        <w:t>科举制：改革科举，重经义，策论</w:t>
      </w:r>
    </w:p>
    <w:p w14:paraId="09D84936" w14:textId="77777777" w:rsidR="00A75B3C" w:rsidRDefault="00A75B3C" w:rsidP="00A75B3C">
      <w:r>
        <w:tab/>
        <w:t>2、熙宁兴学 王安石 宋神宗</w:t>
      </w:r>
    </w:p>
    <w:p w14:paraId="497D4AB3" w14:textId="77777777" w:rsidR="00A75B3C" w:rsidRDefault="00A75B3C" w:rsidP="00A75B3C">
      <w:r>
        <w:tab/>
        <w:t>中央官学：改革太学 设三舍法</w:t>
      </w:r>
    </w:p>
    <w:p w14:paraId="66A783B3" w14:textId="77777777" w:rsidR="00A75B3C" w:rsidRDefault="00A75B3C" w:rsidP="00A75B3C">
      <w:r>
        <w:tab/>
        <w:t>地方学校：恢复与发展</w:t>
      </w:r>
    </w:p>
    <w:p w14:paraId="43745F97" w14:textId="77777777" w:rsidR="00A75B3C" w:rsidRDefault="00A75B3C" w:rsidP="00A75B3C">
      <w:r>
        <w:tab/>
        <w:t>科举制：编撰《三经新义》作为统一教材</w:t>
      </w:r>
    </w:p>
    <w:p w14:paraId="6283FD78" w14:textId="77777777" w:rsidR="00A75B3C" w:rsidRDefault="00A75B3C" w:rsidP="00A75B3C">
      <w:r>
        <w:tab/>
        <w:t>专科教学：恢复和创立武学，律学，医学</w:t>
      </w:r>
    </w:p>
    <w:p w14:paraId="7C9FC7B8" w14:textId="77777777" w:rsidR="00A75B3C" w:rsidRDefault="00A75B3C" w:rsidP="00A75B3C">
      <w:r>
        <w:tab/>
        <w:t>3、崇宁兴学 蔡京 宋徽宗</w:t>
      </w:r>
    </w:p>
    <w:p w14:paraId="18BDE9F6" w14:textId="77777777" w:rsidR="00A75B3C" w:rsidRDefault="00A75B3C" w:rsidP="00A75B3C">
      <w:r>
        <w:tab/>
        <w:t>中央官学：设立辟</w:t>
      </w:r>
      <w:proofErr w:type="gramStart"/>
      <w:r>
        <w:t>雍</w:t>
      </w:r>
      <w:proofErr w:type="gramEnd"/>
      <w:r>
        <w:t>，发展太学</w:t>
      </w:r>
    </w:p>
    <w:p w14:paraId="48C54F9E" w14:textId="77777777" w:rsidR="00A75B3C" w:rsidRDefault="00A75B3C" w:rsidP="00A75B3C">
      <w:r>
        <w:tab/>
        <w:t>地方学校：全面普遍设立，规模远超前两次</w:t>
      </w:r>
    </w:p>
    <w:p w14:paraId="548C44A7" w14:textId="77777777" w:rsidR="00A75B3C" w:rsidRDefault="00A75B3C" w:rsidP="00A75B3C">
      <w:r>
        <w:tab/>
        <w:t>科举制：废科举 改为学校取士 一年后又恢复</w:t>
      </w:r>
    </w:p>
    <w:p w14:paraId="243295DC" w14:textId="77777777" w:rsidR="00A75B3C" w:rsidRDefault="00A75B3C" w:rsidP="00A75B3C">
      <w:r>
        <w:tab/>
        <w:t>专科教学：恢复医学 创立</w:t>
      </w:r>
      <w:proofErr w:type="gramStart"/>
      <w:r>
        <w:t>书算画学</w:t>
      </w:r>
      <w:proofErr w:type="gramEnd"/>
    </w:p>
    <w:p w14:paraId="43ABCE92" w14:textId="77777777" w:rsidR="00A75B3C" w:rsidRDefault="00A75B3C" w:rsidP="00A75B3C">
      <w:r>
        <w:tab/>
        <w:t>学制：建立</w:t>
      </w:r>
      <w:proofErr w:type="gramStart"/>
      <w:r>
        <w:t>县学州学</w:t>
      </w:r>
      <w:proofErr w:type="gramEnd"/>
      <w:r>
        <w:t>太学三级贯通的教学系统</w:t>
      </w:r>
    </w:p>
    <w:p w14:paraId="312092FA" w14:textId="77777777" w:rsidR="00A75B3C" w:rsidRDefault="00A75B3C" w:rsidP="00A75B3C"/>
    <w:p w14:paraId="49B355CA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宋</w:t>
      </w:r>
      <w:r w:rsidRPr="00A75B3C">
        <w:rPr>
          <w:b/>
          <w:bCs/>
        </w:rPr>
        <w:t>-苏湖教学法</w:t>
      </w:r>
    </w:p>
    <w:p w14:paraId="7FEEFF78" w14:textId="77777777" w:rsidR="00A75B3C" w:rsidRDefault="00A75B3C" w:rsidP="00A75B3C">
      <w:r>
        <w:tab/>
        <w:t>概念：由胡瑷在湖州</w:t>
      </w:r>
      <w:proofErr w:type="gramStart"/>
      <w:r>
        <w:t>州</w:t>
      </w:r>
      <w:proofErr w:type="gramEnd"/>
      <w:r>
        <w:t>学中创立，由范仲淹引入太学，又称“分斋教学法”</w:t>
      </w:r>
    </w:p>
    <w:p w14:paraId="0ECB9DAD" w14:textId="77777777" w:rsidR="00A75B3C" w:rsidRDefault="00A75B3C" w:rsidP="00A75B3C">
      <w:r>
        <w:tab/>
        <w:t>内容：（1）经义斋 教授四书五经 培养治国人才</w:t>
      </w:r>
    </w:p>
    <w:p w14:paraId="346CABB9" w14:textId="77777777" w:rsidR="00A75B3C" w:rsidRDefault="00A75B3C" w:rsidP="00A75B3C">
      <w:r>
        <w:tab/>
      </w:r>
      <w:r>
        <w:tab/>
      </w:r>
      <w:r>
        <w:tab/>
      </w:r>
      <w:r>
        <w:tab/>
        <w:t>（2）治事斋 教授实</w:t>
      </w:r>
      <w:proofErr w:type="gramStart"/>
      <w:r>
        <w:t>科内容</w:t>
      </w:r>
      <w:proofErr w:type="gramEnd"/>
      <w:r>
        <w:t xml:space="preserve"> 培养实用人才</w:t>
      </w:r>
    </w:p>
    <w:p w14:paraId="4804A2B0" w14:textId="77777777" w:rsidR="00A75B3C" w:rsidRDefault="00A75B3C" w:rsidP="00A75B3C">
      <w:r>
        <w:tab/>
        <w:t>特点：（1）是我国最早的分科教学制度</w:t>
      </w:r>
    </w:p>
    <w:p w14:paraId="74E2028A" w14:textId="77777777" w:rsidR="00A75B3C" w:rsidRDefault="00A75B3C" w:rsidP="00A75B3C">
      <w:r>
        <w:tab/>
      </w:r>
      <w:r>
        <w:tab/>
      </w:r>
      <w:r>
        <w:tab/>
      </w:r>
      <w:r>
        <w:tab/>
        <w:t>（2）将实</w:t>
      </w:r>
      <w:proofErr w:type="gramStart"/>
      <w:r>
        <w:t>科内容</w:t>
      </w:r>
      <w:proofErr w:type="gramEnd"/>
      <w:r>
        <w:t>提升到与儒学内容同等的地位</w:t>
      </w:r>
    </w:p>
    <w:p w14:paraId="1D8868B6" w14:textId="77777777" w:rsidR="00A75B3C" w:rsidRDefault="00A75B3C" w:rsidP="00A75B3C">
      <w:r>
        <w:tab/>
      </w:r>
      <w:r>
        <w:tab/>
      </w:r>
      <w:r>
        <w:tab/>
      </w:r>
      <w:r>
        <w:tab/>
        <w:t>（3）治事</w:t>
      </w:r>
      <w:proofErr w:type="gramStart"/>
      <w:r>
        <w:t>斋</w:t>
      </w:r>
      <w:proofErr w:type="gramEnd"/>
      <w:r>
        <w:t>可治一事而兼修一事，开启了我国的主修-辅修制度</w:t>
      </w:r>
    </w:p>
    <w:p w14:paraId="1525DC45" w14:textId="77777777" w:rsidR="00A75B3C" w:rsidRDefault="00A75B3C" w:rsidP="00A75B3C"/>
    <w:p w14:paraId="688007D9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宋</w:t>
      </w:r>
      <w:r w:rsidRPr="00A75B3C">
        <w:rPr>
          <w:b/>
          <w:bCs/>
        </w:rPr>
        <w:t>-三舍法</w:t>
      </w:r>
    </w:p>
    <w:p w14:paraId="12BA064C" w14:textId="77777777" w:rsidR="00A75B3C" w:rsidRDefault="00A75B3C" w:rsidP="00A75B3C">
      <w:r>
        <w:tab/>
        <w:t>概念：是由王安石在熙宁兴学中在太学创办的学校管理制度</w:t>
      </w:r>
    </w:p>
    <w:p w14:paraId="05904BC2" w14:textId="77777777" w:rsidR="00A75B3C" w:rsidRDefault="00A75B3C" w:rsidP="00A75B3C">
      <w:r>
        <w:tab/>
        <w:t>内容：分上，中，外舍，根据学生平时表现和考试成绩进行晋升</w:t>
      </w:r>
    </w:p>
    <w:p w14:paraId="0BB70328" w14:textId="77777777" w:rsidR="00A75B3C" w:rsidRDefault="00A75B3C" w:rsidP="00A75B3C">
      <w:r>
        <w:tab/>
      </w:r>
      <w:r>
        <w:tab/>
      </w:r>
      <w:r>
        <w:tab/>
      </w:r>
      <w:r>
        <w:tab/>
        <w:t>上舍由按前两个指标分为三级，下级进入礼试，中级进入殿试，上级直接授官</w:t>
      </w:r>
    </w:p>
    <w:p w14:paraId="0700D96C" w14:textId="77777777" w:rsidR="00A75B3C" w:rsidRDefault="00A75B3C" w:rsidP="00A75B3C">
      <w:r>
        <w:tab/>
        <w:t>特点：（1）有助于调动学生的积极性，提升教学质量</w:t>
      </w:r>
    </w:p>
    <w:p w14:paraId="46A1A713" w14:textId="77777777" w:rsidR="00A75B3C" w:rsidRDefault="00A75B3C" w:rsidP="00A75B3C">
      <w:r>
        <w:tab/>
      </w:r>
      <w:r>
        <w:tab/>
      </w:r>
      <w:r>
        <w:tab/>
      </w:r>
      <w:r>
        <w:tab/>
        <w:t>（2）将选士和养士相结合，提升太学地位</w:t>
      </w:r>
    </w:p>
    <w:p w14:paraId="42936F80" w14:textId="77777777" w:rsidR="00A75B3C" w:rsidRDefault="00A75B3C" w:rsidP="00A75B3C">
      <w:r>
        <w:tab/>
      </w:r>
      <w:r>
        <w:tab/>
      </w:r>
      <w:r>
        <w:tab/>
      </w:r>
      <w:r>
        <w:tab/>
        <w:t>（3）是学校管理制度上一项有创新性的举措</w:t>
      </w:r>
    </w:p>
    <w:p w14:paraId="2D29550C" w14:textId="77777777" w:rsidR="00A75B3C" w:rsidRDefault="00A75B3C" w:rsidP="00A75B3C"/>
    <w:p w14:paraId="25B07525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宋</w:t>
      </w:r>
      <w:r w:rsidRPr="00A75B3C">
        <w:rPr>
          <w:b/>
          <w:bCs/>
        </w:rPr>
        <w:t>-书院教育</w:t>
      </w:r>
    </w:p>
    <w:p w14:paraId="7D8AC05D" w14:textId="77777777" w:rsidR="00A75B3C" w:rsidRDefault="00A75B3C" w:rsidP="00A75B3C">
      <w:r>
        <w:tab/>
        <w:t>书院概念：是一种私立高等教育组织形式 集藏书，教学，研究与一体</w:t>
      </w:r>
    </w:p>
    <w:p w14:paraId="4F02AB44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起于唐，兴盛于宋，延续至清朝</w:t>
      </w:r>
    </w:p>
    <w:p w14:paraId="347136BB" w14:textId="77777777" w:rsidR="00A75B3C" w:rsidRDefault="00A75B3C" w:rsidP="00A75B3C">
      <w:r>
        <w:tab/>
        <w:t>教育目的：培养品德高尚，学问高深的实用性人才</w:t>
      </w:r>
    </w:p>
    <w:p w14:paraId="764D7467" w14:textId="77777777" w:rsidR="00A75B3C" w:rsidRDefault="00A75B3C" w:rsidP="00A75B3C">
      <w:r>
        <w:tab/>
        <w:t>教育作用：（1）促进理学的发展</w:t>
      </w:r>
    </w:p>
    <w:p w14:paraId="147796C5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（2）促进学术研究</w:t>
      </w:r>
    </w:p>
    <w:p w14:paraId="4ADFC714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（3）教学形式的多样化，弥补官学不足</w:t>
      </w:r>
    </w:p>
    <w:p w14:paraId="05E516FF" w14:textId="77777777" w:rsidR="00A75B3C" w:rsidRDefault="00A75B3C" w:rsidP="00A75B3C">
      <w:r>
        <w:tab/>
        <w:t>教学内容：伦理道德 治国安民之术</w:t>
      </w:r>
    </w:p>
    <w:p w14:paraId="40AFE81D" w14:textId="77777777" w:rsidR="00A75B3C" w:rsidRDefault="00A75B3C" w:rsidP="00A75B3C">
      <w:r>
        <w:tab/>
        <w:t>教学方法：（1）教学和研究相结合</w:t>
      </w:r>
    </w:p>
    <w:p w14:paraId="37687235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（2）教学组织形式多样</w:t>
      </w:r>
    </w:p>
    <w:p w14:paraId="3CF234A5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（3）门派自由，百家争鸣</w:t>
      </w:r>
    </w:p>
    <w:p w14:paraId="32DA6C2B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（4）启发式教学，重实践</w:t>
      </w:r>
    </w:p>
    <w:p w14:paraId="00747961" w14:textId="77777777" w:rsidR="00A75B3C" w:rsidRDefault="00A75B3C" w:rsidP="00A75B3C">
      <w:r>
        <w:tab/>
        <w:t>教学组织形式：私立 官办 私立官助</w:t>
      </w:r>
    </w:p>
    <w:p w14:paraId="0F6123DB" w14:textId="77777777" w:rsidR="00A75B3C" w:rsidRDefault="00A75B3C" w:rsidP="00A75B3C">
      <w:r>
        <w:tab/>
        <w:t>师生关系：比官学更加平等</w:t>
      </w:r>
    </w:p>
    <w:p w14:paraId="1CA94315" w14:textId="77777777" w:rsidR="00A75B3C" w:rsidRDefault="00A75B3C" w:rsidP="00A75B3C">
      <w:r>
        <w:tab/>
        <w:t>学生学习：自学</w:t>
      </w:r>
    </w:p>
    <w:p w14:paraId="247F364A" w14:textId="77777777" w:rsidR="00A75B3C" w:rsidRDefault="00A75B3C" w:rsidP="00A75B3C">
      <w:r>
        <w:tab/>
        <w:t>发展趋势：官学化</w:t>
      </w:r>
    </w:p>
    <w:p w14:paraId="3F5272D0" w14:textId="77777777" w:rsidR="00A75B3C" w:rsidRDefault="00A75B3C" w:rsidP="00A75B3C">
      <w:r>
        <w:tab/>
        <w:t>宗旨：自由</w:t>
      </w:r>
    </w:p>
    <w:p w14:paraId="590B610D" w14:textId="77777777" w:rsidR="00A75B3C" w:rsidRDefault="00A75B3C" w:rsidP="00A75B3C">
      <w:r>
        <w:tab/>
      </w:r>
    </w:p>
    <w:p w14:paraId="24971CD2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宋</w:t>
      </w:r>
      <w:r w:rsidRPr="00A75B3C">
        <w:rPr>
          <w:b/>
          <w:bCs/>
        </w:rPr>
        <w:t>-蒙学教材</w:t>
      </w:r>
    </w:p>
    <w:p w14:paraId="543969BF" w14:textId="77777777" w:rsidR="00A75B3C" w:rsidRDefault="00A75B3C" w:rsidP="00A75B3C">
      <w:r>
        <w:tab/>
        <w:t>内容：伦理道德教育 历史教学 识字教学 诗歌教学 名物制度（自然常识）</w:t>
      </w:r>
    </w:p>
    <w:p w14:paraId="399AACD6" w14:textId="77777777" w:rsidR="00A75B3C" w:rsidRDefault="00A75B3C" w:rsidP="00A75B3C">
      <w:r>
        <w:tab/>
        <w:t>特点：（1）符合儿童心理发展特点 循序渐进</w:t>
      </w:r>
    </w:p>
    <w:p w14:paraId="7DE56F85" w14:textId="77777777" w:rsidR="00A75B3C" w:rsidRDefault="00A75B3C" w:rsidP="00A75B3C">
      <w:r>
        <w:tab/>
      </w:r>
      <w:r>
        <w:tab/>
      </w:r>
      <w:r>
        <w:tab/>
      </w:r>
      <w:r>
        <w:tab/>
        <w:t>（2）分科教学 形式多样</w:t>
      </w:r>
    </w:p>
    <w:p w14:paraId="65F44317" w14:textId="77777777" w:rsidR="00A75B3C" w:rsidRDefault="00A75B3C" w:rsidP="00A75B3C">
      <w:r>
        <w:tab/>
      </w:r>
      <w:r>
        <w:tab/>
      </w:r>
      <w:r>
        <w:tab/>
      </w:r>
      <w:r>
        <w:tab/>
        <w:t>（3）有名人参与编写</w:t>
      </w:r>
    </w:p>
    <w:p w14:paraId="66BEBA45" w14:textId="796B34F2" w:rsidR="00A75B3C" w:rsidRDefault="00A75B3C" w:rsidP="00A75B3C"/>
    <w:p w14:paraId="20DB1756" w14:textId="101AF59E" w:rsidR="00A75B3C" w:rsidRDefault="00A75B3C" w:rsidP="00A75B3C"/>
    <w:p w14:paraId="754D6ACA" w14:textId="3606B0A8" w:rsidR="00A75B3C" w:rsidRDefault="00A75B3C" w:rsidP="00A75B3C"/>
    <w:p w14:paraId="39B3FED0" w14:textId="49434CFA" w:rsidR="00A75B3C" w:rsidRDefault="00A75B3C" w:rsidP="00A75B3C"/>
    <w:p w14:paraId="35ECDD60" w14:textId="77777777" w:rsidR="00A75B3C" w:rsidRDefault="00A75B3C" w:rsidP="00A75B3C">
      <w:pPr>
        <w:rPr>
          <w:rFonts w:hint="eastAsia"/>
        </w:rPr>
      </w:pPr>
    </w:p>
    <w:p w14:paraId="3DFCDF01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宋</w:t>
      </w:r>
      <w:r w:rsidRPr="00A75B3C">
        <w:rPr>
          <w:b/>
          <w:bCs/>
        </w:rPr>
        <w:t>-朱子教学法</w:t>
      </w:r>
    </w:p>
    <w:p w14:paraId="2903FF75" w14:textId="77777777" w:rsidR="00A75B3C" w:rsidRDefault="00A75B3C" w:rsidP="00A75B3C">
      <w:r>
        <w:tab/>
        <w:t>（1）循序渐进：选择书要掌握顺序 要制定读书计划 要认真阅读，不能囫囵吞枣</w:t>
      </w:r>
    </w:p>
    <w:p w14:paraId="196BFA08" w14:textId="77777777" w:rsidR="00A75B3C" w:rsidRDefault="00A75B3C" w:rsidP="00A75B3C">
      <w:r>
        <w:tab/>
        <w:t>（2）熟读精思：无惑-有惑-解惑</w:t>
      </w:r>
    </w:p>
    <w:p w14:paraId="5E63C62B" w14:textId="77777777" w:rsidR="00A75B3C" w:rsidRDefault="00A75B3C" w:rsidP="00A75B3C">
      <w:r>
        <w:tab/>
        <w:t>（3）虚心涵泳：虚怀若谷，静心思考，反复吟咏，不自作聪明</w:t>
      </w:r>
    </w:p>
    <w:p w14:paraId="34B6417A" w14:textId="77777777" w:rsidR="00A75B3C" w:rsidRDefault="00A75B3C" w:rsidP="00A75B3C">
      <w:r>
        <w:tab/>
        <w:t>（4）切己体察：读书中遇到和自己有关的部分要结合自己实际反思</w:t>
      </w:r>
    </w:p>
    <w:p w14:paraId="4EFAC7B3" w14:textId="77777777" w:rsidR="00A75B3C" w:rsidRDefault="00A75B3C" w:rsidP="00A75B3C">
      <w:r>
        <w:tab/>
        <w:t>（5）着紧用力：抓紧时间 提高效率</w:t>
      </w:r>
    </w:p>
    <w:p w14:paraId="05CC0AD4" w14:textId="77777777" w:rsidR="00A75B3C" w:rsidRDefault="00A75B3C" w:rsidP="00A75B3C">
      <w:r>
        <w:tab/>
        <w:t>（6）</w:t>
      </w:r>
      <w:proofErr w:type="gramStart"/>
      <w:r>
        <w:t>居敬持志</w:t>
      </w:r>
      <w:proofErr w:type="gramEnd"/>
      <w:r>
        <w:t>：读书时要专一，要树立远大志向，持之以恒</w:t>
      </w:r>
    </w:p>
    <w:p w14:paraId="7FC81099" w14:textId="77777777" w:rsidR="00A75B3C" w:rsidRDefault="00A75B3C" w:rsidP="00A75B3C">
      <w:r>
        <w:tab/>
      </w:r>
    </w:p>
    <w:p w14:paraId="3931B684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明</w:t>
      </w:r>
      <w:r w:rsidRPr="00A75B3C">
        <w:rPr>
          <w:b/>
          <w:bCs/>
        </w:rPr>
        <w:t>-监生历事</w:t>
      </w:r>
    </w:p>
    <w:p w14:paraId="4333C663" w14:textId="77777777" w:rsidR="00A75B3C" w:rsidRDefault="00A75B3C" w:rsidP="00A75B3C">
      <w:r>
        <w:tab/>
        <w:t>概念：明朝时期在国子监的一种实习制度</w:t>
      </w:r>
    </w:p>
    <w:p w14:paraId="344E950A" w14:textId="77777777" w:rsidR="00A75B3C" w:rsidRDefault="00A75B3C" w:rsidP="00A75B3C">
      <w:r>
        <w:tab/>
        <w:t>内容：学生在国子监学习达到一定年限，进入政府部门进行历练学习</w:t>
      </w:r>
    </w:p>
    <w:p w14:paraId="45B868A4" w14:textId="77777777" w:rsidR="00A75B3C" w:rsidRDefault="00A75B3C" w:rsidP="00A75B3C">
      <w:r>
        <w:tab/>
      </w:r>
      <w:r>
        <w:tab/>
      </w:r>
      <w:r>
        <w:tab/>
      </w:r>
      <w:r>
        <w:tab/>
        <w:t>上等直接授官，中等继续历练，下等重回国子监进行学习</w:t>
      </w:r>
    </w:p>
    <w:p w14:paraId="4E932468" w14:textId="77777777" w:rsidR="00A75B3C" w:rsidRDefault="00A75B3C" w:rsidP="00A75B3C">
      <w:r>
        <w:tab/>
        <w:t>地位：是我国最早的实习制度</w:t>
      </w:r>
    </w:p>
    <w:p w14:paraId="7DE898E5" w14:textId="77777777" w:rsidR="00A75B3C" w:rsidRDefault="00A75B3C" w:rsidP="00A75B3C">
      <w:r>
        <w:tab/>
      </w:r>
    </w:p>
    <w:p w14:paraId="5F3E97B4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明</w:t>
      </w:r>
      <w:r w:rsidRPr="00A75B3C">
        <w:rPr>
          <w:b/>
          <w:bCs/>
        </w:rPr>
        <w:t>-王守</w:t>
      </w:r>
      <w:proofErr w:type="gramStart"/>
      <w:r w:rsidRPr="00A75B3C">
        <w:rPr>
          <w:b/>
          <w:bCs/>
        </w:rPr>
        <w:t>仁儿童</w:t>
      </w:r>
      <w:proofErr w:type="gramEnd"/>
      <w:r w:rsidRPr="00A75B3C">
        <w:rPr>
          <w:b/>
          <w:bCs/>
        </w:rPr>
        <w:t>教育</w:t>
      </w:r>
    </w:p>
    <w:p w14:paraId="7F4EC0CF" w14:textId="77777777" w:rsidR="00A75B3C" w:rsidRDefault="00A75B3C" w:rsidP="00A75B3C">
      <w:r>
        <w:tab/>
        <w:t>（1）反对当前的儿童教学不符合儿童身心发展特点，将儿童视为小大人，囚犯</w:t>
      </w:r>
    </w:p>
    <w:p w14:paraId="0B47BF09" w14:textId="77777777" w:rsidR="00A75B3C" w:rsidRDefault="00A75B3C" w:rsidP="00A75B3C">
      <w:r>
        <w:tab/>
        <w:t>（2）强调教学需要符合儿童的性情</w:t>
      </w:r>
    </w:p>
    <w:p w14:paraId="5A787D3B" w14:textId="77777777" w:rsidR="00A75B3C" w:rsidRDefault="00A75B3C" w:rsidP="00A75B3C">
      <w:r>
        <w:tab/>
        <w:t>（3）教学内容：</w:t>
      </w:r>
      <w:proofErr w:type="gramStart"/>
      <w:r>
        <w:t>诱</w:t>
      </w:r>
      <w:proofErr w:type="gramEnd"/>
      <w:r>
        <w:t>之歌诗，导之习行，</w:t>
      </w:r>
      <w:proofErr w:type="gramStart"/>
      <w:r>
        <w:t>讽</w:t>
      </w:r>
      <w:proofErr w:type="gramEnd"/>
      <w:r>
        <w:t>之读书</w:t>
      </w:r>
    </w:p>
    <w:p w14:paraId="5B692CC7" w14:textId="77777777" w:rsidR="00A75B3C" w:rsidRDefault="00A75B3C" w:rsidP="00A75B3C">
      <w:r>
        <w:tab/>
        <w:t>（4）教学原则：量力性原则</w:t>
      </w:r>
    </w:p>
    <w:p w14:paraId="6CE7C128" w14:textId="77777777" w:rsidR="00A75B3C" w:rsidRDefault="00A75B3C" w:rsidP="00A75B3C">
      <w:r>
        <w:tab/>
      </w:r>
    </w:p>
    <w:p w14:paraId="11EA06D5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清</w:t>
      </w:r>
      <w:r w:rsidRPr="00A75B3C">
        <w:rPr>
          <w:b/>
          <w:bCs/>
        </w:rPr>
        <w:t>-颜元</w:t>
      </w:r>
    </w:p>
    <w:p w14:paraId="5A14D10D" w14:textId="77777777" w:rsidR="00A75B3C" w:rsidRDefault="00A75B3C" w:rsidP="00A75B3C">
      <w:r>
        <w:tab/>
        <w:t>教学实践：</w:t>
      </w:r>
      <w:proofErr w:type="gramStart"/>
      <w:r>
        <w:t>漳</w:t>
      </w:r>
      <w:proofErr w:type="gramEnd"/>
      <w:r>
        <w:t>南书院</w:t>
      </w:r>
    </w:p>
    <w:p w14:paraId="6BA4B7FC" w14:textId="77777777" w:rsidR="00A75B3C" w:rsidRDefault="00A75B3C" w:rsidP="00A75B3C">
      <w:r>
        <w:tab/>
        <w:t>教育目的：培养“实才实德之士”</w:t>
      </w:r>
    </w:p>
    <w:p w14:paraId="29333DB4" w14:textId="77777777" w:rsidR="00A75B3C" w:rsidRDefault="00A75B3C" w:rsidP="00A75B3C">
      <w:r>
        <w:tab/>
        <w:t>教学内容：六斋，实学</w:t>
      </w:r>
    </w:p>
    <w:p w14:paraId="2DD2DF4F" w14:textId="77777777" w:rsidR="00A75B3C" w:rsidRDefault="00A75B3C" w:rsidP="00A75B3C">
      <w:r>
        <w:tab/>
        <w:t>教学方法：习行：联系实际，坚持练习，躬行实践</w:t>
      </w:r>
    </w:p>
    <w:p w14:paraId="0DCDA707" w14:textId="77777777" w:rsidR="00A75B3C" w:rsidRDefault="00A75B3C" w:rsidP="00A75B3C">
      <w:r>
        <w:tab/>
      </w:r>
    </w:p>
    <w:p w14:paraId="258D7C67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近代探索</w:t>
      </w:r>
      <w:r w:rsidRPr="00A75B3C">
        <w:rPr>
          <w:b/>
          <w:bCs/>
        </w:rPr>
        <w:t>-洋务学堂</w:t>
      </w:r>
    </w:p>
    <w:p w14:paraId="3FEA527C" w14:textId="77777777" w:rsidR="00A75B3C" w:rsidRDefault="00A75B3C" w:rsidP="00A75B3C">
      <w:r>
        <w:tab/>
        <w:t>种类：外国语学堂 军事学堂 技术实业学堂</w:t>
      </w:r>
    </w:p>
    <w:p w14:paraId="1B6B3B70" w14:textId="77777777" w:rsidR="00A75B3C" w:rsidRDefault="00A75B3C" w:rsidP="00A75B3C">
      <w:r>
        <w:tab/>
        <w:t>特点：</w:t>
      </w:r>
    </w:p>
    <w:p w14:paraId="7BD3E9BC" w14:textId="77777777" w:rsidR="00A75B3C" w:rsidRDefault="00A75B3C" w:rsidP="00A75B3C">
      <w:r>
        <w:tab/>
      </w:r>
      <w:r>
        <w:tab/>
        <w:t>进步性：</w:t>
      </w:r>
    </w:p>
    <w:p w14:paraId="0BBADE64" w14:textId="77777777" w:rsidR="00A75B3C" w:rsidRDefault="00A75B3C" w:rsidP="00A75B3C">
      <w:r>
        <w:tab/>
      </w:r>
      <w:r>
        <w:tab/>
        <w:t>教育目的：为洋务企业培养所需要的人才</w:t>
      </w:r>
    </w:p>
    <w:p w14:paraId="1AF25701" w14:textId="77777777" w:rsidR="00A75B3C" w:rsidRDefault="00A75B3C" w:rsidP="00A75B3C">
      <w:r>
        <w:tab/>
      </w:r>
      <w:r>
        <w:tab/>
        <w:t>教学内容：西文 西艺</w:t>
      </w:r>
    </w:p>
    <w:p w14:paraId="5E008F70" w14:textId="77777777" w:rsidR="00A75B3C" w:rsidRDefault="00A75B3C" w:rsidP="00A75B3C">
      <w:r>
        <w:tab/>
      </w:r>
      <w:r>
        <w:tab/>
        <w:t>教学方法：循序渐进由浅入深，理论联系实际</w:t>
      </w:r>
    </w:p>
    <w:p w14:paraId="568B9FDE" w14:textId="77777777" w:rsidR="00A75B3C" w:rsidRDefault="00A75B3C" w:rsidP="00A75B3C">
      <w:r>
        <w:tab/>
      </w:r>
      <w:r>
        <w:tab/>
        <w:t>教学组织形式：班级授课制</w:t>
      </w:r>
    </w:p>
    <w:p w14:paraId="4580DBDE" w14:textId="77777777" w:rsidR="00A75B3C" w:rsidRDefault="00A75B3C" w:rsidP="00A75B3C">
      <w:r>
        <w:tab/>
      </w:r>
      <w:r>
        <w:tab/>
        <w:t>办学性质：机构办学 各个机构根据自己的特点培养所需要的人才</w:t>
      </w:r>
    </w:p>
    <w:p w14:paraId="7B7FB3C7" w14:textId="77777777" w:rsidR="00A75B3C" w:rsidRDefault="00A75B3C" w:rsidP="00A75B3C">
      <w:r>
        <w:tab/>
      </w:r>
      <w:r>
        <w:tab/>
        <w:t>封建性：</w:t>
      </w:r>
    </w:p>
    <w:p w14:paraId="6D20DB37" w14:textId="77777777" w:rsidR="00A75B3C" w:rsidRDefault="00A75B3C" w:rsidP="00A75B3C">
      <w:r>
        <w:tab/>
      </w:r>
      <w:r>
        <w:tab/>
        <w:t>（1）各个机构相互独立，缺少沟通</w:t>
      </w:r>
    </w:p>
    <w:p w14:paraId="2086CBFC" w14:textId="77777777" w:rsidR="00A75B3C" w:rsidRDefault="00A75B3C" w:rsidP="00A75B3C">
      <w:r>
        <w:tab/>
      </w:r>
      <w:r>
        <w:tab/>
        <w:t>（2）没有放弃对四书五经的学习</w:t>
      </w:r>
    </w:p>
    <w:p w14:paraId="6E4C57E3" w14:textId="77777777" w:rsidR="00A75B3C" w:rsidRDefault="00A75B3C" w:rsidP="00A75B3C">
      <w:r>
        <w:tab/>
      </w:r>
      <w:r>
        <w:tab/>
        <w:t>（3）管理带有封建性，洋人进行干预</w:t>
      </w:r>
    </w:p>
    <w:p w14:paraId="168DC0DF" w14:textId="77777777" w:rsidR="00A75B3C" w:rsidRDefault="00A75B3C" w:rsidP="00A75B3C">
      <w:r>
        <w:tab/>
      </w:r>
    </w:p>
    <w:p w14:paraId="736DE464" w14:textId="77777777" w:rsidR="00A75B3C" w:rsidRDefault="00A75B3C" w:rsidP="00A75B3C"/>
    <w:p w14:paraId="7B835563" w14:textId="77777777" w:rsidR="00A75B3C" w:rsidRDefault="00A75B3C" w:rsidP="00A75B3C"/>
    <w:p w14:paraId="7000E7E2" w14:textId="77777777" w:rsidR="00A75B3C" w:rsidRDefault="00A75B3C" w:rsidP="00A75B3C"/>
    <w:p w14:paraId="01D49B66" w14:textId="786FB1B2" w:rsidR="00A75B3C" w:rsidRDefault="00A75B3C" w:rsidP="00A75B3C">
      <w:r>
        <w:tab/>
      </w:r>
    </w:p>
    <w:p w14:paraId="545A5C50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近代探索</w:t>
      </w:r>
      <w:r w:rsidRPr="00A75B3C">
        <w:rPr>
          <w:b/>
          <w:bCs/>
        </w:rPr>
        <w:t>-京师同文馆</w:t>
      </w:r>
    </w:p>
    <w:p w14:paraId="2994551D" w14:textId="77777777" w:rsidR="00A75B3C" w:rsidRDefault="00A75B3C" w:rsidP="00A75B3C">
      <w:r>
        <w:tab/>
        <w:t>概念：是我国最早的新式学堂，是被动开放的产物</w:t>
      </w:r>
    </w:p>
    <w:p w14:paraId="3A92012B" w14:textId="77777777" w:rsidR="00A75B3C" w:rsidRDefault="00A75B3C" w:rsidP="00A75B3C">
      <w:r>
        <w:tab/>
        <w:t>发展：（1）最开始是英文馆，后来发展成主教外语，兼教西学的综合性学堂</w:t>
      </w:r>
    </w:p>
    <w:p w14:paraId="0E439AFA" w14:textId="77777777" w:rsidR="00A75B3C" w:rsidRDefault="00A75B3C" w:rsidP="00A75B3C">
      <w:r>
        <w:tab/>
      </w:r>
      <w:r>
        <w:tab/>
      </w:r>
      <w:r>
        <w:tab/>
      </w:r>
      <w:r>
        <w:tab/>
        <w:t>（2）创立了我国最早的化学实验室和博物馆</w:t>
      </w:r>
    </w:p>
    <w:p w14:paraId="529D1FD1" w14:textId="77777777" w:rsidR="00A75B3C" w:rsidRDefault="00A75B3C" w:rsidP="00A75B3C">
      <w:r>
        <w:tab/>
      </w:r>
      <w:r>
        <w:tab/>
      </w:r>
      <w:r>
        <w:tab/>
      </w:r>
      <w:r>
        <w:tab/>
        <w:t>（3）后来并入京师大学堂，是北大的前身</w:t>
      </w:r>
    </w:p>
    <w:p w14:paraId="70DA7B33" w14:textId="77777777" w:rsidR="00A75B3C" w:rsidRDefault="00A75B3C" w:rsidP="00A75B3C">
      <w:r>
        <w:tab/>
        <w:t>特点：（1）是我国近代教育的开端，是洋务学堂的开端</w:t>
      </w:r>
    </w:p>
    <w:p w14:paraId="08B55169" w14:textId="77777777" w:rsidR="00A75B3C" w:rsidRDefault="00A75B3C" w:rsidP="00A75B3C">
      <w:r>
        <w:tab/>
      </w:r>
      <w:r>
        <w:tab/>
      </w:r>
      <w:r>
        <w:tab/>
      </w:r>
      <w:r>
        <w:tab/>
        <w:t>（2）身在北京，多方势力兼有，最能反映各方教育改革的观点</w:t>
      </w:r>
    </w:p>
    <w:p w14:paraId="2F00E29E" w14:textId="77777777" w:rsidR="00A75B3C" w:rsidRDefault="00A75B3C" w:rsidP="00A75B3C">
      <w:r>
        <w:tab/>
      </w:r>
      <w:r>
        <w:tab/>
      </w:r>
      <w:r>
        <w:tab/>
      </w:r>
      <w:r>
        <w:tab/>
      </w:r>
    </w:p>
    <w:p w14:paraId="50028716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近代探索</w:t>
      </w:r>
      <w:r w:rsidRPr="00A75B3C">
        <w:rPr>
          <w:b/>
          <w:bCs/>
        </w:rPr>
        <w:t>-中体西用</w:t>
      </w:r>
    </w:p>
    <w:p w14:paraId="0C053FF8" w14:textId="77777777" w:rsidR="00A75B3C" w:rsidRDefault="00A75B3C" w:rsidP="00A75B3C">
      <w:r>
        <w:tab/>
        <w:t>概念：由张之洞在《劝学》篇中提出，是洋务运动的指导思想</w:t>
      </w:r>
    </w:p>
    <w:p w14:paraId="4073D2ED" w14:textId="77777777" w:rsidR="00A75B3C" w:rsidRDefault="00A75B3C" w:rsidP="00A75B3C">
      <w:r>
        <w:tab/>
        <w:t>内容：（1）</w:t>
      </w:r>
      <w:proofErr w:type="gramStart"/>
      <w:r>
        <w:t>内篇</w:t>
      </w:r>
      <w:proofErr w:type="gramEnd"/>
      <w:r>
        <w:t>-“中学”-“旧学” 包含中国政书，史书，地图</w:t>
      </w:r>
    </w:p>
    <w:p w14:paraId="366FB307" w14:textId="77777777" w:rsidR="00A75B3C" w:rsidRDefault="00A75B3C" w:rsidP="00A75B3C">
      <w:r>
        <w:tab/>
      </w:r>
      <w:r>
        <w:tab/>
      </w:r>
      <w:r>
        <w:tab/>
      </w:r>
      <w:r>
        <w:tab/>
        <w:t>（2）外篇-“西学”-“新学” 包含西政，西史，西艺</w:t>
      </w:r>
    </w:p>
    <w:p w14:paraId="7633E0B7" w14:textId="77777777" w:rsidR="00A75B3C" w:rsidRDefault="00A75B3C" w:rsidP="00A75B3C">
      <w:r>
        <w:tab/>
      </w:r>
      <w:r>
        <w:tab/>
      </w:r>
      <w:r>
        <w:tab/>
      </w:r>
      <w:r>
        <w:tab/>
        <w:t>（3）“中学为体，西学为用，不使偏废” 强调中学为西学的主导</w:t>
      </w:r>
    </w:p>
    <w:p w14:paraId="3F40D021" w14:textId="77777777" w:rsidR="00A75B3C" w:rsidRDefault="00A75B3C" w:rsidP="00A75B3C">
      <w:r>
        <w:tab/>
        <w:t>评价：优点：</w:t>
      </w:r>
    </w:p>
    <w:p w14:paraId="347D615F" w14:textId="77777777" w:rsidR="00A75B3C" w:rsidRDefault="00A75B3C" w:rsidP="00A75B3C">
      <w:r>
        <w:tab/>
      </w:r>
      <w:r>
        <w:tab/>
      </w:r>
      <w:r>
        <w:tab/>
      </w:r>
      <w:r>
        <w:tab/>
        <w:t>（1）引入了西方文化，推动资本主义的发展，使得封建主义加速灭亡</w:t>
      </w:r>
    </w:p>
    <w:p w14:paraId="490D5C1E" w14:textId="77777777" w:rsidR="00A75B3C" w:rsidRDefault="00A75B3C" w:rsidP="00A75B3C">
      <w:r>
        <w:tab/>
      </w:r>
      <w:r>
        <w:tab/>
      </w:r>
      <w:r>
        <w:tab/>
      </w:r>
      <w:r>
        <w:tab/>
        <w:t>（2）推动新式教育产生，冲击了一直以来儒家一统的传统教育格局</w:t>
      </w:r>
    </w:p>
    <w:p w14:paraId="2093C63D" w14:textId="77777777" w:rsidR="00A75B3C" w:rsidRDefault="00A75B3C" w:rsidP="00A75B3C">
      <w:r>
        <w:tab/>
      </w:r>
      <w:r>
        <w:tab/>
      </w:r>
      <w:r>
        <w:tab/>
      </w:r>
      <w:r>
        <w:tab/>
        <w:t>（3）新式思想的出现，冲击了传统教育的价值观</w:t>
      </w:r>
    </w:p>
    <w:p w14:paraId="6028D5BE" w14:textId="77777777" w:rsidR="00A75B3C" w:rsidRDefault="00A75B3C" w:rsidP="00A75B3C">
      <w:r>
        <w:tab/>
      </w:r>
      <w:r>
        <w:tab/>
      </w:r>
      <w:r>
        <w:tab/>
      </w:r>
      <w:r>
        <w:tab/>
        <w:t>缺点：</w:t>
      </w:r>
    </w:p>
    <w:p w14:paraId="199CD416" w14:textId="5FB33C5D" w:rsidR="00A75B3C" w:rsidRDefault="00A75B3C" w:rsidP="00A75B3C">
      <w:r>
        <w:tab/>
      </w:r>
      <w:r>
        <w:tab/>
      </w:r>
      <w:r>
        <w:tab/>
      </w:r>
      <w:r>
        <w:tab/>
        <w:t>（1）其目的仍然是为了维护封建统治，为后来的维新和新文化运动造成了阻碍</w:t>
      </w:r>
    </w:p>
    <w:p w14:paraId="3080FF59" w14:textId="77777777" w:rsidR="00A75B3C" w:rsidRDefault="00A75B3C" w:rsidP="00A75B3C">
      <w:r>
        <w:tab/>
      </w:r>
      <w:r>
        <w:tab/>
      </w:r>
      <w:r>
        <w:tab/>
      </w:r>
      <w:r>
        <w:tab/>
        <w:t>（2）没有认识到中学和西学的根本矛盾性，盲目嫁接只会适得其反</w:t>
      </w:r>
    </w:p>
    <w:p w14:paraId="5FD0CB60" w14:textId="77777777" w:rsidR="00A75B3C" w:rsidRDefault="00A75B3C" w:rsidP="00A75B3C">
      <w:r>
        <w:tab/>
      </w:r>
      <w:r>
        <w:tab/>
      </w:r>
      <w:r>
        <w:tab/>
      </w:r>
      <w:r>
        <w:tab/>
      </w:r>
    </w:p>
    <w:p w14:paraId="68171E1B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近代建立</w:t>
      </w:r>
      <w:r w:rsidRPr="00A75B3C">
        <w:rPr>
          <w:b/>
          <w:bCs/>
        </w:rPr>
        <w:t>-百日维新</w:t>
      </w:r>
    </w:p>
    <w:p w14:paraId="59EAD1CA" w14:textId="77777777" w:rsidR="00A75B3C" w:rsidRDefault="00A75B3C" w:rsidP="00A75B3C">
      <w:r>
        <w:tab/>
        <w:t>（1）创办京师大学堂</w:t>
      </w:r>
    </w:p>
    <w:p w14:paraId="207F2660" w14:textId="77777777" w:rsidR="00A75B3C" w:rsidRDefault="00A75B3C" w:rsidP="00A75B3C">
      <w:r>
        <w:tab/>
        <w:t>（2）书院改设为学堂</w:t>
      </w:r>
    </w:p>
    <w:p w14:paraId="48EFEB3E" w14:textId="77777777" w:rsidR="00A75B3C" w:rsidRDefault="00A75B3C" w:rsidP="00A75B3C">
      <w:r>
        <w:tab/>
        <w:t>（3）取消八股，改试策论，增加经济特科</w:t>
      </w:r>
    </w:p>
    <w:p w14:paraId="37209678" w14:textId="77777777" w:rsidR="00A75B3C" w:rsidRDefault="00A75B3C" w:rsidP="00A75B3C">
      <w:r>
        <w:tab/>
      </w:r>
    </w:p>
    <w:p w14:paraId="7839577A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近代建立</w:t>
      </w:r>
      <w:r w:rsidRPr="00A75B3C">
        <w:rPr>
          <w:b/>
          <w:bCs/>
        </w:rPr>
        <w:t>-京师大学堂</w:t>
      </w:r>
    </w:p>
    <w:p w14:paraId="4ADDD403" w14:textId="77777777" w:rsidR="00A75B3C" w:rsidRDefault="00A75B3C" w:rsidP="00A75B3C">
      <w:r>
        <w:tab/>
        <w:t>概念：是当时的最高学府，也是最高教育行政机关</w:t>
      </w:r>
    </w:p>
    <w:p w14:paraId="3B1B581F" w14:textId="77777777" w:rsidR="00A75B3C" w:rsidRDefault="00A75B3C" w:rsidP="00A75B3C">
      <w:r>
        <w:tab/>
        <w:t>课程：西学多于中学</w:t>
      </w:r>
    </w:p>
    <w:p w14:paraId="23107FB8" w14:textId="77777777" w:rsidR="00A75B3C" w:rsidRDefault="00A75B3C" w:rsidP="00A75B3C">
      <w:r>
        <w:tab/>
        <w:t>宗旨：中学为体，西学为用</w:t>
      </w:r>
    </w:p>
    <w:p w14:paraId="4B00833F" w14:textId="77777777" w:rsidR="00A75B3C" w:rsidRDefault="00A75B3C" w:rsidP="00A75B3C">
      <w:r>
        <w:tab/>
        <w:t>特点：仍然带有封建等级性</w:t>
      </w:r>
    </w:p>
    <w:p w14:paraId="6DB7D3B6" w14:textId="77777777" w:rsidR="00A75B3C" w:rsidRDefault="00A75B3C" w:rsidP="00A75B3C">
      <w:r>
        <w:tab/>
      </w:r>
    </w:p>
    <w:p w14:paraId="4041E66D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近代建立</w:t>
      </w:r>
      <w:r w:rsidRPr="00A75B3C">
        <w:rPr>
          <w:b/>
          <w:bCs/>
        </w:rPr>
        <w:t>-癸卯学制</w:t>
      </w:r>
    </w:p>
    <w:p w14:paraId="3B31C06F" w14:textId="77777777" w:rsidR="00A75B3C" w:rsidRDefault="00A75B3C" w:rsidP="00A75B3C">
      <w:r>
        <w:tab/>
        <w:t>我国近代建立的第一个比较完整的，颁布且实施的</w:t>
      </w:r>
      <w:proofErr w:type="gramStart"/>
      <w:r>
        <w:t>的</w:t>
      </w:r>
      <w:proofErr w:type="gramEnd"/>
      <w:r>
        <w:t>学制</w:t>
      </w:r>
    </w:p>
    <w:p w14:paraId="7EB03E2F" w14:textId="77777777" w:rsidR="00A75B3C" w:rsidRDefault="00A75B3C" w:rsidP="00A75B3C"/>
    <w:p w14:paraId="4A4E8570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近代改革</w:t>
      </w:r>
      <w:r w:rsidRPr="00A75B3C">
        <w:rPr>
          <w:b/>
          <w:bCs/>
        </w:rPr>
        <w:t>-五育并举</w:t>
      </w:r>
    </w:p>
    <w:p w14:paraId="4161F6F9" w14:textId="77777777" w:rsidR="00A75B3C" w:rsidRDefault="00A75B3C" w:rsidP="00A75B3C">
      <w:r>
        <w:tab/>
        <w:t>目的：培养共和国民的健全人格</w:t>
      </w:r>
    </w:p>
    <w:p w14:paraId="664C8DC4" w14:textId="77777777" w:rsidR="00A75B3C" w:rsidRDefault="00A75B3C" w:rsidP="00A75B3C">
      <w:r>
        <w:tab/>
        <w:t>内容：（1）军国民教育（体育）将军事教育融入学校教育和社会教育之中</w:t>
      </w:r>
    </w:p>
    <w:p w14:paraId="21E773D8" w14:textId="77777777" w:rsidR="00A75B3C" w:rsidRDefault="00A75B3C" w:rsidP="00A75B3C">
      <w:r>
        <w:tab/>
      </w:r>
      <w:r>
        <w:tab/>
      </w:r>
      <w:r>
        <w:tab/>
      </w:r>
      <w:r>
        <w:tab/>
        <w:t>（2）实利主义教育（智育）进行教育以提升国民经济力</w:t>
      </w:r>
    </w:p>
    <w:p w14:paraId="4753DE90" w14:textId="77777777" w:rsidR="00A75B3C" w:rsidRDefault="00A75B3C" w:rsidP="00A75B3C">
      <w:r>
        <w:tab/>
      </w:r>
      <w:r>
        <w:tab/>
      </w:r>
      <w:r>
        <w:tab/>
      </w:r>
      <w:r>
        <w:tab/>
        <w:t>（3）公民道德教育（德育）核心：自由，平等，博爱</w:t>
      </w:r>
    </w:p>
    <w:p w14:paraId="778E23E2" w14:textId="77777777" w:rsidR="00A75B3C" w:rsidRDefault="00A75B3C" w:rsidP="00A75B3C">
      <w:r>
        <w:tab/>
      </w:r>
      <w:r>
        <w:tab/>
      </w:r>
      <w:r>
        <w:tab/>
      </w:r>
      <w:r>
        <w:tab/>
        <w:t>（4）世界观教育（德智体）是五育的核心，由蔡元培独创</w:t>
      </w:r>
    </w:p>
    <w:p w14:paraId="230392AF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 xml:space="preserve"> 提倡立足于现象世界并且超脱现象世界，以求到达实体世界</w:t>
      </w:r>
    </w:p>
    <w:p w14:paraId="60162376" w14:textId="3E22E1A4" w:rsidR="00A75B3C" w:rsidRPr="00E7473C" w:rsidRDefault="00A75B3C" w:rsidP="00E7473C">
      <w:pPr>
        <w:ind w:left="840"/>
        <w:rPr>
          <w:rFonts w:hint="eastAsia"/>
        </w:rPr>
      </w:pPr>
      <w:r>
        <w:t>（5）美感教育（美育）蔡元培首次将美育引入教育</w:t>
      </w:r>
      <w:r>
        <w:rPr>
          <w:rFonts w:hint="eastAsia"/>
        </w:rPr>
        <w:t>，</w:t>
      </w:r>
      <w:r>
        <w:t>认为美育是在现象世界和实体世界之中的</w:t>
      </w:r>
      <w:r w:rsidR="00E7473C">
        <w:rPr>
          <w:rFonts w:hint="eastAsia"/>
        </w:rPr>
        <w:t>，</w:t>
      </w:r>
      <w:r>
        <w:t>将美育作为进行世界观教育的途径</w:t>
      </w:r>
    </w:p>
    <w:p w14:paraId="4C5B507D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近代改革</w:t>
      </w:r>
      <w:r w:rsidRPr="00A75B3C">
        <w:rPr>
          <w:b/>
          <w:bCs/>
        </w:rPr>
        <w:t>-改革北大</w:t>
      </w:r>
    </w:p>
    <w:p w14:paraId="662BB774" w14:textId="77777777" w:rsidR="00A75B3C" w:rsidRDefault="00A75B3C" w:rsidP="00A75B3C">
      <w:r>
        <w:tab/>
        <w:t>1、抱定宗旨，改变校风</w:t>
      </w:r>
    </w:p>
    <w:p w14:paraId="3629DA7F" w14:textId="77777777" w:rsidR="00A75B3C" w:rsidRDefault="00A75B3C" w:rsidP="00A75B3C">
      <w:r>
        <w:tab/>
        <w:t>（1）对学生，抱定宗旨，尊敬师长，砥砺德行</w:t>
      </w:r>
    </w:p>
    <w:p w14:paraId="7EB00F8D" w14:textId="77777777" w:rsidR="00A75B3C" w:rsidRDefault="00A75B3C" w:rsidP="00A75B3C">
      <w:r>
        <w:tab/>
        <w:t>（2）对教师，改革教师队伍，续聘有热情的教师</w:t>
      </w:r>
    </w:p>
    <w:p w14:paraId="4351971F" w14:textId="77777777" w:rsidR="00A75B3C" w:rsidRDefault="00A75B3C" w:rsidP="00A75B3C">
      <w:r>
        <w:tab/>
        <w:t>（3）设研究所，广积图书，培养研究兴趣</w:t>
      </w:r>
    </w:p>
    <w:p w14:paraId="2C1F66B1" w14:textId="77777777" w:rsidR="00A75B3C" w:rsidRDefault="00A75B3C" w:rsidP="00A75B3C">
      <w:r>
        <w:tab/>
        <w:t>（4）砥砺德行，培养正当爱好</w:t>
      </w:r>
    </w:p>
    <w:p w14:paraId="4BB35364" w14:textId="77777777" w:rsidR="00A75B3C" w:rsidRDefault="00A75B3C" w:rsidP="00A75B3C">
      <w:r>
        <w:tab/>
        <w:t>2、思想自由，兼容并包</w:t>
      </w:r>
    </w:p>
    <w:p w14:paraId="3992FAEC" w14:textId="77777777" w:rsidR="00A75B3C" w:rsidRDefault="00A75B3C" w:rsidP="00A75B3C">
      <w:r>
        <w:tab/>
        <w:t>（1）包容不同的学术流派与思想</w:t>
      </w:r>
    </w:p>
    <w:p w14:paraId="56B0F02C" w14:textId="77777777" w:rsidR="00A75B3C" w:rsidRDefault="00A75B3C" w:rsidP="00A75B3C">
      <w:r>
        <w:tab/>
        <w:t>（2）招聘教师以“学诣”为标准</w:t>
      </w:r>
    </w:p>
    <w:p w14:paraId="5CFAA9EA" w14:textId="77777777" w:rsidR="00A75B3C" w:rsidRDefault="00A75B3C" w:rsidP="00A75B3C">
      <w:r>
        <w:tab/>
        <w:t>3、教授治校，民主管理</w:t>
      </w:r>
    </w:p>
    <w:p w14:paraId="17555F5C" w14:textId="77777777" w:rsidR="00A75B3C" w:rsidRDefault="00A75B3C" w:rsidP="00A75B3C">
      <w:r>
        <w:tab/>
        <w:t>4、教学改革</w:t>
      </w:r>
    </w:p>
    <w:p w14:paraId="41380EBC" w14:textId="77777777" w:rsidR="00A75B3C" w:rsidRDefault="00A75B3C" w:rsidP="00A75B3C">
      <w:r>
        <w:tab/>
        <w:t>（1）沟通文理，</w:t>
      </w:r>
      <w:proofErr w:type="gramStart"/>
      <w:r>
        <w:t>废科设</w:t>
      </w:r>
      <w:proofErr w:type="gramEnd"/>
      <w:r>
        <w:t>系</w:t>
      </w:r>
    </w:p>
    <w:p w14:paraId="1E9A129F" w14:textId="77777777" w:rsidR="00A75B3C" w:rsidRDefault="00A75B3C" w:rsidP="00A75B3C">
      <w:r>
        <w:tab/>
        <w:t>（2）扩充文理，改变“轻学而重术”的现象</w:t>
      </w:r>
    </w:p>
    <w:p w14:paraId="17C92CD0" w14:textId="77777777" w:rsidR="00A75B3C" w:rsidRDefault="00A75B3C" w:rsidP="00A75B3C">
      <w:r>
        <w:tab/>
        <w:t>（3）改年级制为选科制</w:t>
      </w:r>
    </w:p>
    <w:p w14:paraId="1BC8F33E" w14:textId="77777777" w:rsidR="00A75B3C" w:rsidRDefault="00A75B3C" w:rsidP="00A75B3C"/>
    <w:p w14:paraId="07285689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近代改革</w:t>
      </w:r>
      <w:r w:rsidRPr="00A75B3C">
        <w:rPr>
          <w:b/>
          <w:bCs/>
        </w:rPr>
        <w:t>-教育独立</w:t>
      </w:r>
    </w:p>
    <w:p w14:paraId="318C8469" w14:textId="77777777" w:rsidR="00A75B3C" w:rsidRDefault="00A75B3C" w:rsidP="00A75B3C">
      <w:r>
        <w:tab/>
        <w:t>内容：教育资金独立 教育行政管理独立 教育内容独立 教育与宗教相独立</w:t>
      </w:r>
    </w:p>
    <w:p w14:paraId="76C08449" w14:textId="77777777" w:rsidR="00A75B3C" w:rsidRDefault="00A75B3C" w:rsidP="00A75B3C">
      <w:r>
        <w:tab/>
        <w:t>评价：（1）是与时代妥协的产物，在当时具有一定的合理性</w:t>
      </w:r>
    </w:p>
    <w:p w14:paraId="529FE40C" w14:textId="77777777" w:rsidR="00A75B3C" w:rsidRDefault="00A75B3C" w:rsidP="00A75B3C">
      <w:r>
        <w:tab/>
      </w:r>
      <w:r>
        <w:tab/>
      </w:r>
      <w:r>
        <w:tab/>
      </w:r>
      <w:r>
        <w:tab/>
        <w:t>（2）教育不可能完全独立</w:t>
      </w:r>
    </w:p>
    <w:p w14:paraId="48BF7F0C" w14:textId="2D305921" w:rsidR="00A75B3C" w:rsidRDefault="00A75B3C" w:rsidP="00A75B3C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7579C6A6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近代改革</w:t>
      </w:r>
      <w:r w:rsidRPr="00A75B3C">
        <w:rPr>
          <w:b/>
          <w:bCs/>
        </w:rPr>
        <w:t>-1922新学制</w:t>
      </w:r>
    </w:p>
    <w:p w14:paraId="5BC6BF98" w14:textId="77777777" w:rsidR="00A75B3C" w:rsidRDefault="00A75B3C" w:rsidP="00A75B3C">
      <w:r>
        <w:tab/>
        <w:t>1、标准</w:t>
      </w:r>
    </w:p>
    <w:p w14:paraId="72B11CA2" w14:textId="77777777" w:rsidR="00A75B3C" w:rsidRDefault="00A75B3C" w:rsidP="00A75B3C">
      <w:r>
        <w:tab/>
        <w:t>民主：体现平民教育精神 实施生活教育 促进教育普及 实现个性发展</w:t>
      </w:r>
    </w:p>
    <w:p w14:paraId="0FA45AB5" w14:textId="77777777" w:rsidR="00A75B3C" w:rsidRDefault="00A75B3C" w:rsidP="00A75B3C">
      <w:r>
        <w:tab/>
        <w:t>科学：满足社会的要求 考虑国民经济力 给地方伸缩空间</w:t>
      </w:r>
    </w:p>
    <w:p w14:paraId="2F387BF1" w14:textId="77777777" w:rsidR="00A75B3C" w:rsidRDefault="00A75B3C" w:rsidP="00A75B3C">
      <w:r>
        <w:tab/>
        <w:t>2、内容</w:t>
      </w:r>
    </w:p>
    <w:p w14:paraId="24F78A25" w14:textId="77777777" w:rsidR="00A75B3C" w:rsidRDefault="00A75B3C" w:rsidP="00A75B3C">
      <w:r>
        <w:tab/>
        <w:t>总：是我国第一个符合儿童身心发展特点的学制系统</w:t>
      </w:r>
    </w:p>
    <w:p w14:paraId="477B6CC1" w14:textId="77777777" w:rsidR="00A75B3C" w:rsidRDefault="00A75B3C" w:rsidP="00A75B3C">
      <w:r>
        <w:tab/>
        <w:t>初：（1）设立幼稚园 将幼儿教育纳入教育系统 更好的进行幼小衔接</w:t>
      </w:r>
    </w:p>
    <w:p w14:paraId="6508149C" w14:textId="77777777" w:rsidR="00A75B3C" w:rsidRDefault="00A75B3C" w:rsidP="00A75B3C">
      <w:r>
        <w:tab/>
      </w:r>
      <w:r>
        <w:tab/>
      </w:r>
      <w:r>
        <w:tab/>
        <w:t>（2）缩短初等教育年限 4年普通小学+2年高级小学 促进教育普及</w:t>
      </w:r>
    </w:p>
    <w:p w14:paraId="020B7F1D" w14:textId="77777777" w:rsidR="00A75B3C" w:rsidRDefault="00A75B3C" w:rsidP="00A75B3C">
      <w:r>
        <w:tab/>
        <w:t>中：（1）延长教育年限 促进中学和大学的衔接</w:t>
      </w:r>
    </w:p>
    <w:p w14:paraId="0E18383B" w14:textId="77777777" w:rsidR="00A75B3C" w:rsidRDefault="00A75B3C" w:rsidP="00A75B3C">
      <w:r>
        <w:tab/>
      </w:r>
      <w:r>
        <w:tab/>
      </w:r>
      <w:r>
        <w:tab/>
        <w:t>（2）分为初中和高中 满足不同学生的需要 使得地方有更多灵活性</w:t>
      </w:r>
    </w:p>
    <w:p w14:paraId="5231E7DB" w14:textId="77777777" w:rsidR="00A75B3C" w:rsidRDefault="00A75B3C" w:rsidP="00A75B3C">
      <w:r>
        <w:tab/>
      </w:r>
      <w:r>
        <w:tab/>
      </w:r>
      <w:r>
        <w:tab/>
        <w:t>（3）进行分科教学，学生</w:t>
      </w:r>
      <w:proofErr w:type="gramStart"/>
      <w:r>
        <w:t>选科学</w:t>
      </w:r>
      <w:proofErr w:type="gramEnd"/>
      <w:r>
        <w:t>习</w:t>
      </w:r>
    </w:p>
    <w:p w14:paraId="5F98A4C8" w14:textId="77777777" w:rsidR="00A75B3C" w:rsidRDefault="00A75B3C" w:rsidP="00A75B3C">
      <w:r>
        <w:tab/>
      </w:r>
      <w:r>
        <w:tab/>
      </w:r>
      <w:r>
        <w:tab/>
        <w:t>（4）设置学分制，设置必修和选修课程</w:t>
      </w:r>
    </w:p>
    <w:p w14:paraId="7DF67FE4" w14:textId="77777777" w:rsidR="00A75B3C" w:rsidRDefault="00A75B3C" w:rsidP="00A75B3C">
      <w:r>
        <w:tab/>
        <w:t>高：（1）取消预科制度，实施选科制度</w:t>
      </w:r>
    </w:p>
    <w:p w14:paraId="74955BF7" w14:textId="77777777" w:rsidR="00A75B3C" w:rsidRDefault="00A75B3C" w:rsidP="00A75B3C">
      <w:r>
        <w:tab/>
      </w:r>
      <w:r>
        <w:tab/>
      </w:r>
      <w:r>
        <w:tab/>
        <w:t>（2）大学成为专门教学和研究的场所</w:t>
      </w:r>
    </w:p>
    <w:p w14:paraId="20F6029A" w14:textId="77777777" w:rsidR="00A75B3C" w:rsidRDefault="00A75B3C" w:rsidP="00A75B3C">
      <w:r>
        <w:tab/>
        <w:t>职：（1）设立专门的职业学校，在普通学校中设立职业科</w:t>
      </w:r>
    </w:p>
    <w:p w14:paraId="18CE88C4" w14:textId="77777777" w:rsidR="00A75B3C" w:rsidRDefault="00A75B3C" w:rsidP="00A75B3C">
      <w:r>
        <w:tab/>
      </w:r>
      <w:r>
        <w:tab/>
      </w:r>
      <w:r>
        <w:tab/>
        <w:t>（2）建立比较完整的从初级到高级的职业教育系统</w:t>
      </w:r>
    </w:p>
    <w:p w14:paraId="4661913B" w14:textId="77777777" w:rsidR="00A75B3C" w:rsidRDefault="00A75B3C" w:rsidP="00A75B3C">
      <w:r>
        <w:tab/>
        <w:t>师：（1）将高等师范学校升格为师范大学</w:t>
      </w:r>
    </w:p>
    <w:p w14:paraId="280D6FF5" w14:textId="77777777" w:rsidR="00A75B3C" w:rsidRDefault="00A75B3C" w:rsidP="00A75B3C">
      <w:r>
        <w:tab/>
      </w:r>
      <w:r>
        <w:tab/>
      </w:r>
      <w:r>
        <w:tab/>
        <w:t>（2）在高级中学设立师范科</w:t>
      </w:r>
    </w:p>
    <w:p w14:paraId="268CD695" w14:textId="77777777" w:rsidR="00A75B3C" w:rsidRDefault="00A75B3C" w:rsidP="00A75B3C">
      <w:r>
        <w:tab/>
        <w:t>其：推行天才教育和专门教育</w:t>
      </w:r>
    </w:p>
    <w:p w14:paraId="0410DE09" w14:textId="77777777" w:rsidR="00A75B3C" w:rsidRDefault="00A75B3C" w:rsidP="00A75B3C">
      <w:r>
        <w:tab/>
        <w:t>3、评价</w:t>
      </w:r>
    </w:p>
    <w:p w14:paraId="1622B2D3" w14:textId="77777777" w:rsidR="00A75B3C" w:rsidRDefault="00A75B3C" w:rsidP="00A75B3C">
      <w:r>
        <w:tab/>
        <w:t>（1）体现实用性，破除封建性</w:t>
      </w:r>
    </w:p>
    <w:p w14:paraId="4C32FAEE" w14:textId="77777777" w:rsidR="00A75B3C" w:rsidRDefault="00A75B3C" w:rsidP="00A75B3C">
      <w:r>
        <w:tab/>
        <w:t>（2）仿照美国，但是也结合中国实际</w:t>
      </w:r>
    </w:p>
    <w:p w14:paraId="5AD151BA" w14:textId="77777777" w:rsidR="00A75B3C" w:rsidRDefault="00A75B3C" w:rsidP="00A75B3C">
      <w:r>
        <w:tab/>
        <w:t>（3）是中国近代影响最广，实行时间最长的学制，具有里程碑的意义</w:t>
      </w:r>
    </w:p>
    <w:p w14:paraId="2B394189" w14:textId="32D80E65" w:rsidR="00A75B3C" w:rsidRDefault="00A75B3C" w:rsidP="00A75B3C">
      <w:r>
        <w:tab/>
      </w:r>
    </w:p>
    <w:p w14:paraId="08BC5C98" w14:textId="77777777" w:rsidR="00E7473C" w:rsidRPr="00E7473C" w:rsidRDefault="00E7473C" w:rsidP="00E7473C">
      <w:pPr>
        <w:rPr>
          <w:b/>
          <w:bCs/>
        </w:rPr>
      </w:pPr>
      <w:r w:rsidRPr="00E7473C">
        <w:rPr>
          <w:rFonts w:hint="eastAsia"/>
          <w:b/>
          <w:bCs/>
        </w:rPr>
        <w:lastRenderedPageBreak/>
        <w:t>近代改革</w:t>
      </w:r>
      <w:r w:rsidRPr="00E7473C">
        <w:rPr>
          <w:b/>
          <w:bCs/>
        </w:rPr>
        <w:t>-新文化运动</w:t>
      </w:r>
    </w:p>
    <w:p w14:paraId="3D38E8A5" w14:textId="77777777" w:rsidR="00E7473C" w:rsidRDefault="00E7473C" w:rsidP="00E7473C">
      <w:r>
        <w:tab/>
        <w:t>特点：个性化 平民化 实用化 科学化</w:t>
      </w:r>
    </w:p>
    <w:p w14:paraId="4B41C8F9" w14:textId="77777777" w:rsidR="00E7473C" w:rsidRDefault="00E7473C" w:rsidP="00E7473C">
      <w:r>
        <w:tab/>
        <w:t>内容：思潮：平民教育思潮 职业教育思潮 科学教育思潮 国民主义教育思潮</w:t>
      </w:r>
    </w:p>
    <w:p w14:paraId="25AD1681" w14:textId="645B1E84" w:rsidR="00E7473C" w:rsidRDefault="00E7473C" w:rsidP="00E747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工读主义教育思潮</w:t>
      </w:r>
      <w:r>
        <w:rPr>
          <w:rFonts w:hint="eastAsia"/>
        </w:rPr>
        <w:t xml:space="preserve"> </w:t>
      </w:r>
      <w:r>
        <w:t xml:space="preserve"> </w:t>
      </w:r>
      <w:r>
        <w:t>运动：勤工俭学运动</w:t>
      </w:r>
    </w:p>
    <w:p w14:paraId="2DD30B5D" w14:textId="77777777" w:rsidR="00E7473C" w:rsidRDefault="00E7473C" w:rsidP="00E7473C">
      <w:pPr>
        <w:rPr>
          <w:rFonts w:hint="eastAsia"/>
        </w:rPr>
      </w:pPr>
    </w:p>
    <w:p w14:paraId="4E93ED00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现代</w:t>
      </w:r>
      <w:r w:rsidRPr="00A75B3C">
        <w:rPr>
          <w:b/>
          <w:bCs/>
        </w:rPr>
        <w:t>-杨贤江“全人生指导”</w:t>
      </w:r>
    </w:p>
    <w:p w14:paraId="1BF7F6BD" w14:textId="77777777" w:rsidR="00A75B3C" w:rsidRDefault="00A75B3C" w:rsidP="00A75B3C">
      <w:r>
        <w:tab/>
        <w:t>概念：对青年进行全面的关心，教育，引导，不仅是学习方面，也是社会生活方面</w:t>
      </w:r>
    </w:p>
    <w:p w14:paraId="12C16D0E" w14:textId="77777777" w:rsidR="00A75B3C" w:rsidRDefault="00A75B3C" w:rsidP="00A75B3C">
      <w:r>
        <w:tab/>
        <w:t>内容：</w:t>
      </w:r>
    </w:p>
    <w:p w14:paraId="21817500" w14:textId="77777777" w:rsidR="00A75B3C" w:rsidRDefault="00A75B3C" w:rsidP="00A75B3C">
      <w:r>
        <w:tab/>
        <w:t>（1）核心：培养正确的人生观</w:t>
      </w:r>
    </w:p>
    <w:p w14:paraId="7E723C57" w14:textId="77777777" w:rsidR="00A75B3C" w:rsidRDefault="00A75B3C" w:rsidP="00A75B3C">
      <w:r>
        <w:tab/>
        <w:t>（2）干预政治，投身革命：中国的出路，也是青年的出路</w:t>
      </w:r>
    </w:p>
    <w:p w14:paraId="7F81D069" w14:textId="77777777" w:rsidR="00A75B3C" w:rsidRDefault="00A75B3C" w:rsidP="00A75B3C">
      <w:r>
        <w:tab/>
        <w:t>（3）学习：青年必须学习，是权利和义务，学习书本知识和社会知识</w:t>
      </w:r>
    </w:p>
    <w:p w14:paraId="32254142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 xml:space="preserve"> 救国不忘学习，学习不忘救国</w:t>
      </w:r>
    </w:p>
    <w:p w14:paraId="5A455738" w14:textId="77777777" w:rsidR="00A75B3C" w:rsidRDefault="00A75B3C" w:rsidP="00A75B3C">
      <w:r>
        <w:tab/>
        <w:t>（4）完美的青年生活：健康生活 劳动生活 公民生活 文化生活</w:t>
      </w:r>
    </w:p>
    <w:p w14:paraId="312FDBCE" w14:textId="77777777" w:rsidR="00A75B3C" w:rsidRDefault="00A75B3C" w:rsidP="00A75B3C">
      <w:r>
        <w:tab/>
        <w:t>（5）宗旨：强健的体魄和精神 工作的知识和技能 服务人民的理想才干 丰富的风尚习惯</w:t>
      </w:r>
    </w:p>
    <w:p w14:paraId="14104D39" w14:textId="77777777" w:rsidR="00A75B3C" w:rsidRDefault="00A75B3C" w:rsidP="00A75B3C">
      <w:r>
        <w:tab/>
        <w:t>（6）特征：活动性 分都行 认真性 多趣性</w:t>
      </w:r>
    </w:p>
    <w:p w14:paraId="506F3FF3" w14:textId="77777777" w:rsidR="00A75B3C" w:rsidRDefault="00A75B3C" w:rsidP="00A75B3C">
      <w:r>
        <w:tab/>
      </w:r>
    </w:p>
    <w:p w14:paraId="56F5289D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现代</w:t>
      </w:r>
      <w:r w:rsidRPr="00A75B3C">
        <w:rPr>
          <w:b/>
          <w:bCs/>
        </w:rPr>
        <w:t>-晏阳初</w:t>
      </w:r>
    </w:p>
    <w:p w14:paraId="1623F8FD" w14:textId="77777777" w:rsidR="00A75B3C" w:rsidRDefault="00A75B3C" w:rsidP="00A75B3C">
      <w:r>
        <w:tab/>
        <w:t>四大教育：（1）以文艺教育治愚，培养知识力</w:t>
      </w:r>
    </w:p>
    <w:p w14:paraId="7D13AF3D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（2）以生计教育治穷，培养生产力</w:t>
      </w:r>
    </w:p>
    <w:p w14:paraId="7736B33D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（3）以卫生教育治弱，培养健康力</w:t>
      </w:r>
    </w:p>
    <w:p w14:paraId="08872393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  <w:t>（4）以公民教育治私，培养团结力</w:t>
      </w:r>
    </w:p>
    <w:p w14:paraId="436C6DFB" w14:textId="77777777" w:rsidR="00A75B3C" w:rsidRDefault="00A75B3C" w:rsidP="00A75B3C">
      <w:r>
        <w:tab/>
        <w:t>三大途径：学校式教育 家庭式教育 社会式教育</w:t>
      </w:r>
    </w:p>
    <w:p w14:paraId="31C41D23" w14:textId="77777777" w:rsidR="00A75B3C" w:rsidRPr="00A75B3C" w:rsidRDefault="00A75B3C" w:rsidP="00A75B3C">
      <w:pPr>
        <w:rPr>
          <w:vertAlign w:val="subscript"/>
        </w:rPr>
      </w:pPr>
      <w:r>
        <w:tab/>
      </w:r>
    </w:p>
    <w:p w14:paraId="4B9E9138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现代</w:t>
      </w:r>
      <w:r w:rsidRPr="00A75B3C">
        <w:rPr>
          <w:b/>
          <w:bCs/>
        </w:rPr>
        <w:t>-梁漱溟乡村建设</w:t>
      </w:r>
    </w:p>
    <w:p w14:paraId="1D35F274" w14:textId="77777777" w:rsidR="00A75B3C" w:rsidRDefault="00A75B3C" w:rsidP="00A75B3C">
      <w:r>
        <w:tab/>
        <w:t>（1）现代中国的最大问题是文化失调，而非愚弱穷私</w:t>
      </w:r>
    </w:p>
    <w:p w14:paraId="39A30F34" w14:textId="77777777" w:rsidR="00A75B3C" w:rsidRDefault="00A75B3C" w:rsidP="00A75B3C">
      <w:r>
        <w:tab/>
      </w:r>
      <w:r>
        <w:tab/>
        <w:t>传统社会“伦理本位，职业分途”，而后来西方文化入侵，中国文化开始失调</w:t>
      </w:r>
    </w:p>
    <w:p w14:paraId="3F8B072C" w14:textId="77777777" w:rsidR="00A75B3C" w:rsidRDefault="00A75B3C" w:rsidP="00A75B3C">
      <w:r>
        <w:tab/>
        <w:t>（2）乡村问题的关键在于乡村建设</w:t>
      </w:r>
    </w:p>
    <w:p w14:paraId="539EEF30" w14:textId="77777777" w:rsidR="00A75B3C" w:rsidRDefault="00A75B3C" w:rsidP="00A75B3C">
      <w:r>
        <w:tab/>
      </w:r>
      <w:r>
        <w:tab/>
        <w:t>中国是乡村社会 传统文化和道德的根在乡村 乡村经济危在旦夕</w:t>
      </w:r>
    </w:p>
    <w:p w14:paraId="134AD3DD" w14:textId="77777777" w:rsidR="00A75B3C" w:rsidRDefault="00A75B3C" w:rsidP="00A75B3C">
      <w:r>
        <w:tab/>
        <w:t>（3）乡村建设和乡村教育的关系</w:t>
      </w:r>
    </w:p>
    <w:p w14:paraId="1B74FED2" w14:textId="11E63195" w:rsidR="00A75B3C" w:rsidRDefault="00A75B3C" w:rsidP="00A75B3C">
      <w:r>
        <w:tab/>
      </w:r>
      <w:r>
        <w:tab/>
        <w:t>乡村建设的途径是乡村教育</w:t>
      </w:r>
      <w:r w:rsidR="00E7473C">
        <w:rPr>
          <w:rFonts w:hint="eastAsia"/>
        </w:rPr>
        <w:t>，</w:t>
      </w:r>
      <w:r>
        <w:t>乡村教育的目的是乡村建设</w:t>
      </w:r>
    </w:p>
    <w:p w14:paraId="618FB496" w14:textId="33281D2B" w:rsidR="00E7473C" w:rsidRDefault="00A75B3C" w:rsidP="00A75B3C">
      <w:pPr>
        <w:rPr>
          <w:rFonts w:hint="eastAsia"/>
        </w:rPr>
      </w:pPr>
      <w:r>
        <w:tab/>
      </w:r>
    </w:p>
    <w:p w14:paraId="7AED675E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现代</w:t>
      </w:r>
      <w:r w:rsidRPr="00A75B3C">
        <w:rPr>
          <w:b/>
          <w:bCs/>
        </w:rPr>
        <w:t>-黄炎培职业教育</w:t>
      </w:r>
    </w:p>
    <w:p w14:paraId="00A38CBE" w14:textId="77777777" w:rsidR="00A75B3C" w:rsidRDefault="00A75B3C" w:rsidP="00A75B3C">
      <w:r>
        <w:tab/>
        <w:t>作用：理论作用：发展个性 为个人谋生做准备 为个人服务社会做准备</w:t>
      </w:r>
    </w:p>
    <w:p w14:paraId="1D5B17C9" w14:textId="77777777" w:rsidR="00A75B3C" w:rsidRDefault="00A75B3C" w:rsidP="00A75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为国家发展生产力做准备</w:t>
      </w:r>
    </w:p>
    <w:p w14:paraId="4AAC4DCA" w14:textId="77777777" w:rsidR="00A75B3C" w:rsidRDefault="00A75B3C" w:rsidP="00A75B3C">
      <w:r>
        <w:tab/>
      </w:r>
      <w:r>
        <w:tab/>
      </w:r>
      <w:r>
        <w:tab/>
      </w:r>
      <w:r>
        <w:tab/>
        <w:t>社会作用：培养国民职业素养 为社会主义国家打基础</w:t>
      </w:r>
    </w:p>
    <w:p w14:paraId="4F312692" w14:textId="77777777" w:rsidR="00A75B3C" w:rsidRDefault="00A75B3C" w:rsidP="00A75B3C">
      <w:r>
        <w:tab/>
      </w:r>
      <w:r>
        <w:tab/>
      </w:r>
      <w:r>
        <w:tab/>
      </w:r>
      <w:r>
        <w:tab/>
        <w:t>国家作用：有助于国家发展生产力 摆脱贫困</w:t>
      </w:r>
    </w:p>
    <w:p w14:paraId="2BA18BA7" w14:textId="77777777" w:rsidR="00A75B3C" w:rsidRDefault="00A75B3C" w:rsidP="00A75B3C">
      <w:r>
        <w:tab/>
        <w:t>地位：一贯的：建立从初级到高级的职业系统 职业教育贯穿教育和职业生涯</w:t>
      </w:r>
    </w:p>
    <w:p w14:paraId="6F774C9F" w14:textId="77777777" w:rsidR="00A75B3C" w:rsidRDefault="00A75B3C" w:rsidP="00A75B3C">
      <w:r>
        <w:tab/>
      </w:r>
      <w:r>
        <w:tab/>
      </w:r>
      <w:r>
        <w:tab/>
      </w:r>
      <w:r>
        <w:tab/>
        <w:t>整个的：建立完整的职业教育系统 与其他教育系统相互沟通</w:t>
      </w:r>
    </w:p>
    <w:p w14:paraId="4EC3707D" w14:textId="77777777" w:rsidR="00A75B3C" w:rsidRDefault="00A75B3C" w:rsidP="00A75B3C">
      <w:r>
        <w:tab/>
      </w:r>
      <w:r>
        <w:tab/>
      </w:r>
      <w:r>
        <w:tab/>
      </w:r>
      <w:r>
        <w:tab/>
        <w:t>正统的：与普通教育等量齐观</w:t>
      </w:r>
    </w:p>
    <w:p w14:paraId="3ABF47A6" w14:textId="77777777" w:rsidR="00A75B3C" w:rsidRDefault="00A75B3C" w:rsidP="00A75B3C">
      <w:r>
        <w:tab/>
        <w:t>目的：使无业者有业 使有业者乐业</w:t>
      </w:r>
    </w:p>
    <w:p w14:paraId="572C75C8" w14:textId="77777777" w:rsidR="00A75B3C" w:rsidRDefault="00A75B3C" w:rsidP="00A75B3C">
      <w:r>
        <w:tab/>
        <w:t>方针：社会化：培养目标 办学组织 办学方式 办学宗旨</w:t>
      </w:r>
    </w:p>
    <w:p w14:paraId="5FAF68A0" w14:textId="77777777" w:rsidR="00A75B3C" w:rsidRDefault="00A75B3C" w:rsidP="00A75B3C">
      <w:r>
        <w:tab/>
      </w:r>
      <w:r>
        <w:tab/>
      </w:r>
      <w:r>
        <w:tab/>
      </w:r>
      <w:r>
        <w:tab/>
        <w:t>科学化：职业教育的研究 职业教育的管理</w:t>
      </w:r>
    </w:p>
    <w:p w14:paraId="674D9C56" w14:textId="77777777" w:rsidR="00A75B3C" w:rsidRDefault="00A75B3C" w:rsidP="00A75B3C">
      <w:r>
        <w:tab/>
        <w:t>教学原则：手脑并用 做学合一 理论与实际并行 知识与技能并重</w:t>
      </w:r>
    </w:p>
    <w:p w14:paraId="15926E43" w14:textId="45846FE7" w:rsidR="00A75B3C" w:rsidRDefault="00A75B3C" w:rsidP="00A75B3C">
      <w:pPr>
        <w:rPr>
          <w:rFonts w:hint="eastAsia"/>
        </w:rPr>
      </w:pPr>
      <w:r>
        <w:tab/>
        <w:t>道德准则：敬业乐群</w:t>
      </w:r>
    </w:p>
    <w:p w14:paraId="2D9CD071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lastRenderedPageBreak/>
        <w:t>现代</w:t>
      </w:r>
      <w:r w:rsidRPr="00A75B3C">
        <w:rPr>
          <w:b/>
          <w:bCs/>
        </w:rPr>
        <w:t>-陈鹤琴“活教育”</w:t>
      </w:r>
    </w:p>
    <w:p w14:paraId="73F53931" w14:textId="77777777" w:rsidR="00A75B3C" w:rsidRDefault="00A75B3C" w:rsidP="00A75B3C">
      <w:r>
        <w:tab/>
        <w:t>1、目的论</w:t>
      </w:r>
    </w:p>
    <w:p w14:paraId="21A00B35" w14:textId="77777777" w:rsidR="00A75B3C" w:rsidRDefault="00A75B3C" w:rsidP="00A75B3C">
      <w:r>
        <w:tab/>
      </w:r>
      <w:r>
        <w:tab/>
        <w:t>做人：爱人类（个体价值）爱真理（集体价值）</w:t>
      </w:r>
    </w:p>
    <w:p w14:paraId="13DAB438" w14:textId="77777777" w:rsidR="00A75B3C" w:rsidRDefault="00A75B3C" w:rsidP="00A75B3C">
      <w:r>
        <w:tab/>
      </w:r>
      <w:r>
        <w:tab/>
        <w:t>做中国人：爱中国，体现民族精神</w:t>
      </w:r>
    </w:p>
    <w:p w14:paraId="48407227" w14:textId="77777777" w:rsidR="00A75B3C" w:rsidRDefault="00A75B3C" w:rsidP="00A75B3C">
      <w:r>
        <w:tab/>
      </w:r>
      <w:r>
        <w:tab/>
        <w:t>做现代中国人：现代性：强健的体魄 建设的能力 创造的能力 合作的意识 服务的精神</w:t>
      </w:r>
    </w:p>
    <w:p w14:paraId="6B6829A4" w14:textId="77777777" w:rsidR="00A75B3C" w:rsidRDefault="00A75B3C" w:rsidP="00A75B3C">
      <w:r>
        <w:tab/>
        <w:t>2、课程论</w:t>
      </w:r>
    </w:p>
    <w:p w14:paraId="161272DD" w14:textId="77777777" w:rsidR="00A75B3C" w:rsidRDefault="00A75B3C" w:rsidP="00A75B3C">
      <w:r>
        <w:tab/>
      </w:r>
      <w:r>
        <w:tab/>
        <w:t>活教材：来源于自然和世界的直接经验</w:t>
      </w:r>
    </w:p>
    <w:p w14:paraId="5CCD4C8B" w14:textId="77777777" w:rsidR="00A75B3C" w:rsidRDefault="00A75B3C" w:rsidP="00A75B3C">
      <w:r>
        <w:tab/>
      </w:r>
      <w:r>
        <w:tab/>
        <w:t>并不是反对书本知识，而是反对将书本知识作为唯一来源</w:t>
      </w:r>
    </w:p>
    <w:p w14:paraId="4AFE5C8B" w14:textId="77777777" w:rsidR="00A75B3C" w:rsidRDefault="00A75B3C" w:rsidP="00A75B3C">
      <w:r>
        <w:tab/>
      </w:r>
      <w:r>
        <w:tab/>
        <w:t>提倡活动中心课程 五指活动-儿童（健康 社会 科学 文学 艺术）课程</w:t>
      </w:r>
    </w:p>
    <w:p w14:paraId="1B31177E" w14:textId="77777777" w:rsidR="00A75B3C" w:rsidRDefault="00A75B3C" w:rsidP="00A75B3C">
      <w:r>
        <w:tab/>
        <w:t>3、教学论</w:t>
      </w:r>
    </w:p>
    <w:p w14:paraId="455EEBD4" w14:textId="77777777" w:rsidR="00A75B3C" w:rsidRDefault="00A75B3C" w:rsidP="00A75B3C">
      <w:r>
        <w:tab/>
      </w:r>
      <w:r>
        <w:tab/>
        <w:t>以</w:t>
      </w:r>
      <w:proofErr w:type="gramStart"/>
      <w:r>
        <w:t>做为</w:t>
      </w:r>
      <w:proofErr w:type="gramEnd"/>
      <w:r>
        <w:t>基础-学生主体 做带有盲目性-教师主导</w:t>
      </w:r>
    </w:p>
    <w:p w14:paraId="658A008D" w14:textId="77777777" w:rsidR="00A75B3C" w:rsidRDefault="00A75B3C" w:rsidP="00A75B3C">
      <w:r>
        <w:tab/>
      </w:r>
      <w:r>
        <w:tab/>
        <w:t>教学阶段-实验观察 阅读思考 创作发表 批评研讨</w:t>
      </w:r>
    </w:p>
    <w:p w14:paraId="7A440792" w14:textId="77777777" w:rsidR="00A75B3C" w:rsidRDefault="00A75B3C" w:rsidP="00A75B3C">
      <w:r>
        <w:tab/>
      </w:r>
      <w:r>
        <w:tab/>
      </w:r>
    </w:p>
    <w:p w14:paraId="1EE370E4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现代</w:t>
      </w:r>
      <w:r w:rsidRPr="00A75B3C">
        <w:rPr>
          <w:b/>
          <w:bCs/>
        </w:rPr>
        <w:t>-小先生制</w:t>
      </w:r>
    </w:p>
    <w:p w14:paraId="166E9041" w14:textId="77777777" w:rsidR="00A75B3C" w:rsidRDefault="00A75B3C" w:rsidP="00A75B3C">
      <w:r>
        <w:tab/>
        <w:t>背景：师资缺乏 经费缺乏</w:t>
      </w:r>
    </w:p>
    <w:p w14:paraId="2AA0D4A6" w14:textId="77777777" w:rsidR="00A75B3C" w:rsidRDefault="00A75B3C" w:rsidP="00A75B3C">
      <w:r>
        <w:tab/>
        <w:t>内容：（1）学习知识的同时也将知识传授给别人 儿童是这一过程的主体</w:t>
      </w:r>
    </w:p>
    <w:p w14:paraId="770A9F45" w14:textId="77777777" w:rsidR="00A75B3C" w:rsidRDefault="00A75B3C" w:rsidP="00A75B3C">
      <w:r>
        <w:tab/>
      </w:r>
      <w:r>
        <w:tab/>
      </w:r>
      <w:r>
        <w:tab/>
      </w:r>
      <w:r>
        <w:tab/>
        <w:t>（2）不但传授知识，也将别的儿童培养成新的小先生</w:t>
      </w:r>
    </w:p>
    <w:p w14:paraId="6D8D1865" w14:textId="77777777" w:rsidR="00A75B3C" w:rsidRDefault="00A75B3C" w:rsidP="00A75B3C">
      <w:r>
        <w:tab/>
        <w:t>意义：“穷国普及教育最重要的钥匙”</w:t>
      </w:r>
    </w:p>
    <w:p w14:paraId="58EDBE1F" w14:textId="77777777" w:rsidR="00A75B3C" w:rsidRDefault="00A75B3C" w:rsidP="00A75B3C"/>
    <w:p w14:paraId="33A3869A" w14:textId="77777777" w:rsidR="00A75B3C" w:rsidRPr="00A75B3C" w:rsidRDefault="00A75B3C" w:rsidP="00A75B3C">
      <w:pPr>
        <w:rPr>
          <w:b/>
          <w:bCs/>
        </w:rPr>
      </w:pPr>
      <w:r w:rsidRPr="00A75B3C">
        <w:rPr>
          <w:rFonts w:hint="eastAsia"/>
          <w:b/>
          <w:bCs/>
        </w:rPr>
        <w:t>现代</w:t>
      </w:r>
      <w:r w:rsidRPr="00A75B3C">
        <w:rPr>
          <w:b/>
          <w:bCs/>
        </w:rPr>
        <w:t>-陶行知</w:t>
      </w:r>
    </w:p>
    <w:p w14:paraId="236F8588" w14:textId="77777777" w:rsidR="00A75B3C" w:rsidRDefault="00A75B3C" w:rsidP="00A75B3C">
      <w:r>
        <w:tab/>
        <w:t>1、生活即教育</w:t>
      </w:r>
    </w:p>
    <w:p w14:paraId="7D8F3182" w14:textId="77777777" w:rsidR="00A75B3C" w:rsidRDefault="00A75B3C" w:rsidP="00A75B3C">
      <w:r>
        <w:tab/>
      </w:r>
      <w:r>
        <w:tab/>
        <w:t>（1）生活含有教育的意义 横向</w:t>
      </w:r>
    </w:p>
    <w:p w14:paraId="0862861B" w14:textId="60DC46A6" w:rsidR="00A75B3C" w:rsidRDefault="00A75B3C" w:rsidP="00A75B3C">
      <w:r>
        <w:t>看有什么样的生活就有什么样的教育 纵向 教育贯穿生活</w:t>
      </w:r>
    </w:p>
    <w:p w14:paraId="46BF692A" w14:textId="77777777" w:rsidR="00A75B3C" w:rsidRDefault="00A75B3C" w:rsidP="00A75B3C">
      <w:r>
        <w:tab/>
      </w:r>
      <w:r>
        <w:tab/>
        <w:t>（2）实际生活是教育的中心 教育不能脱离生活，而要联系生活</w:t>
      </w:r>
    </w:p>
    <w:p w14:paraId="3832424E" w14:textId="77777777" w:rsidR="00A75B3C" w:rsidRDefault="00A75B3C" w:rsidP="00A75B3C">
      <w:r>
        <w:tab/>
      </w:r>
      <w:r>
        <w:tab/>
        <w:t>（3）生活决定教育 教育改造生活</w:t>
      </w:r>
    </w:p>
    <w:p w14:paraId="7B268033" w14:textId="77777777" w:rsidR="00A75B3C" w:rsidRDefault="00A75B3C" w:rsidP="00A75B3C">
      <w:r>
        <w:tab/>
        <w:t>2、学校即社会</w:t>
      </w:r>
    </w:p>
    <w:p w14:paraId="0F112AE1" w14:textId="77777777" w:rsidR="00A75B3C" w:rsidRDefault="00A75B3C" w:rsidP="00A75B3C">
      <w:r>
        <w:tab/>
      </w:r>
      <w:r>
        <w:tab/>
        <w:t>（1）社会含有学校的意味 社会也发挥着学校的功能</w:t>
      </w:r>
    </w:p>
    <w:p w14:paraId="20A6A114" w14:textId="77777777" w:rsidR="00A75B3C" w:rsidRDefault="00A75B3C" w:rsidP="00A75B3C">
      <w:r>
        <w:tab/>
      </w:r>
      <w:r>
        <w:tab/>
        <w:t>（2）学校含有社会的意味 学校是一个小型社会</w:t>
      </w:r>
    </w:p>
    <w:p w14:paraId="337E3D9B" w14:textId="77777777" w:rsidR="00A75B3C" w:rsidRDefault="00A75B3C" w:rsidP="00A75B3C">
      <w:r>
        <w:tab/>
        <w:t>3、教学做合一</w:t>
      </w:r>
    </w:p>
    <w:p w14:paraId="0D0E25C6" w14:textId="77777777" w:rsidR="00A75B3C" w:rsidRDefault="00A75B3C" w:rsidP="00A75B3C">
      <w:r>
        <w:tab/>
      </w:r>
      <w:r>
        <w:tab/>
        <w:t>（1）内容：让劳力者劳心</w:t>
      </w:r>
    </w:p>
    <w:p w14:paraId="72CBD4D3" w14:textId="77777777" w:rsidR="00A75B3C" w:rsidRDefault="00A75B3C" w:rsidP="00A75B3C">
      <w:r>
        <w:tab/>
      </w:r>
      <w:r>
        <w:tab/>
        <w:t>（2）原因：行是学之始</w:t>
      </w:r>
    </w:p>
    <w:p w14:paraId="10B08FD3" w14:textId="77777777" w:rsidR="00A75B3C" w:rsidRDefault="00A75B3C" w:rsidP="00A75B3C">
      <w:r>
        <w:tab/>
      </w:r>
      <w:r>
        <w:tab/>
        <w:t>（3）有教先学 有学有教</w:t>
      </w:r>
    </w:p>
    <w:p w14:paraId="207B787E" w14:textId="608A5E27" w:rsidR="00250566" w:rsidRDefault="00A75B3C" w:rsidP="00A75B3C">
      <w:r>
        <w:tab/>
      </w:r>
      <w:r>
        <w:tab/>
        <w:t>（4）反对注入式教学</w:t>
      </w:r>
    </w:p>
    <w:sectPr w:rsidR="0025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BD"/>
    <w:rsid w:val="00250566"/>
    <w:rsid w:val="00273EC5"/>
    <w:rsid w:val="008C0FDC"/>
    <w:rsid w:val="00A75B3C"/>
    <w:rsid w:val="00C956BD"/>
    <w:rsid w:val="00D15971"/>
    <w:rsid w:val="00E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7493"/>
  <w15:chartTrackingRefBased/>
  <w15:docId w15:val="{9A53981E-327B-4E70-8ED6-20C2A4FA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思宇</dc:creator>
  <cp:keywords/>
  <dc:description/>
  <cp:lastModifiedBy>陶 思宇</cp:lastModifiedBy>
  <cp:revision>2</cp:revision>
  <dcterms:created xsi:type="dcterms:W3CDTF">2022-08-30T08:46:00Z</dcterms:created>
  <dcterms:modified xsi:type="dcterms:W3CDTF">2022-08-30T08:53:00Z</dcterms:modified>
</cp:coreProperties>
</file>