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065DC557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4C1594">
        <w:rPr>
          <w:b/>
          <w:bCs/>
          <w:lang w:eastAsia="zh-CN"/>
        </w:rPr>
        <w:t>1</w:t>
      </w:r>
      <w:bookmarkStart w:id="0" w:name="_GoBack"/>
      <w:bookmarkEnd w:id="0"/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“TestGEDCOM.ged”.</w:t>
      </w:r>
    </w:p>
    <w:p w14:paraId="2F0A7320" w14:textId="3962F3FF" w:rsidR="004F25CF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“testOne.ged”. This file is also able to test the user stories 1, 3, 5, 6, 7, 8.</w:t>
      </w:r>
    </w:p>
    <w:p w14:paraId="73687C8A" w14:textId="77777777" w:rsidR="00477462" w:rsidRDefault="00477462" w:rsidP="00601350">
      <w:pPr>
        <w:rPr>
          <w:lang w:eastAsia="zh-CN"/>
        </w:rPr>
      </w:pPr>
    </w:p>
    <w:p w14:paraId="7BD26402" w14:textId="612B707A" w:rsidR="00834004" w:rsidRDefault="004C1594" w:rsidP="00601350">
      <w:pPr>
        <w:rPr>
          <w:lang w:eastAsia="zh-CN"/>
        </w:rPr>
      </w:pPr>
      <w:r>
        <w:rPr>
          <w:lang w:eastAsia="zh-CN"/>
        </w:rPr>
        <w:t>A</w:t>
      </w:r>
      <w:r w:rsidR="00477462" w:rsidRPr="00477462">
        <w:rPr>
          <w:lang w:eastAsia="zh-CN"/>
        </w:rPr>
        <w:t>ll the test sources are stored in resources</w:t>
      </w:r>
      <w:r w:rsidR="00FF609D">
        <w:rPr>
          <w:rFonts w:hint="eastAsia"/>
          <w:lang w:eastAsia="zh-CN"/>
        </w:rPr>
        <w:t xml:space="preserve"> folder</w:t>
      </w:r>
      <w:r w:rsidR="00FF609D">
        <w:rPr>
          <w:lang w:eastAsia="zh-CN"/>
        </w:rPr>
        <w:t>.</w:t>
      </w:r>
    </w:p>
    <w:p w14:paraId="3721D952" w14:textId="77777777" w:rsidR="00FF609D" w:rsidRPr="00601350" w:rsidRDefault="00FF609D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  <w:r w:rsidR="00E27DCC">
        <w:rPr>
          <w:lang w:eastAsia="zh-CN"/>
        </w:rPr>
        <w:t xml:space="preserve"> </w:t>
      </w:r>
      <w:r w:rsidR="00710DD1">
        <w:rPr>
          <w:lang w:eastAsia="zh-CN"/>
        </w:rPr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"-javaagent:/Applications/IntelliJ IDEA.app/Contents/lib/idea_rt.jar=58854:/Applications/IntelliJ IDEA.app/Contents/bin" -Dfile.encoding=UTF-8 -classpath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ID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   |  Pablo /Alboran/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I10  |  Ricky /Alboran/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I3   |  Sam /Alboran/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201872">
        <w:rPr>
          <w:sz w:val="20"/>
          <w:szCs w:val="20"/>
          <w:shd w:val="pct15" w:color="auto" w:fill="FFFFFF"/>
        </w:rPr>
        <w:t>|  I4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I5   |  Juila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I15  |  Wrongbd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|  I17  |  Sam /Alboran/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I8   |  Dean /Alboran/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I16  |  Testnomomnogender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ID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F6  |  NA          |  NA          |  I14         |  Joe /Peter/      |  I15      |  Wrongbd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F1  |  1988-07-13  |  1990-04-03  |  I1          |  Pablo /Alboran/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F2  |  1980-05-04  |  NA          |  I8          |  Dean /Alboran/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F3  |  1984-04-04  |  NA          |  I4          |  Sam /Peter/      |  I5       |  Juila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|  F5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82EE74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F1 male members don`t have same last name.</w:t>
      </w:r>
    </w:p>
    <w:p w14:paraId="6A6C385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F1 : nephew: I2 married uncle: I1</w:t>
      </w:r>
    </w:p>
    <w:p w14:paraId="54B9FA0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after divorce on 1964-03-08</w:t>
      </w:r>
    </w:p>
    <w:p w14:paraId="7DB9E6F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F4 : niece: I6 married uncle: I6</w:t>
      </w:r>
    </w:p>
    <w:p w14:paraId="5FDF48D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I16 born 2022-07-09 after divorce on 2013-04-06</w:t>
      </w:r>
    </w:p>
    <w:p w14:paraId="13F9F3D1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770B43A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I15 born 2022-07-06 after divorce on 2013-04-06</w:t>
      </w:r>
    </w:p>
    <w:p w14:paraId="062E8C3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60 years younger than Mother: I5</w:t>
      </w:r>
    </w:p>
    <w:p w14:paraId="42C62F9D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US04: F3: Divorced 1964-03-08 before married 1984-07-12</w:t>
      </w:r>
    </w:p>
    <w:p w14:paraId="481D69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FamilyID:F4 children:I16 and children:I15birthday difference greater than 2 days AND less than 8 months </w:t>
      </w:r>
    </w:p>
    <w:p w14:paraId="2B6F1B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F7: wife's birthday 2018-01-01 after marriage 2015-12-06</w:t>
      </w:r>
    </w:p>
    <w:p w14:paraId="607F10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before marriage on 1984-07-12</w:t>
      </w:r>
    </w:p>
    <w:p w14:paraId="05A9339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80 years younger than Father: I4</w:t>
      </w:r>
    </w:p>
    <w:p w14:paraId="472D75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US14: FamilyID:F5has more than five child is born in date:2018-01-01</w:t>
      </w:r>
    </w:p>
    <w:p w14:paraId="360B730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lastRenderedPageBreak/>
        <w:t xml:space="preserve">ERROR: US13: FamilyID:F4 children:I15 and children:I16birthday difference greater than 2 days AND less than 8 months </w:t>
      </w:r>
    </w:p>
    <w:p w14:paraId="70480444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FamilyID:F4 children:I14 and children:I16birthday difference greater than 2 days AND less than 8 months </w:t>
      </w:r>
    </w:p>
    <w:p w14:paraId="15D89E2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US09: I13 Birthday 2007-07-10 before father's death on 2009-06-10</w:t>
      </w:r>
    </w:p>
    <w:p w14:paraId="323875A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I2 born 1989-08-28 after divorce on 1964-03-08</w:t>
      </w:r>
    </w:p>
    <w:p w14:paraId="3B06F4BE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I6 born 1987-06-11 after divorce on 1964-03-08</w:t>
      </w:r>
    </w:p>
    <w:p w14:paraId="14E7EBC7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US06: F4 Divorced 2013-04-06 after husband's (I6) death on 2009-06-10</w:t>
      </w:r>
    </w:p>
    <w:p w14:paraId="204CE119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F2 male members don`t have same last name.</w:t>
      </w:r>
    </w:p>
    <w:p w14:paraId="4064519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US07: I4: More than 150 years old - Birth date 1863-08-13</w:t>
      </w:r>
    </w:p>
    <w:p w14:paraId="639A57E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I6 is more than 80 years younger than Father: I4</w:t>
      </w:r>
    </w:p>
    <w:p w14:paraId="332B418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F6: wife's birthday 2018-01-01 after marriage 1999-01-01</w:t>
      </w:r>
    </w:p>
    <w:p w14:paraId="66F09801" w14:textId="63DF9CF7" w:rsidR="00201872" w:rsidRDefault="005658F6" w:rsidP="005658F6">
      <w:pPr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US05: F4 Married 2010-05-04 after husband's (I6) death</w:t>
      </w: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77777777" w:rsidR="005658F6" w:rsidRDefault="005658F6" w:rsidP="005658F6">
      <w:pPr>
        <w:rPr>
          <w:sz w:val="20"/>
          <w:szCs w:val="20"/>
        </w:rPr>
      </w:pPr>
    </w:p>
    <w:p w14:paraId="70FC3BE2" w14:textId="55590B13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r w:rsidR="009F5C57" w:rsidRPr="00601350">
        <w:rPr>
          <w:lang w:eastAsia="zh-CN"/>
        </w:rPr>
        <w:t>TestFamilyTreeWithmanyissues.ged</w:t>
      </w:r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4C1AE520" w:rsidR="00A07F99" w:rsidRDefault="00A07F99" w:rsidP="00D405A8"/>
    <w:p w14:paraId="780572E6" w14:textId="4123D30B" w:rsidR="00FD6FBD" w:rsidRDefault="00FD6FBD" w:rsidP="00D405A8">
      <w:pPr>
        <w:rPr>
          <w:lang w:eastAsia="zh-CN"/>
        </w:rPr>
      </w:pPr>
    </w:p>
    <w:p w14:paraId="54F5F312" w14:textId="09A41150" w:rsidR="00FD6FBD" w:rsidRDefault="005658F6" w:rsidP="00D405A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8CD33" wp14:editId="77AFD60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38600" cy="590550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81571188400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477462"/>
    <w:rsid w:val="004C1594"/>
    <w:rsid w:val="004F25CF"/>
    <w:rsid w:val="004F4162"/>
    <w:rsid w:val="005429F9"/>
    <w:rsid w:val="005658F6"/>
    <w:rsid w:val="00601350"/>
    <w:rsid w:val="00710DD1"/>
    <w:rsid w:val="00721BA5"/>
    <w:rsid w:val="00725A87"/>
    <w:rsid w:val="007E3961"/>
    <w:rsid w:val="00834004"/>
    <w:rsid w:val="00891DF9"/>
    <w:rsid w:val="00910A0B"/>
    <w:rsid w:val="009F5C57"/>
    <w:rsid w:val="00A07F99"/>
    <w:rsid w:val="00A62D55"/>
    <w:rsid w:val="00B879F3"/>
    <w:rsid w:val="00D405A8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12</cp:revision>
  <dcterms:created xsi:type="dcterms:W3CDTF">2019-10-15T23:58:00Z</dcterms:created>
  <dcterms:modified xsi:type="dcterms:W3CDTF">2019-10-18T17:18:00Z</dcterms:modified>
</cp:coreProperties>
</file>