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880" w:type="dxa"/>
        <w:tblInd w:w="-1265" w:type="dxa"/>
        <w:tblLook w:val="04A0" w:firstRow="1" w:lastRow="0" w:firstColumn="1" w:lastColumn="0" w:noHBand="0" w:noVBand="1"/>
      </w:tblPr>
      <w:tblGrid>
        <w:gridCol w:w="2304"/>
        <w:gridCol w:w="9576"/>
      </w:tblGrid>
      <w:tr w:rsidR="00EB4B9F" w14:paraId="55A32882" w14:textId="77777777" w:rsidTr="00EB4B9F">
        <w:tc>
          <w:tcPr>
            <w:tcW w:w="3960" w:type="dxa"/>
          </w:tcPr>
          <w:p w14:paraId="48CD3618" w14:textId="71F3DE0D" w:rsidR="00EB4B9F" w:rsidRPr="001902B4" w:rsidRDefault="00950549" w:rsidP="001B3C36">
            <w:pPr>
              <w:pStyle w:val="ListParagraph"/>
              <w:rPr>
                <w:b/>
                <w:bCs/>
              </w:rPr>
            </w:pPr>
            <w:r w:rsidRPr="001902B4">
              <w:rPr>
                <w:b/>
                <w:bCs/>
              </w:rPr>
              <w:t>How to Run Spring Boot Application in Docker</w:t>
            </w:r>
          </w:p>
        </w:tc>
        <w:tc>
          <w:tcPr>
            <w:tcW w:w="7920" w:type="dxa"/>
          </w:tcPr>
          <w:p w14:paraId="139EE8E2" w14:textId="441C424C" w:rsidR="00A271DC" w:rsidRDefault="00A271DC" w:rsidP="00A271DC">
            <w:pPr>
              <w:pStyle w:val="ListParagraph"/>
              <w:numPr>
                <w:ilvl w:val="0"/>
                <w:numId w:val="2"/>
              </w:numPr>
            </w:pPr>
            <w:r>
              <w:t>Create executable jar</w:t>
            </w:r>
          </w:p>
          <w:p w14:paraId="4C84F24C" w14:textId="7FD46E78" w:rsidR="00950549" w:rsidRDefault="00950549" w:rsidP="001478EA">
            <w:pPr>
              <w:pStyle w:val="ListParagraph"/>
              <w:numPr>
                <w:ilvl w:val="0"/>
                <w:numId w:val="3"/>
              </w:numPr>
            </w:pPr>
            <w:r>
              <w:t xml:space="preserve">Create a </w:t>
            </w:r>
            <w:r w:rsidR="00D50BAC">
              <w:t>Spring boot Application</w:t>
            </w:r>
          </w:p>
          <w:p w14:paraId="49D2B7F0" w14:textId="16091D74" w:rsidR="00DD0118" w:rsidRDefault="00234C86" w:rsidP="001478EA">
            <w:pPr>
              <w:pStyle w:val="ListParagraph"/>
              <w:numPr>
                <w:ilvl w:val="0"/>
                <w:numId w:val="3"/>
              </w:numPr>
            </w:pPr>
            <w:r>
              <w:t>Target folder</w:t>
            </w:r>
            <w:r w:rsidR="00D2573F">
              <w:t>-&gt; right click -&gt;</w:t>
            </w:r>
            <w:r w:rsidR="009B0CE7">
              <w:t xml:space="preserve">Build using maven config (clean compile </w:t>
            </w:r>
            <w:proofErr w:type="gramStart"/>
            <w:r w:rsidR="009B0CE7">
              <w:t>install</w:t>
            </w:r>
            <w:proofErr w:type="gramEnd"/>
            <w:r w:rsidR="009B0CE7">
              <w:t>)</w:t>
            </w:r>
          </w:p>
          <w:p w14:paraId="76BBA103" w14:textId="2887A309" w:rsidR="00D2573F" w:rsidRDefault="00D2573F" w:rsidP="001478EA">
            <w:pPr>
              <w:pStyle w:val="ListParagraph"/>
              <w:numPr>
                <w:ilvl w:val="0"/>
                <w:numId w:val="3"/>
              </w:numPr>
            </w:pPr>
            <w:r>
              <w:t>Once build complete refresh target folder</w:t>
            </w:r>
          </w:p>
          <w:p w14:paraId="768653ED" w14:textId="7D33B683" w:rsidR="00A07B2C" w:rsidRDefault="00A07B2C" w:rsidP="001478EA">
            <w:pPr>
              <w:pStyle w:val="ListParagraph"/>
              <w:numPr>
                <w:ilvl w:val="0"/>
                <w:numId w:val="3"/>
              </w:numPr>
            </w:pPr>
            <w:r>
              <w:t>You will find the SNAPSHOT.jar</w:t>
            </w:r>
          </w:p>
          <w:p w14:paraId="43EDAC76" w14:textId="257FACD6" w:rsidR="00E60F56" w:rsidRDefault="00E60F56" w:rsidP="001478EA">
            <w:pPr>
              <w:pStyle w:val="ListParagraph"/>
              <w:numPr>
                <w:ilvl w:val="0"/>
                <w:numId w:val="3"/>
              </w:numPr>
            </w:pPr>
            <w:r>
              <w:t xml:space="preserve">You can run the jar file in </w:t>
            </w:r>
            <w:proofErr w:type="spellStart"/>
            <w:r>
              <w:t>cmd</w:t>
            </w:r>
            <w:proofErr w:type="spellEnd"/>
            <w:r>
              <w:t xml:space="preserve"> in the </w:t>
            </w:r>
            <w:r w:rsidR="00DE6017">
              <w:t>same location</w:t>
            </w:r>
          </w:p>
          <w:p w14:paraId="2E1643EB" w14:textId="15E5A992" w:rsidR="00DE6017" w:rsidRDefault="00DE6017" w:rsidP="001478EA">
            <w:pPr>
              <w:pStyle w:val="ListParagraph"/>
              <w:numPr>
                <w:ilvl w:val="0"/>
                <w:numId w:val="3"/>
              </w:numPr>
            </w:pPr>
            <w:r w:rsidRPr="00DE6017">
              <w:t>java -jar discovery-server-0.0.1-SNAPSHOT.jar</w:t>
            </w:r>
          </w:p>
          <w:p w14:paraId="136E7224" w14:textId="7BE4982F" w:rsidR="001B3C36" w:rsidRPr="00220BA0" w:rsidRDefault="001B3C36" w:rsidP="001B3C36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220BA0">
              <w:rPr>
                <w:b/>
                <w:bCs/>
              </w:rPr>
              <w:t>Create Docker file</w:t>
            </w:r>
          </w:p>
          <w:p w14:paraId="0BAF33B2" w14:textId="7FBC6D55" w:rsidR="00867BCB" w:rsidRDefault="00867BCB" w:rsidP="00867BCB">
            <w:pPr>
              <w:pStyle w:val="ListParagraph"/>
              <w:numPr>
                <w:ilvl w:val="0"/>
                <w:numId w:val="4"/>
              </w:numPr>
            </w:pPr>
            <w:r w:rsidRPr="00867BCB">
              <w:t>Create a file in root direct</w:t>
            </w:r>
            <w:r>
              <w:t>ory</w:t>
            </w:r>
            <w:r w:rsidR="00946341">
              <w:t xml:space="preserve"> of boot project say </w:t>
            </w:r>
            <w:proofErr w:type="spellStart"/>
            <w:r w:rsidR="00946341" w:rsidRPr="00946341">
              <w:t>DockerFile</w:t>
            </w:r>
            <w:proofErr w:type="spellEnd"/>
            <w:r>
              <w:t>.</w:t>
            </w:r>
          </w:p>
          <w:p w14:paraId="54AD5F71" w14:textId="77777777" w:rsidR="003257C6" w:rsidRPr="003257C6" w:rsidRDefault="003257C6" w:rsidP="003257C6">
            <w:pPr>
              <w:pStyle w:val="ListParagraph"/>
              <w:ind w:left="1080"/>
              <w:rPr>
                <w:b/>
                <w:bCs/>
              </w:rPr>
            </w:pPr>
            <w:r w:rsidRPr="003257C6">
              <w:rPr>
                <w:b/>
                <w:bCs/>
              </w:rPr>
              <w:t>FROM openjdk:8-jdk-alpine</w:t>
            </w:r>
          </w:p>
          <w:p w14:paraId="1A33600D" w14:textId="77777777" w:rsidR="003257C6" w:rsidRPr="003257C6" w:rsidRDefault="003257C6" w:rsidP="003257C6">
            <w:pPr>
              <w:pStyle w:val="ListParagraph"/>
              <w:ind w:left="1080"/>
              <w:rPr>
                <w:b/>
                <w:bCs/>
              </w:rPr>
            </w:pPr>
            <w:r w:rsidRPr="003257C6">
              <w:rPr>
                <w:b/>
                <w:bCs/>
              </w:rPr>
              <w:t>VOLUME /</w:t>
            </w:r>
            <w:proofErr w:type="spellStart"/>
            <w:r w:rsidRPr="003257C6">
              <w:rPr>
                <w:b/>
                <w:bCs/>
              </w:rPr>
              <w:t>tmp</w:t>
            </w:r>
            <w:proofErr w:type="spellEnd"/>
          </w:p>
          <w:p w14:paraId="3FF88719" w14:textId="77777777" w:rsidR="003257C6" w:rsidRPr="003257C6" w:rsidRDefault="003257C6" w:rsidP="003257C6">
            <w:pPr>
              <w:pStyle w:val="ListParagraph"/>
              <w:ind w:left="1080"/>
              <w:rPr>
                <w:b/>
                <w:bCs/>
              </w:rPr>
            </w:pPr>
            <w:r w:rsidRPr="003257C6">
              <w:rPr>
                <w:b/>
                <w:bCs/>
              </w:rPr>
              <w:t>ADD target/discovery-server-0.0.1-SNAPSHOT.jar app.jar</w:t>
            </w:r>
          </w:p>
          <w:p w14:paraId="5D67F2BC" w14:textId="3C63A2A6" w:rsidR="00867BCB" w:rsidRPr="003257C6" w:rsidRDefault="003257C6" w:rsidP="003257C6">
            <w:pPr>
              <w:pStyle w:val="ListParagraph"/>
              <w:ind w:left="1080"/>
              <w:rPr>
                <w:b/>
                <w:bCs/>
              </w:rPr>
            </w:pPr>
            <w:r w:rsidRPr="003257C6">
              <w:rPr>
                <w:b/>
                <w:bCs/>
              </w:rPr>
              <w:t>ENTRYPOINT ["java","-jar","/app.jar"]</w:t>
            </w:r>
          </w:p>
          <w:p w14:paraId="0DCDB6DC" w14:textId="79999514" w:rsidR="001B3C36" w:rsidRPr="00220BA0" w:rsidRDefault="00C2579B" w:rsidP="001B3C36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220BA0">
              <w:rPr>
                <w:b/>
                <w:bCs/>
              </w:rPr>
              <w:t>Build Docker Image</w:t>
            </w:r>
          </w:p>
          <w:p w14:paraId="13F907AB" w14:textId="2B5BEED9" w:rsidR="00A12772" w:rsidRDefault="00A12772" w:rsidP="00A12772">
            <w:pPr>
              <w:pStyle w:val="ListParagraph"/>
              <w:numPr>
                <w:ilvl w:val="0"/>
                <w:numId w:val="5"/>
              </w:numPr>
            </w:pPr>
            <w:r>
              <w:t>Go to docker file location</w:t>
            </w:r>
          </w:p>
          <w:p w14:paraId="00E6B68E" w14:textId="6630A0DD" w:rsidR="00A12772" w:rsidRDefault="00A12772" w:rsidP="00A12772">
            <w:pPr>
              <w:pStyle w:val="ListParagraph"/>
              <w:numPr>
                <w:ilvl w:val="0"/>
                <w:numId w:val="5"/>
              </w:numPr>
            </w:pPr>
            <w:r>
              <w:t>Open command prompt</w:t>
            </w:r>
          </w:p>
          <w:p w14:paraId="72981EB7" w14:textId="3C016D4B" w:rsidR="00A12772" w:rsidRPr="00B53E0A" w:rsidRDefault="00615273" w:rsidP="00A12772">
            <w:pPr>
              <w:pStyle w:val="ListParagraph"/>
              <w:numPr>
                <w:ilvl w:val="0"/>
                <w:numId w:val="5"/>
              </w:numPr>
            </w:pPr>
            <w:r>
              <w:t>d</w:t>
            </w:r>
            <w:r w:rsidR="009F180B">
              <w:t xml:space="preserve">ocker build </w:t>
            </w:r>
            <w:r w:rsidR="00FC1A5A">
              <w:t xml:space="preserve">-t </w:t>
            </w:r>
            <w:r w:rsidR="00FC1A5A" w:rsidRPr="003257C6">
              <w:rPr>
                <w:b/>
                <w:bCs/>
              </w:rPr>
              <w:t>discovery-</w:t>
            </w:r>
            <w:proofErr w:type="gramStart"/>
            <w:r w:rsidR="00FC1A5A" w:rsidRPr="003257C6">
              <w:rPr>
                <w:b/>
                <w:bCs/>
              </w:rPr>
              <w:t>server</w:t>
            </w:r>
            <w:r w:rsidR="00FC1A5A">
              <w:rPr>
                <w:b/>
                <w:bCs/>
              </w:rPr>
              <w:t xml:space="preserve"> </w:t>
            </w:r>
            <w:r w:rsidR="00B53E0A">
              <w:rPr>
                <w:b/>
                <w:bCs/>
              </w:rPr>
              <w:t>.</w:t>
            </w:r>
            <w:proofErr w:type="gramEnd"/>
            <w:r w:rsidR="00FC1A5A">
              <w:rPr>
                <w:b/>
                <w:bCs/>
              </w:rPr>
              <w:t xml:space="preserve"> </w:t>
            </w:r>
            <w:r w:rsidR="00606D99">
              <w:rPr>
                <w:b/>
                <w:bCs/>
              </w:rPr>
              <w:t xml:space="preserve">  (</w:t>
            </w:r>
            <w:r w:rsidR="00606D99" w:rsidRPr="005A256B">
              <w:rPr>
                <w:b/>
                <w:bCs/>
                <w:color w:val="FF0000"/>
              </w:rPr>
              <w:t>NOTE</w:t>
            </w:r>
            <w:r w:rsidR="00606D99">
              <w:rPr>
                <w:b/>
                <w:bCs/>
              </w:rPr>
              <w:t xml:space="preserve">: </w:t>
            </w:r>
            <w:r w:rsidR="005A256B">
              <w:rPr>
                <w:b/>
                <w:bCs/>
              </w:rPr>
              <w:t xml:space="preserve">name should </w:t>
            </w:r>
            <w:proofErr w:type="spellStart"/>
            <w:r w:rsidR="005A256B">
              <w:rPr>
                <w:b/>
                <w:bCs/>
              </w:rPr>
              <w:t>b</w:t>
            </w:r>
            <w:proofErr w:type="spellEnd"/>
            <w:r w:rsidR="005A256B">
              <w:rPr>
                <w:b/>
                <w:bCs/>
              </w:rPr>
              <w:t xml:space="preserve"> in small letter</w:t>
            </w:r>
            <w:r w:rsidR="00606D99">
              <w:rPr>
                <w:b/>
                <w:bCs/>
              </w:rPr>
              <w:t>)</w:t>
            </w:r>
          </w:p>
          <w:p w14:paraId="0A101C72" w14:textId="5BB5C80B" w:rsidR="00B53E0A" w:rsidRPr="00573081" w:rsidRDefault="00B53E0A" w:rsidP="00A12772">
            <w:pPr>
              <w:pStyle w:val="ListParagraph"/>
              <w:numPr>
                <w:ilvl w:val="0"/>
                <w:numId w:val="5"/>
              </w:numPr>
              <w:rPr>
                <w:lang w:val="de-DE"/>
              </w:rPr>
            </w:pPr>
            <w:r w:rsidRPr="00573081">
              <w:rPr>
                <w:lang w:val="de-DE"/>
              </w:rPr>
              <w:t>docker image</w:t>
            </w:r>
            <w:r w:rsidR="00682556" w:rsidRPr="00573081">
              <w:rPr>
                <w:lang w:val="de-DE"/>
              </w:rPr>
              <w:t xml:space="preserve"> ls (list all docker images)</w:t>
            </w:r>
          </w:p>
          <w:p w14:paraId="41F54181" w14:textId="77777777" w:rsidR="00C2579B" w:rsidRDefault="00C2579B" w:rsidP="001B3C36">
            <w:pPr>
              <w:pStyle w:val="ListParagraph"/>
              <w:numPr>
                <w:ilvl w:val="0"/>
                <w:numId w:val="2"/>
              </w:numPr>
            </w:pPr>
            <w:r w:rsidRPr="00220BA0">
              <w:rPr>
                <w:b/>
                <w:bCs/>
              </w:rPr>
              <w:t>Run the image in docker container</w:t>
            </w:r>
            <w:r>
              <w:t>.</w:t>
            </w:r>
            <w:bookmarkStart w:id="0" w:name="_GoBack"/>
            <w:bookmarkEnd w:id="0"/>
          </w:p>
          <w:p w14:paraId="2C7E124B" w14:textId="77777777" w:rsidR="00573081" w:rsidRDefault="006E1C97" w:rsidP="00573081">
            <w:pPr>
              <w:pStyle w:val="ListParagraph"/>
              <w:numPr>
                <w:ilvl w:val="0"/>
                <w:numId w:val="6"/>
              </w:numPr>
            </w:pPr>
            <w:r>
              <w:t>Run the image</w:t>
            </w:r>
          </w:p>
          <w:p w14:paraId="5FD028D0" w14:textId="59703305" w:rsidR="00002743" w:rsidRPr="00410D3D" w:rsidRDefault="003F1939" w:rsidP="00573081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 w:rsidRPr="00410D3D">
              <w:rPr>
                <w:b/>
                <w:bCs/>
              </w:rPr>
              <w:t>d</w:t>
            </w:r>
            <w:r w:rsidR="00002743" w:rsidRPr="00410D3D">
              <w:rPr>
                <w:b/>
                <w:bCs/>
              </w:rPr>
              <w:t xml:space="preserve">ocker </w:t>
            </w:r>
            <w:r w:rsidRPr="00410D3D">
              <w:rPr>
                <w:b/>
                <w:bCs/>
              </w:rPr>
              <w:t>run -p</w:t>
            </w:r>
            <w:r w:rsidR="006F291D">
              <w:rPr>
                <w:b/>
                <w:bCs/>
              </w:rPr>
              <w:t>4000</w:t>
            </w:r>
            <w:r w:rsidRPr="00410D3D">
              <w:rPr>
                <w:b/>
                <w:bCs/>
              </w:rPr>
              <w:t>:</w:t>
            </w:r>
            <w:r w:rsidR="00661110">
              <w:rPr>
                <w:b/>
                <w:bCs/>
              </w:rPr>
              <w:t>8761</w:t>
            </w:r>
            <w:r w:rsidRPr="00410D3D">
              <w:rPr>
                <w:b/>
                <w:bCs/>
              </w:rPr>
              <w:t xml:space="preserve"> </w:t>
            </w:r>
            <w:r w:rsidR="005F444E" w:rsidRPr="00410D3D">
              <w:rPr>
                <w:b/>
                <w:bCs/>
              </w:rPr>
              <w:t>disc-server</w:t>
            </w:r>
          </w:p>
          <w:p w14:paraId="21BA7AA6" w14:textId="77777777" w:rsidR="003E1A1B" w:rsidRDefault="003E1A1B" w:rsidP="00573081">
            <w:pPr>
              <w:pStyle w:val="ListParagraph"/>
              <w:numPr>
                <w:ilvl w:val="0"/>
                <w:numId w:val="6"/>
              </w:numPr>
            </w:pPr>
            <w:r w:rsidRPr="00A1785A">
              <w:t xml:space="preserve">This command will create new container and start </w:t>
            </w:r>
            <w:r w:rsidR="00A1785A" w:rsidRPr="00A1785A">
              <w:t>the application.</w:t>
            </w:r>
          </w:p>
          <w:p w14:paraId="21B92B0B" w14:textId="77777777" w:rsidR="00A1785A" w:rsidRDefault="00661843" w:rsidP="00573081">
            <w:pPr>
              <w:pStyle w:val="ListParagraph"/>
              <w:numPr>
                <w:ilvl w:val="0"/>
                <w:numId w:val="6"/>
              </w:numPr>
            </w:pPr>
            <w:r>
              <w:t>Now how to stop the docker</w:t>
            </w:r>
            <w:r w:rsidR="00D95B1E">
              <w:t xml:space="preserve"> </w:t>
            </w:r>
          </w:p>
          <w:p w14:paraId="7A17299D" w14:textId="77777777" w:rsidR="00D95B1E" w:rsidRDefault="00D95B1E" w:rsidP="00573081">
            <w:pPr>
              <w:pStyle w:val="ListParagraph"/>
              <w:numPr>
                <w:ilvl w:val="0"/>
                <w:numId w:val="6"/>
              </w:numPr>
            </w:pPr>
            <w:r>
              <w:t xml:space="preserve">docker </w:t>
            </w:r>
            <w:proofErr w:type="spellStart"/>
            <w:r>
              <w:t>ps</w:t>
            </w:r>
            <w:proofErr w:type="spellEnd"/>
            <w:r>
              <w:t xml:space="preserve"> (all running container)</w:t>
            </w:r>
          </w:p>
          <w:p w14:paraId="18E4E09B" w14:textId="77777777" w:rsidR="00D95B1E" w:rsidRDefault="00D95B1E" w:rsidP="00573081">
            <w:pPr>
              <w:pStyle w:val="ListParagraph"/>
              <w:numPr>
                <w:ilvl w:val="0"/>
                <w:numId w:val="6"/>
              </w:numPr>
            </w:pPr>
            <w:r>
              <w:t xml:space="preserve">docker </w:t>
            </w:r>
            <w:r w:rsidR="00D37BF9">
              <w:t xml:space="preserve">container stop </w:t>
            </w:r>
            <w:proofErr w:type="spellStart"/>
            <w:r w:rsidR="00D37BF9">
              <w:t>container_id</w:t>
            </w:r>
            <w:proofErr w:type="spellEnd"/>
          </w:p>
          <w:p w14:paraId="72CF71C5" w14:textId="77777777" w:rsidR="00D14B2D" w:rsidRDefault="00D14B2D" w:rsidP="00573081">
            <w:pPr>
              <w:pStyle w:val="ListParagraph"/>
              <w:numPr>
                <w:ilvl w:val="0"/>
                <w:numId w:val="6"/>
              </w:numPr>
            </w:pPr>
            <w:r>
              <w:t xml:space="preserve">if you want to start </w:t>
            </w:r>
            <w:r w:rsidR="00C12040">
              <w:t xml:space="preserve">service in the same container then </w:t>
            </w:r>
          </w:p>
          <w:p w14:paraId="09170940" w14:textId="421514E8" w:rsidR="00C12040" w:rsidRDefault="00C12040" w:rsidP="00C12040">
            <w:pPr>
              <w:pStyle w:val="ListParagraph"/>
              <w:numPr>
                <w:ilvl w:val="0"/>
                <w:numId w:val="7"/>
              </w:numPr>
            </w:pPr>
            <w:r>
              <w:t xml:space="preserve">docker </w:t>
            </w:r>
            <w:r w:rsidR="00A170DE">
              <w:t xml:space="preserve">container </w:t>
            </w:r>
            <w:r w:rsidR="00561FD5">
              <w:t xml:space="preserve">start </w:t>
            </w:r>
            <w:proofErr w:type="spellStart"/>
            <w:r w:rsidR="00561FD5">
              <w:t>container_id</w:t>
            </w:r>
            <w:proofErr w:type="spellEnd"/>
          </w:p>
          <w:p w14:paraId="03A114AF" w14:textId="41BE0FFC" w:rsidR="00561FD5" w:rsidRPr="00A1785A" w:rsidRDefault="002610B8" w:rsidP="00C12040">
            <w:pPr>
              <w:pStyle w:val="ListParagraph"/>
              <w:numPr>
                <w:ilvl w:val="0"/>
                <w:numId w:val="7"/>
              </w:numPr>
            </w:pPr>
            <w:r>
              <w:t xml:space="preserve">get all stopped docker ids docker </w:t>
            </w:r>
            <w:proofErr w:type="spellStart"/>
            <w:r>
              <w:t>ps</w:t>
            </w:r>
            <w:proofErr w:type="spellEnd"/>
            <w:r>
              <w:t xml:space="preserve"> -a</w:t>
            </w:r>
          </w:p>
        </w:tc>
      </w:tr>
      <w:tr w:rsidR="00EB4B9F" w14:paraId="126AA1D1" w14:textId="77777777" w:rsidTr="00EB4B9F">
        <w:tc>
          <w:tcPr>
            <w:tcW w:w="3960" w:type="dxa"/>
          </w:tcPr>
          <w:p w14:paraId="6F55E023" w14:textId="26E9461C" w:rsidR="00EB4B9F" w:rsidRDefault="00BC4A91">
            <w:r>
              <w:t>OS:</w:t>
            </w:r>
          </w:p>
        </w:tc>
        <w:tc>
          <w:tcPr>
            <w:tcW w:w="7920" w:type="dxa"/>
          </w:tcPr>
          <w:p w14:paraId="4C84818B" w14:textId="3A5FB9A7" w:rsidR="00EB4B9F" w:rsidRDefault="00EB3082">
            <w:r>
              <w:rPr>
                <w:noProof/>
              </w:rPr>
              <w:drawing>
                <wp:inline distT="0" distB="0" distL="0" distR="0" wp14:anchorId="0562203A" wp14:editId="207AFB68">
                  <wp:extent cx="5943600" cy="2372360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72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4B9F" w14:paraId="2C6D211C" w14:textId="77777777" w:rsidTr="00EB4B9F">
        <w:tc>
          <w:tcPr>
            <w:tcW w:w="3960" w:type="dxa"/>
          </w:tcPr>
          <w:p w14:paraId="1FCE8D1E" w14:textId="52274323" w:rsidR="00EB4B9F" w:rsidRDefault="004C3C5C">
            <w:r>
              <w:t>HYPERVISER</w:t>
            </w:r>
          </w:p>
        </w:tc>
        <w:tc>
          <w:tcPr>
            <w:tcW w:w="7920" w:type="dxa"/>
          </w:tcPr>
          <w:p w14:paraId="1DDC863D" w14:textId="77777777" w:rsidR="00EB4B9F" w:rsidRDefault="00383B34">
            <w:r>
              <w:rPr>
                <w:noProof/>
              </w:rPr>
              <w:drawing>
                <wp:inline distT="0" distB="0" distL="0" distR="0" wp14:anchorId="01815F84" wp14:editId="6B82B152">
                  <wp:extent cx="2715905" cy="923582"/>
                  <wp:effectExtent l="0" t="0" r="825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7636" cy="934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5F5A08" w14:textId="77777777" w:rsidR="004C3C5C" w:rsidRDefault="004C3C5C"/>
          <w:p w14:paraId="52088898" w14:textId="18B010BD" w:rsidR="004C3C5C" w:rsidRDefault="004C3C5C">
            <w:proofErr w:type="spellStart"/>
            <w:r>
              <w:t>e.g</w:t>
            </w:r>
            <w:proofErr w:type="spellEnd"/>
            <w:r>
              <w:t>: VMWare, Virtual Box</w:t>
            </w:r>
          </w:p>
        </w:tc>
      </w:tr>
      <w:tr w:rsidR="00EB4B9F" w14:paraId="316FB222" w14:textId="77777777" w:rsidTr="00EB4B9F">
        <w:tc>
          <w:tcPr>
            <w:tcW w:w="3960" w:type="dxa"/>
          </w:tcPr>
          <w:p w14:paraId="719C0C9B" w14:textId="672973E3" w:rsidR="00EB4B9F" w:rsidRDefault="00D6597E">
            <w:r>
              <w:lastRenderedPageBreak/>
              <w:t>Running VM on Server</w:t>
            </w:r>
          </w:p>
        </w:tc>
        <w:tc>
          <w:tcPr>
            <w:tcW w:w="7920" w:type="dxa"/>
          </w:tcPr>
          <w:p w14:paraId="0A9C838F" w14:textId="68FF52E0" w:rsidR="00EB4B9F" w:rsidRDefault="00D6597E">
            <w:r w:rsidRPr="00D6597E">
              <w:rPr>
                <w:noProof/>
              </w:rPr>
              <w:drawing>
                <wp:inline distT="0" distB="0" distL="0" distR="0" wp14:anchorId="186D3950" wp14:editId="3E6545BC">
                  <wp:extent cx="4544705" cy="2395195"/>
                  <wp:effectExtent l="0" t="0" r="8255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5453" cy="2406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4B9F" w14:paraId="1E3DACB3" w14:textId="77777777" w:rsidTr="00EB4B9F">
        <w:tc>
          <w:tcPr>
            <w:tcW w:w="3960" w:type="dxa"/>
          </w:tcPr>
          <w:p w14:paraId="25118A23" w14:textId="77777777" w:rsidR="00EB4B9F" w:rsidRDefault="00EB4B9F"/>
        </w:tc>
        <w:tc>
          <w:tcPr>
            <w:tcW w:w="7920" w:type="dxa"/>
          </w:tcPr>
          <w:p w14:paraId="2CED14A4" w14:textId="7CC6F9C9" w:rsidR="00EB4B9F" w:rsidRDefault="008D5C65">
            <w:r>
              <w:rPr>
                <w:noProof/>
              </w:rPr>
              <w:drawing>
                <wp:inline distT="0" distB="0" distL="0" distR="0" wp14:anchorId="786992A5" wp14:editId="052BC340">
                  <wp:extent cx="5943600" cy="261556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15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4B9F" w:rsidRPr="00FE0D64" w14:paraId="0F668DEB" w14:textId="77777777" w:rsidTr="00EB4B9F">
        <w:tc>
          <w:tcPr>
            <w:tcW w:w="3960" w:type="dxa"/>
          </w:tcPr>
          <w:p w14:paraId="3F170FB1" w14:textId="5F61D05D" w:rsidR="00EB4B9F" w:rsidRDefault="008D5C65">
            <w:r>
              <w:t>Difference:</w:t>
            </w:r>
          </w:p>
        </w:tc>
        <w:tc>
          <w:tcPr>
            <w:tcW w:w="7920" w:type="dxa"/>
          </w:tcPr>
          <w:p w14:paraId="02A8E052" w14:textId="77777777" w:rsidR="00F530E7" w:rsidRDefault="008D5C65">
            <w:r w:rsidRPr="001C3C71">
              <w:rPr>
                <w:b/>
                <w:bCs/>
              </w:rPr>
              <w:t>VM</w:t>
            </w:r>
            <w:r w:rsidRPr="00F530E7">
              <w:t>:</w:t>
            </w:r>
            <w:r w:rsidR="00F530E7">
              <w:t xml:space="preserve"> </w:t>
            </w:r>
          </w:p>
          <w:p w14:paraId="17C18116" w14:textId="233207A7" w:rsidR="00EB4B9F" w:rsidRDefault="00F530E7">
            <w:r w:rsidRPr="00F530E7">
              <w:t>Reboot time in minut</w:t>
            </w:r>
            <w:r>
              <w:t>es</w:t>
            </w:r>
          </w:p>
          <w:p w14:paraId="515C6789" w14:textId="1299E6E6" w:rsidR="0013491D" w:rsidRDefault="0013491D">
            <w:r>
              <w:t>Waste of resources</w:t>
            </w:r>
          </w:p>
          <w:p w14:paraId="652354F8" w14:textId="4D2ABA79" w:rsidR="008D5C65" w:rsidRDefault="00363F4C" w:rsidP="00363F4C">
            <w:r>
              <w:t>Isolate system</w:t>
            </w:r>
          </w:p>
          <w:p w14:paraId="7B40889F" w14:textId="14A18A7A" w:rsidR="00BF3473" w:rsidRDefault="00BF3473" w:rsidP="00363F4C">
            <w:r>
              <w:t>Web hosting companies likely to use VM</w:t>
            </w:r>
          </w:p>
          <w:p w14:paraId="144A33FA" w14:textId="00D93335" w:rsidR="00357A5A" w:rsidRPr="00F530E7" w:rsidRDefault="00357A5A" w:rsidP="00363F4C">
            <w:r>
              <w:t>Independent House</w:t>
            </w:r>
          </w:p>
          <w:p w14:paraId="0CDEC950" w14:textId="77777777" w:rsidR="00F530E7" w:rsidRPr="00BF3473" w:rsidRDefault="00F530E7">
            <w:r w:rsidRPr="00BF3473">
              <w:rPr>
                <w:b/>
                <w:bCs/>
              </w:rPr>
              <w:t>Docker</w:t>
            </w:r>
            <w:r w:rsidRPr="00BF3473">
              <w:t>:</w:t>
            </w:r>
          </w:p>
          <w:p w14:paraId="139AB849" w14:textId="77777777" w:rsidR="00F530E7" w:rsidRPr="00BF3473" w:rsidRDefault="00F530E7">
            <w:r w:rsidRPr="00BF3473">
              <w:t>Reboot time in seconds</w:t>
            </w:r>
          </w:p>
          <w:p w14:paraId="247D79C2" w14:textId="77777777" w:rsidR="0013491D" w:rsidRPr="00D540B1" w:rsidRDefault="0013491D">
            <w:r w:rsidRPr="00D540B1">
              <w:t>Saves resources</w:t>
            </w:r>
          </w:p>
          <w:p w14:paraId="628E045D" w14:textId="77777777" w:rsidR="00363F4C" w:rsidRPr="00D540B1" w:rsidRDefault="00363F4C">
            <w:r w:rsidRPr="00D540B1">
              <w:t>Isolate application</w:t>
            </w:r>
          </w:p>
          <w:p w14:paraId="13759F04" w14:textId="77777777" w:rsidR="00FE0D64" w:rsidRDefault="00FE0D64">
            <w:r w:rsidRPr="00FE0D64">
              <w:t>Running multiple services of o</w:t>
            </w:r>
            <w:r>
              <w:t>ne web applications</w:t>
            </w:r>
          </w:p>
          <w:p w14:paraId="72C1C9C5" w14:textId="6A9E1B19" w:rsidR="00357A5A" w:rsidRPr="00FE0D64" w:rsidRDefault="00357A5A">
            <w:r>
              <w:t>Its like appartments</w:t>
            </w:r>
          </w:p>
        </w:tc>
      </w:tr>
      <w:tr w:rsidR="00EB4B9F" w:rsidRPr="00FE0D64" w14:paraId="54C26BDB" w14:textId="77777777" w:rsidTr="00EB4B9F">
        <w:tc>
          <w:tcPr>
            <w:tcW w:w="3960" w:type="dxa"/>
          </w:tcPr>
          <w:p w14:paraId="6C5F33E1" w14:textId="6F4F97CD" w:rsidR="00EB4B9F" w:rsidRPr="00D540B1" w:rsidRDefault="00D540B1">
            <w:pPr>
              <w:rPr>
                <w:b/>
                <w:bCs/>
              </w:rPr>
            </w:pPr>
            <w:r w:rsidRPr="00D540B1">
              <w:rPr>
                <w:b/>
                <w:bCs/>
              </w:rPr>
              <w:lastRenderedPageBreak/>
              <w:t>Docker Images Vs Docker Container</w:t>
            </w:r>
          </w:p>
        </w:tc>
        <w:tc>
          <w:tcPr>
            <w:tcW w:w="7920" w:type="dxa"/>
          </w:tcPr>
          <w:p w14:paraId="6E5BCCCD" w14:textId="77777777" w:rsidR="00EB4B9F" w:rsidRDefault="00D540B1">
            <w:r>
              <w:rPr>
                <w:noProof/>
              </w:rPr>
              <w:drawing>
                <wp:inline distT="0" distB="0" distL="0" distR="0" wp14:anchorId="14FE9BB8" wp14:editId="41F7E468">
                  <wp:extent cx="5187396" cy="3236026"/>
                  <wp:effectExtent l="0" t="0" r="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6080" cy="3241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2B260F" w14:textId="77777777" w:rsidR="00C44AEC" w:rsidRDefault="00C44AEC"/>
          <w:p w14:paraId="1B5631D5" w14:textId="3660A787" w:rsidR="00C44AEC" w:rsidRPr="00FE0D64" w:rsidRDefault="00C44AEC">
            <w:r>
              <w:t>Docker images are guaranteed to Run in any container.</w:t>
            </w:r>
          </w:p>
        </w:tc>
      </w:tr>
      <w:tr w:rsidR="00EB4B9F" w:rsidRPr="00FE0D64" w14:paraId="0BBD6EE2" w14:textId="77777777" w:rsidTr="00EB4B9F">
        <w:tc>
          <w:tcPr>
            <w:tcW w:w="3960" w:type="dxa"/>
          </w:tcPr>
          <w:p w14:paraId="41B0823B" w14:textId="77777777" w:rsidR="00EB4B9F" w:rsidRPr="00FE0D64" w:rsidRDefault="00EB4B9F"/>
        </w:tc>
        <w:tc>
          <w:tcPr>
            <w:tcW w:w="7920" w:type="dxa"/>
          </w:tcPr>
          <w:p w14:paraId="2B80EAD3" w14:textId="77777777" w:rsidR="00EB4B9F" w:rsidRPr="00FE0D64" w:rsidRDefault="00EB4B9F"/>
        </w:tc>
      </w:tr>
      <w:tr w:rsidR="00EB4B9F" w:rsidRPr="00FE0D64" w14:paraId="773880C7" w14:textId="77777777" w:rsidTr="00EB4B9F">
        <w:tc>
          <w:tcPr>
            <w:tcW w:w="3960" w:type="dxa"/>
          </w:tcPr>
          <w:p w14:paraId="7D53797D" w14:textId="77777777" w:rsidR="00EB4B9F" w:rsidRPr="00FE0D64" w:rsidRDefault="00EB4B9F"/>
        </w:tc>
        <w:tc>
          <w:tcPr>
            <w:tcW w:w="7920" w:type="dxa"/>
          </w:tcPr>
          <w:p w14:paraId="0668A2C1" w14:textId="77777777" w:rsidR="00EB4B9F" w:rsidRPr="00FE0D64" w:rsidRDefault="00EB4B9F"/>
        </w:tc>
      </w:tr>
      <w:tr w:rsidR="00EB4B9F" w:rsidRPr="00FE0D64" w14:paraId="515E66C1" w14:textId="77777777" w:rsidTr="00EB4B9F">
        <w:tc>
          <w:tcPr>
            <w:tcW w:w="3960" w:type="dxa"/>
          </w:tcPr>
          <w:p w14:paraId="4DB15B1D" w14:textId="77777777" w:rsidR="00EB4B9F" w:rsidRPr="00FE0D64" w:rsidRDefault="00EB4B9F"/>
        </w:tc>
        <w:tc>
          <w:tcPr>
            <w:tcW w:w="7920" w:type="dxa"/>
          </w:tcPr>
          <w:p w14:paraId="28013516" w14:textId="77777777" w:rsidR="00EB4B9F" w:rsidRPr="00FE0D64" w:rsidRDefault="00EB4B9F"/>
        </w:tc>
      </w:tr>
    </w:tbl>
    <w:p w14:paraId="39034595" w14:textId="77777777" w:rsidR="00B84492" w:rsidRPr="00FE0D64" w:rsidRDefault="00B84492"/>
    <w:sectPr w:rsidR="00B84492" w:rsidRPr="00FE0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97BFE"/>
    <w:multiLevelType w:val="hybridMultilevel"/>
    <w:tmpl w:val="B6F8E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311F3"/>
    <w:multiLevelType w:val="hybridMultilevel"/>
    <w:tmpl w:val="993AE30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FF3E64"/>
    <w:multiLevelType w:val="hybridMultilevel"/>
    <w:tmpl w:val="839A3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315254"/>
    <w:multiLevelType w:val="hybridMultilevel"/>
    <w:tmpl w:val="860E55F4"/>
    <w:lvl w:ilvl="0" w:tplc="216E03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BD686D"/>
    <w:multiLevelType w:val="hybridMultilevel"/>
    <w:tmpl w:val="60F27F6E"/>
    <w:lvl w:ilvl="0" w:tplc="216E03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D10607"/>
    <w:multiLevelType w:val="hybridMultilevel"/>
    <w:tmpl w:val="0448A6CA"/>
    <w:lvl w:ilvl="0" w:tplc="216E03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A0321A2"/>
    <w:multiLevelType w:val="hybridMultilevel"/>
    <w:tmpl w:val="B464CFDA"/>
    <w:lvl w:ilvl="0" w:tplc="AEF8F6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9DA"/>
    <w:rsid w:val="00002743"/>
    <w:rsid w:val="0013491D"/>
    <w:rsid w:val="001478EA"/>
    <w:rsid w:val="001902B4"/>
    <w:rsid w:val="001B3C36"/>
    <w:rsid w:val="001C3C71"/>
    <w:rsid w:val="00220BA0"/>
    <w:rsid w:val="00234C86"/>
    <w:rsid w:val="002610B8"/>
    <w:rsid w:val="003257C6"/>
    <w:rsid w:val="00357A5A"/>
    <w:rsid w:val="00363F4C"/>
    <w:rsid w:val="00383B34"/>
    <w:rsid w:val="003E1A1B"/>
    <w:rsid w:val="003F1939"/>
    <w:rsid w:val="00410D3D"/>
    <w:rsid w:val="004C3C5C"/>
    <w:rsid w:val="00561FD5"/>
    <w:rsid w:val="00573081"/>
    <w:rsid w:val="005A256B"/>
    <w:rsid w:val="005F444E"/>
    <w:rsid w:val="005F704E"/>
    <w:rsid w:val="00606D99"/>
    <w:rsid w:val="00615273"/>
    <w:rsid w:val="00661110"/>
    <w:rsid w:val="00661843"/>
    <w:rsid w:val="00682556"/>
    <w:rsid w:val="006E1C97"/>
    <w:rsid w:val="006F291D"/>
    <w:rsid w:val="00867BCB"/>
    <w:rsid w:val="008D5C65"/>
    <w:rsid w:val="009059DA"/>
    <w:rsid w:val="00946341"/>
    <w:rsid w:val="00950549"/>
    <w:rsid w:val="009B0CE7"/>
    <w:rsid w:val="009F180B"/>
    <w:rsid w:val="00A07B2C"/>
    <w:rsid w:val="00A12772"/>
    <w:rsid w:val="00A170DE"/>
    <w:rsid w:val="00A1785A"/>
    <w:rsid w:val="00A271DC"/>
    <w:rsid w:val="00AF2D07"/>
    <w:rsid w:val="00B53E0A"/>
    <w:rsid w:val="00B84492"/>
    <w:rsid w:val="00BC4A91"/>
    <w:rsid w:val="00BF3473"/>
    <w:rsid w:val="00C12040"/>
    <w:rsid w:val="00C2579B"/>
    <w:rsid w:val="00C44AEC"/>
    <w:rsid w:val="00D14B2D"/>
    <w:rsid w:val="00D2573F"/>
    <w:rsid w:val="00D37BF9"/>
    <w:rsid w:val="00D50BAC"/>
    <w:rsid w:val="00D540B1"/>
    <w:rsid w:val="00D6597E"/>
    <w:rsid w:val="00D95B1E"/>
    <w:rsid w:val="00DD0118"/>
    <w:rsid w:val="00DE6017"/>
    <w:rsid w:val="00E60F56"/>
    <w:rsid w:val="00EB3082"/>
    <w:rsid w:val="00EB4B9F"/>
    <w:rsid w:val="00F530E7"/>
    <w:rsid w:val="00F82D0C"/>
    <w:rsid w:val="00FC1A5A"/>
    <w:rsid w:val="00FE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D87E2"/>
  <w15:chartTrackingRefBased/>
  <w15:docId w15:val="{52A9BD99-A944-4BFB-B8D2-A19BA995E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3C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30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0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Tapan Kumar Achary</dc:creator>
  <cp:keywords/>
  <dc:description/>
  <cp:lastModifiedBy>Tapan Kumar Achary</cp:lastModifiedBy>
  <cp:revision>65</cp:revision>
  <dcterms:created xsi:type="dcterms:W3CDTF">2020-03-10T07:03:00Z</dcterms:created>
  <dcterms:modified xsi:type="dcterms:W3CDTF">2020-03-14T11:09:00Z</dcterms:modified>
</cp:coreProperties>
</file>