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Manuel Bustamante Valenzuela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10034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7.621.876-5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69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16-03-1956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$1.037.325.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