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Image Processing Assignment 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Tareq Kirresh    </w:t>
        <w:tab/>
        <w:tab/>
        <w:tab/>
        <w:tab/>
        <w:tab/>
        <w:tab/>
        <w:tab/>
        <w:tab/>
        <w:t>1142828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>
      <w:pPr>
        <w:pStyle w:val="Normal"/>
        <w:rPr/>
      </w:pPr>
      <w:r>
        <w:rPr/>
        <w:t>Code Snippet Used: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pkg load image;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x = imread("Pepper.jpg");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 = imhist(x);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 = x(1:512,1:256,1:3)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 = imcomplement(y)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 = x;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n(1:512,256,1:3)=z();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imwrite(n,"Pepper-Negative.jpg");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 = imadjust(x,[],[],0.2);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imwrite(l,"Pepper-Gamma02.jpg");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 = imadjust(x,[],[],0.8);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imwrite(l,"Pepper-Gamma08.jpg");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 = imadjust(x,[],[],4.0);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imwrite(l,"Pepper-Gamma40.jpg");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 : histogram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2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 : Half the image negative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3.1 : Gamma 0.2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3.2 : Gamma 0.8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3.3 : Gamma 4.0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6</Pages>
  <Words>68</Words>
  <Characters>461</Characters>
  <CharactersWithSpaces>521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2017-12-15T17:47:18Z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