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6B5" w:rsidRDefault="00F756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Nama </w:t>
      </w:r>
      <w:r>
        <w:rPr>
          <w:sz w:val="32"/>
          <w:szCs w:val="32"/>
          <w:lang w:val="en-US"/>
        </w:rPr>
        <w:tab/>
        <w:t xml:space="preserve">: </w:t>
      </w:r>
      <w:proofErr w:type="spellStart"/>
      <w:r>
        <w:rPr>
          <w:sz w:val="32"/>
          <w:szCs w:val="32"/>
          <w:lang w:val="en-US"/>
        </w:rPr>
        <w:t>Tarisa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Dwi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Septia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F756B5" w:rsidRDefault="00F756B5">
      <w:pPr>
        <w:pBdr>
          <w:bottom w:val="doub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NIM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: 205410216</w:t>
      </w:r>
    </w:p>
    <w:p w:rsidR="00F756B5" w:rsidRPr="00680087" w:rsidRDefault="00CD1A5C" w:rsidP="006800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bookmarkStart w:id="0" w:name="_GoBack"/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420048</wp:posOffset>
            </wp:positionH>
            <wp:positionV relativeFrom="paragraph">
              <wp:posOffset>803275</wp:posOffset>
            </wp:positionV>
            <wp:extent cx="5731510" cy="322262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680087" w:rsidRPr="00680087">
        <w:rPr>
          <w:sz w:val="32"/>
          <w:szCs w:val="32"/>
        </w:rPr>
        <w:t>Tambahkan program diatas untuk menghitung konversi dari celcius ke Reamur dan Kelvin Reamur = 4/5 * Celcius Kelvin = Celcius + 273</w:t>
      </w:r>
    </w:p>
    <w:sectPr w:rsidR="00F756B5" w:rsidRPr="006800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41912"/>
    <w:multiLevelType w:val="hybridMultilevel"/>
    <w:tmpl w:val="2CA2B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B5"/>
    <w:rsid w:val="000B3348"/>
    <w:rsid w:val="00384A55"/>
    <w:rsid w:val="004F2272"/>
    <w:rsid w:val="00680087"/>
    <w:rsid w:val="00CD1A5C"/>
    <w:rsid w:val="00F7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5021C-BEAE-4AA1-813A-C10DF1B8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2020-09-29T08:00:00Z</dcterms:created>
  <dcterms:modified xsi:type="dcterms:W3CDTF">2020-09-29T08:33:00Z</dcterms:modified>
</cp:coreProperties>
</file>