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C4490" w14:textId="61FEFC16" w:rsidR="00E709AE" w:rsidRPr="00E709AE" w:rsidRDefault="00E709AE" w:rsidP="00E709AE">
      <w:pPr>
        <w:jc w:val="center"/>
        <w:rPr>
          <w:b/>
          <w:bCs/>
          <w:u w:val="single"/>
        </w:rPr>
      </w:pPr>
      <w:r w:rsidRPr="00E709AE">
        <w:rPr>
          <w:b/>
          <w:bCs/>
          <w:u w:val="single"/>
        </w:rPr>
        <w:t>Task 3: Writing Basic SELECT Queries</w:t>
      </w:r>
    </w:p>
    <w:p w14:paraId="422A4BD8" w14:textId="769D5394" w:rsidR="00E709AE" w:rsidRDefault="00E709AE" w:rsidP="007E1560">
      <w:pPr>
        <w:rPr>
          <w:b/>
          <w:bCs/>
        </w:rPr>
      </w:pPr>
      <w:r w:rsidRPr="00E709AE">
        <w:rPr>
          <w:b/>
          <w:bCs/>
        </w:rPr>
        <w:t>Objective:</w:t>
      </w:r>
    </w:p>
    <w:p w14:paraId="028DD8EB" w14:textId="77777777" w:rsidR="00E709AE" w:rsidRDefault="00E709AE" w:rsidP="007E1560">
      <w:r w:rsidRPr="00E709AE">
        <w:t xml:space="preserve">Extract data from one or more tables. Tools :DB Browser for SQLite / MySQL </w:t>
      </w:r>
    </w:p>
    <w:p w14:paraId="527562DA" w14:textId="5C92B09A" w:rsidR="00E709AE" w:rsidRDefault="00E709AE" w:rsidP="007E1560">
      <w:pPr>
        <w:rPr>
          <w:b/>
          <w:bCs/>
        </w:rPr>
      </w:pPr>
      <w:r w:rsidRPr="00E709AE">
        <w:rPr>
          <w:b/>
          <w:bCs/>
        </w:rPr>
        <w:t>Workbench Deliverables:</w:t>
      </w:r>
    </w:p>
    <w:p w14:paraId="451548B2" w14:textId="1A82525A" w:rsidR="00E709AE" w:rsidRPr="00E709AE" w:rsidRDefault="00E709AE" w:rsidP="007E1560">
      <w:r w:rsidRPr="00E709AE">
        <w:t xml:space="preserve">SQL script with SELECT, </w:t>
      </w:r>
      <w:proofErr w:type="gramStart"/>
      <w:r w:rsidRPr="00E709AE">
        <w:t>WHERE</w:t>
      </w:r>
      <w:r>
        <w:t>,</w:t>
      </w:r>
      <w:proofErr w:type="gramEnd"/>
      <w:r w:rsidRPr="00E709AE">
        <w:t xml:space="preserve"> ORDER BY, LIMIT </w:t>
      </w:r>
    </w:p>
    <w:p w14:paraId="0DAFA359" w14:textId="77777777" w:rsidR="00E709AE" w:rsidRDefault="00E709AE" w:rsidP="007E1560">
      <w:pPr>
        <w:rPr>
          <w:b/>
          <w:bCs/>
        </w:rPr>
      </w:pPr>
      <w:r w:rsidRPr="00E709AE">
        <w:rPr>
          <w:b/>
          <w:bCs/>
        </w:rPr>
        <w:t xml:space="preserve">Hints/Mini Guide: </w:t>
      </w:r>
    </w:p>
    <w:p w14:paraId="57046494" w14:textId="77777777" w:rsidR="00E709AE" w:rsidRPr="00E709AE" w:rsidRDefault="00E709AE" w:rsidP="007E1560">
      <w:r w:rsidRPr="00E709AE">
        <w:t xml:space="preserve">1.Use SELECT * and specific columns </w:t>
      </w:r>
    </w:p>
    <w:p w14:paraId="58560226" w14:textId="77777777" w:rsidR="00E709AE" w:rsidRPr="00E709AE" w:rsidRDefault="00E709AE" w:rsidP="007E1560">
      <w:r w:rsidRPr="00E709AE">
        <w:t xml:space="preserve">2.Apply WHERE, AND, </w:t>
      </w:r>
      <w:proofErr w:type="gramStart"/>
      <w:r w:rsidRPr="00E709AE">
        <w:t>OR,</w:t>
      </w:r>
      <w:proofErr w:type="gramEnd"/>
      <w:r w:rsidRPr="00E709AE">
        <w:t xml:space="preserve"> LIKE, BETWEEN </w:t>
      </w:r>
    </w:p>
    <w:p w14:paraId="4F170656" w14:textId="5E9369FD" w:rsidR="00E709AE" w:rsidRPr="00E709AE" w:rsidRDefault="00E709AE" w:rsidP="007E1560">
      <w:r w:rsidRPr="00E709AE">
        <w:t>3.Sort with ORDER BY</w:t>
      </w:r>
    </w:p>
    <w:p w14:paraId="56138C28" w14:textId="77777777" w:rsidR="00E709AE" w:rsidRDefault="00E709AE" w:rsidP="007E1560">
      <w:pPr>
        <w:rPr>
          <w:b/>
          <w:bCs/>
        </w:rPr>
      </w:pPr>
    </w:p>
    <w:p w14:paraId="358A48BE" w14:textId="77777777" w:rsidR="00E709AE" w:rsidRDefault="00E709AE" w:rsidP="007E1560">
      <w:pPr>
        <w:rPr>
          <w:b/>
          <w:bCs/>
        </w:rPr>
      </w:pPr>
    </w:p>
    <w:p w14:paraId="74EED841" w14:textId="77777777" w:rsidR="00E709AE" w:rsidRDefault="00E709AE" w:rsidP="007E1560">
      <w:pPr>
        <w:rPr>
          <w:b/>
          <w:bCs/>
        </w:rPr>
      </w:pPr>
    </w:p>
    <w:p w14:paraId="655A398C" w14:textId="1515807C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 xml:space="preserve">1. </w:t>
      </w:r>
      <w:r w:rsidRPr="007E1560">
        <w:rPr>
          <w:b/>
          <w:bCs/>
          <w:u w:val="single"/>
        </w:rPr>
        <w:t>WHERE Clause</w:t>
      </w:r>
      <w:r w:rsidRPr="007E1560">
        <w:rPr>
          <w:b/>
          <w:bCs/>
        </w:rPr>
        <w:t xml:space="preserve"> in Oracle 11g</w:t>
      </w:r>
    </w:p>
    <w:p w14:paraId="515EA9B1" w14:textId="31961746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Purpose:</w:t>
      </w:r>
    </w:p>
    <w:p w14:paraId="37A0D27A" w14:textId="77777777" w:rsidR="007E1560" w:rsidRPr="007E1560" w:rsidRDefault="007E1560" w:rsidP="007E1560">
      <w:r w:rsidRPr="007E1560">
        <w:t>Used to filter rows based on conditions.</w:t>
      </w:r>
    </w:p>
    <w:p w14:paraId="2FB770BB" w14:textId="4C667FBE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Syntax:</w:t>
      </w:r>
    </w:p>
    <w:p w14:paraId="6C3C7CC4" w14:textId="77777777" w:rsidR="007E1560" w:rsidRPr="007E1560" w:rsidRDefault="007E1560" w:rsidP="007E1560">
      <w:r w:rsidRPr="007E1560">
        <w:t>SELECT column1, column2</w:t>
      </w:r>
    </w:p>
    <w:p w14:paraId="678B6CC1" w14:textId="77777777" w:rsidR="007E1560" w:rsidRPr="007E1560" w:rsidRDefault="007E1560" w:rsidP="007E1560">
      <w:r w:rsidRPr="007E1560">
        <w:t xml:space="preserve">FROM </w:t>
      </w:r>
      <w:proofErr w:type="spellStart"/>
      <w:r w:rsidRPr="007E1560">
        <w:t>table_name</w:t>
      </w:r>
      <w:proofErr w:type="spellEnd"/>
    </w:p>
    <w:p w14:paraId="6AD80433" w14:textId="77777777" w:rsidR="007E1560" w:rsidRPr="007E1560" w:rsidRDefault="007E1560" w:rsidP="007E1560">
      <w:r w:rsidRPr="007E1560">
        <w:t>WHERE condition;</w:t>
      </w:r>
    </w:p>
    <w:p w14:paraId="03475B0E" w14:textId="77777777" w:rsidR="007E1560" w:rsidRDefault="007E1560" w:rsidP="007E1560">
      <w:pPr>
        <w:rPr>
          <w:b/>
          <w:bCs/>
        </w:rPr>
      </w:pPr>
    </w:p>
    <w:p w14:paraId="7C25FB6E" w14:textId="09259EBC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Rules:</w:t>
      </w:r>
    </w:p>
    <w:p w14:paraId="582BA22C" w14:textId="77777777" w:rsidR="007E1560" w:rsidRPr="007E1560" w:rsidRDefault="007E1560" w:rsidP="007E1560">
      <w:pPr>
        <w:numPr>
          <w:ilvl w:val="0"/>
          <w:numId w:val="1"/>
        </w:numPr>
        <w:tabs>
          <w:tab w:val="clear" w:pos="360"/>
          <w:tab w:val="num" w:pos="720"/>
        </w:tabs>
      </w:pPr>
      <w:r w:rsidRPr="007E1560">
        <w:t>Must follow FROM clause.</w:t>
      </w:r>
    </w:p>
    <w:p w14:paraId="1CF94B87" w14:textId="77777777" w:rsidR="007E1560" w:rsidRPr="007E1560" w:rsidRDefault="007E1560" w:rsidP="007E1560">
      <w:pPr>
        <w:numPr>
          <w:ilvl w:val="0"/>
          <w:numId w:val="1"/>
        </w:numPr>
        <w:tabs>
          <w:tab w:val="clear" w:pos="360"/>
          <w:tab w:val="num" w:pos="720"/>
        </w:tabs>
      </w:pPr>
      <w:r w:rsidRPr="007E1560">
        <w:t>Can use operators: =, !=, &gt;, &lt;, &gt;=, &lt;=, BETWEEN, LIKE, IN, IS NULL, IS NOT NULL.</w:t>
      </w:r>
    </w:p>
    <w:p w14:paraId="52D5FCDA" w14:textId="176ED3F7" w:rsidR="007E1560" w:rsidRDefault="007E1560" w:rsidP="007E1560">
      <w:pPr>
        <w:numPr>
          <w:ilvl w:val="0"/>
          <w:numId w:val="1"/>
        </w:numPr>
        <w:tabs>
          <w:tab w:val="clear" w:pos="360"/>
          <w:tab w:val="num" w:pos="720"/>
        </w:tabs>
      </w:pPr>
      <w:r w:rsidRPr="007E1560">
        <w:t>Combine conditions using AND, OR, and NOT.</w:t>
      </w:r>
    </w:p>
    <w:p w14:paraId="01FC2A39" w14:textId="77777777" w:rsidR="007E1560" w:rsidRPr="007E1560" w:rsidRDefault="007E1560" w:rsidP="007E1560">
      <w:pPr>
        <w:ind w:left="360"/>
      </w:pPr>
    </w:p>
    <w:p w14:paraId="08EC5F21" w14:textId="27A5D7AD" w:rsidR="007E1560" w:rsidRPr="007E1560" w:rsidRDefault="007E1560" w:rsidP="007E1560">
      <w:pPr>
        <w:rPr>
          <w:b/>
          <w:bCs/>
        </w:rPr>
      </w:pPr>
      <w:r>
        <w:rPr>
          <w:b/>
          <w:bCs/>
        </w:rPr>
        <w:t xml:space="preserve">2. </w:t>
      </w:r>
      <w:r w:rsidRPr="007E1560">
        <w:rPr>
          <w:b/>
          <w:bCs/>
        </w:rPr>
        <w:t>ORDER BY Clause in Oracle 11g</w:t>
      </w:r>
    </w:p>
    <w:p w14:paraId="6F0A1AF9" w14:textId="2F3C6088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lastRenderedPageBreak/>
        <w:t>Purpose:</w:t>
      </w:r>
    </w:p>
    <w:p w14:paraId="71B9C62E" w14:textId="77777777" w:rsidR="007E1560" w:rsidRPr="007E1560" w:rsidRDefault="007E1560" w:rsidP="007E1560">
      <w:r w:rsidRPr="007E1560">
        <w:t>Used to sort query results.</w:t>
      </w:r>
    </w:p>
    <w:p w14:paraId="33742113" w14:textId="77777777" w:rsidR="007E1560" w:rsidRDefault="007E1560" w:rsidP="007E1560">
      <w:pPr>
        <w:rPr>
          <w:b/>
          <w:bCs/>
        </w:rPr>
      </w:pPr>
    </w:p>
    <w:p w14:paraId="7EF4B922" w14:textId="5DBCEA44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Syntax:</w:t>
      </w:r>
    </w:p>
    <w:p w14:paraId="6457AE2E" w14:textId="77777777" w:rsidR="007E1560" w:rsidRPr="007E1560" w:rsidRDefault="007E1560" w:rsidP="007E1560">
      <w:r w:rsidRPr="007E1560">
        <w:t>SELECT column1, column2</w:t>
      </w:r>
    </w:p>
    <w:p w14:paraId="12C1F8E6" w14:textId="77777777" w:rsidR="007E1560" w:rsidRPr="007E1560" w:rsidRDefault="007E1560" w:rsidP="007E1560">
      <w:r w:rsidRPr="007E1560">
        <w:t xml:space="preserve">FROM </w:t>
      </w:r>
      <w:proofErr w:type="spellStart"/>
      <w:r w:rsidRPr="007E1560">
        <w:t>table_name</w:t>
      </w:r>
      <w:proofErr w:type="spellEnd"/>
    </w:p>
    <w:p w14:paraId="36764F65" w14:textId="77777777" w:rsidR="007E1560" w:rsidRPr="007E1560" w:rsidRDefault="007E1560" w:rsidP="007E1560">
      <w:r w:rsidRPr="007E1560">
        <w:t>ORDER BY column1 [ASC|DESC], column2 [ASC|DESC];</w:t>
      </w:r>
    </w:p>
    <w:p w14:paraId="295A589D" w14:textId="77777777" w:rsidR="007E1560" w:rsidRDefault="007E1560" w:rsidP="007E1560">
      <w:pPr>
        <w:rPr>
          <w:b/>
          <w:bCs/>
        </w:rPr>
      </w:pPr>
    </w:p>
    <w:p w14:paraId="73D0A63D" w14:textId="41EC8295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Rules:</w:t>
      </w:r>
    </w:p>
    <w:p w14:paraId="2686561E" w14:textId="77777777" w:rsidR="007E1560" w:rsidRPr="007E1560" w:rsidRDefault="007E1560" w:rsidP="007E1560">
      <w:pPr>
        <w:numPr>
          <w:ilvl w:val="0"/>
          <w:numId w:val="2"/>
        </w:numPr>
        <w:tabs>
          <w:tab w:val="clear" w:pos="360"/>
          <w:tab w:val="num" w:pos="720"/>
        </w:tabs>
      </w:pPr>
      <w:r w:rsidRPr="007E1560">
        <w:t>Default is ASC (ascending).</w:t>
      </w:r>
    </w:p>
    <w:p w14:paraId="0AA27C5E" w14:textId="77777777" w:rsidR="007E1560" w:rsidRPr="007E1560" w:rsidRDefault="007E1560" w:rsidP="007E1560">
      <w:pPr>
        <w:numPr>
          <w:ilvl w:val="0"/>
          <w:numId w:val="2"/>
        </w:numPr>
        <w:tabs>
          <w:tab w:val="clear" w:pos="360"/>
          <w:tab w:val="num" w:pos="720"/>
        </w:tabs>
      </w:pPr>
      <w:r w:rsidRPr="007E1560">
        <w:t>You can sort by column name, column alias, or column position (1-based index).</w:t>
      </w:r>
    </w:p>
    <w:p w14:paraId="23AFAFC6" w14:textId="333A46DA" w:rsidR="007E1560" w:rsidRPr="007E1560" w:rsidRDefault="007E1560" w:rsidP="007E1560">
      <w:pPr>
        <w:numPr>
          <w:ilvl w:val="0"/>
          <w:numId w:val="2"/>
        </w:numPr>
        <w:tabs>
          <w:tab w:val="clear" w:pos="360"/>
          <w:tab w:val="num" w:pos="720"/>
        </w:tabs>
      </w:pPr>
      <w:r w:rsidRPr="007E1560">
        <w:t>Can sort by multiple columns.</w:t>
      </w:r>
    </w:p>
    <w:p w14:paraId="54610614" w14:textId="31E7C650" w:rsidR="007E1560" w:rsidRPr="007E1560" w:rsidRDefault="007E1560" w:rsidP="007E1560">
      <w:r w:rsidRPr="007E1560">
        <w:rPr>
          <w:b/>
          <w:bCs/>
        </w:rPr>
        <w:t>3. LIMIT Alternative in Oracle 11g</w:t>
      </w:r>
    </w:p>
    <w:p w14:paraId="29331D83" w14:textId="77777777" w:rsidR="007E1560" w:rsidRPr="007E1560" w:rsidRDefault="007E1560" w:rsidP="007E1560">
      <w:r w:rsidRPr="007E1560">
        <w:t xml:space="preserve">Oracle </w:t>
      </w:r>
      <w:r w:rsidRPr="007E1560">
        <w:rPr>
          <w:b/>
          <w:bCs/>
        </w:rPr>
        <w:t>does not support LIMIT</w:t>
      </w:r>
      <w:r w:rsidRPr="007E1560">
        <w:t xml:space="preserve"> (that’s MySQL syntax). Instead, use:</w:t>
      </w:r>
    </w:p>
    <w:p w14:paraId="28FFE1D0" w14:textId="04385471" w:rsidR="007E1560" w:rsidRPr="007E1560" w:rsidRDefault="007E1560" w:rsidP="007E1560">
      <w:pPr>
        <w:rPr>
          <w:b/>
          <w:bCs/>
        </w:rPr>
      </w:pPr>
      <w:r w:rsidRPr="007E1560">
        <w:rPr>
          <w:b/>
          <w:bCs/>
        </w:rPr>
        <w:t>ROWNUM for limiting rows:</w:t>
      </w:r>
    </w:p>
    <w:p w14:paraId="01948426" w14:textId="77777777" w:rsidR="007E1560" w:rsidRPr="007E1560" w:rsidRDefault="007E1560" w:rsidP="007E1560">
      <w:r w:rsidRPr="007E1560">
        <w:t>SELECT * FROM Books WHERE ROWNUM &lt;= 5;</w:t>
      </w:r>
    </w:p>
    <w:p w14:paraId="399E61F9" w14:textId="77777777" w:rsidR="007E1560" w:rsidRPr="007E1560" w:rsidRDefault="007E1560" w:rsidP="007E1560">
      <w:r w:rsidRPr="007E1560">
        <w:t xml:space="preserve">But ROWNUM is applied </w:t>
      </w:r>
      <w:r w:rsidRPr="007E1560">
        <w:rPr>
          <w:b/>
          <w:bCs/>
        </w:rPr>
        <w:t>before ORDER BY</w:t>
      </w:r>
      <w:r w:rsidRPr="007E1560">
        <w:t xml:space="preserve">, so it's tricky if you want </w:t>
      </w:r>
      <w:r w:rsidRPr="007E1560">
        <w:rPr>
          <w:b/>
          <w:bCs/>
        </w:rPr>
        <w:t>top N sorted rows</w:t>
      </w:r>
      <w:r w:rsidRPr="007E1560">
        <w:t>.</w:t>
      </w:r>
    </w:p>
    <w:p w14:paraId="4A24FC49" w14:textId="77777777" w:rsidR="007E1560" w:rsidRDefault="007E1560" w:rsidP="007E1560">
      <w:pPr>
        <w:rPr>
          <w:b/>
          <w:bCs/>
        </w:rPr>
      </w:pPr>
    </w:p>
    <w:p w14:paraId="60304E86" w14:textId="637CE9DF" w:rsidR="007E1560" w:rsidRPr="007E1560" w:rsidRDefault="007E1560" w:rsidP="007E1560">
      <w:pPr>
        <w:rPr>
          <w:b/>
          <w:bCs/>
        </w:rPr>
      </w:pPr>
      <w:r>
        <w:rPr>
          <w:b/>
          <w:bCs/>
        </w:rPr>
        <w:t xml:space="preserve">4. </w:t>
      </w:r>
      <w:r w:rsidRPr="007E1560">
        <w:rPr>
          <w:b/>
          <w:bCs/>
        </w:rPr>
        <w:t xml:space="preserve">OFFSET and FETCH FIRST in Oracle — </w:t>
      </w:r>
      <w:r w:rsidRPr="007E1560">
        <w:rPr>
          <w:b/>
          <w:bCs/>
          <w:u w:val="single"/>
        </w:rPr>
        <w:t>Important Note</w:t>
      </w:r>
    </w:p>
    <w:p w14:paraId="3CC74EAD" w14:textId="6DE112B2" w:rsidR="007E1560" w:rsidRPr="007E1560" w:rsidRDefault="007E1560" w:rsidP="007E1560">
      <w:r w:rsidRPr="007E1560">
        <w:rPr>
          <w:u w:val="single"/>
        </w:rPr>
        <w:t xml:space="preserve">These clauses </w:t>
      </w:r>
      <w:r w:rsidRPr="007E1560">
        <w:rPr>
          <w:b/>
          <w:bCs/>
          <w:i/>
          <w:iCs/>
          <w:u w:val="single"/>
        </w:rPr>
        <w:t>are NOT supported in Oracle 11g</w:t>
      </w:r>
      <w:r w:rsidRPr="007E1560">
        <w:rPr>
          <w:u w:val="single"/>
        </w:rPr>
        <w:t>.</w:t>
      </w:r>
      <w:r w:rsidRPr="007E1560">
        <w:rPr>
          <w:u w:val="single"/>
        </w:rPr>
        <w:br/>
      </w:r>
      <w:r w:rsidRPr="007E1560">
        <w:t xml:space="preserve">They were introduced in </w:t>
      </w:r>
      <w:r w:rsidRPr="007E1560">
        <w:rPr>
          <w:b/>
          <w:bCs/>
        </w:rPr>
        <w:t>Oracle 12c and above</w:t>
      </w:r>
      <w:r w:rsidRPr="007E1560">
        <w:t xml:space="preserve"> as part of the SQL:2008 standard for pagination.</w:t>
      </w:r>
    </w:p>
    <w:p w14:paraId="5A22F362" w14:textId="77777777" w:rsidR="007E1560" w:rsidRDefault="007E1560" w:rsidP="007E1560">
      <w:pPr>
        <w:rPr>
          <w:rFonts w:ascii="Segoe UI Emoji" w:hAnsi="Segoe UI Emoji" w:cs="Segoe UI Emoji"/>
          <w:b/>
          <w:bCs/>
        </w:rPr>
      </w:pPr>
    </w:p>
    <w:p w14:paraId="45222561" w14:textId="49B905DE" w:rsidR="007E1560" w:rsidRPr="007E1560" w:rsidRDefault="007E1560" w:rsidP="007E1560">
      <w:pPr>
        <w:rPr>
          <w:b/>
          <w:bCs/>
        </w:rPr>
      </w:pPr>
      <w:r w:rsidRPr="007E1560">
        <w:rPr>
          <w:rFonts w:ascii="Segoe UI Emoji" w:hAnsi="Segoe UI Emoji" w:cs="Segoe UI Emoji"/>
          <w:b/>
          <w:bCs/>
        </w:rPr>
        <w:sym w:font="Wingdings" w:char="F0E0"/>
      </w:r>
      <w:r w:rsidRPr="007E1560">
        <w:rPr>
          <w:b/>
          <w:bCs/>
        </w:rPr>
        <w:t xml:space="preserve"> In Oracle 12c and later</w:t>
      </w:r>
    </w:p>
    <w:p w14:paraId="39E5A28F" w14:textId="77777777" w:rsidR="007E1560" w:rsidRPr="007E1560" w:rsidRDefault="007E1560" w:rsidP="007E1560">
      <w:r w:rsidRPr="007E1560">
        <w:t>SELECT * FROM Books</w:t>
      </w:r>
    </w:p>
    <w:p w14:paraId="399A2131" w14:textId="77777777" w:rsidR="007E1560" w:rsidRPr="007E1560" w:rsidRDefault="007E1560" w:rsidP="007E1560">
      <w:r w:rsidRPr="007E1560">
        <w:t>ORDER BY YearPublished DESC</w:t>
      </w:r>
    </w:p>
    <w:p w14:paraId="68F81516" w14:textId="77777777" w:rsidR="007E1560" w:rsidRPr="007E1560" w:rsidRDefault="007E1560" w:rsidP="007E1560">
      <w:r w:rsidRPr="007E1560">
        <w:lastRenderedPageBreak/>
        <w:t>OFFSET 5 ROWS FETCH FIRST 10 ROWS ONLY;</w:t>
      </w:r>
    </w:p>
    <w:p w14:paraId="104DE75A" w14:textId="77777777" w:rsidR="007E1560" w:rsidRPr="007E1560" w:rsidRDefault="007E1560" w:rsidP="007E1560">
      <w:pPr>
        <w:numPr>
          <w:ilvl w:val="0"/>
          <w:numId w:val="3"/>
        </w:numPr>
      </w:pPr>
      <w:r w:rsidRPr="007E1560">
        <w:t>OFFSET 5 ROWS: Skips the first 5 rows.</w:t>
      </w:r>
    </w:p>
    <w:p w14:paraId="17B132ED" w14:textId="77777777" w:rsidR="007E1560" w:rsidRPr="007E1560" w:rsidRDefault="007E1560" w:rsidP="007E1560">
      <w:pPr>
        <w:numPr>
          <w:ilvl w:val="0"/>
          <w:numId w:val="3"/>
        </w:numPr>
      </w:pPr>
      <w:r w:rsidRPr="007E1560">
        <w:t>FETCH FIRST 10 ROWS ONLY: Then returns 10 rows from the 6th row onward.</w:t>
      </w:r>
    </w:p>
    <w:p w14:paraId="03FB6FAA" w14:textId="614FB3FE" w:rsidR="007E1560" w:rsidRDefault="007E1560" w:rsidP="007E1560">
      <w:pPr>
        <w:pBdr>
          <w:bottom w:val="single" w:sz="6" w:space="1" w:color="auto"/>
        </w:pBdr>
      </w:pPr>
      <w:r w:rsidRPr="007E1560">
        <w:t>Very useful for pagination (e.g., page 2 of 10 results per page).</w:t>
      </w:r>
    </w:p>
    <w:p w14:paraId="273B1DE2" w14:textId="77777777" w:rsidR="00B42000" w:rsidRPr="007E1560" w:rsidRDefault="00B42000" w:rsidP="007E1560">
      <w:pPr>
        <w:pBdr>
          <w:bottom w:val="single" w:sz="6" w:space="1" w:color="auto"/>
        </w:pBdr>
      </w:pPr>
    </w:p>
    <w:p w14:paraId="09EB8077" w14:textId="77777777" w:rsidR="00B42000" w:rsidRDefault="00B42000" w:rsidP="007E1560"/>
    <w:p w14:paraId="7A1828C6" w14:textId="33129545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1.</w:t>
      </w:r>
      <w:r>
        <w:rPr>
          <w:b/>
          <w:bCs/>
        </w:rPr>
        <w:t xml:space="preserve"> </w:t>
      </w:r>
      <w:r w:rsidRPr="00B42000">
        <w:rPr>
          <w:b/>
          <w:bCs/>
        </w:rPr>
        <w:t>What does SELECT * do?</w:t>
      </w:r>
    </w:p>
    <w:p w14:paraId="0BE12959" w14:textId="77777777" w:rsidR="00B42000" w:rsidRPr="00B42000" w:rsidRDefault="00B42000" w:rsidP="00B42000">
      <w:pPr>
        <w:numPr>
          <w:ilvl w:val="0"/>
          <w:numId w:val="4"/>
        </w:numPr>
      </w:pPr>
      <w:r w:rsidRPr="00B42000">
        <w:rPr>
          <w:b/>
          <w:bCs/>
        </w:rPr>
        <w:t>SELECT *</w:t>
      </w:r>
      <w:r w:rsidRPr="00B42000">
        <w:t xml:space="preserve"> retrieves </w:t>
      </w:r>
      <w:r w:rsidRPr="00B42000">
        <w:rPr>
          <w:b/>
          <w:bCs/>
        </w:rPr>
        <w:t>all columns</w:t>
      </w:r>
      <w:r w:rsidRPr="00B42000">
        <w:t xml:space="preserve"> from a table.</w:t>
      </w:r>
    </w:p>
    <w:p w14:paraId="57FBE0B8" w14:textId="77777777" w:rsidR="00B42000" w:rsidRPr="00B42000" w:rsidRDefault="00B42000" w:rsidP="00B42000">
      <w:r w:rsidRPr="00B42000">
        <w:t>Example:</w:t>
      </w:r>
    </w:p>
    <w:p w14:paraId="7D3CB798" w14:textId="5FDE2841" w:rsidR="00B42000" w:rsidRPr="00B42000" w:rsidRDefault="00B42000" w:rsidP="00B42000">
      <w:r>
        <w:tab/>
      </w:r>
      <w:r>
        <w:tab/>
      </w:r>
      <w:r w:rsidRPr="00B42000">
        <w:t>SELECT * FROM Books;</w:t>
      </w:r>
    </w:p>
    <w:p w14:paraId="1D5C4532" w14:textId="68BB2E96" w:rsidR="00B42000" w:rsidRPr="00B42000" w:rsidRDefault="00B42000" w:rsidP="00B42000">
      <w:r w:rsidRPr="00B42000">
        <w:t xml:space="preserve"> Returns every row and every column in Books.</w:t>
      </w:r>
    </w:p>
    <w:p w14:paraId="77D7561E" w14:textId="77777777" w:rsidR="00B42000" w:rsidRPr="00B42000" w:rsidRDefault="00000000" w:rsidP="00B42000">
      <w:r>
        <w:pict w14:anchorId="68FB6FC4">
          <v:rect id="_x0000_i1025" style="width:0;height:1.5pt" o:hralign="center" o:hrstd="t" o:hr="t" fillcolor="#a0a0a0" stroked="f"/>
        </w:pict>
      </w:r>
    </w:p>
    <w:p w14:paraId="1B0FBDA1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2. How do you filter rows?</w:t>
      </w:r>
    </w:p>
    <w:p w14:paraId="45EA7F5D" w14:textId="77777777" w:rsidR="00B42000" w:rsidRPr="00B42000" w:rsidRDefault="00B42000" w:rsidP="00B42000">
      <w:pPr>
        <w:numPr>
          <w:ilvl w:val="0"/>
          <w:numId w:val="5"/>
        </w:numPr>
      </w:pPr>
      <w:r w:rsidRPr="00B42000">
        <w:t xml:space="preserve">Use the </w:t>
      </w:r>
      <w:r w:rsidRPr="00B42000">
        <w:rPr>
          <w:b/>
          <w:bCs/>
        </w:rPr>
        <w:t>WHERE</w:t>
      </w:r>
      <w:r w:rsidRPr="00B42000">
        <w:t xml:space="preserve"> clause to apply conditions:</w:t>
      </w:r>
    </w:p>
    <w:p w14:paraId="6281AAE9" w14:textId="6FF71CB0" w:rsidR="00B42000" w:rsidRPr="00B42000" w:rsidRDefault="00B42000" w:rsidP="00B42000">
      <w:r>
        <w:tab/>
      </w:r>
      <w:r w:rsidRPr="00B42000">
        <w:t xml:space="preserve">SELECT * FROM Members WHERE </w:t>
      </w:r>
      <w:proofErr w:type="spellStart"/>
      <w:r w:rsidRPr="00B42000">
        <w:t>JoinDate</w:t>
      </w:r>
      <w:proofErr w:type="spellEnd"/>
      <w:r w:rsidRPr="00B42000">
        <w:t xml:space="preserve"> &gt; '2024-01-01';</w:t>
      </w:r>
    </w:p>
    <w:p w14:paraId="2386A129" w14:textId="77777777" w:rsidR="00B42000" w:rsidRPr="00B42000" w:rsidRDefault="00B42000" w:rsidP="00B42000">
      <w:pPr>
        <w:numPr>
          <w:ilvl w:val="0"/>
          <w:numId w:val="5"/>
        </w:numPr>
      </w:pPr>
      <w:r w:rsidRPr="00B42000">
        <w:t>Combine conditions with AND, OR, NOT.</w:t>
      </w:r>
    </w:p>
    <w:p w14:paraId="7EE166AD" w14:textId="77777777" w:rsidR="00B42000" w:rsidRPr="00B42000" w:rsidRDefault="00000000" w:rsidP="00B42000">
      <w:r>
        <w:pict w14:anchorId="10FBB448">
          <v:rect id="_x0000_i1026" style="width:0;height:1.5pt" o:hralign="center" o:hrstd="t" o:hr="t" fillcolor="#a0a0a0" stroked="f"/>
        </w:pict>
      </w:r>
    </w:p>
    <w:p w14:paraId="282CF150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3. What is LIKE '%value%'?</w:t>
      </w:r>
    </w:p>
    <w:p w14:paraId="5F324448" w14:textId="77777777" w:rsidR="00B42000" w:rsidRPr="00B42000" w:rsidRDefault="00B42000" w:rsidP="00B42000">
      <w:pPr>
        <w:numPr>
          <w:ilvl w:val="0"/>
          <w:numId w:val="6"/>
        </w:numPr>
      </w:pPr>
      <w:r w:rsidRPr="00B42000">
        <w:t xml:space="preserve">Used for </w:t>
      </w:r>
      <w:r w:rsidRPr="00B42000">
        <w:rPr>
          <w:b/>
          <w:bCs/>
        </w:rPr>
        <w:t>pattern matching</w:t>
      </w:r>
      <w:r w:rsidRPr="00B42000">
        <w:t xml:space="preserve"> in text fields:</w:t>
      </w:r>
    </w:p>
    <w:p w14:paraId="26725D2B" w14:textId="77777777" w:rsidR="00B42000" w:rsidRPr="00B42000" w:rsidRDefault="00B42000" w:rsidP="00B42000">
      <w:pPr>
        <w:numPr>
          <w:ilvl w:val="1"/>
          <w:numId w:val="6"/>
        </w:numPr>
      </w:pPr>
      <w:r w:rsidRPr="00B42000">
        <w:t>% = any number of characters</w:t>
      </w:r>
    </w:p>
    <w:p w14:paraId="5724068C" w14:textId="77777777" w:rsidR="00B42000" w:rsidRDefault="00B42000" w:rsidP="00B42000">
      <w:pPr>
        <w:numPr>
          <w:ilvl w:val="1"/>
          <w:numId w:val="6"/>
        </w:numPr>
      </w:pPr>
      <w:r w:rsidRPr="00B42000">
        <w:t>_ = a single character</w:t>
      </w:r>
    </w:p>
    <w:p w14:paraId="4BCE718B" w14:textId="3CAD15A4" w:rsidR="00B42000" w:rsidRPr="00B42000" w:rsidRDefault="00B42000" w:rsidP="00B42000">
      <w:r w:rsidRPr="00B42000">
        <w:t>Example:</w:t>
      </w:r>
    </w:p>
    <w:p w14:paraId="7FB8B89F" w14:textId="77777777" w:rsidR="00B42000" w:rsidRPr="00B42000" w:rsidRDefault="00B42000" w:rsidP="00B42000">
      <w:r w:rsidRPr="00B42000">
        <w:t>SELECT * FROM Books WHERE Title LIKE '%Science%';</w:t>
      </w:r>
    </w:p>
    <w:p w14:paraId="6C8F9ACE" w14:textId="7DBC6F5D" w:rsidR="00B42000" w:rsidRPr="00B42000" w:rsidRDefault="00B42000" w:rsidP="00B42000">
      <w:r w:rsidRPr="00B42000">
        <w:t xml:space="preserve">Finds all titles </w:t>
      </w:r>
      <w:r w:rsidRPr="00B42000">
        <w:rPr>
          <w:b/>
          <w:bCs/>
        </w:rPr>
        <w:t>containing</w:t>
      </w:r>
      <w:r w:rsidRPr="00B42000">
        <w:t xml:space="preserve"> "Science".</w:t>
      </w:r>
    </w:p>
    <w:p w14:paraId="5C32B22B" w14:textId="77777777" w:rsidR="00B42000" w:rsidRPr="00B42000" w:rsidRDefault="00000000" w:rsidP="00B42000">
      <w:r>
        <w:pict w14:anchorId="233FEE39">
          <v:rect id="_x0000_i1027" style="width:0;height:1.5pt" o:hralign="center" o:hrstd="t" o:hr="t" fillcolor="#a0a0a0" stroked="f"/>
        </w:pict>
      </w:r>
    </w:p>
    <w:p w14:paraId="1FE9F3AA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4. What is BETWEEN used for?</w:t>
      </w:r>
    </w:p>
    <w:p w14:paraId="6D3584A4" w14:textId="77777777" w:rsidR="00B42000" w:rsidRPr="00B42000" w:rsidRDefault="00B42000" w:rsidP="00B42000">
      <w:pPr>
        <w:numPr>
          <w:ilvl w:val="0"/>
          <w:numId w:val="7"/>
        </w:numPr>
      </w:pPr>
      <w:r w:rsidRPr="00B42000">
        <w:lastRenderedPageBreak/>
        <w:t xml:space="preserve">Filters rows within a </w:t>
      </w:r>
      <w:r w:rsidRPr="00B42000">
        <w:rPr>
          <w:b/>
          <w:bCs/>
        </w:rPr>
        <w:t>range</w:t>
      </w:r>
      <w:r w:rsidRPr="00B42000">
        <w:t xml:space="preserve"> (inclusive of endpoints):</w:t>
      </w:r>
    </w:p>
    <w:p w14:paraId="2AC6DD0D" w14:textId="41093666" w:rsidR="00B42000" w:rsidRPr="00B42000" w:rsidRDefault="00B42000" w:rsidP="00B42000">
      <w:r>
        <w:tab/>
      </w:r>
      <w:r w:rsidRPr="00B42000">
        <w:t xml:space="preserve">SELECT * FROM Books WHERE </w:t>
      </w:r>
      <w:proofErr w:type="spellStart"/>
      <w:r w:rsidRPr="00B42000">
        <w:t>YearPublished</w:t>
      </w:r>
      <w:proofErr w:type="spellEnd"/>
      <w:r w:rsidRPr="00B42000">
        <w:t xml:space="preserve"> BETWEEN 2000 AND 2020;</w:t>
      </w:r>
    </w:p>
    <w:p w14:paraId="2A1AFF62" w14:textId="77777777" w:rsidR="00B42000" w:rsidRPr="00B42000" w:rsidRDefault="00B42000" w:rsidP="00B42000">
      <w:pPr>
        <w:numPr>
          <w:ilvl w:val="0"/>
          <w:numId w:val="7"/>
        </w:numPr>
      </w:pPr>
      <w:r w:rsidRPr="00B42000">
        <w:t>Equivalent to:</w:t>
      </w:r>
    </w:p>
    <w:p w14:paraId="07006B66" w14:textId="1978CB63" w:rsidR="00B42000" w:rsidRPr="00B42000" w:rsidRDefault="00B42000" w:rsidP="00B42000">
      <w:r>
        <w:tab/>
      </w:r>
      <w:proofErr w:type="spellStart"/>
      <w:r w:rsidRPr="00B42000">
        <w:t>YearPublished</w:t>
      </w:r>
      <w:proofErr w:type="spellEnd"/>
      <w:r w:rsidRPr="00B42000">
        <w:t xml:space="preserve"> &gt;= 2000 AND </w:t>
      </w:r>
      <w:proofErr w:type="spellStart"/>
      <w:r w:rsidRPr="00B42000">
        <w:t>YearPublished</w:t>
      </w:r>
      <w:proofErr w:type="spellEnd"/>
      <w:r w:rsidRPr="00B42000">
        <w:t xml:space="preserve"> &lt;= 2020</w:t>
      </w:r>
    </w:p>
    <w:p w14:paraId="3624D40A" w14:textId="77777777" w:rsidR="00B42000" w:rsidRPr="00B42000" w:rsidRDefault="00000000" w:rsidP="00B42000">
      <w:r>
        <w:pict w14:anchorId="66A2BFCB">
          <v:rect id="_x0000_i1028" style="width:0;height:1.5pt" o:hralign="center" o:hrstd="t" o:hr="t" fillcolor="#a0a0a0" stroked="f"/>
        </w:pict>
      </w:r>
    </w:p>
    <w:p w14:paraId="3DE74F03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5. How do you limit output rows?</w:t>
      </w:r>
    </w:p>
    <w:p w14:paraId="6DCEF596" w14:textId="04E07B6F" w:rsidR="00B42000" w:rsidRPr="00B42000" w:rsidRDefault="00B42000" w:rsidP="00B42000">
      <w:pPr>
        <w:numPr>
          <w:ilvl w:val="0"/>
          <w:numId w:val="8"/>
        </w:numPr>
      </w:pPr>
      <w:r w:rsidRPr="00B42000">
        <w:t xml:space="preserve">In </w:t>
      </w:r>
      <w:r w:rsidRPr="00B42000">
        <w:rPr>
          <w:b/>
          <w:bCs/>
        </w:rPr>
        <w:t>Oracle 11g</w:t>
      </w:r>
      <w:r w:rsidRPr="00B42000">
        <w:t>, use:</w:t>
      </w:r>
    </w:p>
    <w:p w14:paraId="0530EF45" w14:textId="4A1F50C2" w:rsidR="00B42000" w:rsidRPr="00B42000" w:rsidRDefault="00B42000" w:rsidP="00B42000">
      <w:r>
        <w:tab/>
      </w:r>
      <w:r w:rsidRPr="00B42000">
        <w:t>SELECT * FROM Books WHERE ROWNUM &lt;= 5;</w:t>
      </w:r>
    </w:p>
    <w:p w14:paraId="4157E915" w14:textId="32EC125D" w:rsidR="00B42000" w:rsidRPr="00B42000" w:rsidRDefault="00B42000" w:rsidP="00B42000">
      <w:pPr>
        <w:numPr>
          <w:ilvl w:val="0"/>
          <w:numId w:val="8"/>
        </w:numPr>
      </w:pPr>
      <w:r w:rsidRPr="00B42000">
        <w:t xml:space="preserve">LIMIT is </w:t>
      </w:r>
      <w:r w:rsidRPr="00B42000">
        <w:rPr>
          <w:b/>
          <w:bCs/>
        </w:rPr>
        <w:t>not supported</w:t>
      </w:r>
      <w:r w:rsidRPr="00B42000">
        <w:t xml:space="preserve"> in Oracle 11g.</w:t>
      </w:r>
    </w:p>
    <w:p w14:paraId="64959B40" w14:textId="258946BD" w:rsidR="00B42000" w:rsidRPr="00B42000" w:rsidRDefault="00B42000" w:rsidP="00B42000">
      <w:pPr>
        <w:numPr>
          <w:ilvl w:val="0"/>
          <w:numId w:val="8"/>
        </w:numPr>
      </w:pPr>
      <w:r w:rsidRPr="00B42000">
        <w:t>From Oracle 12c:</w:t>
      </w:r>
    </w:p>
    <w:p w14:paraId="4ED4A901" w14:textId="77777777" w:rsidR="00B42000" w:rsidRPr="00B42000" w:rsidRDefault="00B42000" w:rsidP="00B42000">
      <w:r w:rsidRPr="00B42000">
        <w:t>SELECT * FROM Books FETCH FIRST 5 ROWS ONLY;</w:t>
      </w:r>
    </w:p>
    <w:p w14:paraId="4F646248" w14:textId="77777777" w:rsidR="00B42000" w:rsidRPr="00B42000" w:rsidRDefault="00000000" w:rsidP="00B42000">
      <w:r>
        <w:pict w14:anchorId="0CA4CCB4">
          <v:rect id="_x0000_i1029" style="width:0;height:1.5pt" o:hralign="center" o:hrstd="t" o:hr="t" fillcolor="#a0a0a0" stroked="f"/>
        </w:pict>
      </w:r>
    </w:p>
    <w:p w14:paraId="591B329B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6. Difference between = and 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626"/>
        <w:gridCol w:w="3155"/>
        <w:gridCol w:w="1896"/>
      </w:tblGrid>
      <w:tr w:rsidR="00B42000" w:rsidRPr="00B42000" w14:paraId="42B5E4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144F8" w14:textId="77777777" w:rsidR="00B42000" w:rsidRPr="00B42000" w:rsidRDefault="00B42000" w:rsidP="00B42000">
            <w:pPr>
              <w:rPr>
                <w:b/>
                <w:bCs/>
              </w:rPr>
            </w:pPr>
            <w:r w:rsidRPr="00B42000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B6F9DB6" w14:textId="77777777" w:rsidR="00B42000" w:rsidRPr="00B42000" w:rsidRDefault="00B42000" w:rsidP="00B42000">
            <w:pPr>
              <w:rPr>
                <w:b/>
                <w:bCs/>
              </w:rPr>
            </w:pPr>
            <w:r w:rsidRPr="00B42000">
              <w:rPr>
                <w:b/>
                <w:bCs/>
              </w:rPr>
              <w:t>Use for</w:t>
            </w:r>
          </w:p>
        </w:tc>
        <w:tc>
          <w:tcPr>
            <w:tcW w:w="0" w:type="auto"/>
            <w:vAlign w:val="center"/>
            <w:hideMark/>
          </w:tcPr>
          <w:p w14:paraId="74020AC2" w14:textId="77777777" w:rsidR="00B42000" w:rsidRPr="00B42000" w:rsidRDefault="00B42000" w:rsidP="00B42000">
            <w:pPr>
              <w:rPr>
                <w:b/>
                <w:bCs/>
              </w:rPr>
            </w:pPr>
            <w:r w:rsidRPr="00B42000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D63A4CC" w14:textId="77777777" w:rsidR="00B42000" w:rsidRPr="00B42000" w:rsidRDefault="00B42000" w:rsidP="00B42000">
            <w:pPr>
              <w:rPr>
                <w:b/>
                <w:bCs/>
              </w:rPr>
            </w:pPr>
            <w:r w:rsidRPr="00B42000">
              <w:rPr>
                <w:b/>
                <w:bCs/>
              </w:rPr>
              <w:t>Meaning</w:t>
            </w:r>
          </w:p>
        </w:tc>
      </w:tr>
      <w:tr w:rsidR="00B42000" w:rsidRPr="00B42000" w14:paraId="5EFA2F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70E8A" w14:textId="77777777" w:rsidR="00B42000" w:rsidRPr="00B42000" w:rsidRDefault="00B42000" w:rsidP="00B42000">
            <w:r w:rsidRPr="00B42000">
              <w:t>=</w:t>
            </w:r>
          </w:p>
        </w:tc>
        <w:tc>
          <w:tcPr>
            <w:tcW w:w="0" w:type="auto"/>
            <w:vAlign w:val="center"/>
            <w:hideMark/>
          </w:tcPr>
          <w:p w14:paraId="44C5B1E7" w14:textId="77777777" w:rsidR="00B42000" w:rsidRPr="00B42000" w:rsidRDefault="00B42000" w:rsidP="00B42000">
            <w:r w:rsidRPr="00B42000">
              <w:t>One value</w:t>
            </w:r>
          </w:p>
        </w:tc>
        <w:tc>
          <w:tcPr>
            <w:tcW w:w="0" w:type="auto"/>
            <w:vAlign w:val="center"/>
            <w:hideMark/>
          </w:tcPr>
          <w:p w14:paraId="6F46C8BA" w14:textId="77777777" w:rsidR="00B42000" w:rsidRPr="00B42000" w:rsidRDefault="00B42000" w:rsidP="00B42000">
            <w:r w:rsidRPr="00B42000">
              <w:t xml:space="preserve">WHERE </w:t>
            </w:r>
            <w:proofErr w:type="spellStart"/>
            <w:r w:rsidRPr="00B42000">
              <w:t>CategoryID</w:t>
            </w:r>
            <w:proofErr w:type="spellEnd"/>
            <w:r w:rsidRPr="00B42000">
              <w:t xml:space="preserve"> = 2</w:t>
            </w:r>
          </w:p>
        </w:tc>
        <w:tc>
          <w:tcPr>
            <w:tcW w:w="0" w:type="auto"/>
            <w:vAlign w:val="center"/>
            <w:hideMark/>
          </w:tcPr>
          <w:p w14:paraId="098F714C" w14:textId="77777777" w:rsidR="00B42000" w:rsidRPr="00B42000" w:rsidRDefault="00B42000" w:rsidP="00B42000">
            <w:r w:rsidRPr="00B42000">
              <w:t>Matches only 2</w:t>
            </w:r>
          </w:p>
        </w:tc>
      </w:tr>
      <w:tr w:rsidR="00B42000" w:rsidRPr="00B42000" w14:paraId="171B3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C1E02" w14:textId="77777777" w:rsidR="00B42000" w:rsidRPr="00B42000" w:rsidRDefault="00B42000" w:rsidP="00B42000">
            <w:r w:rsidRPr="00B42000">
              <w:t>IN</w:t>
            </w:r>
          </w:p>
        </w:tc>
        <w:tc>
          <w:tcPr>
            <w:tcW w:w="0" w:type="auto"/>
            <w:vAlign w:val="center"/>
            <w:hideMark/>
          </w:tcPr>
          <w:p w14:paraId="6917FF87" w14:textId="77777777" w:rsidR="00B42000" w:rsidRPr="00B42000" w:rsidRDefault="00B42000" w:rsidP="00B42000">
            <w:r w:rsidRPr="00B42000">
              <w:t>Multiple values</w:t>
            </w:r>
          </w:p>
        </w:tc>
        <w:tc>
          <w:tcPr>
            <w:tcW w:w="0" w:type="auto"/>
            <w:vAlign w:val="center"/>
            <w:hideMark/>
          </w:tcPr>
          <w:p w14:paraId="58B2BED9" w14:textId="77777777" w:rsidR="00B42000" w:rsidRPr="00B42000" w:rsidRDefault="00B42000" w:rsidP="00B42000">
            <w:r w:rsidRPr="00B42000">
              <w:t xml:space="preserve">WHERE </w:t>
            </w:r>
            <w:proofErr w:type="spellStart"/>
            <w:r w:rsidRPr="00B42000">
              <w:t>CategoryID</w:t>
            </w:r>
            <w:proofErr w:type="spellEnd"/>
            <w:r w:rsidRPr="00B42000">
              <w:t xml:space="preserve"> IN (2, 3, 4)</w:t>
            </w:r>
          </w:p>
        </w:tc>
        <w:tc>
          <w:tcPr>
            <w:tcW w:w="0" w:type="auto"/>
            <w:vAlign w:val="center"/>
            <w:hideMark/>
          </w:tcPr>
          <w:p w14:paraId="5C507EBF" w14:textId="77777777" w:rsidR="00B42000" w:rsidRPr="00B42000" w:rsidRDefault="00B42000" w:rsidP="00B42000">
            <w:r w:rsidRPr="00B42000">
              <w:t>Matches 2, 3, or 4</w:t>
            </w:r>
          </w:p>
        </w:tc>
      </w:tr>
    </w:tbl>
    <w:p w14:paraId="0B5285E0" w14:textId="77777777" w:rsidR="00B42000" w:rsidRPr="00B42000" w:rsidRDefault="00000000" w:rsidP="00B42000">
      <w:r>
        <w:pict w14:anchorId="294DD5D5">
          <v:rect id="_x0000_i1030" style="width:0;height:1.5pt" o:hralign="center" o:hrstd="t" o:hr="t" fillcolor="#a0a0a0" stroked="f"/>
        </w:pict>
      </w:r>
    </w:p>
    <w:p w14:paraId="77E69985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7. How to sort in descending order?</w:t>
      </w:r>
    </w:p>
    <w:p w14:paraId="649C7787" w14:textId="77777777" w:rsidR="00B42000" w:rsidRPr="00B42000" w:rsidRDefault="00B42000" w:rsidP="00B42000">
      <w:pPr>
        <w:numPr>
          <w:ilvl w:val="0"/>
          <w:numId w:val="9"/>
        </w:numPr>
      </w:pPr>
      <w:r w:rsidRPr="00B42000">
        <w:t>Use ORDER BY ... DESC</w:t>
      </w:r>
    </w:p>
    <w:p w14:paraId="152EFEA6" w14:textId="2E69FA5E" w:rsidR="00B42000" w:rsidRPr="00B42000" w:rsidRDefault="00B42000" w:rsidP="00B42000">
      <w:r>
        <w:tab/>
      </w:r>
      <w:r w:rsidRPr="00B42000">
        <w:t xml:space="preserve">SELECT * FROM Members ORDER BY </w:t>
      </w:r>
      <w:proofErr w:type="spellStart"/>
      <w:r w:rsidRPr="00B42000">
        <w:t>JoinDate</w:t>
      </w:r>
      <w:proofErr w:type="spellEnd"/>
      <w:r w:rsidRPr="00B42000">
        <w:t xml:space="preserve"> DESC;</w:t>
      </w:r>
    </w:p>
    <w:p w14:paraId="46EBE671" w14:textId="77777777" w:rsidR="00B42000" w:rsidRPr="00B42000" w:rsidRDefault="00000000" w:rsidP="00B42000">
      <w:r>
        <w:pict w14:anchorId="2A1107F3">
          <v:rect id="_x0000_i1031" style="width:0;height:1.5pt" o:hralign="center" o:hrstd="t" o:hr="t" fillcolor="#a0a0a0" stroked="f"/>
        </w:pict>
      </w:r>
    </w:p>
    <w:p w14:paraId="62F46978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8. What is aliasing?</w:t>
      </w:r>
    </w:p>
    <w:p w14:paraId="557F1A6D" w14:textId="77777777" w:rsidR="00B42000" w:rsidRPr="00B42000" w:rsidRDefault="00B42000" w:rsidP="00B42000">
      <w:pPr>
        <w:numPr>
          <w:ilvl w:val="0"/>
          <w:numId w:val="10"/>
        </w:numPr>
      </w:pPr>
      <w:r w:rsidRPr="00B42000">
        <w:t xml:space="preserve">Giving a </w:t>
      </w:r>
      <w:r w:rsidRPr="00B42000">
        <w:rPr>
          <w:b/>
          <w:bCs/>
        </w:rPr>
        <w:t>temporary name</w:t>
      </w:r>
      <w:r w:rsidRPr="00B42000">
        <w:t xml:space="preserve"> to a column or table.</w:t>
      </w:r>
    </w:p>
    <w:p w14:paraId="53159E59" w14:textId="44E0CDAE" w:rsidR="00B42000" w:rsidRPr="00B42000" w:rsidRDefault="00B42000" w:rsidP="00B42000">
      <w:pPr>
        <w:numPr>
          <w:ilvl w:val="0"/>
          <w:numId w:val="10"/>
        </w:numPr>
      </w:pPr>
      <w:r w:rsidRPr="00B42000">
        <w:t>Syntax:</w:t>
      </w:r>
    </w:p>
    <w:p w14:paraId="7F68A6E0" w14:textId="7F3F7389" w:rsidR="00B42000" w:rsidRPr="00B42000" w:rsidRDefault="00B42000" w:rsidP="00B42000">
      <w:r>
        <w:tab/>
      </w:r>
      <w:r w:rsidRPr="00B42000">
        <w:t xml:space="preserve">SELECT Title AS </w:t>
      </w:r>
      <w:proofErr w:type="spellStart"/>
      <w:r w:rsidRPr="00B42000">
        <w:t>BookTitle</w:t>
      </w:r>
      <w:proofErr w:type="spellEnd"/>
      <w:r w:rsidRPr="00B42000">
        <w:t xml:space="preserve"> FROM Books;</w:t>
      </w:r>
    </w:p>
    <w:p w14:paraId="6CD6EAD0" w14:textId="77777777" w:rsidR="00B42000" w:rsidRPr="00B42000" w:rsidRDefault="00B42000" w:rsidP="00B42000">
      <w:pPr>
        <w:numPr>
          <w:ilvl w:val="0"/>
          <w:numId w:val="10"/>
        </w:numPr>
      </w:pPr>
      <w:r w:rsidRPr="00B42000">
        <w:lastRenderedPageBreak/>
        <w:t>Used for readability or when using functions:</w:t>
      </w:r>
    </w:p>
    <w:p w14:paraId="690781AA" w14:textId="40403B1E" w:rsidR="00B42000" w:rsidRPr="00B42000" w:rsidRDefault="00B42000" w:rsidP="00B42000">
      <w:r>
        <w:tab/>
      </w:r>
      <w:r w:rsidRPr="00B42000">
        <w:t xml:space="preserve">SELECT COUNT(*) AS </w:t>
      </w:r>
      <w:proofErr w:type="spellStart"/>
      <w:r w:rsidRPr="00B42000">
        <w:t>TotalBooks</w:t>
      </w:r>
      <w:proofErr w:type="spellEnd"/>
      <w:r w:rsidRPr="00B42000">
        <w:t xml:space="preserve"> FROM Books;</w:t>
      </w:r>
    </w:p>
    <w:p w14:paraId="60064DF8" w14:textId="77777777" w:rsidR="00B42000" w:rsidRPr="00B42000" w:rsidRDefault="00000000" w:rsidP="00B42000">
      <w:r>
        <w:pict w14:anchorId="6A6AB843">
          <v:rect id="_x0000_i1032" style="width:0;height:1.5pt" o:hralign="center" o:hrstd="t" o:hr="t" fillcolor="#a0a0a0" stroked="f"/>
        </w:pict>
      </w:r>
    </w:p>
    <w:p w14:paraId="6CE9FC8E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9. Explain DISTINCT</w:t>
      </w:r>
    </w:p>
    <w:p w14:paraId="678ACF24" w14:textId="77777777" w:rsidR="00B42000" w:rsidRPr="00B42000" w:rsidRDefault="00B42000" w:rsidP="00B42000">
      <w:pPr>
        <w:numPr>
          <w:ilvl w:val="0"/>
          <w:numId w:val="11"/>
        </w:numPr>
      </w:pPr>
      <w:r w:rsidRPr="00B42000">
        <w:t xml:space="preserve">Removes </w:t>
      </w:r>
      <w:r w:rsidRPr="00B42000">
        <w:rPr>
          <w:b/>
          <w:bCs/>
        </w:rPr>
        <w:t>duplicate values</w:t>
      </w:r>
      <w:r w:rsidRPr="00B42000">
        <w:t xml:space="preserve"> in result set.</w:t>
      </w:r>
    </w:p>
    <w:p w14:paraId="53398626" w14:textId="77777777" w:rsidR="00B42000" w:rsidRPr="00B42000" w:rsidRDefault="00B42000" w:rsidP="00B42000">
      <w:pPr>
        <w:numPr>
          <w:ilvl w:val="0"/>
          <w:numId w:val="11"/>
        </w:numPr>
      </w:pPr>
      <w:r w:rsidRPr="00B42000">
        <w:t>Example:</w:t>
      </w:r>
    </w:p>
    <w:p w14:paraId="3A79A3F0" w14:textId="7B28BA8C" w:rsidR="00B42000" w:rsidRPr="00B42000" w:rsidRDefault="00B42000" w:rsidP="00B42000">
      <w:r>
        <w:tab/>
      </w:r>
      <w:r w:rsidRPr="00B42000">
        <w:t xml:space="preserve">SELECT DISTINCT </w:t>
      </w:r>
      <w:proofErr w:type="spellStart"/>
      <w:r w:rsidRPr="00B42000">
        <w:t>CategoryID</w:t>
      </w:r>
      <w:proofErr w:type="spellEnd"/>
      <w:r w:rsidRPr="00B42000">
        <w:t xml:space="preserve"> FROM Books;</w:t>
      </w:r>
    </w:p>
    <w:p w14:paraId="67930254" w14:textId="0AEA1CAA" w:rsidR="00B42000" w:rsidRPr="00B42000" w:rsidRDefault="00B42000" w:rsidP="00B42000">
      <w:r w:rsidRPr="00B42000">
        <w:t>Returns unique category IDs only.</w:t>
      </w:r>
    </w:p>
    <w:p w14:paraId="0DCD500C" w14:textId="77777777" w:rsidR="00B42000" w:rsidRPr="00B42000" w:rsidRDefault="00000000" w:rsidP="00B42000">
      <w:r>
        <w:pict w14:anchorId="1B2BCB04">
          <v:rect id="_x0000_i1033" style="width:0;height:1.5pt" o:hralign="center" o:hrstd="t" o:hr="t" fillcolor="#a0a0a0" stroked="f"/>
        </w:pict>
      </w:r>
    </w:p>
    <w:p w14:paraId="188495AF" w14:textId="77777777" w:rsidR="00B42000" w:rsidRPr="00B42000" w:rsidRDefault="00B42000" w:rsidP="00B42000">
      <w:pPr>
        <w:rPr>
          <w:b/>
          <w:bCs/>
        </w:rPr>
      </w:pPr>
      <w:r w:rsidRPr="00B42000">
        <w:rPr>
          <w:b/>
          <w:bCs/>
        </w:rPr>
        <w:t>10. What is the default sort order?</w:t>
      </w:r>
    </w:p>
    <w:p w14:paraId="316F0C54" w14:textId="77777777" w:rsidR="00B42000" w:rsidRPr="00B42000" w:rsidRDefault="00B42000" w:rsidP="00B42000">
      <w:pPr>
        <w:numPr>
          <w:ilvl w:val="0"/>
          <w:numId w:val="12"/>
        </w:numPr>
      </w:pPr>
      <w:r w:rsidRPr="00B42000">
        <w:rPr>
          <w:b/>
          <w:bCs/>
        </w:rPr>
        <w:t>Ascending (ASC)</w:t>
      </w:r>
      <w:r w:rsidRPr="00B42000">
        <w:t xml:space="preserve"> is the default:</w:t>
      </w:r>
    </w:p>
    <w:p w14:paraId="752E7530" w14:textId="525A6658" w:rsidR="00B42000" w:rsidRPr="00B42000" w:rsidRDefault="00B42000" w:rsidP="00B42000">
      <w:r>
        <w:tab/>
      </w:r>
      <w:r w:rsidRPr="00B42000">
        <w:t>SELECT * FROM Books ORDER BY Title;</w:t>
      </w:r>
    </w:p>
    <w:p w14:paraId="1252A8E7" w14:textId="77777777" w:rsidR="00B42000" w:rsidRPr="00B42000" w:rsidRDefault="00B42000" w:rsidP="00B42000">
      <w:r w:rsidRPr="00B42000">
        <w:t>is equivalent to:</w:t>
      </w:r>
    </w:p>
    <w:p w14:paraId="7C0C8855" w14:textId="71152DD6" w:rsidR="00B42000" w:rsidRPr="00B42000" w:rsidRDefault="00B42000" w:rsidP="00B42000">
      <w:r>
        <w:tab/>
      </w:r>
      <w:r w:rsidRPr="00B42000">
        <w:t>ORDER BY Title ASC;</w:t>
      </w:r>
    </w:p>
    <w:p w14:paraId="7A048A52" w14:textId="77777777" w:rsidR="00B42000" w:rsidRDefault="00B42000" w:rsidP="007E1560"/>
    <w:sectPr w:rsidR="00B4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66E96"/>
    <w:multiLevelType w:val="multilevel"/>
    <w:tmpl w:val="73C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62B20"/>
    <w:multiLevelType w:val="multilevel"/>
    <w:tmpl w:val="40E6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35B05"/>
    <w:multiLevelType w:val="multilevel"/>
    <w:tmpl w:val="2C72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031B9"/>
    <w:multiLevelType w:val="multilevel"/>
    <w:tmpl w:val="7BE2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F2588"/>
    <w:multiLevelType w:val="multilevel"/>
    <w:tmpl w:val="007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474E2"/>
    <w:multiLevelType w:val="multilevel"/>
    <w:tmpl w:val="C862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174BC"/>
    <w:multiLevelType w:val="multilevel"/>
    <w:tmpl w:val="1E9A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15CAD"/>
    <w:multiLevelType w:val="multilevel"/>
    <w:tmpl w:val="4E20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B1480"/>
    <w:multiLevelType w:val="multilevel"/>
    <w:tmpl w:val="5988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24CAE"/>
    <w:multiLevelType w:val="multilevel"/>
    <w:tmpl w:val="D0C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56564"/>
    <w:multiLevelType w:val="multilevel"/>
    <w:tmpl w:val="D6261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7787E"/>
    <w:multiLevelType w:val="multilevel"/>
    <w:tmpl w:val="837E1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9644B"/>
    <w:multiLevelType w:val="hybridMultilevel"/>
    <w:tmpl w:val="FA60D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860420">
    <w:abstractNumId w:val="10"/>
  </w:num>
  <w:num w:numId="2" w16cid:durableId="103548640">
    <w:abstractNumId w:val="11"/>
  </w:num>
  <w:num w:numId="3" w16cid:durableId="802577317">
    <w:abstractNumId w:val="5"/>
  </w:num>
  <w:num w:numId="4" w16cid:durableId="43070985">
    <w:abstractNumId w:val="2"/>
  </w:num>
  <w:num w:numId="5" w16cid:durableId="983659475">
    <w:abstractNumId w:val="3"/>
  </w:num>
  <w:num w:numId="6" w16cid:durableId="466974666">
    <w:abstractNumId w:val="4"/>
  </w:num>
  <w:num w:numId="7" w16cid:durableId="492185991">
    <w:abstractNumId w:val="7"/>
  </w:num>
  <w:num w:numId="8" w16cid:durableId="787045655">
    <w:abstractNumId w:val="9"/>
  </w:num>
  <w:num w:numId="9" w16cid:durableId="843014397">
    <w:abstractNumId w:val="8"/>
  </w:num>
  <w:num w:numId="10" w16cid:durableId="368844840">
    <w:abstractNumId w:val="0"/>
  </w:num>
  <w:num w:numId="11" w16cid:durableId="1820225483">
    <w:abstractNumId w:val="6"/>
  </w:num>
  <w:num w:numId="12" w16cid:durableId="622006448">
    <w:abstractNumId w:val="1"/>
  </w:num>
  <w:num w:numId="13" w16cid:durableId="4048877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60"/>
    <w:rsid w:val="00031A08"/>
    <w:rsid w:val="0068015B"/>
    <w:rsid w:val="007E1560"/>
    <w:rsid w:val="00A613BF"/>
    <w:rsid w:val="00B42000"/>
    <w:rsid w:val="00C6403A"/>
    <w:rsid w:val="00E709AE"/>
    <w:rsid w:val="00E8187D"/>
    <w:rsid w:val="00E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8388"/>
  <w15:chartTrackingRefBased/>
  <w15:docId w15:val="{8FF319DF-6BC6-4252-A164-5EB6ECF5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Jalaparthi</dc:creator>
  <cp:keywords/>
  <dc:description/>
  <cp:lastModifiedBy>Tarun Jalaparthi</cp:lastModifiedBy>
  <cp:revision>4</cp:revision>
  <dcterms:created xsi:type="dcterms:W3CDTF">2025-08-08T16:09:00Z</dcterms:created>
  <dcterms:modified xsi:type="dcterms:W3CDTF">2025-08-08T17:49:00Z</dcterms:modified>
</cp:coreProperties>
</file>