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0404A2">
      <w:pPr>
        <w:rPr>
          <w:lang w:val="es-AR"/>
        </w:rPr>
      </w:pPr>
      <w:r>
        <w:rPr>
          <w:lang w:val="es-AR"/>
        </w:rPr>
        <w:t>Condicionales</w:t>
      </w:r>
    </w:p>
    <w:p w:rsidR="000404A2" w:rsidRDefault="000404A2">
      <w:pPr>
        <w:rPr>
          <w:lang w:val="es-AR"/>
        </w:rPr>
      </w:pPr>
    </w:p>
    <w:p w:rsidR="000404A2" w:rsidRPr="000404A2" w:rsidRDefault="000404A2" w:rsidP="00040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class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Main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{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static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void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main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[]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args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 {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estacion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 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"verano"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if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estacion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== 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"primavera"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){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040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"Es primavera"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}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else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if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estacion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== 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"verano"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){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040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"Es verano"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} </w:t>
      </w:r>
      <w:proofErr w:type="spellStart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else</w:t>
      </w:r>
      <w:proofErr w:type="spellEnd"/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{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proofErr w:type="spellStart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040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"Es otra </w:t>
      </w:r>
      <w:proofErr w:type="spellStart"/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estacion</w:t>
      </w:r>
      <w:proofErr w:type="spellEnd"/>
      <w:r w:rsidRPr="000404A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..."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0404A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}</w:t>
      </w:r>
      <w:r w:rsidRPr="000404A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</w:p>
    <w:p w:rsidR="000404A2" w:rsidRDefault="000404A2">
      <w:pPr>
        <w:rPr>
          <w:lang w:val="es-AR"/>
        </w:rPr>
      </w:pPr>
    </w:p>
    <w:p w:rsidR="000404A2" w:rsidRDefault="000404A2">
      <w:pPr>
        <w:rPr>
          <w:lang w:val="es-AR"/>
        </w:rPr>
      </w:pPr>
      <w:r>
        <w:rPr>
          <w:lang w:val="es-AR"/>
        </w:rPr>
        <w:t>Bucles</w:t>
      </w:r>
    </w:p>
    <w:p w:rsidR="002B4F83" w:rsidRDefault="002B4F83" w:rsidP="002B4F8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2B4F83" w:rsidRDefault="002B4F83"/>
    <w:p w:rsidR="00706878" w:rsidRDefault="00706878" w:rsidP="0070687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06878" w:rsidRDefault="00706878"/>
    <w:p w:rsidR="00E04CD4" w:rsidRDefault="00E04CD4" w:rsidP="00E04CD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 xml:space="preserve"> +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06878" w:rsidRDefault="00706878"/>
    <w:p w:rsidR="00DE2687" w:rsidRDefault="00DE2687" w:rsidP="00DE268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estacion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"PRIMAVERA"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switch</w:t>
      </w:r>
      <w:r>
        <w:rPr>
          <w:color w:val="A9B7C6"/>
        </w:rPr>
        <w:t>(</w:t>
      </w:r>
      <w:proofErr w:type="spellStart"/>
      <w:r>
        <w:rPr>
          <w:color w:val="A9B7C6"/>
        </w:rPr>
        <w:t>estacion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r>
        <w:rPr>
          <w:color w:val="CC7832"/>
        </w:rPr>
        <w:t xml:space="preserve">case </w:t>
      </w:r>
      <w:r>
        <w:rPr>
          <w:color w:val="6A8759"/>
        </w:rPr>
        <w:t>"VERANO"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verano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break;</w:t>
      </w:r>
      <w:r>
        <w:rPr>
          <w:color w:val="CC7832"/>
        </w:rPr>
        <w:br/>
        <w:t xml:space="preserve">          case </w:t>
      </w:r>
      <w:r>
        <w:rPr>
          <w:color w:val="6A8759"/>
        </w:rPr>
        <w:t>"INVIERNO"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invierno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break;</w:t>
      </w:r>
      <w:r>
        <w:rPr>
          <w:color w:val="CC7832"/>
        </w:rPr>
        <w:br/>
        <w:t xml:space="preserve">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estacion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E2687" w:rsidRPr="002B4F83" w:rsidRDefault="00DE2687">
      <w:bookmarkStart w:id="0" w:name="_GoBack"/>
      <w:bookmarkEnd w:id="0"/>
    </w:p>
    <w:sectPr w:rsidR="00DE2687" w:rsidRPr="002B4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2"/>
    <w:rsid w:val="000404A2"/>
    <w:rsid w:val="002B4F83"/>
    <w:rsid w:val="00706878"/>
    <w:rsid w:val="00CE2D0F"/>
    <w:rsid w:val="00D23132"/>
    <w:rsid w:val="00DE2687"/>
    <w:rsid w:val="00E0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A79"/>
  <w15:chartTrackingRefBased/>
  <w15:docId w15:val="{1879C54C-E322-44D3-928F-2405E46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0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2022-05-30T18:26:00Z</dcterms:created>
  <dcterms:modified xsi:type="dcterms:W3CDTF">2022-05-30T20:00:00Z</dcterms:modified>
</cp:coreProperties>
</file>