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6F5453" w:rsidP="003D05AD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 w:rsidR="003D05AD">
              <w:rPr>
                <w:rFonts w:ascii="Arvo" w:eastAsia="Arvo" w:hAnsi="Arvo" w:cs="Arvo"/>
                <w:color w:val="454545"/>
                <w:sz w:val="20"/>
                <w:u w:val="none"/>
              </w:rPr>
              <w:t>Noviembre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BA4004" w:rsidRDefault="00E375EE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16:4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:rsidR="00BA4004" w:rsidRDefault="00E375EE" w:rsidP="00382AAB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20:1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:rsidR="00BA4004" w:rsidRPr="00482636" w:rsidRDefault="00382AAB" w:rsidP="0048263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</w:pP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J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uli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á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n Andr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é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 Vargas Guerrero</w:t>
            </w: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(</w:t>
            </w:r>
            <w:proofErr w:type="spellStart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Scrum</w:t>
            </w:r>
            <w:proofErr w:type="spellEnd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Master</w:t>
            </w:r>
            <w:r w:rsidR="00B8213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)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382AAB" w:rsidP="0048263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3D05AD">
              <w:rPr>
                <w:rFonts w:ascii="Arvo" w:eastAsia="Arvo" w:hAnsi="Arvo" w:cs="Arvo"/>
                <w:color w:val="454545"/>
                <w:sz w:val="20"/>
                <w:u w:val="none"/>
              </w:rPr>
              <w:t>9</w:t>
            </w:r>
            <w:r w:rsidR="00482636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482636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pStyle w:val="Puest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Ruiz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Demostr</w:t>
            </w:r>
            <w:r w:rsidR="00AD13ED">
              <w:rPr>
                <w:rFonts w:ascii="Arvo" w:eastAsia="Arvo" w:hAnsi="Arvo" w:cs="Arvo"/>
                <w:color w:val="454545"/>
                <w:sz w:val="20"/>
                <w:szCs w:val="20"/>
              </w:rPr>
              <w:t>a</w:t>
            </w:r>
            <w:r w:rsidR="006F5453">
              <w:rPr>
                <w:rFonts w:ascii="Arvo" w:eastAsia="Arvo" w:hAnsi="Arvo" w:cs="Arvo"/>
                <w:color w:val="454545"/>
                <w:sz w:val="20"/>
                <w:szCs w:val="20"/>
              </w:rPr>
              <w:t>ción de lo hecho en el Sprint 11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 w:rsidR="006F5453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11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:rsidR="00BA4004" w:rsidRDefault="00382AAB" w:rsidP="00482636">
            <w:pPr>
              <w:pStyle w:val="Puesto"/>
              <w:spacing w:after="0"/>
              <w:ind w:left="720" w:hanging="72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Demostración de lo hecho en el S</w:t>
            </w:r>
            <w:r w:rsidR="006F5453">
              <w:rPr>
                <w:rFonts w:ascii="Arvo" w:eastAsia="Arvo" w:hAnsi="Arvo" w:cs="Arvo"/>
                <w:b/>
                <w:color w:val="454545"/>
                <w:sz w:val="20"/>
              </w:rPr>
              <w:t>print 11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:rsidR="0049010E" w:rsidRDefault="0049010E" w:rsidP="00382AA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mantienen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los cronogramas de reuniones, roles del equipo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rol de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Master.</w:t>
            </w:r>
          </w:p>
          <w:p w:rsidR="009C5008" w:rsidRPr="009A72FB" w:rsidRDefault="00382AAB" w:rsidP="00373BD3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documentan actas de obra en GitHub 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y se asocian al repositor</w:t>
            </w:r>
            <w:r w:rsidR="00B82139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io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Poli_CCT</w:t>
            </w:r>
            <w:proofErr w:type="spellEnd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en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</w:p>
          <w:p w:rsidR="009A72FB" w:rsidRDefault="00C9113F" w:rsidP="009C500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hace la Historia de Usuario correspondiente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la aplicación general</w:t>
            </w:r>
          </w:p>
          <w:p w:rsidR="009A72FB" w:rsidRDefault="009A72FB" w:rsidP="009C500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realizan </w:t>
            </w:r>
            <w:r w:rsidR="003D05AD">
              <w:rPr>
                <w:rFonts w:ascii="Arvo" w:eastAsia="Arvo" w:hAnsi="Arvo" w:cs="Arvo"/>
                <w:color w:val="454545"/>
                <w:sz w:val="20"/>
                <w:u w:val="none"/>
              </w:rPr>
              <w:t>las actas de cierre del sprin</w:t>
            </w:r>
            <w:r w:rsidR="006F5453">
              <w:rPr>
                <w:rFonts w:ascii="Arvo" w:eastAsia="Arvo" w:hAnsi="Arvo" w:cs="Arvo"/>
                <w:color w:val="454545"/>
                <w:sz w:val="20"/>
                <w:u w:val="none"/>
              </w:rPr>
              <w:t>t 11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9A72FB" w:rsidRPr="009A72FB" w:rsidRDefault="009C5008" w:rsidP="009A72F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activa la extensión del trabajo en 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, se invita a los colaboradores y se ponen las primeras 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</w:rPr>
              <w:t>Épicas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Pendiente</w:t>
            </w:r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s, y las primeras </w:t>
            </w:r>
            <w:proofErr w:type="spellStart"/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>issues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 (Hecho)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9C500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</w:t>
            </w:r>
            <w:r w:rsidR="006F5453">
              <w:rPr>
                <w:rFonts w:ascii="Arvo" w:eastAsia="Arvo" w:hAnsi="Arvo" w:cs="Arvo"/>
                <w:b/>
                <w:color w:val="454545"/>
                <w:sz w:val="20"/>
              </w:rPr>
              <w:t>print 11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realizaron las reuniones correspondientes durante el s</w:t>
            </w:r>
            <w:r w:rsidR="006F5453">
              <w:rPr>
                <w:rFonts w:ascii="Arvo" w:eastAsia="Arvo" w:hAnsi="Arvo" w:cs="Arvo"/>
                <w:color w:val="454545"/>
                <w:sz w:val="20"/>
              </w:rPr>
              <w:t>print 11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.</w:t>
            </w:r>
          </w:p>
          <w:p w:rsidR="00C9113F" w:rsidRDefault="0049010E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define el orden del </w:t>
            </w:r>
            <w:r w:rsidR="00C545F6" w:rsidRPr="00C9113F">
              <w:rPr>
                <w:rFonts w:ascii="Arvo" w:eastAsia="Arvo" w:hAnsi="Arvo" w:cs="Arvo"/>
                <w:color w:val="454545"/>
                <w:sz w:val="20"/>
              </w:rPr>
              <w:t>día</w:t>
            </w:r>
            <w:r w:rsidR="00C9113F">
              <w:rPr>
                <w:rFonts w:ascii="Arvo" w:eastAsia="Arvo" w:hAnsi="Arvo" w:cs="Arvo"/>
                <w:color w:val="454545"/>
                <w:sz w:val="20"/>
              </w:rPr>
              <w:t xml:space="preserve"> para la reunión de planeación.</w:t>
            </w:r>
          </w:p>
          <w:p w:rsidR="00587D73" w:rsidRPr="00C9113F" w:rsidRDefault="00C545F6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 xml:space="preserve">hace seguimiento por el 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correo corporativo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d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e Gmail y 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gestiona e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l Drive para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evidenciar el trabajo realizado</w:t>
            </w:r>
          </w:p>
          <w:p w:rsidR="00587D73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 w:rsidR="00C545F6">
              <w:rPr>
                <w:rFonts w:ascii="Arvo" w:eastAsia="Arvo" w:hAnsi="Arvo" w:cs="Arvo"/>
                <w:color w:val="454545"/>
                <w:sz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Pr="00587D73" w:rsidRDefault="00587D73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Default="00C545F6" w:rsidP="00C545F6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continúan con los 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formato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s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sugerido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 para el manejo del </w:t>
            </w:r>
            <w:proofErr w:type="spellStart"/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.</w:t>
            </w:r>
          </w:p>
          <w:p w:rsidR="0049010E" w:rsidRPr="00587D73" w:rsidRDefault="00C545F6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lastRenderedPageBreak/>
              <w:t xml:space="preserve">Se hace </w:t>
            </w:r>
            <w:r w:rsidR="00B82139">
              <w:rPr>
                <w:rFonts w:ascii="Arvo" w:eastAsia="Arvo" w:hAnsi="Arvo" w:cs="Arvo"/>
                <w:color w:val="454545"/>
                <w:sz w:val="20"/>
                <w:lang w:val="es-CO"/>
              </w:rPr>
              <w:t>seguimiento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en la construcción del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product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backlog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con lo recomendado al equipo.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2520E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587D73" w:rsidRPr="002520E8" w:rsidRDefault="00587D73" w:rsidP="00587D73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Actualizar e</w:t>
            </w: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l modelo entidad relación del proyecto con un alcance a nivel nacional del proceso de la aplicación.</w:t>
            </w:r>
          </w:p>
          <w:p w:rsidR="00933E7C" w:rsidRPr="00587D73" w:rsidRDefault="00933E7C" w:rsidP="002137F2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587D73">
              <w:rPr>
                <w:rFonts w:ascii="Arvo" w:eastAsia="Arvo" w:hAnsi="Arvo" w:cs="Arvo"/>
                <w:color w:val="454545"/>
                <w:sz w:val="20"/>
                <w:u w:val="none"/>
              </w:rPr>
              <w:t>Definición general de la aplicación y sus usos.</w:t>
            </w:r>
          </w:p>
          <w:p w:rsidR="00587D73" w:rsidRDefault="002520E8" w:rsidP="00C9113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Creación de usuarios y grupo de trabajo en las herramientas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su extensión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6C7C57" w:rsidRDefault="006C7C57" w:rsidP="00C9113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realiza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Update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información en Base de Datos.</w:t>
            </w:r>
          </w:p>
          <w:p w:rsidR="006C7C57" w:rsidRDefault="006C7C57" w:rsidP="00C9113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Mejoras en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Codigo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Front.</w:t>
            </w:r>
          </w:p>
          <w:p w:rsidR="006F5453" w:rsidRDefault="006F5453" w:rsidP="00C9113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Despliegue en servidor.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D16959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82139" w:rsidRPr="00B82139" w:rsidRDefault="00B82139" w:rsidP="006F5453">
            <w:pPr>
              <w:pStyle w:val="Puesto"/>
              <w:spacing w:after="0"/>
              <w:ind w:left="72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1" w:name="_GoBack"/>
            <w:bookmarkEnd w:id="1"/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 w:rsidP="006C7C57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:rsidR="00E53AB5" w:rsidRDefault="00E53AB5" w:rsidP="00E53AB5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lang w:val="en-US"/>
        </w:rPr>
        <w:t xml:space="preserve">             </w:t>
      </w:r>
      <w:r>
        <w:rPr>
          <w:rFonts w:ascii="Arvo" w:eastAsia="Arvo" w:hAnsi="Arvo" w:cs="Arvo"/>
          <w:color w:val="454545"/>
          <w:sz w:val="20"/>
          <w:lang w:val="en-US"/>
        </w:rPr>
        <w:t>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:rsidR="00E53AB5" w:rsidRDefault="00E53AB5" w:rsidP="00E53AB5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B516EF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sectPr w:rsidR="00E53AB5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AAA" w:rsidRDefault="001C3AAA">
      <w:r>
        <w:separator/>
      </w:r>
    </w:p>
  </w:endnote>
  <w:endnote w:type="continuationSeparator" w:id="0">
    <w:p w:rsidR="001C3AAA" w:rsidRDefault="001C3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AAA" w:rsidRDefault="001C3AAA">
      <w:r>
        <w:separator/>
      </w:r>
    </w:p>
  </w:footnote>
  <w:footnote w:type="continuationSeparator" w:id="0">
    <w:p w:rsidR="001C3AAA" w:rsidRDefault="001C3A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Acta</w:t>
    </w:r>
    <w:proofErr w:type="spellEnd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– </w:t>
    </w: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Cierre</w:t>
    </w:r>
    <w:proofErr w:type="spellEnd"/>
    <w:r w:rsidR="006F54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Sprint 11</w:t>
    </w:r>
  </w:p>
  <w:p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in</w:t>
    </w:r>
    <w:r w:rsidR="00D976C9">
      <w:rPr>
        <w:rFonts w:ascii="Arvo" w:eastAsia="Arvo" w:hAnsi="Arvo" w:cs="Arvo"/>
        <w:b/>
        <w:color w:val="454545"/>
        <w:sz w:val="46"/>
        <w:szCs w:val="46"/>
        <w:lang w:val="en-US"/>
      </w:rPr>
      <w:t>t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Review</w:t>
    </w:r>
  </w:p>
  <w:p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04"/>
    <w:rsid w:val="00065B11"/>
    <w:rsid w:val="000A3386"/>
    <w:rsid w:val="001C3AAA"/>
    <w:rsid w:val="002520E8"/>
    <w:rsid w:val="00277C7D"/>
    <w:rsid w:val="002E59BA"/>
    <w:rsid w:val="00382AAB"/>
    <w:rsid w:val="003D05AD"/>
    <w:rsid w:val="00463ADA"/>
    <w:rsid w:val="00482636"/>
    <w:rsid w:val="0049010E"/>
    <w:rsid w:val="00587D73"/>
    <w:rsid w:val="005C1D49"/>
    <w:rsid w:val="005D7E3F"/>
    <w:rsid w:val="006521FD"/>
    <w:rsid w:val="006C7C57"/>
    <w:rsid w:val="006F5453"/>
    <w:rsid w:val="007A00E0"/>
    <w:rsid w:val="008F5F53"/>
    <w:rsid w:val="00933E7C"/>
    <w:rsid w:val="00995A89"/>
    <w:rsid w:val="009A72FB"/>
    <w:rsid w:val="009C5008"/>
    <w:rsid w:val="00AD13ED"/>
    <w:rsid w:val="00B516EF"/>
    <w:rsid w:val="00B82139"/>
    <w:rsid w:val="00BA4004"/>
    <w:rsid w:val="00C5358F"/>
    <w:rsid w:val="00C545F6"/>
    <w:rsid w:val="00C9113F"/>
    <w:rsid w:val="00D16959"/>
    <w:rsid w:val="00D61CB3"/>
    <w:rsid w:val="00D976C9"/>
    <w:rsid w:val="00E375EE"/>
    <w:rsid w:val="00E53AB5"/>
    <w:rsid w:val="00F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2020-11-17T19:38:00Z</dcterms:created>
  <dcterms:modified xsi:type="dcterms:W3CDTF">2020-11-17T19:38:00Z</dcterms:modified>
</cp:coreProperties>
</file>