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D8D8F9A" w:rsidP="1D8D8F9A" w:rsidRDefault="1D8D8F9A" w14:paraId="254A672A" w14:textId="5FE83AE1">
      <w:pPr>
        <w:pStyle w:val="Normal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1D8D8F9A" w:rsidR="1D8D8F9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Copie esse texto em um arquivo Word ou Docs.  </w:t>
      </w:r>
    </w:p>
    <w:p w:rsidR="1D8D8F9A" w:rsidP="1D8D8F9A" w:rsidRDefault="1D8D8F9A" w14:paraId="3A601898" w14:textId="700E0CBE">
      <w:pPr>
        <w:pStyle w:val="Normal"/>
      </w:pPr>
      <w:r w:rsidRPr="1D8D8F9A" w:rsidR="1D8D8F9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Responda as questões abaixo escrevendo as respostas ou códigos em cada questão, salve o arquivo com seu nome completo e anexe-o na atividade como sua resposta</w:t>
      </w:r>
    </w:p>
    <w:p w:rsidR="60EF7FCE" w:rsidP="60EF7FCE" w:rsidRDefault="60EF7FCE" w14:paraId="23F35E4D" w14:textId="4A9027C4">
      <w:pPr>
        <w:rPr>
          <w:rFonts w:ascii="Arial" w:hAnsi="Arial" w:eastAsia="Arial" w:cs="Arial"/>
          <w:color w:val="000000" w:themeColor="text1"/>
          <w:sz w:val="24"/>
          <w:szCs w:val="24"/>
        </w:rPr>
      </w:pPr>
      <w:r w:rsidRPr="71B7E05A" w:rsidR="71B7E0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Exercícios abaixo com numerações </w:t>
      </w:r>
      <w:bookmarkStart w:name="_Int_9VjFZKcW" w:id="1980337093"/>
      <w:r w:rsidRPr="71B7E05A" w:rsidR="71B7E0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pares</w:t>
      </w:r>
      <w:bookmarkEnd w:id="1980337093"/>
      <w:r w:rsidRPr="71B7E05A" w:rsidR="71B7E0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devem ser feitos também no caderno (código fonte completo), após a finalização dos exercícios deve ser retirado fotos dos mesmos e inseridos em um arquivo .</w:t>
      </w:r>
      <w:r w:rsidRPr="71B7E05A" w:rsidR="71B7E0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rar</w:t>
      </w:r>
      <w:r w:rsidRPr="71B7E05A" w:rsidR="71B7E0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ou .zip, inserir o arquivo de </w:t>
      </w:r>
      <w:bookmarkStart w:name="_Int_y3VbsMqM" w:id="4489372"/>
      <w:r w:rsidRPr="71B7E05A" w:rsidR="71B7E0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código</w:t>
      </w:r>
      <w:bookmarkEnd w:id="4489372"/>
      <w:r w:rsidRPr="71B7E05A" w:rsidR="71B7E0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fonte.</w:t>
      </w:r>
    </w:p>
    <w:p w:rsidR="60EF7FCE" w:rsidP="60EF7FCE" w:rsidRDefault="60EF7FCE" w14:paraId="3036E507" w14:textId="3081A7D8">
      <w:pPr>
        <w:pStyle w:val="PargrafodaLista"/>
        <w:numPr>
          <w:ilvl w:val="0"/>
          <w:numId w:val="4"/>
        </w:numPr>
        <w:rPr>
          <w:rFonts w:ascii="Arial" w:hAnsi="Arial" w:eastAsia="Arial" w:cs="Arial"/>
          <w:sz w:val="24"/>
          <w:szCs w:val="24"/>
        </w:rPr>
      </w:pPr>
      <w:r w:rsidRPr="71B7E05A" w:rsidR="71B7E05A">
        <w:rPr>
          <w:rFonts w:ascii="Arial" w:hAnsi="Arial" w:eastAsia="Arial" w:cs="Arial"/>
          <w:sz w:val="24"/>
          <w:szCs w:val="24"/>
        </w:rPr>
        <w:t>Faça um algoritmo para verificar se um número é par e divisível por 10.</w:t>
      </w:r>
    </w:p>
    <w:p w:rsidR="60EF7FCE" w:rsidP="60EF7FCE" w:rsidRDefault="60EF7FCE" w14:paraId="3E760240" w14:textId="7ABB7FC8">
      <w:pPr>
        <w:pStyle w:val="PargrafodaLista"/>
        <w:numPr>
          <w:ilvl w:val="0"/>
          <w:numId w:val="4"/>
        </w:numPr>
        <w:rPr>
          <w:rFonts w:ascii="Arial" w:hAnsi="Arial" w:eastAsia="Arial" w:cs="Arial"/>
          <w:sz w:val="24"/>
          <w:szCs w:val="24"/>
        </w:rPr>
      </w:pPr>
      <w:r w:rsidRPr="71B7E05A" w:rsidR="71B7E05A">
        <w:rPr>
          <w:rFonts w:ascii="Arial" w:hAnsi="Arial" w:eastAsia="Arial" w:cs="Arial"/>
          <w:sz w:val="24"/>
          <w:szCs w:val="24"/>
        </w:rPr>
        <w:t>Faça um algoritmo para verificar se um número é divisível por 7 ou por 23.</w:t>
      </w:r>
    </w:p>
    <w:p w:rsidR="61B5EA08" w:rsidP="71B7E05A" w:rsidRDefault="61B5EA08" w14:paraId="0029E628" w14:textId="72270824">
      <w:pPr>
        <w:pStyle w:val="PargrafodaLista"/>
        <w:numPr>
          <w:ilvl w:val="0"/>
          <w:numId w:val="4"/>
        </w:numPr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1B7E05A" w:rsidR="71B7E0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Escreva um programa para ler 5 valores inteiros, escrever o maior </w:t>
      </w:r>
      <w:r>
        <w:br/>
      </w:r>
      <w:r w:rsidRPr="71B7E05A" w:rsidR="71B7E0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deles e apresentar a posição de ordem em qual ele foi digitado (se ele foi digitado por primeiro ou por segundo ou...)</w:t>
      </w:r>
    </w:p>
    <w:p w:rsidR="60EF7FCE" w:rsidP="5AEE305B" w:rsidRDefault="60EF7FCE" w14:paraId="64E7CEF6" w14:textId="30C97BB6">
      <w:pPr>
        <w:pStyle w:val="PargrafodaLista"/>
        <w:numPr>
          <w:ilvl w:val="0"/>
          <w:numId w:val="4"/>
        </w:numPr>
        <w:rPr>
          <w:rFonts w:ascii="Arial" w:hAnsi="Arial" w:eastAsia="Arial" w:cs="Arial"/>
          <w:sz w:val="24"/>
          <w:szCs w:val="24"/>
        </w:rPr>
      </w:pPr>
      <w:r w:rsidRPr="71B7E05A" w:rsidR="71B7E05A">
        <w:rPr>
          <w:rFonts w:ascii="Arial" w:hAnsi="Arial" w:eastAsia="Arial" w:cs="Arial"/>
          <w:sz w:val="24"/>
          <w:szCs w:val="24"/>
        </w:rPr>
        <w:t>Faça um algoritmo que recebe o nome de uma pessoa, a altura (em metros) e o peso (em Kg), calcule o peso ideal (fórmulas abaixo) e apresente o nome e a faixa que a pessoa se encontra</w:t>
      </w:r>
      <w:r>
        <w:br/>
      </w:r>
      <w:r w:rsidRPr="71B7E05A" w:rsidR="71B7E05A">
        <w:rPr>
          <w:rFonts w:ascii="Arial" w:hAnsi="Arial" w:eastAsia="Arial" w:cs="Arial"/>
          <w:sz w:val="24"/>
          <w:szCs w:val="24"/>
        </w:rPr>
        <w:t>- Fórmula PESO/(ALTURA*ALTURA)</w:t>
      </w:r>
    </w:p>
    <w:p w:rsidR="60EF7FCE" w:rsidP="60EF7FCE" w:rsidRDefault="60EF7FCE" w14:paraId="1C824124" w14:textId="0DF017DB">
      <w:pPr>
        <w:ind w:left="708"/>
      </w:pPr>
      <w:r>
        <w:rPr>
          <w:noProof/>
        </w:rPr>
        <w:drawing>
          <wp:inline distT="0" distB="0" distL="0" distR="0" wp14:anchorId="440C925F" wp14:editId="04F9D31E">
            <wp:extent cx="4572000" cy="2466975"/>
            <wp:effectExtent l="0" t="0" r="0" b="0"/>
            <wp:docPr id="1835665545" name="Imagem 1835665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EF7FCE" w:rsidP="60EF7FCE" w:rsidRDefault="60EF7FCE" w14:paraId="73737EE8" w14:textId="0DE03C8B">
      <w:pPr>
        <w:pStyle w:val="PargrafodaLista"/>
        <w:numPr>
          <w:ilvl w:val="0"/>
          <w:numId w:val="4"/>
        </w:numPr>
        <w:rPr>
          <w:rFonts w:ascii="Arial" w:hAnsi="Arial" w:eastAsia="Arial" w:cs="Arial"/>
          <w:sz w:val="24"/>
          <w:szCs w:val="24"/>
        </w:rPr>
      </w:pPr>
      <w:r w:rsidRPr="71B7E05A" w:rsidR="71B7E05A">
        <w:rPr>
          <w:rFonts w:ascii="Arial" w:hAnsi="Arial" w:eastAsia="Arial" w:cs="Arial"/>
          <w:sz w:val="24"/>
          <w:szCs w:val="24"/>
        </w:rPr>
        <w:t xml:space="preserve">Um triângulo que todos os lados têm a mesma medida é chamado de equilátero, se dois lados têm a mesma medida é chamado de isósceles e </w:t>
      </w:r>
      <w:r w:rsidRPr="71B7E05A" w:rsidR="71B7E05A">
        <w:rPr>
          <w:rFonts w:ascii="Arial" w:hAnsi="Arial" w:eastAsia="Arial" w:cs="Arial"/>
          <w:sz w:val="24"/>
          <w:szCs w:val="24"/>
        </w:rPr>
        <w:t>com lados de medidas diferentes é chamado de escaleno. Faça um algoritmo que analise os lados de qualquer triângulo e retorne à classificação.</w:t>
      </w:r>
    </w:p>
    <w:p w:rsidR="60EF7FCE" w:rsidP="60EF7FCE" w:rsidRDefault="60EF7FCE" w14:paraId="59DB8FA7" w14:textId="6F5EA157">
      <w:pPr>
        <w:pStyle w:val="PargrafodaLista"/>
        <w:numPr>
          <w:ilvl w:val="0"/>
          <w:numId w:val="4"/>
        </w:numPr>
        <w:rPr>
          <w:rFonts w:ascii="Arial" w:hAnsi="Arial" w:eastAsia="Arial" w:cs="Arial"/>
          <w:sz w:val="24"/>
          <w:szCs w:val="24"/>
        </w:rPr>
      </w:pPr>
      <w:r w:rsidRPr="71B7E05A" w:rsidR="71B7E05A">
        <w:rPr>
          <w:rFonts w:ascii="Arial" w:hAnsi="Arial" w:eastAsia="Arial" w:cs="Arial"/>
          <w:sz w:val="24"/>
          <w:szCs w:val="24"/>
        </w:rPr>
        <w:t>O governo do estado autorizou um aumento de salário para os funcionários públicos. Para tentar aproximar os valores pagos, o aumento depende do valor do salário atual. Para funcionários que ganham até R$ 1320 o aumento será de 11%, para funcionários que ganham entre R$ 1320 e R$ 3000 o aumento será de 9%, para funcionários que ganham entre R$ 3000 e R$ 7000, o aumento será de 6%, e finalmente, para os funcionários que ganham mais que R$ 7000, aumento de 1%. Faça um algoritmo que calcule o novo salário a partir do salário atual.</w:t>
      </w:r>
    </w:p>
    <w:p w:rsidR="60EF7FCE" w:rsidP="60EF7FCE" w:rsidRDefault="60EF7FCE" w14:paraId="0D65B2A9" w14:textId="37081774">
      <w:pPr>
        <w:pStyle w:val="PargrafodaLista"/>
        <w:numPr>
          <w:ilvl w:val="0"/>
          <w:numId w:val="4"/>
        </w:numPr>
        <w:rPr>
          <w:rFonts w:ascii="Arial" w:hAnsi="Arial" w:eastAsia="Arial" w:cs="Arial"/>
          <w:color w:val="000000" w:themeColor="text1"/>
          <w:sz w:val="24"/>
          <w:szCs w:val="24"/>
        </w:rPr>
      </w:pPr>
      <w:r w:rsidRPr="71B7E05A" w:rsidR="71B7E0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Escreva um programa para ler 3 valores inteiros (considere que não </w:t>
      </w:r>
      <w:r>
        <w:br/>
      </w:r>
      <w:r w:rsidRPr="71B7E05A" w:rsidR="71B7E0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serão lidos valores iguais) e escrevê-los em ordem crescente.</w:t>
      </w:r>
    </w:p>
    <w:p w:rsidR="60EF7FCE" w:rsidP="60EF7FCE" w:rsidRDefault="60EF7FCE" w14:paraId="6FE41BFF" w14:textId="1AD929A0">
      <w:pPr>
        <w:pStyle w:val="PargrafodaLista"/>
        <w:numPr>
          <w:ilvl w:val="0"/>
          <w:numId w:val="4"/>
        </w:numPr>
        <w:rPr>
          <w:rFonts w:ascii="Arial" w:hAnsi="Arial" w:eastAsia="Arial" w:cs="Arial"/>
          <w:sz w:val="24"/>
          <w:szCs w:val="24"/>
        </w:rPr>
      </w:pPr>
      <w:r w:rsidRPr="71B7E05A" w:rsidR="71B7E05A">
        <w:rPr>
          <w:rFonts w:ascii="Arial" w:hAnsi="Arial" w:eastAsia="Arial" w:cs="Arial"/>
          <w:sz w:val="24"/>
          <w:szCs w:val="24"/>
        </w:rPr>
        <w:t xml:space="preserve">Faça um algoritmo que ajude o professor a calcular as notas dos alunos de TADS. Sabendo que são informadas 4 notas, Prova1, Prova2, Trabalho1 e Trabalho2. Realize o cálculo da Média desses 4 valores e depois apresente a situação do aluno de acordo com o seguinte critério: </w:t>
      </w:r>
    </w:p>
    <w:p w:rsidR="60EF7FCE" w:rsidP="60EF7FCE" w:rsidRDefault="60EF7FCE" w14:paraId="09BDC85C" w14:textId="6A5CC3FE">
      <w:pPr>
        <w:pStyle w:val="PargrafodaLista"/>
        <w:numPr>
          <w:ilvl w:val="1"/>
          <w:numId w:val="2"/>
        </w:numPr>
        <w:rPr>
          <w:rFonts w:ascii="Arial" w:hAnsi="Arial" w:eastAsia="Arial" w:cs="Arial"/>
          <w:sz w:val="24"/>
          <w:szCs w:val="24"/>
        </w:rPr>
      </w:pPr>
      <w:r w:rsidRPr="60EF7FCE">
        <w:rPr>
          <w:rFonts w:ascii="Arial" w:hAnsi="Arial" w:eastAsia="Arial" w:cs="Arial"/>
          <w:sz w:val="24"/>
          <w:szCs w:val="24"/>
        </w:rPr>
        <w:t>média &gt;= 7.0, aprovado;</w:t>
      </w:r>
    </w:p>
    <w:p w:rsidR="60EF7FCE" w:rsidP="60EF7FCE" w:rsidRDefault="60EF7FCE" w14:paraId="7BDC8AD5" w14:textId="20095C36">
      <w:pPr>
        <w:pStyle w:val="PargrafodaLista"/>
        <w:numPr>
          <w:ilvl w:val="1"/>
          <w:numId w:val="2"/>
        </w:numPr>
        <w:rPr>
          <w:rFonts w:ascii="Arial" w:hAnsi="Arial" w:eastAsia="Arial" w:cs="Arial"/>
          <w:sz w:val="24"/>
          <w:szCs w:val="24"/>
        </w:rPr>
      </w:pPr>
      <w:r w:rsidRPr="60EF7FCE">
        <w:rPr>
          <w:rFonts w:ascii="Arial" w:hAnsi="Arial" w:eastAsia="Arial" w:cs="Arial"/>
          <w:sz w:val="24"/>
          <w:szCs w:val="24"/>
        </w:rPr>
        <w:t xml:space="preserve">média entre 4.0 e 6.99, recuperação; </w:t>
      </w:r>
    </w:p>
    <w:p w:rsidR="60EF7FCE" w:rsidP="60EF7FCE" w:rsidRDefault="60EF7FCE" w14:paraId="13E76206" w14:textId="411A7543">
      <w:pPr>
        <w:pStyle w:val="PargrafodaLista"/>
        <w:numPr>
          <w:ilvl w:val="1"/>
          <w:numId w:val="2"/>
        </w:numPr>
        <w:rPr>
          <w:rFonts w:ascii="Arial" w:hAnsi="Arial" w:eastAsia="Arial" w:cs="Arial"/>
          <w:sz w:val="24"/>
          <w:szCs w:val="24"/>
        </w:rPr>
      </w:pPr>
      <w:r w:rsidRPr="60EF7FCE">
        <w:rPr>
          <w:rFonts w:ascii="Arial" w:hAnsi="Arial" w:eastAsia="Arial" w:cs="Arial"/>
          <w:sz w:val="24"/>
          <w:szCs w:val="24"/>
        </w:rPr>
        <w:t>média &lt; 4.0, reprovado.</w:t>
      </w:r>
    </w:p>
    <w:p w:rsidR="60EF7FCE" w:rsidP="60EF7FCE" w:rsidRDefault="60EF7FCE" w14:paraId="4F616A29" w14:textId="5E644FA3">
      <w:pPr>
        <w:pStyle w:val="PargrafodaLista"/>
        <w:numPr>
          <w:ilvl w:val="0"/>
          <w:numId w:val="4"/>
        </w:numPr>
        <w:rPr>
          <w:rFonts w:ascii="Arial" w:hAnsi="Arial" w:eastAsia="Arial" w:cs="Arial"/>
          <w:sz w:val="24"/>
          <w:szCs w:val="24"/>
        </w:rPr>
      </w:pPr>
      <w:r w:rsidRPr="71B7E05A" w:rsidR="71B7E05A">
        <w:rPr>
          <w:rFonts w:ascii="Arial" w:hAnsi="Arial" w:eastAsia="Arial" w:cs="Arial"/>
          <w:sz w:val="24"/>
          <w:szCs w:val="24"/>
        </w:rPr>
        <w:t xml:space="preserve">Faça um algoritmo que receba um valor numérico representando um ano (por exemplo, 1890) e verifique se o ano é ou não bissexto. Um ano é bissexto se ele for divisível por 400 ou se ele for divisível por 4 e não por 100. </w:t>
      </w:r>
    </w:p>
    <w:p w:rsidR="60EF7FCE" w:rsidP="60EF7FCE" w:rsidRDefault="60EF7FCE" w14:paraId="570DEEEA" w14:textId="5EBC201D">
      <w:pPr>
        <w:pStyle w:val="PargrafodaLista"/>
        <w:numPr>
          <w:ilvl w:val="0"/>
          <w:numId w:val="4"/>
        </w:numPr>
        <w:rPr>
          <w:rFonts w:ascii="Arial" w:hAnsi="Arial" w:eastAsia="Arial" w:cs="Arial"/>
          <w:color w:val="000000" w:themeColor="text1"/>
          <w:sz w:val="24"/>
          <w:szCs w:val="24"/>
        </w:rPr>
      </w:pPr>
      <w:r w:rsidRPr="71B7E05A" w:rsidR="71B7E0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Escreva um programa que verifique a validade de uma senha fornecida </w:t>
      </w:r>
      <w:r>
        <w:br/>
      </w:r>
      <w:r w:rsidRPr="71B7E05A" w:rsidR="71B7E0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pelo usuário. A senha válida é o número 5479. Devem ser impressas as </w:t>
      </w:r>
      <w:r>
        <w:br/>
      </w:r>
      <w:r w:rsidRPr="71B7E05A" w:rsidR="71B7E0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seguintes mensagens:</w:t>
      </w:r>
    </w:p>
    <w:p w:rsidR="60EF7FCE" w:rsidP="60EF7FCE" w:rsidRDefault="60EF7FCE" w14:paraId="49CDB8B2" w14:textId="3C7567BD">
      <w:pPr>
        <w:pStyle w:val="PargrafodaLista"/>
        <w:numPr>
          <w:ilvl w:val="0"/>
          <w:numId w:val="1"/>
        </w:numPr>
        <w:rPr>
          <w:rFonts w:ascii="Arial" w:hAnsi="Arial" w:eastAsia="Arial" w:cs="Arial"/>
          <w:color w:val="000000" w:themeColor="text1"/>
          <w:sz w:val="24"/>
          <w:szCs w:val="24"/>
        </w:rPr>
      </w:pPr>
      <w:r w:rsidRPr="60EF7FCE">
        <w:rPr>
          <w:rFonts w:ascii="Arial" w:hAnsi="Arial" w:eastAsia="Arial" w:cs="Arial"/>
          <w:color w:val="000000" w:themeColor="text1"/>
          <w:sz w:val="24"/>
          <w:szCs w:val="24"/>
        </w:rPr>
        <w:t>ACESSO PERMITIDO caso a senha seja válida.</w:t>
      </w:r>
    </w:p>
    <w:p w:rsidR="60EF7FCE" w:rsidP="60EF7FCE" w:rsidRDefault="60EF7FCE" w14:paraId="3B74A890" w14:textId="6453330D">
      <w:pPr>
        <w:pStyle w:val="PargrafodaLista"/>
        <w:numPr>
          <w:ilvl w:val="0"/>
          <w:numId w:val="1"/>
        </w:numPr>
        <w:rPr>
          <w:rFonts w:ascii="Arial" w:hAnsi="Arial" w:eastAsia="Arial" w:cs="Arial"/>
          <w:color w:val="000000" w:themeColor="text1"/>
          <w:sz w:val="24"/>
          <w:szCs w:val="24"/>
        </w:rPr>
      </w:pPr>
      <w:r w:rsidRPr="60EF7FCE">
        <w:rPr>
          <w:rFonts w:ascii="Arial" w:hAnsi="Arial" w:eastAsia="Arial" w:cs="Arial"/>
          <w:color w:val="000000" w:themeColor="text1"/>
          <w:sz w:val="24"/>
          <w:szCs w:val="24"/>
        </w:rPr>
        <w:t>ACESSO NEGADO caso a senha seja inválida.</w:t>
      </w:r>
    </w:p>
    <w:p w:rsidR="60EF7FCE" w:rsidP="60EF7FCE" w:rsidRDefault="60EF7FCE" w14:paraId="1D4897DF" w14:textId="1C6E43C1">
      <w:pPr>
        <w:pStyle w:val="PargrafodaLista"/>
        <w:numPr>
          <w:ilvl w:val="0"/>
          <w:numId w:val="4"/>
        </w:numPr>
        <w:rPr>
          <w:rFonts w:ascii="Arial" w:hAnsi="Arial" w:eastAsia="Arial" w:cs="Arial"/>
          <w:sz w:val="24"/>
          <w:szCs w:val="24"/>
        </w:rPr>
      </w:pPr>
      <w:r w:rsidRPr="71B7E05A" w:rsidR="71B7E05A">
        <w:rPr>
          <w:rFonts w:ascii="Arial" w:hAnsi="Arial" w:eastAsia="Arial" w:cs="Arial"/>
          <w:sz w:val="24"/>
          <w:szCs w:val="24"/>
        </w:rPr>
        <w:t>Um banco emprega diferentes taxas de correção (anual) para um investimento dependendo do valor aplicado. Para valores até R$ 2000 (inclusive) a taxa de correção é de 10%, para valores entre R$ 2000 e R$ 5000</w:t>
      </w:r>
      <w:r>
        <w:br/>
      </w:r>
      <w:r w:rsidRPr="71B7E05A" w:rsidR="71B7E05A">
        <w:rPr>
          <w:rFonts w:ascii="Arial" w:hAnsi="Arial" w:eastAsia="Arial" w:cs="Arial"/>
          <w:sz w:val="24"/>
          <w:szCs w:val="24"/>
        </w:rPr>
        <w:t>(inclusive) a taxa de correção é de 12%, para valores maiores que R$ 5000 a taxa de correção é de 13%. Faça um algoritmo que indique a taxa de correção para um dado valor aplicado.</w:t>
      </w:r>
    </w:p>
    <w:p w:rsidR="61B5EA08" w:rsidP="61B5EA08" w:rsidRDefault="61B5EA08" w14:paraId="195290A5" w14:textId="289E4F5E">
      <w:pPr>
        <w:pStyle w:val="Normal"/>
        <w:rPr>
          <w:rFonts w:ascii="Arial" w:hAnsi="Arial" w:eastAsia="Arial" w:cs="Arial"/>
          <w:sz w:val="24"/>
          <w:szCs w:val="24"/>
        </w:rPr>
      </w:pPr>
    </w:p>
    <w:p w:rsidR="60EF7FCE" w:rsidP="60EF7FCE" w:rsidRDefault="60EF7FCE" w14:paraId="1183C5BE" w14:textId="67BC30AE">
      <w:pPr>
        <w:pStyle w:val="PargrafodaLista"/>
        <w:numPr>
          <w:ilvl w:val="0"/>
          <w:numId w:val="4"/>
        </w:numPr>
        <w:rPr>
          <w:rFonts w:ascii="Arial" w:hAnsi="Arial" w:eastAsia="Arial" w:cs="Arial"/>
          <w:color w:val="000000" w:themeColor="text1"/>
          <w:sz w:val="24"/>
          <w:szCs w:val="24"/>
        </w:rPr>
      </w:pPr>
      <w:r w:rsidRPr="71B7E05A" w:rsidR="71B7E0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Escreva um programa para ler o número de lados de um polígono regular </w:t>
      </w:r>
      <w:r>
        <w:br/>
      </w:r>
      <w:r w:rsidRPr="71B7E05A" w:rsidR="71B7E0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 a medida do lado (em cm). Calcular e imprimir o seguinte:</w:t>
      </w:r>
      <w:r>
        <w:br/>
      </w:r>
      <w:r w:rsidRPr="71B7E05A" w:rsidR="71B7E0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− Se o número de lados for igual a 3 escrever TRIÂNGULO e o valor da área</w:t>
      </w:r>
      <w:r>
        <w:br/>
      </w:r>
      <w:r w:rsidRPr="71B7E05A" w:rsidR="71B7E0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− Se o número de lados for igual a 4 escrever QUADRADO e o valor da sua </w:t>
      </w:r>
      <w:r>
        <w:br/>
      </w:r>
      <w:r w:rsidRPr="71B7E05A" w:rsidR="71B7E0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área.</w:t>
      </w:r>
      <w:r>
        <w:br/>
      </w:r>
      <w:r w:rsidRPr="71B7E05A" w:rsidR="71B7E0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− Se o número de lados for igual a 5 escrever PENTÁGONO.</w:t>
      </w:r>
      <w:r>
        <w:br/>
      </w:r>
      <w:r w:rsidRPr="71B7E05A" w:rsidR="71B7E0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− Caso o número de lados seja inferior a 3 escrever NÃO É UM POLÍGONO.</w:t>
      </w:r>
      <w:r>
        <w:br/>
      </w:r>
      <w:r w:rsidRPr="71B7E05A" w:rsidR="71B7E0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− Caso o número de lados seja superior a 5 escrever POLÍGONO NÃO </w:t>
      </w:r>
      <w:r>
        <w:br/>
      </w:r>
      <w:r w:rsidRPr="71B7E05A" w:rsidR="71B7E0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IDENTIFICADO.</w:t>
      </w:r>
    </w:p>
    <w:p w:rsidR="60EF7FCE" w:rsidP="60EF7FCE" w:rsidRDefault="60EF7FCE" w14:paraId="7BDB6921" w14:textId="6B978370">
      <w:pPr>
        <w:pStyle w:val="PargrafodaLista"/>
        <w:numPr>
          <w:ilvl w:val="0"/>
          <w:numId w:val="4"/>
        </w:numPr>
        <w:rPr>
          <w:rFonts w:ascii="Arial" w:hAnsi="Arial" w:eastAsia="Arial" w:cs="Arial"/>
          <w:sz w:val="24"/>
          <w:szCs w:val="24"/>
        </w:rPr>
      </w:pPr>
      <w:r w:rsidRPr="71B7E05A" w:rsidR="71B7E05A">
        <w:rPr>
          <w:rFonts w:ascii="Arial" w:hAnsi="Arial" w:eastAsia="Arial" w:cs="Arial"/>
          <w:sz w:val="24"/>
          <w:szCs w:val="24"/>
        </w:rPr>
        <w:t>Um triângulo que todos os lados têm a mesma medida é chamado de equilátero, se dois lados têm a mesma medida é chamado de isósceles e com lados de medidas diferentes é chamado de escaleno. Faça um algoritmo que analise os lados de qualquer triângulo e retorne à classificação.</w:t>
      </w:r>
    </w:p>
    <w:p w:rsidR="60EF7FCE" w:rsidP="60EF7FCE" w:rsidRDefault="60EF7FCE" w14:paraId="7E318E8A" w14:textId="5580D1DA">
      <w:pPr>
        <w:pStyle w:val="PargrafodaLista"/>
        <w:numPr>
          <w:ilvl w:val="0"/>
          <w:numId w:val="4"/>
        </w:numPr>
        <w:rPr>
          <w:rFonts w:ascii="Arial" w:hAnsi="Arial" w:eastAsia="Arial" w:cs="Arial"/>
          <w:sz w:val="24"/>
          <w:szCs w:val="24"/>
        </w:rPr>
      </w:pPr>
      <w:r w:rsidRPr="71B7E05A" w:rsidR="71B7E05A">
        <w:rPr>
          <w:rFonts w:ascii="Arial" w:hAnsi="Arial" w:eastAsia="Arial" w:cs="Arial"/>
          <w:sz w:val="24"/>
          <w:szCs w:val="24"/>
        </w:rPr>
        <w:t xml:space="preserve">Faça um algoritmo que receba 3 valores de uma data (dia, mês e ano) e retorne se a data é válida ou não é válida. </w:t>
      </w:r>
      <w:r>
        <w:br/>
      </w:r>
      <w:r w:rsidRPr="71B7E05A" w:rsidR="71B7E05A">
        <w:rPr>
          <w:rFonts w:ascii="Arial" w:hAnsi="Arial" w:eastAsia="Arial" w:cs="Arial"/>
          <w:sz w:val="24"/>
          <w:szCs w:val="24"/>
        </w:rPr>
        <w:t>ex. 29/02/2022 inválida, 32/07/1980 inválida, 31/12/2000 válida</w:t>
      </w:r>
    </w:p>
    <w:p w:rsidR="60EF7FCE" w:rsidP="60EF7FCE" w:rsidRDefault="60EF7FCE" w14:paraId="02C67666" w14:textId="558A371F">
      <w:pPr>
        <w:pStyle w:val="PargrafodaLista"/>
        <w:numPr>
          <w:ilvl w:val="0"/>
          <w:numId w:val="4"/>
        </w:numPr>
        <w:rPr>
          <w:rFonts w:ascii="Arial" w:hAnsi="Arial" w:eastAsia="Arial" w:cs="Arial"/>
          <w:color w:val="000000" w:themeColor="text1"/>
          <w:sz w:val="24"/>
          <w:szCs w:val="24"/>
        </w:rPr>
      </w:pPr>
      <w:r w:rsidRPr="71B7E05A" w:rsidR="71B7E0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As Laranjas custam R$ 0,40 cada se forem compradas menos do que uma </w:t>
      </w:r>
      <w:r>
        <w:br/>
      </w:r>
      <w:r w:rsidRPr="71B7E05A" w:rsidR="71B7E0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dúzia, e R$ 0,28 se forem compradas pelo menos doze. Escreva um </w:t>
      </w:r>
      <w:r>
        <w:br/>
      </w:r>
      <w:r w:rsidRPr="71B7E05A" w:rsidR="71B7E0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programa que leia o número de Laranjas compradas, calcule e escreva o </w:t>
      </w:r>
      <w:r>
        <w:br/>
      </w:r>
      <w:r w:rsidRPr="71B7E05A" w:rsidR="71B7E0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valor total da compra.</w:t>
      </w:r>
    </w:p>
    <w:p w:rsidR="73F42D2C" w:rsidP="73F42D2C" w:rsidRDefault="73F42D2C" w14:paraId="59A32619" w14:textId="0EA6549D">
      <w:pPr>
        <w:pStyle w:val="PargrafodaLista"/>
        <w:numPr>
          <w:ilvl w:val="0"/>
          <w:numId w:val="4"/>
        </w:numPr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1B7E05A" w:rsidR="71B7E0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Escreva um programa que leia o valor de 3 ângulos de um triângulo e </w:t>
      </w:r>
      <w:r>
        <w:br/>
      </w:r>
      <w:r w:rsidRPr="71B7E05A" w:rsidR="71B7E0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escreva se o triângulo é Acutângulo, Retângulo ou Obtusângulo. Sendo </w:t>
      </w:r>
      <w:r>
        <w:br/>
      </w:r>
      <w:r w:rsidRPr="71B7E05A" w:rsidR="71B7E0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que:</w:t>
      </w:r>
      <w:r>
        <w:br/>
      </w:r>
      <w:r w:rsidRPr="71B7E05A" w:rsidR="71B7E0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− Triângulo Retângulo: possui um ângulo reto. (igual a 90º)</w:t>
      </w:r>
      <w:r>
        <w:br/>
      </w:r>
      <w:r w:rsidRPr="71B7E05A" w:rsidR="71B7E0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− Triângulo Obtusângulo: possui um ângulo obtuso. (maior que90º)</w:t>
      </w:r>
      <w:r>
        <w:br/>
      </w:r>
      <w:r w:rsidRPr="71B7E05A" w:rsidR="71B7E0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− Triângulo Acutângulo: possui três ângulos agudos. (menor que 90º)</w:t>
      </w:r>
    </w:p>
    <w:p w:rsidR="73F42D2C" w:rsidP="1D8D8F9A" w:rsidRDefault="73F42D2C" w14:paraId="1D094BC7" w14:textId="347C1D55">
      <w:pPr>
        <w:pStyle w:val="Normal"/>
        <w:ind w:firstLine="708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1D8D8F9A" w:rsidR="1D8D8F9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Caso os ângulos informados não correspondam as alternativas, apresentar </w:t>
      </w:r>
      <w:r>
        <w:tab/>
      </w:r>
      <w:r w:rsidRPr="1D8D8F9A" w:rsidR="1D8D8F9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que os ângulos são </w:t>
      </w:r>
      <w:r w:rsidRPr="1D8D8F9A" w:rsidR="1D8D8F9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inválidos.</w:t>
      </w:r>
    </w:p>
    <w:p w:rsidR="60EF7FCE" w:rsidP="60EF7FCE" w:rsidRDefault="60EF7FCE" w14:paraId="36328C9F" w14:textId="7B3171D9">
      <w:pPr>
        <w:pStyle w:val="PargrafodaLista"/>
        <w:numPr>
          <w:ilvl w:val="0"/>
          <w:numId w:val="4"/>
        </w:numPr>
        <w:rPr>
          <w:rFonts w:ascii="Arial" w:hAnsi="Arial" w:eastAsia="Arial" w:cs="Arial"/>
          <w:sz w:val="24"/>
          <w:szCs w:val="24"/>
        </w:rPr>
      </w:pPr>
      <w:r w:rsidRPr="71B7E05A" w:rsidR="71B7E05A">
        <w:rPr>
          <w:rFonts w:ascii="Arial" w:hAnsi="Arial" w:eastAsia="Arial" w:cs="Arial"/>
          <w:sz w:val="24"/>
          <w:szCs w:val="24"/>
        </w:rPr>
        <w:t>Faça um algoritmo que receba um valor numérico e retorne o mês correspondente por extenso. Caso não exista o mês, retorne a mensagem "mês inválido!".</w:t>
      </w:r>
    </w:p>
    <w:p w:rsidR="00991C70" w:rsidP="00991C70" w:rsidRDefault="60EF7FCE" w14:paraId="6312E212" w14:textId="77777777">
      <w:pPr>
        <w:pStyle w:val="PargrafodaLista"/>
        <w:numPr>
          <w:ilvl w:val="0"/>
          <w:numId w:val="4"/>
        </w:numPr>
        <w:rPr>
          <w:rFonts w:ascii="Arial" w:hAnsi="Arial" w:eastAsia="Arial" w:cs="Arial"/>
          <w:color w:val="000000" w:themeColor="text1"/>
          <w:sz w:val="24"/>
          <w:szCs w:val="24"/>
        </w:rPr>
      </w:pPr>
      <w:r w:rsidRPr="71B7E05A" w:rsidR="71B7E0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Escreva um programa para ler o ano de nascimento de uma pessoa e </w:t>
      </w:r>
      <w:r>
        <w:br/>
      </w:r>
      <w:r w:rsidRPr="71B7E05A" w:rsidR="71B7E0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escrever uma mensagem que diga se ela poderá ou não votar este ano </w:t>
      </w:r>
      <w:r>
        <w:br/>
      </w:r>
      <w:r w:rsidRPr="71B7E05A" w:rsidR="71B7E0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(não é necessário considerar o mês em que ela nasceu).</w:t>
      </w:r>
    </w:p>
    <w:p w:rsidRPr="00991C70" w:rsidR="00991C70" w:rsidP="00991C70" w:rsidRDefault="00991C70" w14:paraId="661A2A19" w14:textId="60457127">
      <w:pPr>
        <w:pStyle w:val="PargrafodaLista"/>
        <w:numPr>
          <w:ilvl w:val="0"/>
          <w:numId w:val="4"/>
        </w:numPr>
        <w:rPr>
          <w:rFonts w:ascii="Arial" w:hAnsi="Arial" w:eastAsia="Arial" w:cs="Arial"/>
          <w:color w:val="000000" w:themeColor="text1"/>
          <w:sz w:val="24"/>
          <w:szCs w:val="24"/>
        </w:rPr>
      </w:pPr>
      <w:r w:rsidRPr="71B7E05A" w:rsidR="71B7E05A">
        <w:rPr>
          <w:rFonts w:ascii="Arial" w:hAnsi="Arial" w:cs="Arial"/>
          <w:color w:val="000000" w:themeColor="text1" w:themeTint="FF" w:themeShade="FF"/>
          <w:sz w:val="24"/>
          <w:szCs w:val="24"/>
        </w:rPr>
        <w:t>(Condicional).</w:t>
      </w:r>
      <w:r w:rsidRPr="71B7E05A" w:rsidR="71B7E0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Faça um algoritmo que ajude o professor a calcular as notas dos alunos de TADS. Sabendo que são informadas 6 notas: Prova1, Prova2, Trabalho1, Trabalho2, Trabalho3 e Trabalho 4. Todas as provas e trabalhos valem 10. Realize o cálculo da Média dos valores das provas que equivale a 50% da nota final e o cálculo dos 4 trabalhos que equivalem aos outros 50%. Depois defina a média final dos valores, tendo como resposta as seguintes situações:</w:t>
      </w:r>
    </w:p>
    <w:p w:rsidR="00991C70" w:rsidP="00991C70" w:rsidRDefault="00991C70" w14:paraId="14CDDFED" w14:textId="77777777">
      <w:pPr>
        <w:pStyle w:val="PargrafodaLista"/>
        <w:numPr>
          <w:ilvl w:val="0"/>
          <w:numId w:val="8"/>
        </w:numPr>
        <w:jc w:val="both"/>
        <w:rPr>
          <w:rFonts w:ascii="Arial" w:hAnsi="Arial" w:eastAsia="Arial" w:cs="Arial"/>
          <w:color w:val="000000" w:themeColor="text1"/>
        </w:rPr>
      </w:pPr>
      <w:r w:rsidRPr="688334F3">
        <w:rPr>
          <w:rFonts w:ascii="Arial" w:hAnsi="Arial" w:eastAsia="Arial" w:cs="Arial"/>
          <w:color w:val="000000" w:themeColor="text1"/>
          <w:sz w:val="24"/>
          <w:szCs w:val="24"/>
        </w:rPr>
        <w:t xml:space="preserve">média final &gt;= 7.0, </w:t>
      </w:r>
      <w:proofErr w:type="spellStart"/>
      <w:r w:rsidRPr="688334F3">
        <w:rPr>
          <w:rFonts w:ascii="Arial" w:hAnsi="Arial" w:eastAsia="Arial" w:cs="Arial"/>
          <w:color w:val="000000" w:themeColor="text1"/>
          <w:sz w:val="24"/>
          <w:szCs w:val="24"/>
        </w:rPr>
        <w:t>cout</w:t>
      </w:r>
      <w:proofErr w:type="spellEnd"/>
      <w:r w:rsidRPr="688334F3">
        <w:rPr>
          <w:rFonts w:ascii="Arial" w:hAnsi="Arial" w:eastAsia="Arial" w:cs="Arial"/>
          <w:color w:val="000000" w:themeColor="text1"/>
          <w:sz w:val="24"/>
          <w:szCs w:val="24"/>
        </w:rPr>
        <w:t>&lt;&lt;aprovado;</w:t>
      </w:r>
    </w:p>
    <w:p w:rsidR="00991C70" w:rsidP="00991C70" w:rsidRDefault="00991C70" w14:paraId="391440CB" w14:textId="77777777">
      <w:pPr>
        <w:pStyle w:val="PargrafodaLista"/>
        <w:numPr>
          <w:ilvl w:val="0"/>
          <w:numId w:val="7"/>
        </w:numPr>
        <w:jc w:val="both"/>
        <w:rPr>
          <w:rFonts w:ascii="Arial" w:hAnsi="Arial" w:eastAsia="Arial" w:cs="Arial"/>
          <w:color w:val="000000" w:themeColor="text1"/>
        </w:rPr>
      </w:pPr>
      <w:r w:rsidRPr="688334F3">
        <w:rPr>
          <w:rFonts w:ascii="Arial" w:hAnsi="Arial" w:eastAsia="Arial" w:cs="Arial"/>
          <w:color w:val="000000" w:themeColor="text1"/>
          <w:sz w:val="24"/>
          <w:szCs w:val="24"/>
        </w:rPr>
        <w:t xml:space="preserve">média final entre 4.0 e 6.99, </w:t>
      </w:r>
      <w:proofErr w:type="spellStart"/>
      <w:r w:rsidRPr="688334F3">
        <w:rPr>
          <w:rFonts w:ascii="Arial" w:hAnsi="Arial" w:eastAsia="Arial" w:cs="Arial"/>
          <w:color w:val="000000" w:themeColor="text1"/>
          <w:sz w:val="24"/>
          <w:szCs w:val="24"/>
        </w:rPr>
        <w:t>cout</w:t>
      </w:r>
      <w:proofErr w:type="spellEnd"/>
      <w:r w:rsidRPr="688334F3">
        <w:rPr>
          <w:rFonts w:ascii="Arial" w:hAnsi="Arial" w:eastAsia="Arial" w:cs="Arial"/>
          <w:color w:val="000000" w:themeColor="text1"/>
          <w:sz w:val="24"/>
          <w:szCs w:val="24"/>
        </w:rPr>
        <w:t xml:space="preserve">&lt;&lt;recuperação; </w:t>
      </w:r>
    </w:p>
    <w:p w:rsidR="46284B9C" w:rsidP="3B155EF6" w:rsidRDefault="46284B9C" w14:paraId="5D6E19D3" w14:textId="1639E521">
      <w:pPr>
        <w:pStyle w:val="PargrafodaLista"/>
        <w:numPr>
          <w:ilvl w:val="0"/>
          <w:numId w:val="6"/>
        </w:numPr>
        <w:jc w:val="both"/>
        <w:rPr>
          <w:rFonts w:ascii="Arial" w:hAnsi="Arial" w:eastAsia="Arial" w:cs="Arial"/>
          <w:color w:val="000000" w:themeColor="text1" w:themeTint="FF" w:themeShade="FF"/>
        </w:rPr>
      </w:pPr>
      <w:r w:rsidRPr="3B155EF6" w:rsidR="3B155EF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média final &lt; 4.0, </w:t>
      </w:r>
      <w:r w:rsidRPr="3B155EF6" w:rsidR="3B155EF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cout</w:t>
      </w:r>
      <w:r w:rsidRPr="3B155EF6" w:rsidR="3B155EF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&lt;&lt;reprovado.</w:t>
      </w:r>
    </w:p>
    <w:sectPr w:rsidR="46284B9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3VbsMqM" int2:invalidationBookmarkName="" int2:hashCode="S7n/SOZXtIZMgs" int2:id="BBRHZiDO"/>
    <int2:bookmark int2:bookmarkName="_Int_9VjFZKcW" int2:invalidationBookmarkName="" int2:hashCode="6LQqWbJNPk25qe" int2:id="XlejiSYL"/>
    <int2:bookmark int2:bookmarkName="_Int_iqNEgXxC" int2:invalidationBookmarkName="" int2:hashCode="YxF7bsrF5/MbZX" int2:id="XJNiaC4l">
      <int2:state int2:type="LegacyProofing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8962"/>
    <w:multiLevelType w:val="hybridMultilevel"/>
    <w:tmpl w:val="64104212"/>
    <w:lvl w:ilvl="0" w:tplc="3F6A320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8885E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CE45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9A8D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3C9A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56653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7C285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DA12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ACA2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5B1BDB4"/>
    <w:multiLevelType w:val="hybridMultilevel"/>
    <w:tmpl w:val="83B2B720"/>
    <w:lvl w:ilvl="0" w:tplc="EED4FD6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50686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AACE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F492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A851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F16FB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C48C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36BA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68D1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83DCA4"/>
    <w:multiLevelType w:val="hybridMultilevel"/>
    <w:tmpl w:val="958EE828"/>
    <w:lvl w:ilvl="0" w:tplc="EAE29C4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30FD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E409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90F8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1291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0A2E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C001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A76B5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06FB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1DA468"/>
    <w:multiLevelType w:val="hybridMultilevel"/>
    <w:tmpl w:val="E33E5544"/>
    <w:lvl w:ilvl="0" w:tplc="7C0E8DA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416FB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C2B0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2AF6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900D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FA8F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2CD2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300B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AC670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0A4A33A"/>
    <w:multiLevelType w:val="hybridMultilevel"/>
    <w:tmpl w:val="28A0F59C"/>
    <w:lvl w:ilvl="0" w:tplc="F07C62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41211B6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F6CC89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98FE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8AE8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E2A56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26E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6AEE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A064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A007EF2"/>
    <w:multiLevelType w:val="hybridMultilevel"/>
    <w:tmpl w:val="FF725090"/>
    <w:lvl w:ilvl="0" w:tplc="2C22A35A">
      <w:start w:val="1"/>
      <w:numFmt w:val="decimal"/>
      <w:lvlText w:val="%1."/>
      <w:lvlJc w:val="left"/>
      <w:pPr>
        <w:ind w:left="720" w:hanging="360"/>
      </w:pPr>
    </w:lvl>
    <w:lvl w:ilvl="1" w:tplc="46021C00">
      <w:start w:val="1"/>
      <w:numFmt w:val="lowerLetter"/>
      <w:lvlText w:val="%2."/>
      <w:lvlJc w:val="left"/>
      <w:pPr>
        <w:ind w:left="1440" w:hanging="360"/>
      </w:pPr>
    </w:lvl>
    <w:lvl w:ilvl="2" w:tplc="AC6E7824">
      <w:start w:val="1"/>
      <w:numFmt w:val="lowerRoman"/>
      <w:lvlText w:val="%3."/>
      <w:lvlJc w:val="right"/>
      <w:pPr>
        <w:ind w:left="2160" w:hanging="180"/>
      </w:pPr>
    </w:lvl>
    <w:lvl w:ilvl="3" w:tplc="729E9452">
      <w:start w:val="1"/>
      <w:numFmt w:val="decimal"/>
      <w:lvlText w:val="%4."/>
      <w:lvlJc w:val="left"/>
      <w:pPr>
        <w:ind w:left="2880" w:hanging="360"/>
      </w:pPr>
    </w:lvl>
    <w:lvl w:ilvl="4" w:tplc="78A6E088">
      <w:start w:val="1"/>
      <w:numFmt w:val="lowerLetter"/>
      <w:lvlText w:val="%5."/>
      <w:lvlJc w:val="left"/>
      <w:pPr>
        <w:ind w:left="3600" w:hanging="360"/>
      </w:pPr>
    </w:lvl>
    <w:lvl w:ilvl="5" w:tplc="5E38E24C">
      <w:start w:val="1"/>
      <w:numFmt w:val="lowerRoman"/>
      <w:lvlText w:val="%6."/>
      <w:lvlJc w:val="right"/>
      <w:pPr>
        <w:ind w:left="4320" w:hanging="180"/>
      </w:pPr>
    </w:lvl>
    <w:lvl w:ilvl="6" w:tplc="2246181E">
      <w:start w:val="1"/>
      <w:numFmt w:val="decimal"/>
      <w:lvlText w:val="%7."/>
      <w:lvlJc w:val="left"/>
      <w:pPr>
        <w:ind w:left="5040" w:hanging="360"/>
      </w:pPr>
    </w:lvl>
    <w:lvl w:ilvl="7" w:tplc="90987A76">
      <w:start w:val="1"/>
      <w:numFmt w:val="lowerLetter"/>
      <w:lvlText w:val="%8."/>
      <w:lvlJc w:val="left"/>
      <w:pPr>
        <w:ind w:left="5760" w:hanging="360"/>
      </w:pPr>
    </w:lvl>
    <w:lvl w:ilvl="8" w:tplc="8A6848C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942DA"/>
    <w:multiLevelType w:val="hybridMultilevel"/>
    <w:tmpl w:val="89B8E950"/>
    <w:lvl w:ilvl="0" w:tplc="5958F9B6">
      <w:start w:val="1"/>
      <w:numFmt w:val="decimal"/>
      <w:lvlText w:val="%1."/>
      <w:lvlJc w:val="left"/>
      <w:pPr>
        <w:ind w:left="720" w:hanging="360"/>
      </w:pPr>
    </w:lvl>
    <w:lvl w:ilvl="1" w:tplc="6D9A3264">
      <w:start w:val="1"/>
      <w:numFmt w:val="lowerLetter"/>
      <w:lvlText w:val="%2."/>
      <w:lvlJc w:val="left"/>
      <w:pPr>
        <w:ind w:left="1440" w:hanging="360"/>
      </w:pPr>
    </w:lvl>
    <w:lvl w:ilvl="2" w:tplc="B33A5D8C">
      <w:start w:val="1"/>
      <w:numFmt w:val="lowerRoman"/>
      <w:lvlText w:val="%3."/>
      <w:lvlJc w:val="right"/>
      <w:pPr>
        <w:ind w:left="2160" w:hanging="180"/>
      </w:pPr>
    </w:lvl>
    <w:lvl w:ilvl="3" w:tplc="40E05288">
      <w:start w:val="1"/>
      <w:numFmt w:val="decimal"/>
      <w:lvlText w:val="%4."/>
      <w:lvlJc w:val="left"/>
      <w:pPr>
        <w:ind w:left="2880" w:hanging="360"/>
      </w:pPr>
    </w:lvl>
    <w:lvl w:ilvl="4" w:tplc="8342E80C">
      <w:start w:val="1"/>
      <w:numFmt w:val="lowerLetter"/>
      <w:lvlText w:val="%5."/>
      <w:lvlJc w:val="left"/>
      <w:pPr>
        <w:ind w:left="3600" w:hanging="360"/>
      </w:pPr>
    </w:lvl>
    <w:lvl w:ilvl="5" w:tplc="A6A2FF9A">
      <w:start w:val="1"/>
      <w:numFmt w:val="lowerRoman"/>
      <w:lvlText w:val="%6."/>
      <w:lvlJc w:val="right"/>
      <w:pPr>
        <w:ind w:left="4320" w:hanging="180"/>
      </w:pPr>
    </w:lvl>
    <w:lvl w:ilvl="6" w:tplc="3A96E036">
      <w:start w:val="1"/>
      <w:numFmt w:val="decimal"/>
      <w:lvlText w:val="%7."/>
      <w:lvlJc w:val="left"/>
      <w:pPr>
        <w:ind w:left="5040" w:hanging="360"/>
      </w:pPr>
    </w:lvl>
    <w:lvl w:ilvl="7" w:tplc="FFB2D40C">
      <w:start w:val="1"/>
      <w:numFmt w:val="lowerLetter"/>
      <w:lvlText w:val="%8."/>
      <w:lvlJc w:val="left"/>
      <w:pPr>
        <w:ind w:left="5760" w:hanging="360"/>
      </w:pPr>
    </w:lvl>
    <w:lvl w:ilvl="8" w:tplc="5B80D1B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549CB"/>
    <w:multiLevelType w:val="hybridMultilevel"/>
    <w:tmpl w:val="2586D532"/>
    <w:lvl w:ilvl="0" w:tplc="9E48CF3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D64EF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9891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EC1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74C8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A64F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BE20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4A4E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6ED7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97492753">
    <w:abstractNumId w:val="1"/>
  </w:num>
  <w:num w:numId="2" w16cid:durableId="265618519">
    <w:abstractNumId w:val="4"/>
  </w:num>
  <w:num w:numId="3" w16cid:durableId="1266697343">
    <w:abstractNumId w:val="3"/>
  </w:num>
  <w:num w:numId="4" w16cid:durableId="1162500790">
    <w:abstractNumId w:val="6"/>
  </w:num>
  <w:num w:numId="5" w16cid:durableId="178860746">
    <w:abstractNumId w:val="5"/>
  </w:num>
  <w:num w:numId="6" w16cid:durableId="1829321803">
    <w:abstractNumId w:val="2"/>
  </w:num>
  <w:num w:numId="7" w16cid:durableId="955989710">
    <w:abstractNumId w:val="7"/>
  </w:num>
  <w:num w:numId="8" w16cid:durableId="55948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3510D3"/>
    <w:rsid w:val="0062132F"/>
    <w:rsid w:val="008D77B4"/>
    <w:rsid w:val="00991C70"/>
    <w:rsid w:val="1D8D8F9A"/>
    <w:rsid w:val="3B155EF6"/>
    <w:rsid w:val="46284B9C"/>
    <w:rsid w:val="5AEE305B"/>
    <w:rsid w:val="60EF7FCE"/>
    <w:rsid w:val="613510D3"/>
    <w:rsid w:val="61B5EA08"/>
    <w:rsid w:val="71B7E05A"/>
    <w:rsid w:val="73F4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510D3"/>
  <w15:chartTrackingRefBased/>
  <w15:docId w15:val="{334B3ACF-19A7-4F28-9FFC-927E5439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Douglas Américo</dc:creator>
  <keywords/>
  <dc:description/>
  <lastModifiedBy>Douglas Américo</lastModifiedBy>
  <revision>10</revision>
  <dcterms:created xsi:type="dcterms:W3CDTF">2022-08-17T01:31:00.0000000Z</dcterms:created>
  <dcterms:modified xsi:type="dcterms:W3CDTF">2023-03-15T22:58:51.5582729Z</dcterms:modified>
</coreProperties>
</file>