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67721F" w14:textId="3217DB5B" w:rsidR="00C87D89" w:rsidRDefault="00B82288" w:rsidP="0074560A">
      <w:r>
        <w:t>Let’s walk through whole process:</w:t>
      </w:r>
    </w:p>
    <w:p w14:paraId="3727B92B" w14:textId="77777777" w:rsidR="00B82288" w:rsidRDefault="00B82288" w:rsidP="0074560A"/>
    <w:p w14:paraId="77611C87" w14:textId="0BB7A7CE" w:rsidR="00B82288" w:rsidRDefault="00B82288" w:rsidP="00B82288">
      <w:pPr>
        <w:pStyle w:val="ListParagraph"/>
        <w:numPr>
          <w:ilvl w:val="0"/>
          <w:numId w:val="1"/>
        </w:numPr>
      </w:pPr>
      <w:r>
        <w:t xml:space="preserve">Sign in to power automate, </w:t>
      </w:r>
    </w:p>
    <w:p w14:paraId="5D22FE0A" w14:textId="1D9B35A2" w:rsidR="002D7871" w:rsidRDefault="008960BD" w:rsidP="008960BD">
      <w:pPr>
        <w:pStyle w:val="ListParagraph"/>
        <w:numPr>
          <w:ilvl w:val="0"/>
          <w:numId w:val="2"/>
        </w:numPr>
      </w:pPr>
      <w:r>
        <w:t xml:space="preserve">Make sure you have a </w:t>
      </w:r>
      <w:r w:rsidR="00845C9D">
        <w:t xml:space="preserve">student or </w:t>
      </w:r>
      <w:r>
        <w:t>business account</w:t>
      </w:r>
    </w:p>
    <w:p w14:paraId="57D23275" w14:textId="5F92A4A3" w:rsidR="00845C9D" w:rsidRDefault="00845C9D" w:rsidP="008960BD">
      <w:pPr>
        <w:pStyle w:val="ListParagraph"/>
        <w:numPr>
          <w:ilvl w:val="0"/>
          <w:numId w:val="2"/>
        </w:numPr>
      </w:pPr>
      <w:r>
        <w:t>Login your outlook</w:t>
      </w:r>
    </w:p>
    <w:p w14:paraId="07E6DE01" w14:textId="4F94EFC1" w:rsidR="002D7871" w:rsidRDefault="002D7871" w:rsidP="002D7871"/>
    <w:p w14:paraId="2FD2B94E" w14:textId="15E60030" w:rsidR="002D7871" w:rsidRDefault="00845C9D" w:rsidP="002D7871">
      <w:pPr>
        <w:pStyle w:val="ListParagraph"/>
        <w:numPr>
          <w:ilvl w:val="0"/>
          <w:numId w:val="1"/>
        </w:numPr>
      </w:pPr>
      <w:r>
        <w:t xml:space="preserve">Click “Create” </w:t>
      </w:r>
      <w:r w:rsidR="009D6D61">
        <w:t>and select "Cloud Automate”</w:t>
      </w:r>
    </w:p>
    <w:p w14:paraId="64FA3520" w14:textId="1F9F469B" w:rsidR="009D6D61" w:rsidRDefault="009D6D61" w:rsidP="009D6D61">
      <w:pPr>
        <w:pStyle w:val="ListParagraph"/>
      </w:pPr>
      <w:r>
        <w:rPr>
          <w:noProof/>
        </w:rPr>
        <w:drawing>
          <wp:inline distT="0" distB="0" distL="0" distR="0" wp14:anchorId="3C64702A" wp14:editId="2F4212DA">
            <wp:extent cx="5943600" cy="2027555"/>
            <wp:effectExtent l="0" t="0" r="0" b="0"/>
            <wp:docPr id="1278552525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552525" name="Picture 2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2A953" w14:textId="77777777" w:rsidR="009D6D61" w:rsidRDefault="009D6D61" w:rsidP="009D6D61">
      <w:pPr>
        <w:pStyle w:val="ListParagraph"/>
      </w:pPr>
    </w:p>
    <w:p w14:paraId="485DFCEF" w14:textId="73F6EC5D" w:rsidR="009D6D61" w:rsidRDefault="00106FDF" w:rsidP="009D6D61">
      <w:pPr>
        <w:pStyle w:val="ListParagraph"/>
        <w:numPr>
          <w:ilvl w:val="0"/>
          <w:numId w:val="1"/>
        </w:numPr>
      </w:pPr>
      <w:r>
        <w:t>Give a flow name</w:t>
      </w:r>
    </w:p>
    <w:p w14:paraId="374B32F9" w14:textId="29BB6235" w:rsidR="0033712E" w:rsidRDefault="0033712E" w:rsidP="0033712E">
      <w:pPr>
        <w:pStyle w:val="ListParagraph"/>
      </w:pPr>
      <w:r>
        <w:rPr>
          <w:noProof/>
        </w:rPr>
        <w:drawing>
          <wp:inline distT="0" distB="0" distL="0" distR="0" wp14:anchorId="14B34E18" wp14:editId="415BEFF2">
            <wp:extent cx="4972744" cy="3467584"/>
            <wp:effectExtent l="0" t="0" r="0" b="0"/>
            <wp:docPr id="1443817524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817524" name="Picture 3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346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D80FB" w14:textId="77777777" w:rsidR="0033712E" w:rsidRDefault="0033712E" w:rsidP="0033712E">
      <w:pPr>
        <w:pStyle w:val="ListParagraph"/>
      </w:pPr>
    </w:p>
    <w:p w14:paraId="4F319B50" w14:textId="0B9A8F48" w:rsidR="0033712E" w:rsidRDefault="00142953" w:rsidP="0033712E">
      <w:pPr>
        <w:pStyle w:val="ListParagraph"/>
        <w:numPr>
          <w:ilvl w:val="0"/>
          <w:numId w:val="1"/>
        </w:numPr>
      </w:pPr>
      <w:r>
        <w:lastRenderedPageBreak/>
        <w:t xml:space="preserve">Select “When </w:t>
      </w:r>
      <w:r w:rsidR="005832AB">
        <w:t>a new email arrives (V3)”</w:t>
      </w:r>
      <w:r w:rsidR="00920B2C">
        <w:t xml:space="preserve"> and click “Create”</w:t>
      </w:r>
    </w:p>
    <w:p w14:paraId="1323C8C7" w14:textId="6A0D7BEC" w:rsidR="005832AB" w:rsidRDefault="005832AB" w:rsidP="005832AB">
      <w:pPr>
        <w:pStyle w:val="ListParagraph"/>
      </w:pPr>
      <w:r>
        <w:rPr>
          <w:noProof/>
        </w:rPr>
        <w:drawing>
          <wp:inline distT="0" distB="0" distL="0" distR="0" wp14:anchorId="361E826F" wp14:editId="52C1A616">
            <wp:extent cx="4601217" cy="2048161"/>
            <wp:effectExtent l="0" t="0" r="0" b="9525"/>
            <wp:docPr id="2089729182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729182" name="Picture 4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23886C4E" w14:textId="4B1B804D" w:rsidR="005832AB" w:rsidRDefault="00B31188" w:rsidP="005832AB">
      <w:pPr>
        <w:pStyle w:val="ListParagraph"/>
        <w:numPr>
          <w:ilvl w:val="0"/>
          <w:numId w:val="1"/>
        </w:numPr>
      </w:pPr>
      <w:r>
        <w:t xml:space="preserve">Click the flow name you just create, then </w:t>
      </w:r>
      <w:r w:rsidR="00746496">
        <w:t>select “Inbox” for the folder</w:t>
      </w:r>
    </w:p>
    <w:p w14:paraId="56BD80A6" w14:textId="156CDAF1" w:rsidR="00746496" w:rsidRDefault="00746496" w:rsidP="00746496">
      <w:pPr>
        <w:pStyle w:val="ListParagraph"/>
        <w:rPr>
          <w:noProof/>
        </w:rPr>
      </w:pPr>
      <w:r>
        <w:rPr>
          <w:noProof/>
        </w:rPr>
        <w:drawing>
          <wp:inline distT="0" distB="0" distL="0" distR="0" wp14:anchorId="0C180BDF" wp14:editId="13F90B90">
            <wp:extent cx="5847715" cy="4095306"/>
            <wp:effectExtent l="0" t="0" r="635" b="635"/>
            <wp:docPr id="1699343959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343959" name="Picture 5" descr="A screenshot of a computer&#10;&#10;Description automatically generated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746" t="-16980" r="3746" b="16980"/>
                    <a:stretch/>
                  </pic:blipFill>
                  <pic:spPr bwMode="auto">
                    <a:xfrm>
                      <a:off x="0" y="0"/>
                      <a:ext cx="5849166" cy="40963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11B530" w14:textId="77777777" w:rsidR="00181952" w:rsidRDefault="00181952" w:rsidP="00181952">
      <w:pPr>
        <w:rPr>
          <w:noProof/>
        </w:rPr>
      </w:pPr>
    </w:p>
    <w:p w14:paraId="56EA9F07" w14:textId="6DC6E157" w:rsidR="00181952" w:rsidRDefault="00E62C6C" w:rsidP="00181952">
      <w:pPr>
        <w:pStyle w:val="ListParagraph"/>
        <w:numPr>
          <w:ilvl w:val="0"/>
          <w:numId w:val="1"/>
        </w:numPr>
      </w:pPr>
      <w:r>
        <w:t xml:space="preserve">Retrieve file attachment from the folder, </w:t>
      </w:r>
      <w:r w:rsidR="000A5B8C">
        <w:t xml:space="preserve">click “Add Action” </w:t>
      </w:r>
      <w:r w:rsidR="0061664E">
        <w:t>and search “get attachment”</w:t>
      </w:r>
    </w:p>
    <w:p w14:paraId="16920791" w14:textId="77777777" w:rsidR="00D34159" w:rsidRDefault="00D34159" w:rsidP="00D34159">
      <w:pPr>
        <w:pStyle w:val="ListParagraph"/>
      </w:pPr>
    </w:p>
    <w:p w14:paraId="2303ECF0" w14:textId="458B92F8" w:rsidR="00D34159" w:rsidRDefault="00D34159" w:rsidP="00D34159">
      <w:pPr>
        <w:pStyle w:val="ListParagraph"/>
      </w:pPr>
      <w:r>
        <w:rPr>
          <w:noProof/>
        </w:rPr>
        <w:lastRenderedPageBreak/>
        <w:drawing>
          <wp:inline distT="0" distB="0" distL="0" distR="0" wp14:anchorId="6D059B21" wp14:editId="46083FFC">
            <wp:extent cx="5943600" cy="3147060"/>
            <wp:effectExtent l="0" t="0" r="0" b="0"/>
            <wp:docPr id="194189181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891819" name="Picture 194189181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AC7D2" w14:textId="77777777" w:rsidR="00D34159" w:rsidRDefault="00D34159" w:rsidP="00D34159">
      <w:pPr>
        <w:pStyle w:val="ListParagraph"/>
      </w:pPr>
    </w:p>
    <w:p w14:paraId="3B255574" w14:textId="53D5FF44" w:rsidR="00D34159" w:rsidRDefault="0086781E" w:rsidP="00D34159">
      <w:pPr>
        <w:pStyle w:val="ListParagraph"/>
        <w:numPr>
          <w:ilvl w:val="0"/>
          <w:numId w:val="1"/>
        </w:numPr>
      </w:pPr>
      <w:r>
        <w:t>Select Message ID and Attachment ID</w:t>
      </w:r>
    </w:p>
    <w:p w14:paraId="2E97CDB6" w14:textId="77777777" w:rsidR="0086781E" w:rsidRDefault="0086781E" w:rsidP="0086781E">
      <w:pPr>
        <w:pStyle w:val="ListParagraph"/>
      </w:pPr>
    </w:p>
    <w:p w14:paraId="079D040B" w14:textId="77777777" w:rsidR="0086781E" w:rsidRDefault="0086781E" w:rsidP="0086781E">
      <w:pPr>
        <w:pStyle w:val="ListParagraph"/>
      </w:pPr>
    </w:p>
    <w:p w14:paraId="6F19611B" w14:textId="10BB9703" w:rsidR="0086781E" w:rsidRDefault="0086781E" w:rsidP="0086781E">
      <w:pPr>
        <w:pStyle w:val="ListParagraph"/>
      </w:pPr>
      <w:r>
        <w:rPr>
          <w:noProof/>
        </w:rPr>
        <w:drawing>
          <wp:inline distT="0" distB="0" distL="0" distR="0" wp14:anchorId="553C0B62" wp14:editId="2DF535BB">
            <wp:extent cx="5849166" cy="2667372"/>
            <wp:effectExtent l="0" t="0" r="0" b="0"/>
            <wp:docPr id="165187930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87930" name="Picture 7" descr="A screen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57B1C" w14:textId="77777777" w:rsidR="0086781E" w:rsidRDefault="0086781E" w:rsidP="0086781E">
      <w:pPr>
        <w:pStyle w:val="ListParagraph"/>
      </w:pPr>
    </w:p>
    <w:p w14:paraId="543DECFF" w14:textId="3DA8ACC2" w:rsidR="00853C17" w:rsidRDefault="00143D01" w:rsidP="00853C17">
      <w:pPr>
        <w:pStyle w:val="ListParagraph"/>
        <w:numPr>
          <w:ilvl w:val="0"/>
          <w:numId w:val="1"/>
        </w:numPr>
      </w:pPr>
      <w:r>
        <w:t>Click on “add action” and search “</w:t>
      </w:r>
      <w:proofErr w:type="spellStart"/>
      <w:r w:rsidR="00853C17">
        <w:t>Cloudmersive</w:t>
      </w:r>
      <w:proofErr w:type="spellEnd"/>
      <w:r>
        <w:t>”</w:t>
      </w:r>
      <w:r w:rsidR="00853C17">
        <w:t>. In this step API key is needed.</w:t>
      </w:r>
    </w:p>
    <w:p w14:paraId="7681C033" w14:textId="5E5313E5" w:rsidR="00853C17" w:rsidRDefault="00853C17" w:rsidP="00853C17">
      <w:pPr>
        <w:pStyle w:val="ListParagraph"/>
      </w:pPr>
      <w:r>
        <w:rPr>
          <w:noProof/>
        </w:rPr>
        <w:lastRenderedPageBreak/>
        <w:drawing>
          <wp:inline distT="0" distB="0" distL="0" distR="0" wp14:anchorId="342F2F54" wp14:editId="3DEBC76C">
            <wp:extent cx="5943600" cy="3641090"/>
            <wp:effectExtent l="0" t="0" r="0" b="0"/>
            <wp:docPr id="895197425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197425" name="Picture 9" descr="A screenshot of a compu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16F2E" w14:textId="77777777" w:rsidR="0086781E" w:rsidRDefault="0086781E" w:rsidP="0086781E">
      <w:pPr>
        <w:pStyle w:val="ListParagraph"/>
      </w:pPr>
    </w:p>
    <w:p w14:paraId="6986D668" w14:textId="65FF07B9" w:rsidR="00853C17" w:rsidRDefault="004C1D8F" w:rsidP="00465347">
      <w:pPr>
        <w:pStyle w:val="ListParagraph"/>
        <w:numPr>
          <w:ilvl w:val="0"/>
          <w:numId w:val="1"/>
        </w:numPr>
      </w:pPr>
      <w:r>
        <w:t>After the previous step, you flow should be like the following:</w:t>
      </w:r>
    </w:p>
    <w:p w14:paraId="17D423B4" w14:textId="4D498487" w:rsidR="004C1D8F" w:rsidRDefault="004C1D8F" w:rsidP="004C1D8F">
      <w:pPr>
        <w:pStyle w:val="ListParagraph"/>
      </w:pPr>
      <w:r>
        <w:rPr>
          <w:noProof/>
        </w:rPr>
        <w:drawing>
          <wp:inline distT="0" distB="0" distL="0" distR="0" wp14:anchorId="186DFCBF" wp14:editId="074D61F0">
            <wp:extent cx="5648960" cy="3162300"/>
            <wp:effectExtent l="0" t="0" r="8890" b="0"/>
            <wp:docPr id="700845796" name="Picture 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845796" name="Picture 10" descr="A screenshot of a compu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9115" cy="3162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F5AB2" w14:textId="77777777" w:rsidR="004C1D8F" w:rsidRDefault="004C1D8F" w:rsidP="004C1D8F">
      <w:pPr>
        <w:pStyle w:val="ListParagraph"/>
      </w:pPr>
    </w:p>
    <w:p w14:paraId="50F03B3A" w14:textId="496F6FFC" w:rsidR="004C1D8F" w:rsidRPr="00181952" w:rsidRDefault="004C1D8F" w:rsidP="004C1D8F">
      <w:pPr>
        <w:pStyle w:val="ListParagraph"/>
        <w:numPr>
          <w:ilvl w:val="0"/>
          <w:numId w:val="1"/>
        </w:numPr>
      </w:pPr>
      <w:r>
        <w:t xml:space="preserve">Save the flow, test and run the flow. </w:t>
      </w:r>
    </w:p>
    <w:sectPr w:rsidR="004C1D8F" w:rsidRPr="001819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08417F"/>
    <w:multiLevelType w:val="hybridMultilevel"/>
    <w:tmpl w:val="98AC72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086835"/>
    <w:multiLevelType w:val="hybridMultilevel"/>
    <w:tmpl w:val="06809A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337805618">
    <w:abstractNumId w:val="0"/>
  </w:num>
  <w:num w:numId="2" w16cid:durableId="18038439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192"/>
    <w:rsid w:val="000A5B8C"/>
    <w:rsid w:val="00106FDF"/>
    <w:rsid w:val="00142953"/>
    <w:rsid w:val="00143D01"/>
    <w:rsid w:val="00181952"/>
    <w:rsid w:val="00182F5D"/>
    <w:rsid w:val="002D7871"/>
    <w:rsid w:val="0033712E"/>
    <w:rsid w:val="003B7192"/>
    <w:rsid w:val="00465347"/>
    <w:rsid w:val="004C1D8F"/>
    <w:rsid w:val="005832AB"/>
    <w:rsid w:val="0061664E"/>
    <w:rsid w:val="00657563"/>
    <w:rsid w:val="0074560A"/>
    <w:rsid w:val="00746496"/>
    <w:rsid w:val="00845C9D"/>
    <w:rsid w:val="00853C17"/>
    <w:rsid w:val="0086781E"/>
    <w:rsid w:val="008960BD"/>
    <w:rsid w:val="008D5FA5"/>
    <w:rsid w:val="00920B2C"/>
    <w:rsid w:val="009D6D61"/>
    <w:rsid w:val="00A449FE"/>
    <w:rsid w:val="00A8452E"/>
    <w:rsid w:val="00B31188"/>
    <w:rsid w:val="00B82288"/>
    <w:rsid w:val="00C87D89"/>
    <w:rsid w:val="00D34159"/>
    <w:rsid w:val="00D4774C"/>
    <w:rsid w:val="00E62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FD746"/>
  <w15:chartTrackingRefBased/>
  <w15:docId w15:val="{414E3550-05FD-47CB-865F-658E4ACAA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71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71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71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71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71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71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71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71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71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71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71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71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719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719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71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71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71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71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71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71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71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71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71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71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71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719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71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719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719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 Tu</dc:creator>
  <cp:keywords/>
  <dc:description/>
  <cp:lastModifiedBy>Ke Tu</cp:lastModifiedBy>
  <cp:revision>25</cp:revision>
  <dcterms:created xsi:type="dcterms:W3CDTF">2024-06-15T04:26:00Z</dcterms:created>
  <dcterms:modified xsi:type="dcterms:W3CDTF">2024-06-15T06:20:00Z</dcterms:modified>
</cp:coreProperties>
</file>