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A786" w14:textId="5BE7FC04" w:rsidR="00C14DCF" w:rsidRDefault="00FE4F40">
      <w:proofErr w:type="spellStart"/>
      <w:r>
        <w:t>W</w:t>
      </w:r>
      <w:r w:rsidR="00872528">
        <w:t>ejfwkfenwk</w:t>
      </w:r>
      <w:proofErr w:type="spellEnd"/>
    </w:p>
    <w:p w14:paraId="4E2F8CB5" w14:textId="6DBC05F5" w:rsidR="00FE4F40" w:rsidRDefault="00FE4F40"/>
    <w:p w14:paraId="613D8668" w14:textId="442DBFEE" w:rsidR="00FE4F40" w:rsidRDefault="00FE4F40">
      <w:r>
        <w:t>Much love &lt;3</w:t>
      </w:r>
      <w:bookmarkStart w:id="0" w:name="_GoBack"/>
      <w:bookmarkEnd w:id="0"/>
    </w:p>
    <w:sectPr w:rsidR="00FE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84D4D"/>
    <w:multiLevelType w:val="multilevel"/>
    <w:tmpl w:val="1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~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478"/>
    <w:rsid w:val="00494478"/>
    <w:rsid w:val="00872528"/>
    <w:rsid w:val="00C14DCF"/>
    <w:rsid w:val="00EE3A6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3E312"/>
  <w15:chartTrackingRefBased/>
  <w15:docId w15:val="{FD578225-8D48-428D-9883-ED21AE59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E3A6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rdmtay001@myuct.ac.za</dc:creator>
  <cp:keywords/>
  <dc:description/>
  <cp:lastModifiedBy>Richard Montgomery</cp:lastModifiedBy>
  <cp:revision>3</cp:revision>
  <dcterms:created xsi:type="dcterms:W3CDTF">2018-04-03T09:39:00Z</dcterms:created>
  <dcterms:modified xsi:type="dcterms:W3CDTF">2018-04-03T09:41:00Z</dcterms:modified>
</cp:coreProperties>
</file>