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CBFE8" w14:textId="447EB209" w:rsidR="00EA059C" w:rsidRPr="00497B63" w:rsidRDefault="00497B63" w:rsidP="00497B63">
      <w:pPr>
        <w:jc w:val="center"/>
        <w:rPr>
          <w:b/>
          <w:bCs/>
          <w:sz w:val="44"/>
          <w:szCs w:val="44"/>
        </w:rPr>
      </w:pPr>
      <w:r w:rsidRPr="00497B63">
        <w:rPr>
          <w:b/>
          <w:bCs/>
          <w:sz w:val="44"/>
          <w:szCs w:val="44"/>
        </w:rPr>
        <w:t>1</w:t>
      </w:r>
      <w:r w:rsidR="000669CD">
        <w:rPr>
          <w:b/>
          <w:bCs/>
          <w:sz w:val="44"/>
          <w:szCs w:val="44"/>
        </w:rPr>
        <w:t>2</w:t>
      </w:r>
      <w:r w:rsidRPr="00497B63">
        <w:rPr>
          <w:rFonts w:hint="eastAsia"/>
          <w:b/>
          <w:bCs/>
          <w:sz w:val="44"/>
          <w:szCs w:val="44"/>
        </w:rPr>
        <w:t>周周报</w:t>
      </w:r>
    </w:p>
    <w:p w14:paraId="6CEA21C7" w14:textId="72BEF194" w:rsidR="00497B63" w:rsidRDefault="00497B63" w:rsidP="00497B6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是否按计划完成？</w:t>
      </w:r>
    </w:p>
    <w:p w14:paraId="2246A53E" w14:textId="6D888426" w:rsidR="00497B63" w:rsidRDefault="00497B63" w:rsidP="00497B6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  <w:r w:rsidR="00CA7AF2">
        <w:rPr>
          <w:rFonts w:hint="eastAsia"/>
          <w:sz w:val="28"/>
          <w:szCs w:val="28"/>
        </w:rPr>
        <w:t>。</w:t>
      </w:r>
    </w:p>
    <w:p w14:paraId="1A616095" w14:textId="497AEB0C" w:rsidR="00497B63" w:rsidRDefault="00497B63" w:rsidP="00497B63">
      <w:pPr>
        <w:rPr>
          <w:sz w:val="36"/>
          <w:szCs w:val="36"/>
        </w:rPr>
      </w:pPr>
      <w:r w:rsidRPr="00497B63">
        <w:rPr>
          <w:rFonts w:hint="eastAsia"/>
          <w:sz w:val="36"/>
          <w:szCs w:val="36"/>
        </w:rPr>
        <w:t>上周</w:t>
      </w:r>
      <w:r>
        <w:rPr>
          <w:rFonts w:hint="eastAsia"/>
          <w:sz w:val="36"/>
          <w:szCs w:val="36"/>
        </w:rPr>
        <w:t>工作小结：</w:t>
      </w:r>
    </w:p>
    <w:p w14:paraId="0B980919" w14:textId="4856F3A2" w:rsidR="00CA7AF2" w:rsidRPr="00CA7AF2" w:rsidRDefault="00CA7AF2" w:rsidP="00497B6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各成员接受任务后进行了初步构思，并针对遇到的困难进行了相应的学习。</w:t>
      </w:r>
    </w:p>
    <w:p w14:paraId="794CB60F" w14:textId="449FA804" w:rsidR="00CA7AF2" w:rsidRDefault="00CA7AF2" w:rsidP="00497B63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各成员完成了自己部分的代码，并进行了debug，确定自己的代码部分无语法方面的错误。</w:t>
      </w:r>
    </w:p>
    <w:p w14:paraId="3BFD821C" w14:textId="55D9E78F" w:rsidR="00CA7AF2" w:rsidRPr="00CA7AF2" w:rsidRDefault="00CA7AF2" w:rsidP="00497B6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14:paraId="7BBA0E16" w14:textId="3C335A23" w:rsidR="000076F5" w:rsidRDefault="000076F5" w:rsidP="000076F5">
      <w:pPr>
        <w:rPr>
          <w:sz w:val="36"/>
          <w:szCs w:val="36"/>
        </w:rPr>
      </w:pPr>
      <w:r w:rsidRPr="000076F5">
        <w:rPr>
          <w:rFonts w:hint="eastAsia"/>
          <w:sz w:val="36"/>
          <w:szCs w:val="36"/>
        </w:rPr>
        <w:t>本周工作分派：</w:t>
      </w:r>
    </w:p>
    <w:p w14:paraId="1E0893FD" w14:textId="3B42E7BE" w:rsidR="000076F5" w:rsidRPr="000669CD" w:rsidRDefault="000669CD" w:rsidP="000669C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0669CD">
        <w:rPr>
          <w:rFonts w:hint="eastAsia"/>
          <w:sz w:val="28"/>
          <w:szCs w:val="28"/>
        </w:rPr>
        <w:t>对初步设计好的程序进行试运行，找出其中存在的问题并进行优化。</w:t>
      </w:r>
    </w:p>
    <w:p w14:paraId="6F30B955" w14:textId="4974E09A" w:rsidR="000669CD" w:rsidRPr="000669CD" w:rsidRDefault="000669CD" w:rsidP="000669CD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对结果进行分析，判断算法是否已足够高效，如不是，则进行再优化再测试，直至最好的结果。</w:t>
      </w:r>
      <w:bookmarkStart w:id="0" w:name="_GoBack"/>
      <w:bookmarkEnd w:id="0"/>
    </w:p>
    <w:p w14:paraId="3E9AF493" w14:textId="77777777" w:rsidR="000076F5" w:rsidRPr="000076F5" w:rsidRDefault="000076F5">
      <w:pPr>
        <w:rPr>
          <w:sz w:val="28"/>
          <w:szCs w:val="28"/>
        </w:rPr>
      </w:pPr>
    </w:p>
    <w:sectPr w:rsidR="000076F5" w:rsidRPr="00007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15ED6"/>
    <w:multiLevelType w:val="hybridMultilevel"/>
    <w:tmpl w:val="4FA02690"/>
    <w:lvl w:ilvl="0" w:tplc="85C69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70A19"/>
    <w:multiLevelType w:val="hybridMultilevel"/>
    <w:tmpl w:val="613469CA"/>
    <w:lvl w:ilvl="0" w:tplc="8676C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704C7"/>
    <w:multiLevelType w:val="hybridMultilevel"/>
    <w:tmpl w:val="6504D316"/>
    <w:lvl w:ilvl="0" w:tplc="FC4698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9C"/>
    <w:rsid w:val="000076F5"/>
    <w:rsid w:val="000669CD"/>
    <w:rsid w:val="00497B63"/>
    <w:rsid w:val="00CA7AF2"/>
    <w:rsid w:val="00EA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510"/>
  <w15:chartTrackingRefBased/>
  <w15:docId w15:val="{25BB94AE-3DAB-4BBD-AA6A-7BC0F9F8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B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YuHang</dc:creator>
  <cp:keywords/>
  <dc:description/>
  <cp:lastModifiedBy>Wang YuHang</cp:lastModifiedBy>
  <cp:revision>3</cp:revision>
  <dcterms:created xsi:type="dcterms:W3CDTF">2019-06-21T14:33:00Z</dcterms:created>
  <dcterms:modified xsi:type="dcterms:W3CDTF">2019-06-21T15:07:00Z</dcterms:modified>
</cp:coreProperties>
</file>