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2EA8C"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w:t>
      </w:r>
      <w:r w:rsidR="0049454E" w:rsidRPr="0049454E">
        <w:t>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ADDRESS&gt;</w:t>
      </w:r>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prompt_char_limit</w:t>
      </w:r>
      <w:proofErr w:type="spellEnd"/>
      <w:r w:rsidR="003F2059" w:rsidRPr="003F2059">
        <w:t xml:space="preserve">()) and </w:t>
      </w:r>
      <w:proofErr w:type="spellStart"/>
      <w:r w:rsidR="003F2059" w:rsidRPr="003F2059">
        <w:t>trim_prompt</w:t>
      </w:r>
      <w:proofErr w:type="spell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run_episode</w:t>
      </w:r>
      <w:proofErr w:type="spell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p w14:paraId="16BB1E56" w14:textId="77777777" w:rsidR="000F2F5B" w:rsidRDefault="000F2F5B" w:rsidP="000F2F5B">
      <w:pPr>
        <w:tabs>
          <w:tab w:val="left" w:pos="6520"/>
        </w:tabs>
      </w:pPr>
      <w:r>
        <w:t xml:space="preserve">Ive generated the 100 read only tasks and pushed all changes onto the AWS instance. Now </w:t>
      </w:r>
      <w:proofErr w:type="spellStart"/>
      <w:r>
        <w:t>im</w:t>
      </w:r>
      <w:proofErr w:type="spellEnd"/>
      <w:r>
        <w:t xml:space="preserve"> going to run “run_scheme.py” using this command: </w:t>
      </w:r>
    </w:p>
    <w:p w14:paraId="1FCEAD02" w14:textId="4CFBBCCD" w:rsidR="000F2F5B" w:rsidRDefault="000F2F5B" w:rsidP="000F2F5B">
      <w:pPr>
        <w:tabs>
          <w:tab w:val="left" w:pos="6520"/>
        </w:tabs>
      </w:pPr>
      <w:r w:rsidRPr="000F2F5B">
        <w:t xml:space="preserve">python -m </w:t>
      </w:r>
      <w:proofErr w:type="spellStart"/>
      <w:r w:rsidRPr="000F2F5B">
        <w:t>spending_schemes.run_schemes</w:t>
      </w:r>
      <w:proofErr w:type="spellEnd"/>
      <w:r w:rsidRPr="000F2F5B">
        <w:t xml:space="preserve"> 2&gt;&amp;1 | tee -a ../data/</w:t>
      </w:r>
      <w:r w:rsidR="00DF7A78">
        <w:t>processed</w:t>
      </w:r>
      <w:r w:rsidRPr="000F2F5B">
        <w:t>/</w:t>
      </w:r>
      <w:proofErr w:type="spellStart"/>
      <w:r w:rsidRPr="000F2F5B">
        <w:t>spending_schemes</w:t>
      </w:r>
      <w:proofErr w:type="spellEnd"/>
      <w:r w:rsidRPr="000F2F5B">
        <w:t>/run_log.txt</w:t>
      </w:r>
    </w:p>
    <w:p w14:paraId="22AE0F27" w14:textId="27863663" w:rsidR="000F2F5B" w:rsidRDefault="00D03784" w:rsidP="000F2F5B">
      <w:pPr>
        <w:tabs>
          <w:tab w:val="left" w:pos="6520"/>
        </w:tabs>
      </w:pPr>
      <w:proofErr w:type="spellStart"/>
      <w:r>
        <w:t>Ill</w:t>
      </w:r>
      <w:proofErr w:type="spellEnd"/>
      <w:r>
        <w:t xml:space="preserve"> have 2 separate channels. </w:t>
      </w:r>
      <w:proofErr w:type="spellStart"/>
      <w:r>
        <w:t>Stdout</w:t>
      </w:r>
      <w:proofErr w:type="spellEnd"/>
      <w:r>
        <w:t xml:space="preserve"> for the normal output to </w:t>
      </w:r>
      <w:r w:rsidR="00DF7A78">
        <w:t>../data/</w:t>
      </w:r>
      <w:r>
        <w:t>processed/</w:t>
      </w:r>
      <w:proofErr w:type="spellStart"/>
      <w:r>
        <w:t>scheme_output</w:t>
      </w:r>
      <w:proofErr w:type="spellEnd"/>
      <w:r>
        <w:t>/</w:t>
      </w:r>
      <w:proofErr w:type="spellStart"/>
      <w:r w:rsidR="00DF7A78">
        <w:t>schemes.jsonl</w:t>
      </w:r>
      <w:proofErr w:type="spellEnd"/>
    </w:p>
    <w:p w14:paraId="751FCFC9" w14:textId="0FF514DC" w:rsidR="00DF7A78" w:rsidRPr="000F2F5B" w:rsidRDefault="00DF7A78" w:rsidP="000F2F5B">
      <w:pPr>
        <w:tabs>
          <w:tab w:val="left" w:pos="6520"/>
        </w:tabs>
      </w:pPr>
      <w:r>
        <w:lastRenderedPageBreak/>
        <w:t xml:space="preserve">And the second output stderr (same </w:t>
      </w:r>
      <w:proofErr w:type="spellStart"/>
      <w:r>
        <w:t>dir</w:t>
      </w:r>
      <w:proofErr w:type="spellEnd"/>
      <w:r>
        <w:t xml:space="preserve">) for errors &amp; tracebacks. </w:t>
      </w:r>
      <w:r w:rsidR="00947448">
        <w:t>The 2&gt;&amp;1 is just redirecting the terminal output</w:t>
      </w:r>
      <w:r w:rsidR="002C6D6B">
        <w:t xml:space="preserve"> into run_log.txt so I can trace these errors (if there is one</w:t>
      </w:r>
      <w:r w:rsidR="00D17E81">
        <w:t xml:space="preserve"> and if there is </w:t>
      </w:r>
      <w:r w:rsidR="00631728">
        <w:t>it’ll</w:t>
      </w:r>
      <w:r w:rsidR="00D17E81">
        <w:t xml:space="preserve"> most likely be a timeout or site crash).</w:t>
      </w:r>
    </w:p>
    <w:p w14:paraId="2A2B39B3" w14:textId="6F6455CA" w:rsidR="000F2F5B" w:rsidRDefault="00F85B3A" w:rsidP="008C4CFC">
      <w:pPr>
        <w:tabs>
          <w:tab w:val="left" w:pos="6520"/>
        </w:tabs>
      </w:pPr>
      <w:r>
        <w:t xml:space="preserve">After running the </w:t>
      </w:r>
      <w:proofErr w:type="spellStart"/>
      <w:r>
        <w:t>cmd</w:t>
      </w:r>
      <w:proofErr w:type="spellEnd"/>
      <w:r>
        <w:t xml:space="preserve"> line on the instance I got this error:</w:t>
      </w:r>
    </w:p>
    <w:p w14:paraId="56795EA7" w14:textId="7B99444A" w:rsidR="00F85B3A" w:rsidRDefault="00F85B3A" w:rsidP="008C4CFC">
      <w:pPr>
        <w:tabs>
          <w:tab w:val="left" w:pos="6520"/>
        </w:tabs>
      </w:pPr>
      <w:r w:rsidRPr="00F85B3A">
        <w:t>Traceback (most recent call last):</w:t>
      </w:r>
      <w:r w:rsidRPr="00F85B3A">
        <w:br/>
        <w:t xml:space="preserve">File "&lt;frozen </w:t>
      </w:r>
      <w:proofErr w:type="spellStart"/>
      <w:r w:rsidRPr="00F85B3A">
        <w:t>runpy</w:t>
      </w:r>
      <w:proofErr w:type="spellEnd"/>
      <w:r w:rsidRPr="00F85B3A">
        <w:t>&gt;", line 198, in _</w:t>
      </w:r>
      <w:proofErr w:type="spellStart"/>
      <w:r w:rsidRPr="00F85B3A">
        <w:t>run_module_as_main</w:t>
      </w:r>
      <w:proofErr w:type="spellEnd"/>
      <w:r w:rsidRPr="00F85B3A">
        <w:br/>
        <w:t xml:space="preserve">File "&lt;frozen </w:t>
      </w:r>
      <w:proofErr w:type="spellStart"/>
      <w:r w:rsidRPr="00F85B3A">
        <w:t>runpy</w:t>
      </w:r>
      <w:proofErr w:type="spellEnd"/>
      <w:r w:rsidRPr="00F85B3A">
        <w:t>&gt;", line 88, in _</w:t>
      </w:r>
      <w:proofErr w:type="spellStart"/>
      <w:r w:rsidRPr="00F85B3A">
        <w:t>run_code</w:t>
      </w:r>
      <w:proofErr w:type="spellEnd"/>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313, in &lt;module&gt;</w:t>
      </w:r>
      <w:r w:rsidRPr="00F85B3A">
        <w:br/>
        <w:t>main()</w:t>
      </w:r>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262, in main</w:t>
      </w:r>
      <w:r w:rsidRPr="00F85B3A">
        <w:br/>
        <w:t xml:space="preserve">tasks = </w:t>
      </w:r>
      <w:proofErr w:type="spellStart"/>
      <w:r w:rsidRPr="00F85B3A">
        <w:t>json.loads</w:t>
      </w:r>
      <w:proofErr w:type="spellEnd"/>
      <w:r w:rsidRPr="00F85B3A">
        <w:t>(</w:t>
      </w:r>
      <w:proofErr w:type="spellStart"/>
      <w:r w:rsidRPr="00F85B3A">
        <w:t>TASKS_FILE.read_text</w:t>
      </w:r>
      <w:proofErr w:type="spellEnd"/>
      <w:r w:rsidRPr="00F85B3A">
        <w:t>())</w:t>
      </w:r>
      <w:r w:rsidRPr="00F85B3A">
        <w:br/>
        <w:t>^^^^^^^^^^^^^^^^^^^^^^^^^^^^^^^^^^</w:t>
      </w:r>
      <w:r w:rsidRPr="00F85B3A">
        <w:br/>
        <w:t>File "/home/ubuntu/miniconda3/envs/tokenbudget/lib/python3.11/json/__init__.py", line 346, in loads</w:t>
      </w:r>
      <w:r w:rsidRPr="00F85B3A">
        <w:br/>
        <w:t>return _</w:t>
      </w:r>
      <w:proofErr w:type="spellStart"/>
      <w:r w:rsidRPr="00F85B3A">
        <w:t>default_decoder.decode</w:t>
      </w:r>
      <w:proofErr w:type="spellEnd"/>
      <w:r w:rsidRPr="00F85B3A">
        <w:t>(s)</w:t>
      </w:r>
      <w:r w:rsidRPr="00F85B3A">
        <w:br/>
        <w:t>^^^^^^^^^^^^^^^^^^^^^^^^^^</w:t>
      </w:r>
      <w:r w:rsidRPr="00F85B3A">
        <w:br/>
        <w:t>File "/home/ubuntu/miniconda3/envs/tokenbudget/lib/python3.11/json/decoder.py", line 340, in decode</w:t>
      </w:r>
      <w:r w:rsidRPr="00F85B3A">
        <w:br/>
        <w:t xml:space="preserve">raise </w:t>
      </w:r>
      <w:proofErr w:type="spellStart"/>
      <w:r w:rsidRPr="00F85B3A">
        <w:t>JSONDecodeError</w:t>
      </w:r>
      <w:proofErr w:type="spellEnd"/>
      <w:r w:rsidRPr="00F85B3A">
        <w:t>("Extra data", s, end)</w:t>
      </w:r>
    </w:p>
    <w:p w14:paraId="3CA02343" w14:textId="7BB776EC" w:rsidR="00F85B3A" w:rsidRDefault="00AC2CA5" w:rsidP="008C4CFC">
      <w:pPr>
        <w:tabs>
          <w:tab w:val="left" w:pos="6520"/>
        </w:tabs>
      </w:pPr>
      <w:r>
        <w:t xml:space="preserve">In run_schemes.py, I think its expecting the budget field in the </w:t>
      </w:r>
      <w:r w:rsidR="00442C13">
        <w:t xml:space="preserve">read only tasks </w:t>
      </w:r>
      <w:proofErr w:type="spellStart"/>
      <w:r w:rsidR="00442C13">
        <w:t>jsonl</w:t>
      </w:r>
      <w:proofErr w:type="spellEnd"/>
      <w:r w:rsidR="00442C13">
        <w:t xml:space="preserve"> file but I didn’t write that into “</w:t>
      </w:r>
      <w:r w:rsidR="00BD5928">
        <w:t xml:space="preserve">select_tasks.py”. And I have a variable storing the selected budget (32k) so it has to come from </w:t>
      </w:r>
      <w:proofErr w:type="spellStart"/>
      <w:r w:rsidR="004A27A5">
        <w:t>spending_scheme_config.BUDGET</w:t>
      </w:r>
      <w:proofErr w:type="spellEnd"/>
      <w:r w:rsidR="004A27A5">
        <w:t xml:space="preserve"> rather than from the file.</w:t>
      </w:r>
    </w:p>
    <w:p w14:paraId="5EFD4506" w14:textId="382E6C8B" w:rsidR="00533695" w:rsidRDefault="00533695" w:rsidP="008C4CFC">
      <w:pPr>
        <w:tabs>
          <w:tab w:val="left" w:pos="6520"/>
        </w:tabs>
      </w:pPr>
      <w:r>
        <w:rPr>
          <w:noProof/>
        </w:rPr>
        <w:drawing>
          <wp:inline distT="0" distB="0" distL="0" distR="0" wp14:anchorId="6806E5EA" wp14:editId="63E6829A">
            <wp:extent cx="5731510" cy="3216275"/>
            <wp:effectExtent l="0" t="0" r="2540" b="3175"/>
            <wp:docPr id="164702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1755" name=""/>
                    <pic:cNvPicPr/>
                  </pic:nvPicPr>
                  <pic:blipFill>
                    <a:blip r:embed="rId88"/>
                    <a:stretch>
                      <a:fillRect/>
                    </a:stretch>
                  </pic:blipFill>
                  <pic:spPr>
                    <a:xfrm>
                      <a:off x="0" y="0"/>
                      <a:ext cx="5731510" cy="3216275"/>
                    </a:xfrm>
                    <a:prstGeom prst="rect">
                      <a:avLst/>
                    </a:prstGeom>
                  </pic:spPr>
                </pic:pic>
              </a:graphicData>
            </a:graphic>
          </wp:inline>
        </w:drawing>
      </w:r>
    </w:p>
    <w:p w14:paraId="6C418ED0" w14:textId="2694CB30" w:rsidR="00533695" w:rsidRDefault="00533695" w:rsidP="008C4CFC">
      <w:pPr>
        <w:tabs>
          <w:tab w:val="left" w:pos="6520"/>
        </w:tabs>
      </w:pPr>
      <w:r>
        <w:t xml:space="preserve">About 15 minutes into the run, I used a short diagnostic script to confirm the schemes were actually changing what the agents saw. It reads every episode in </w:t>
      </w:r>
      <w:proofErr w:type="spellStart"/>
      <w:r>
        <w:t>schemes.jsonl</w:t>
      </w:r>
      <w:proofErr w:type="spellEnd"/>
      <w:r>
        <w:t xml:space="preserve"> (main output batch file), goes through each agent call in the episodes </w:t>
      </w:r>
      <w:proofErr w:type="spellStart"/>
      <w:r>
        <w:t>step_log</w:t>
      </w:r>
      <w:proofErr w:type="spellEnd"/>
      <w:r>
        <w:t xml:space="preserve"> and counts calls by 4 labels:</w:t>
      </w:r>
    </w:p>
    <w:p w14:paraId="7F52F569" w14:textId="413A541A" w:rsidR="00533695" w:rsidRDefault="00533695" w:rsidP="00533695">
      <w:pPr>
        <w:pStyle w:val="ListParagraph"/>
        <w:numPr>
          <w:ilvl w:val="0"/>
          <w:numId w:val="14"/>
        </w:numPr>
        <w:tabs>
          <w:tab w:val="left" w:pos="6520"/>
        </w:tabs>
      </w:pPr>
      <w:r>
        <w:t xml:space="preserve">The </w:t>
      </w:r>
      <w:r w:rsidR="00EC2F54">
        <w:t>scheme</w:t>
      </w:r>
    </w:p>
    <w:p w14:paraId="5C1E1E4E" w14:textId="371E52CD" w:rsidR="00EC2F54" w:rsidRDefault="00EC2F54" w:rsidP="00533695">
      <w:pPr>
        <w:pStyle w:val="ListParagraph"/>
        <w:numPr>
          <w:ilvl w:val="0"/>
          <w:numId w:val="14"/>
        </w:numPr>
        <w:tabs>
          <w:tab w:val="left" w:pos="6520"/>
        </w:tabs>
      </w:pPr>
      <w:r>
        <w:t>Mode (execute | cycle)</w:t>
      </w:r>
    </w:p>
    <w:p w14:paraId="4744EE01" w14:textId="1754887B" w:rsidR="00EC2F54" w:rsidRDefault="00EC2F54" w:rsidP="00533695">
      <w:pPr>
        <w:pStyle w:val="ListParagraph"/>
        <w:numPr>
          <w:ilvl w:val="0"/>
          <w:numId w:val="14"/>
        </w:numPr>
        <w:tabs>
          <w:tab w:val="left" w:pos="6520"/>
        </w:tabs>
      </w:pPr>
      <w:r>
        <w:lastRenderedPageBreak/>
        <w:t>Reasoning effort (low | high)</w:t>
      </w:r>
    </w:p>
    <w:p w14:paraId="4785696F" w14:textId="75584C8B" w:rsidR="00EC2F54" w:rsidRDefault="00EC2F54" w:rsidP="00533695">
      <w:pPr>
        <w:pStyle w:val="ListParagraph"/>
        <w:numPr>
          <w:ilvl w:val="0"/>
          <w:numId w:val="14"/>
        </w:numPr>
        <w:tabs>
          <w:tab w:val="left" w:pos="6520"/>
        </w:tabs>
      </w:pPr>
      <w:r>
        <w:t>And whether the page was trimmed to fit that steps allowance</w:t>
      </w:r>
    </w:p>
    <w:p w14:paraId="010BE3C8" w14:textId="35ED7B92" w:rsidR="00EC2F54" w:rsidRDefault="00CF7938" w:rsidP="00EC2F54">
      <w:pPr>
        <w:tabs>
          <w:tab w:val="left" w:pos="6520"/>
        </w:tabs>
      </w:pPr>
      <w:r>
        <w:t xml:space="preserve">The output is 1 count per combination (i.e. even, cycle, low, True 18_) which means 18 low effort B (cycle is strategy B) calls under the even scheme </w:t>
      </w:r>
      <w:r w:rsidR="005B3EA8">
        <w:t xml:space="preserve">had their page cut. </w:t>
      </w:r>
    </w:p>
    <w:tbl>
      <w:tblPr>
        <w:tblStyle w:val="TableGrid"/>
        <w:tblW w:w="0" w:type="auto"/>
        <w:tblLook w:val="04A0" w:firstRow="1" w:lastRow="0" w:firstColumn="1" w:lastColumn="0" w:noHBand="0" w:noVBand="1"/>
      </w:tblPr>
      <w:tblGrid>
        <w:gridCol w:w="4508"/>
        <w:gridCol w:w="4508"/>
      </w:tblGrid>
      <w:tr w:rsidR="005B3EA8" w14:paraId="031C0AB6" w14:textId="77777777" w:rsidTr="005B3EA8">
        <w:tc>
          <w:tcPr>
            <w:tcW w:w="4508" w:type="dxa"/>
          </w:tcPr>
          <w:p w14:paraId="687A4511" w14:textId="4370015C" w:rsidR="005B3EA8" w:rsidRPr="005B3EA8" w:rsidRDefault="005B3EA8" w:rsidP="00EC2F54">
            <w:pPr>
              <w:tabs>
                <w:tab w:val="left" w:pos="6520"/>
              </w:tabs>
              <w:rPr>
                <w:b/>
                <w:bCs/>
              </w:rPr>
            </w:pPr>
            <w:r w:rsidRPr="005B3EA8">
              <w:rPr>
                <w:b/>
                <w:bCs/>
              </w:rPr>
              <w:t>Observation</w:t>
            </w:r>
          </w:p>
        </w:tc>
        <w:tc>
          <w:tcPr>
            <w:tcW w:w="4508" w:type="dxa"/>
          </w:tcPr>
          <w:p w14:paraId="35B886E7" w14:textId="25EA6A09" w:rsidR="005B3EA8" w:rsidRPr="005B3EA8" w:rsidRDefault="005B3EA8" w:rsidP="00EC2F54">
            <w:pPr>
              <w:tabs>
                <w:tab w:val="left" w:pos="6520"/>
              </w:tabs>
              <w:rPr>
                <w:b/>
                <w:bCs/>
              </w:rPr>
            </w:pPr>
            <w:r w:rsidRPr="005B3EA8">
              <w:rPr>
                <w:b/>
                <w:bCs/>
              </w:rPr>
              <w:t>What this means</w:t>
            </w:r>
          </w:p>
        </w:tc>
      </w:tr>
      <w:tr w:rsidR="005B3EA8" w14:paraId="73828631" w14:textId="77777777" w:rsidTr="005B3EA8">
        <w:tc>
          <w:tcPr>
            <w:tcW w:w="4508" w:type="dxa"/>
          </w:tcPr>
          <w:p w14:paraId="65D3A3D5" w14:textId="426A319E" w:rsidR="005B3EA8" w:rsidRDefault="005B3EA8" w:rsidP="00EC2F54">
            <w:pPr>
              <w:tabs>
                <w:tab w:val="left" w:pos="6520"/>
              </w:tabs>
            </w:pPr>
            <w:r>
              <w:t>A (execute) never trimmed, in any scheme</w:t>
            </w:r>
          </w:p>
        </w:tc>
        <w:tc>
          <w:tcPr>
            <w:tcW w:w="4508" w:type="dxa"/>
          </w:tcPr>
          <w:p w14:paraId="034119AC" w14:textId="06CE87E2" w:rsidR="005B3EA8" w:rsidRDefault="005B3EA8" w:rsidP="00EC2F54">
            <w:pPr>
              <w:tabs>
                <w:tab w:val="left" w:pos="6520"/>
              </w:tabs>
            </w:pPr>
            <w:r>
              <w:t>A’s single call always has room for the full page</w:t>
            </w:r>
            <w:r w:rsidR="00C22021">
              <w:t>, so for A the schemes change only how hard it thinks and not what it sees</w:t>
            </w:r>
          </w:p>
        </w:tc>
      </w:tr>
      <w:tr w:rsidR="005B3EA8" w14:paraId="75BE070D" w14:textId="77777777" w:rsidTr="005B3EA8">
        <w:tc>
          <w:tcPr>
            <w:tcW w:w="4508" w:type="dxa"/>
          </w:tcPr>
          <w:p w14:paraId="7162F42B" w14:textId="662A7AA8" w:rsidR="005B3EA8" w:rsidRDefault="005B3EA8" w:rsidP="00EC2F54">
            <w:pPr>
              <w:tabs>
                <w:tab w:val="left" w:pos="6520"/>
              </w:tabs>
            </w:pPr>
            <w:r>
              <w:t>B trimmed on most steps</w:t>
            </w:r>
          </w:p>
        </w:tc>
        <w:tc>
          <w:tcPr>
            <w:tcW w:w="4508" w:type="dxa"/>
          </w:tcPr>
          <w:p w14:paraId="7C3E1BD0" w14:textId="7B088190" w:rsidR="005B3EA8" w:rsidRDefault="00442633" w:rsidP="00EC2F54">
            <w:pPr>
              <w:tabs>
                <w:tab w:val="left" w:pos="6520"/>
              </w:tabs>
            </w:pPr>
            <w:r>
              <w:t>This is fine</w:t>
            </w:r>
          </w:p>
        </w:tc>
      </w:tr>
      <w:tr w:rsidR="005B3EA8" w14:paraId="7984EC71" w14:textId="77777777" w:rsidTr="005B3EA8">
        <w:tc>
          <w:tcPr>
            <w:tcW w:w="4508" w:type="dxa"/>
          </w:tcPr>
          <w:p w14:paraId="16216DBE" w14:textId="319D71C4" w:rsidR="005B3EA8" w:rsidRDefault="005B3EA8" w:rsidP="00EC2F54">
            <w:pPr>
              <w:tabs>
                <w:tab w:val="left" w:pos="6520"/>
              </w:tabs>
            </w:pPr>
            <w:r>
              <w:t xml:space="preserve">B’s trims land at around 4100 characters (even) and 2000 characters (front loaded later steps) </w:t>
            </w:r>
          </w:p>
        </w:tc>
        <w:tc>
          <w:tcPr>
            <w:tcW w:w="4508" w:type="dxa"/>
          </w:tcPr>
          <w:p w14:paraId="1B7BDAC8" w14:textId="27D2ED85" w:rsidR="005B3EA8" w:rsidRDefault="00442633" w:rsidP="00EC2F54">
            <w:pPr>
              <w:tabs>
                <w:tab w:val="left" w:pos="6520"/>
              </w:tabs>
            </w:pPr>
            <w:r>
              <w:t>B is constrained but not blind</w:t>
            </w:r>
          </w:p>
        </w:tc>
      </w:tr>
      <w:tr w:rsidR="005B3EA8" w14:paraId="2748D8F1" w14:textId="77777777" w:rsidTr="005B3EA8">
        <w:tc>
          <w:tcPr>
            <w:tcW w:w="4508" w:type="dxa"/>
          </w:tcPr>
          <w:p w14:paraId="7B6F9752" w14:textId="08674ACA" w:rsidR="005B3EA8" w:rsidRDefault="005B3EA8" w:rsidP="00EC2F54">
            <w:pPr>
              <w:tabs>
                <w:tab w:val="left" w:pos="6520"/>
              </w:tabs>
            </w:pPr>
            <w:r>
              <w:t>B’s reactive “stuck” steps trimmed to 4000 characters</w:t>
            </w:r>
          </w:p>
        </w:tc>
        <w:tc>
          <w:tcPr>
            <w:tcW w:w="4508" w:type="dxa"/>
          </w:tcPr>
          <w:p w14:paraId="030D10C4" w14:textId="020FCFBF" w:rsidR="005B3EA8" w:rsidRDefault="00442633" w:rsidP="00EC2F54">
            <w:pPr>
              <w:tabs>
                <w:tab w:val="left" w:pos="6520"/>
              </w:tabs>
            </w:pPr>
            <w:r>
              <w:t>Main bug</w:t>
            </w:r>
          </w:p>
        </w:tc>
      </w:tr>
    </w:tbl>
    <w:p w14:paraId="0B70D3A9" w14:textId="5ED6C530" w:rsidR="005B3EA8" w:rsidRDefault="00280336" w:rsidP="00EC2F54">
      <w:pPr>
        <w:tabs>
          <w:tab w:val="left" w:pos="6520"/>
        </w:tabs>
      </w:pPr>
      <w:r w:rsidRPr="00280336">
        <w:t>The reactive scheme is supposed to give a stuck agent more budget and more reasoning, so it can look harder</w:t>
      </w:r>
      <w:r>
        <w:t>.</w:t>
      </w:r>
      <w:r w:rsidRPr="00280336">
        <w:t xml:space="preserve"> </w:t>
      </w:r>
      <w:r w:rsidRPr="00280336">
        <w:t>For B it did the opposite. When a step ran at high effort, the code reserved room for a long high-effort answer from all three agents. In practice only the planner runs at high effort; the executor and critic always run at low.</w:t>
      </w:r>
      <w:r>
        <w:t xml:space="preserve"> I stopped the run </w:t>
      </w:r>
      <w:r w:rsidR="00AB067C">
        <w:t>and deleted the previous output. I applied a few fixes to run_schemes.py;</w:t>
      </w:r>
    </w:p>
    <w:p w14:paraId="70E16A1C" w14:textId="0D9622C9" w:rsidR="00AB067C" w:rsidRDefault="004C3E3D" w:rsidP="00AB067C">
      <w:pPr>
        <w:pStyle w:val="ListParagraph"/>
        <w:numPr>
          <w:ilvl w:val="0"/>
          <w:numId w:val="15"/>
        </w:numPr>
        <w:tabs>
          <w:tab w:val="left" w:pos="6520"/>
        </w:tabs>
      </w:pPr>
      <w:r>
        <w:t>In cycle mode only, the planner runs at the steps effort whereas the executor &amp; critic always run at low</w:t>
      </w:r>
    </w:p>
    <w:p w14:paraId="35DA6A0A" w14:textId="6942929C" w:rsidR="004C3E3D" w:rsidRPr="00206431" w:rsidRDefault="002118C1" w:rsidP="00AB067C">
      <w:pPr>
        <w:pStyle w:val="ListParagraph"/>
        <w:numPr>
          <w:ilvl w:val="0"/>
          <w:numId w:val="15"/>
        </w:numPr>
        <w:tabs>
          <w:tab w:val="left" w:pos="6520"/>
        </w:tabs>
      </w:pPr>
      <w:r>
        <w:t>Updated the record to always record the effort each call used</w:t>
      </w:r>
    </w:p>
    <w:sectPr w:rsidR="004C3E3D"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A875DF"/>
    <w:multiLevelType w:val="hybridMultilevel"/>
    <w:tmpl w:val="E098A0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0D4751"/>
    <w:multiLevelType w:val="hybridMultilevel"/>
    <w:tmpl w:val="55808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3"/>
  </w:num>
  <w:num w:numId="2" w16cid:durableId="2072538169">
    <w:abstractNumId w:val="3"/>
  </w:num>
  <w:num w:numId="3" w16cid:durableId="1717776679">
    <w:abstractNumId w:val="12"/>
  </w:num>
  <w:num w:numId="4" w16cid:durableId="115564954">
    <w:abstractNumId w:val="7"/>
  </w:num>
  <w:num w:numId="5" w16cid:durableId="2107186474">
    <w:abstractNumId w:val="10"/>
  </w:num>
  <w:num w:numId="6" w16cid:durableId="2064786345">
    <w:abstractNumId w:val="11"/>
  </w:num>
  <w:num w:numId="7" w16cid:durableId="1252818441">
    <w:abstractNumId w:val="0"/>
  </w:num>
  <w:num w:numId="8" w16cid:durableId="4720011">
    <w:abstractNumId w:val="8"/>
  </w:num>
  <w:num w:numId="9" w16cid:durableId="572588225">
    <w:abstractNumId w:val="4"/>
  </w:num>
  <w:num w:numId="10" w16cid:durableId="1132599409">
    <w:abstractNumId w:val="5"/>
  </w:num>
  <w:num w:numId="11" w16cid:durableId="1502044629">
    <w:abstractNumId w:val="1"/>
  </w:num>
  <w:num w:numId="12" w16cid:durableId="1105541060">
    <w:abstractNumId w:val="9"/>
  </w:num>
  <w:num w:numId="13" w16cid:durableId="1783187996">
    <w:abstractNumId w:val="14"/>
  </w:num>
  <w:num w:numId="14" w16cid:durableId="1603605792">
    <w:abstractNumId w:val="6"/>
  </w:num>
  <w:num w:numId="15" w16cid:durableId="10466358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476C1"/>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2F5B"/>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026"/>
    <w:rsid w:val="001C3F60"/>
    <w:rsid w:val="001C5420"/>
    <w:rsid w:val="001D3990"/>
    <w:rsid w:val="001D486D"/>
    <w:rsid w:val="001E59E3"/>
    <w:rsid w:val="001E6729"/>
    <w:rsid w:val="001E7995"/>
    <w:rsid w:val="001F158F"/>
    <w:rsid w:val="00203772"/>
    <w:rsid w:val="0020389D"/>
    <w:rsid w:val="00203BB1"/>
    <w:rsid w:val="00204524"/>
    <w:rsid w:val="002053ED"/>
    <w:rsid w:val="00206351"/>
    <w:rsid w:val="00206431"/>
    <w:rsid w:val="002118C1"/>
    <w:rsid w:val="00213033"/>
    <w:rsid w:val="002139EB"/>
    <w:rsid w:val="00214666"/>
    <w:rsid w:val="002152C7"/>
    <w:rsid w:val="00220E82"/>
    <w:rsid w:val="00221D5E"/>
    <w:rsid w:val="00222057"/>
    <w:rsid w:val="002234C1"/>
    <w:rsid w:val="002246CB"/>
    <w:rsid w:val="0022477F"/>
    <w:rsid w:val="002260F9"/>
    <w:rsid w:val="00234EA3"/>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4B0E"/>
    <w:rsid w:val="002760C7"/>
    <w:rsid w:val="00280336"/>
    <w:rsid w:val="00281700"/>
    <w:rsid w:val="002909EB"/>
    <w:rsid w:val="00291EC9"/>
    <w:rsid w:val="00296E55"/>
    <w:rsid w:val="0029751E"/>
    <w:rsid w:val="002A382A"/>
    <w:rsid w:val="002A4215"/>
    <w:rsid w:val="002A44D6"/>
    <w:rsid w:val="002A6F04"/>
    <w:rsid w:val="002A6F7C"/>
    <w:rsid w:val="002A7610"/>
    <w:rsid w:val="002B04FF"/>
    <w:rsid w:val="002B0AA6"/>
    <w:rsid w:val="002B6A8A"/>
    <w:rsid w:val="002C0C5D"/>
    <w:rsid w:val="002C31E1"/>
    <w:rsid w:val="002C56BC"/>
    <w:rsid w:val="002C6D6B"/>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54F"/>
    <w:rsid w:val="00313841"/>
    <w:rsid w:val="00314C87"/>
    <w:rsid w:val="003160BC"/>
    <w:rsid w:val="00316DD3"/>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67583"/>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C6EEC"/>
    <w:rsid w:val="003D214C"/>
    <w:rsid w:val="003D2279"/>
    <w:rsid w:val="003D3B09"/>
    <w:rsid w:val="003D43DF"/>
    <w:rsid w:val="003D459A"/>
    <w:rsid w:val="003D57BF"/>
    <w:rsid w:val="003D6358"/>
    <w:rsid w:val="003E4FC4"/>
    <w:rsid w:val="003E7142"/>
    <w:rsid w:val="003E7508"/>
    <w:rsid w:val="003F2059"/>
    <w:rsid w:val="003F2181"/>
    <w:rsid w:val="003F32D6"/>
    <w:rsid w:val="003F5462"/>
    <w:rsid w:val="003F6268"/>
    <w:rsid w:val="003F79D7"/>
    <w:rsid w:val="00402425"/>
    <w:rsid w:val="004032B7"/>
    <w:rsid w:val="00403F8A"/>
    <w:rsid w:val="00406B38"/>
    <w:rsid w:val="004104EB"/>
    <w:rsid w:val="00423E65"/>
    <w:rsid w:val="00426E52"/>
    <w:rsid w:val="00427745"/>
    <w:rsid w:val="00430199"/>
    <w:rsid w:val="004311B7"/>
    <w:rsid w:val="00431450"/>
    <w:rsid w:val="0043178A"/>
    <w:rsid w:val="00431794"/>
    <w:rsid w:val="00432AE3"/>
    <w:rsid w:val="00434D7C"/>
    <w:rsid w:val="004372AB"/>
    <w:rsid w:val="00442633"/>
    <w:rsid w:val="004428AB"/>
    <w:rsid w:val="00442C13"/>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087"/>
    <w:rsid w:val="00490128"/>
    <w:rsid w:val="00490AF1"/>
    <w:rsid w:val="0049454E"/>
    <w:rsid w:val="00495D54"/>
    <w:rsid w:val="00495F56"/>
    <w:rsid w:val="00496412"/>
    <w:rsid w:val="004A0BB2"/>
    <w:rsid w:val="004A27A5"/>
    <w:rsid w:val="004A3B8C"/>
    <w:rsid w:val="004A552B"/>
    <w:rsid w:val="004A65B9"/>
    <w:rsid w:val="004B19A2"/>
    <w:rsid w:val="004B3AF3"/>
    <w:rsid w:val="004B4213"/>
    <w:rsid w:val="004B5E3A"/>
    <w:rsid w:val="004B6622"/>
    <w:rsid w:val="004B6E4A"/>
    <w:rsid w:val="004B711B"/>
    <w:rsid w:val="004C1234"/>
    <w:rsid w:val="004C1FD7"/>
    <w:rsid w:val="004C3A45"/>
    <w:rsid w:val="004C3E3D"/>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33695"/>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548C"/>
    <w:rsid w:val="00582C68"/>
    <w:rsid w:val="00583477"/>
    <w:rsid w:val="00584998"/>
    <w:rsid w:val="00586372"/>
    <w:rsid w:val="00587440"/>
    <w:rsid w:val="00592C50"/>
    <w:rsid w:val="005965A5"/>
    <w:rsid w:val="005A0B62"/>
    <w:rsid w:val="005A2141"/>
    <w:rsid w:val="005A52D5"/>
    <w:rsid w:val="005A5F23"/>
    <w:rsid w:val="005A6223"/>
    <w:rsid w:val="005A6B97"/>
    <w:rsid w:val="005A724F"/>
    <w:rsid w:val="005B1DE7"/>
    <w:rsid w:val="005B1F31"/>
    <w:rsid w:val="005B3EA8"/>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999"/>
    <w:rsid w:val="00611FC1"/>
    <w:rsid w:val="006132A2"/>
    <w:rsid w:val="0062055D"/>
    <w:rsid w:val="00620940"/>
    <w:rsid w:val="00621A60"/>
    <w:rsid w:val="0062356F"/>
    <w:rsid w:val="006260E2"/>
    <w:rsid w:val="00630A92"/>
    <w:rsid w:val="00631728"/>
    <w:rsid w:val="00632FDA"/>
    <w:rsid w:val="00637024"/>
    <w:rsid w:val="0064033A"/>
    <w:rsid w:val="006417D4"/>
    <w:rsid w:val="00641DA1"/>
    <w:rsid w:val="00647080"/>
    <w:rsid w:val="00651663"/>
    <w:rsid w:val="00654DB3"/>
    <w:rsid w:val="00656DA1"/>
    <w:rsid w:val="00657574"/>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2B8F"/>
    <w:rsid w:val="006835F2"/>
    <w:rsid w:val="00683F3C"/>
    <w:rsid w:val="00687D9A"/>
    <w:rsid w:val="00690065"/>
    <w:rsid w:val="00690ED5"/>
    <w:rsid w:val="00692377"/>
    <w:rsid w:val="0069759F"/>
    <w:rsid w:val="006A2DE2"/>
    <w:rsid w:val="006A4ABC"/>
    <w:rsid w:val="006A539A"/>
    <w:rsid w:val="006A6BD6"/>
    <w:rsid w:val="006B261E"/>
    <w:rsid w:val="006B4143"/>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56838"/>
    <w:rsid w:val="00860CFB"/>
    <w:rsid w:val="00861CEA"/>
    <w:rsid w:val="00862388"/>
    <w:rsid w:val="00862561"/>
    <w:rsid w:val="00863A10"/>
    <w:rsid w:val="00871AEE"/>
    <w:rsid w:val="008732F9"/>
    <w:rsid w:val="00881988"/>
    <w:rsid w:val="00884EF6"/>
    <w:rsid w:val="00885202"/>
    <w:rsid w:val="008853F9"/>
    <w:rsid w:val="00890223"/>
    <w:rsid w:val="008902A3"/>
    <w:rsid w:val="00890F3A"/>
    <w:rsid w:val="00893121"/>
    <w:rsid w:val="008933F6"/>
    <w:rsid w:val="0089679A"/>
    <w:rsid w:val="008A0FE1"/>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47448"/>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0C3"/>
    <w:rsid w:val="00A933CC"/>
    <w:rsid w:val="00A97227"/>
    <w:rsid w:val="00A97B1F"/>
    <w:rsid w:val="00AA0CC4"/>
    <w:rsid w:val="00AA0F3E"/>
    <w:rsid w:val="00AA2892"/>
    <w:rsid w:val="00AA6EB4"/>
    <w:rsid w:val="00AA7BCC"/>
    <w:rsid w:val="00AA7ECD"/>
    <w:rsid w:val="00AB067C"/>
    <w:rsid w:val="00AB083D"/>
    <w:rsid w:val="00AB255E"/>
    <w:rsid w:val="00AB51C3"/>
    <w:rsid w:val="00AB5600"/>
    <w:rsid w:val="00AB5D23"/>
    <w:rsid w:val="00AB6925"/>
    <w:rsid w:val="00AB7978"/>
    <w:rsid w:val="00AC05B2"/>
    <w:rsid w:val="00AC09A4"/>
    <w:rsid w:val="00AC1D9D"/>
    <w:rsid w:val="00AC22F6"/>
    <w:rsid w:val="00AC2CA5"/>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15503"/>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872"/>
    <w:rsid w:val="00B75D5B"/>
    <w:rsid w:val="00B80800"/>
    <w:rsid w:val="00B808A7"/>
    <w:rsid w:val="00B81304"/>
    <w:rsid w:val="00B81664"/>
    <w:rsid w:val="00B835A1"/>
    <w:rsid w:val="00B835AD"/>
    <w:rsid w:val="00B839D0"/>
    <w:rsid w:val="00B84035"/>
    <w:rsid w:val="00B84269"/>
    <w:rsid w:val="00B86B33"/>
    <w:rsid w:val="00B91851"/>
    <w:rsid w:val="00B9290D"/>
    <w:rsid w:val="00B965A7"/>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D5928"/>
    <w:rsid w:val="00BE0BFC"/>
    <w:rsid w:val="00BE0F84"/>
    <w:rsid w:val="00BE45C5"/>
    <w:rsid w:val="00BE6272"/>
    <w:rsid w:val="00BE63F5"/>
    <w:rsid w:val="00BE6AC4"/>
    <w:rsid w:val="00BF0FA5"/>
    <w:rsid w:val="00BF2A6D"/>
    <w:rsid w:val="00BF7E7E"/>
    <w:rsid w:val="00C0064C"/>
    <w:rsid w:val="00C0111B"/>
    <w:rsid w:val="00C03133"/>
    <w:rsid w:val="00C03788"/>
    <w:rsid w:val="00C052B6"/>
    <w:rsid w:val="00C07BDB"/>
    <w:rsid w:val="00C10ABA"/>
    <w:rsid w:val="00C10E82"/>
    <w:rsid w:val="00C10F2D"/>
    <w:rsid w:val="00C14F11"/>
    <w:rsid w:val="00C159D5"/>
    <w:rsid w:val="00C1683C"/>
    <w:rsid w:val="00C22021"/>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B6EC3"/>
    <w:rsid w:val="00CC0717"/>
    <w:rsid w:val="00CC38BB"/>
    <w:rsid w:val="00CC44C0"/>
    <w:rsid w:val="00CC48E9"/>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CF7938"/>
    <w:rsid w:val="00D0090A"/>
    <w:rsid w:val="00D00FF8"/>
    <w:rsid w:val="00D01572"/>
    <w:rsid w:val="00D01DC6"/>
    <w:rsid w:val="00D02FD1"/>
    <w:rsid w:val="00D03784"/>
    <w:rsid w:val="00D12A47"/>
    <w:rsid w:val="00D17E81"/>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2D6"/>
    <w:rsid w:val="00D8581A"/>
    <w:rsid w:val="00D85CEF"/>
    <w:rsid w:val="00D86043"/>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3D61"/>
    <w:rsid w:val="00DD5D7E"/>
    <w:rsid w:val="00DE05E4"/>
    <w:rsid w:val="00DE390D"/>
    <w:rsid w:val="00DF4D5F"/>
    <w:rsid w:val="00DF65E2"/>
    <w:rsid w:val="00DF7A78"/>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3D51"/>
    <w:rsid w:val="00E4663B"/>
    <w:rsid w:val="00E513F0"/>
    <w:rsid w:val="00E528CD"/>
    <w:rsid w:val="00E5375A"/>
    <w:rsid w:val="00E55A80"/>
    <w:rsid w:val="00E57B2A"/>
    <w:rsid w:val="00E60E0A"/>
    <w:rsid w:val="00E64656"/>
    <w:rsid w:val="00E65667"/>
    <w:rsid w:val="00E70EE0"/>
    <w:rsid w:val="00E72482"/>
    <w:rsid w:val="00E73FA3"/>
    <w:rsid w:val="00E74FAA"/>
    <w:rsid w:val="00E77A21"/>
    <w:rsid w:val="00E84522"/>
    <w:rsid w:val="00E84CD1"/>
    <w:rsid w:val="00E92ADB"/>
    <w:rsid w:val="00E94ACF"/>
    <w:rsid w:val="00EA0DF3"/>
    <w:rsid w:val="00EA2C5A"/>
    <w:rsid w:val="00EA6863"/>
    <w:rsid w:val="00EB0379"/>
    <w:rsid w:val="00EB40A0"/>
    <w:rsid w:val="00EB4A69"/>
    <w:rsid w:val="00EC030B"/>
    <w:rsid w:val="00EC2F54"/>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5B3A"/>
    <w:rsid w:val="00F86C86"/>
    <w:rsid w:val="00F87643"/>
    <w:rsid w:val="00F9170E"/>
    <w:rsid w:val="00F93B4F"/>
    <w:rsid w:val="00F93E19"/>
    <w:rsid w:val="00F93F56"/>
    <w:rsid w:val="00F942C6"/>
    <w:rsid w:val="00F95DF3"/>
    <w:rsid w:val="00FA0B9C"/>
    <w:rsid w:val="00FA0C74"/>
    <w:rsid w:val="00FA1461"/>
    <w:rsid w:val="00FA306F"/>
    <w:rsid w:val="00FA3A1D"/>
    <w:rsid w:val="00FA40B8"/>
    <w:rsid w:val="00FA43FE"/>
    <w:rsid w:val="00FA5447"/>
    <w:rsid w:val="00FA554D"/>
    <w:rsid w:val="00FA7A9D"/>
    <w:rsid w:val="00FB22C8"/>
    <w:rsid w:val="00FB259E"/>
    <w:rsid w:val="00FB2DD0"/>
    <w:rsid w:val="00FB5FB2"/>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F2F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2F5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image" Target="media/image8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36745</TotalTime>
  <Pages>57</Pages>
  <Words>12301</Words>
  <Characters>70122</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1142</cp:revision>
  <dcterms:created xsi:type="dcterms:W3CDTF">2026-06-29T16:11:00Z</dcterms:created>
  <dcterms:modified xsi:type="dcterms:W3CDTF">2026-09-28T17:51:00Z</dcterms:modified>
</cp:coreProperties>
</file>