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Client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Keep track of a to-do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employees to create a list of to-do items.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Manager’s dashboard to allow managers to keep track of project progression.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how many tasks a team member is working 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how well the tasks are allocated.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users to create ‘Topics’ for subject areas.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users to create and share ‘Posts’ relevant to chosen topics.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a member of staff to register using a username (staff email address) and a strong password.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Existing members can invite another member of staff to join.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member of staff can have more than one account.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external personnel can register and create an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how well the projects are progressing overall.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whether projects are sufficiently resourced to solve problems in an acceptable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the subject areas where training should be given to employees.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Perhaps look at which subject areas have the least knowledge / most ‘Posts’ about needing help.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