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77C" w:rsidRDefault="002E0663">
      <w:r>
        <w:t>Handbook</w:t>
      </w:r>
    </w:p>
    <w:p w:rsidR="002E0663" w:rsidRDefault="002E0663"/>
    <w:p w:rsidR="002E0663" w:rsidRDefault="002E0663">
      <w:r>
        <w:t>Objective: Your aim is to collect about 10 surveys from students, so that you can complete your graphs. To get the surveys, you must answer a series of questions from each student.</w:t>
      </w:r>
    </w:p>
    <w:p w:rsidR="00D10DFB" w:rsidRDefault="00D10DFB"/>
    <w:p w:rsidR="002E0663" w:rsidRDefault="002E0663">
      <w:r>
        <w:t>Commands:</w:t>
      </w:r>
    </w:p>
    <w:p w:rsidR="00D10DFB" w:rsidRDefault="00D10DFB"/>
    <w:p w:rsidR="002E0663" w:rsidRDefault="002E0663">
      <w:r>
        <w:t>Type “go &lt;direction&gt;” in order to move your character to that area.</w:t>
      </w:r>
    </w:p>
    <w:p w:rsidR="002E0663" w:rsidRDefault="002E0663">
      <w:r>
        <w:t>Type “use &lt;item&gt;” to use one of your items from your inventory.</w:t>
      </w:r>
    </w:p>
    <w:p w:rsidR="002E0663" w:rsidRDefault="002E0663">
      <w:r>
        <w:t>Type “drop &lt;item&gt;” to drop an item from your inventory, into the room.</w:t>
      </w:r>
    </w:p>
    <w:p w:rsidR="006B03DB" w:rsidRDefault="006B03DB">
      <w:r>
        <w:t>Type “fight &lt;student name&gt;” to start the battle with student. (where there is a student in the room)</w:t>
      </w:r>
    </w:p>
    <w:p w:rsidR="006B03DB" w:rsidRDefault="006B03DB">
      <w:r>
        <w:t>Type “print &lt;book/thesis&gt;” to print a book or thesis. (only available in the library)</w:t>
      </w:r>
    </w:p>
    <w:p w:rsidR="006B03DB" w:rsidRDefault="00D10DFB">
      <w:r>
        <w:t>In combat:</w:t>
      </w:r>
    </w:p>
    <w:p w:rsidR="00D10DFB" w:rsidRDefault="00D10DFB">
      <w:r>
        <w:t>Type “attack</w:t>
      </w:r>
      <w:r w:rsidR="00A2074E">
        <w:t xml:space="preserve"> with</w:t>
      </w:r>
      <w:r>
        <w:t xml:space="preserve"> &lt;item&gt;” to attack with that item.</w:t>
      </w:r>
    </w:p>
    <w:p w:rsidR="00D10DFB" w:rsidRDefault="00D10DFB">
      <w:r>
        <w:t>Type “use &lt;item&gt;” to use that item.</w:t>
      </w:r>
    </w:p>
    <w:p w:rsidR="002E0663" w:rsidRDefault="00D10DFB">
      <w:r>
        <w:t>Type “leave” to flee from the fight.</w:t>
      </w:r>
    </w:p>
    <w:p w:rsidR="00073EDF" w:rsidRDefault="00073EDF"/>
    <w:p w:rsidR="00073EDF" w:rsidRDefault="00073EDF"/>
    <w:p w:rsidR="00073EDF" w:rsidRDefault="00073EDF">
      <w:r>
        <w:t>Items:</w:t>
      </w:r>
    </w:p>
    <w:p w:rsidR="00073EDF" w:rsidRDefault="00073EDF"/>
    <w:p w:rsidR="00073EDF" w:rsidRDefault="00073EDF">
      <w:r>
        <w:t>Handbook: Your main weapon for fighting.</w:t>
      </w:r>
    </w:p>
    <w:p w:rsidR="00073EDF" w:rsidRDefault="00073EDF">
      <w:r>
        <w:t>Cigarette: Replenishes sanity, but reduces health. (only usable outdoors)</w:t>
      </w:r>
    </w:p>
    <w:p w:rsidR="00073EDF" w:rsidRDefault="00073EDF">
      <w:r>
        <w:t>Vape: Replenishes sanity, no effect to health. (only usable outdoors)</w:t>
      </w:r>
    </w:p>
    <w:p w:rsidR="00073EDF" w:rsidRDefault="00073EDF">
      <w:r>
        <w:t>Book: Stronger weapon for fighting.</w:t>
      </w:r>
    </w:p>
    <w:p w:rsidR="00073EDF" w:rsidRDefault="00073EDF">
      <w:r>
        <w:t>Thesis: Strongest weapon for fighting.</w:t>
      </w:r>
    </w:p>
    <w:p w:rsidR="00073EDF" w:rsidRDefault="00073EDF">
      <w:r>
        <w:t>Survey: Your reward for defeating the students, needed to win the game.</w:t>
      </w:r>
    </w:p>
    <w:p w:rsidR="00073EDF" w:rsidRDefault="00073EDF">
      <w:r>
        <w:t>Print credits: Currency used to print books/thesis. (only usable in the library)</w:t>
      </w:r>
    </w:p>
    <w:p w:rsidR="00073EDF" w:rsidRDefault="00073EDF">
      <w:r>
        <w:t>Coffee: R</w:t>
      </w:r>
      <w:bookmarkStart w:id="0" w:name="_GoBack"/>
      <w:bookmarkEnd w:id="0"/>
      <w:r>
        <w:t>eplenishes health.</w:t>
      </w:r>
    </w:p>
    <w:sectPr w:rsidR="0007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63"/>
    <w:rsid w:val="00073EDF"/>
    <w:rsid w:val="002E0663"/>
    <w:rsid w:val="002E0FB0"/>
    <w:rsid w:val="006B03DB"/>
    <w:rsid w:val="00A2074E"/>
    <w:rsid w:val="00C6712F"/>
    <w:rsid w:val="00D1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73C2"/>
  <w15:chartTrackingRefBased/>
  <w15:docId w15:val="{D40CD995-72EA-42CC-B90C-BD78787F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Byrne</dc:creator>
  <cp:keywords/>
  <dc:description/>
  <cp:lastModifiedBy>Morgan Byrne</cp:lastModifiedBy>
  <cp:revision>4</cp:revision>
  <dcterms:created xsi:type="dcterms:W3CDTF">2017-10-25T09:49:00Z</dcterms:created>
  <dcterms:modified xsi:type="dcterms:W3CDTF">2017-10-25T10:08:00Z</dcterms:modified>
</cp:coreProperties>
</file>