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  <w:t xml:space="preserve">Corn Press (DEMO)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 Program neve 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Corn Press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Extra eszközök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Trello - </w:t>
      </w:r>
      <w:hyperlink xmlns:r="http://schemas.openxmlformats.org/officeDocument/2006/relationships" r:id="docRId0">
        <w:r>
          <w:rPr>
            <w:rFonts w:ascii="Arial" w:hAnsi="Arial" w:cs="Arial" w:eastAsia="Arial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https://trello.com/b/46U4ROLk/cornpress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Dokumentáció - Microsoft Word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Frontend IDE - Lazarus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(Automata build: a pythont nem kell buildelni, a frontend meg multi platform final build)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Tesztelés: backend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unit tesztelve a "test_zstd.py" fileban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 front-end teszt python fileokkal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(a .ini fileban lehet kicserélni a backendet a teszt fileokra)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 Program célja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Egy új tömörít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 alkalmaz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ás, melybe lehet új még sehol nem látott funkciókat beleépíteni.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Használat el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őfelt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ételei: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windows vagy linux operációs rendszer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python 2.7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zstd telepítve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repository letöltve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Hasznos linkek: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https://www.python.org/downloads/</w:t>
        </w:r>
      </w:hyperlink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https://pypi.org/project/zstandard/#files</w:t>
        </w:r>
      </w:hyperlink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https://github.com/TeamLisp/CornPress.git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ZSTD telepítése: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Linux</w:t>
      </w:r>
    </w:p>
    <w:p>
      <w:pPr>
        <w:numPr>
          <w:ilvl w:val="0"/>
          <w:numId w:val="7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git clone 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https://github.com/sergey-dryabzhinsky/python-zstd</w:t>
        </w:r>
      </w:hyperlink>
    </w:p>
    <w:p>
      <w:pPr>
        <w:numPr>
          <w:ilvl w:val="0"/>
          <w:numId w:val="7"/>
        </w:numPr>
        <w:spacing w:before="6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git submodule update --init</w:t>
      </w:r>
    </w:p>
    <w:p>
      <w:pPr>
        <w:numPr>
          <w:ilvl w:val="0"/>
          <w:numId w:val="7"/>
        </w:numPr>
        <w:spacing w:before="6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apt-get install python-dev python-setuptools</w:t>
      </w:r>
    </w:p>
    <w:p>
      <w:pPr>
        <w:numPr>
          <w:ilvl w:val="0"/>
          <w:numId w:val="7"/>
        </w:numPr>
        <w:spacing w:before="6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python setup.py build_ext clean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Windows</w:t>
      </w:r>
    </w:p>
    <w:p>
      <w:pPr>
        <w:numPr>
          <w:ilvl w:val="0"/>
          <w:numId w:val="7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python -m pip install zstd</w:t>
      </w:r>
    </w:p>
    <w:p>
      <w:pPr>
        <w:numPr>
          <w:ilvl w:val="0"/>
          <w:numId w:val="7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ha az el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őző 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ód nem sikerüle akkor alternatíva:</w:t>
      </w:r>
    </w:p>
    <w:p>
      <w:pPr>
        <w:numPr>
          <w:ilvl w:val="0"/>
          <w:numId w:val="7"/>
        </w:numPr>
        <w:spacing w:before="0" w:after="0" w:line="240"/>
        <w:ind w:right="0" w:left="216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töltsd le a megfelel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 zstd whl-t a hasznos linkekn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él adott linkr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ől</w:t>
      </w:r>
    </w:p>
    <w:p>
      <w:pPr>
        <w:numPr>
          <w:ilvl w:val="0"/>
          <w:numId w:val="7"/>
        </w:numPr>
        <w:spacing w:before="0" w:after="0" w:line="240"/>
        <w:ind w:right="0" w:left="216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python -m pip install [a letöltött .whl]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Használat: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indítás</w:t>
      </w:r>
    </w:p>
    <w:p>
      <w:pPr>
        <w:numPr>
          <w:ilvl w:val="0"/>
          <w:numId w:val="1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Windowson: CornPress.exe</w:t>
      </w:r>
    </w:p>
    <w:p>
      <w:pPr>
        <w:numPr>
          <w:ilvl w:val="0"/>
          <w:numId w:val="1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Linuxon: CornPress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tömöríteni kívánt fájlokat a bal oldalon lév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 f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ájlböngész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őben lehet megkeresni, a 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ömörítend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 f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ájlok pedig a jobb oldali listán jelennek meg.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kijelölt fájlokat lehet dupla kattintással, enter, szóköz, jobbra nyíl billenty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űkkel,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és egy grafikus + gombbal kiválasztani. 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kiválasztottak közül lehet törölni dupla kattintással, del, enter, szóköz, balranyíl billenty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űkkel, vagy a - grafikus gombbal.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Ha van legalább egy fájl jobboldalt, akkor lehet használni a két db tömörít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 gombot. 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normál tömörít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 gomb az előre be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állított szkriptet meghívja a jobboldali fájlokkal és mindegyikb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ől egy .zstd f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ájl lesz abban a mappában ahol az eredeti fájl volt.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másik gomb a "Jó napom van" ez a funkció jelenleg még nem elérhet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Kitömörítés:</w:t>
      </w:r>
    </w:p>
    <w:p>
      <w:pPr>
        <w:numPr>
          <w:ilvl w:val="0"/>
          <w:numId w:val="1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Baloldalon kiválasztott .zstd fájlra egy dupla kattintás és végrehajtja a kitömörítést.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Funkcionális követelmények: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Fájlrendszerben való navigálás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Fájlok kiválasztása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Fájlok tömörítése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Fájlok kitömörítése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Nem funkcionális követelmények:</w:t>
      </w:r>
    </w:p>
    <w:p>
      <w:pPr>
        <w:numPr>
          <w:ilvl w:val="0"/>
          <w:numId w:val="2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Mappaszerkezetek tömörítése</w:t>
      </w:r>
    </w:p>
    <w:p>
      <w:pPr>
        <w:numPr>
          <w:ilvl w:val="0"/>
          <w:numId w:val="2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Több fájl 1 fájlba tömörítése</w:t>
      </w:r>
    </w:p>
    <w:p>
      <w:pPr>
        <w:numPr>
          <w:ilvl w:val="0"/>
          <w:numId w:val="2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Extra “Expand” funkcionalitás</w:t>
      </w:r>
    </w:p>
    <w:p>
      <w:pPr>
        <w:numPr>
          <w:ilvl w:val="0"/>
          <w:numId w:val="2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“Expand” visszafordításának funkciója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Extend:</w:t>
      </w:r>
    </w:p>
    <w:p>
      <w:pPr>
        <w:numPr>
          <w:ilvl w:val="0"/>
          <w:numId w:val="2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avalible in the full version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3">
    <w:abstractNumId w:val="36"/>
  </w:num>
  <w:num w:numId="5">
    <w:abstractNumId w:val="30"/>
  </w:num>
  <w:num w:numId="7">
    <w:abstractNumId w:val="24"/>
  </w:num>
  <w:num w:numId="14">
    <w:abstractNumId w:val="18"/>
  </w:num>
  <w:num w:numId="19">
    <w:abstractNumId w:val="12"/>
  </w:num>
  <w:num w:numId="21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python.org/downloads/" Id="docRId1" Type="http://schemas.openxmlformats.org/officeDocument/2006/relationships/hyperlink" /><Relationship TargetMode="External" Target="https://github.com/TeamLisp/CornPress.git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s://trello.com/b/46U4ROLk/cornpress" Id="docRId0" Type="http://schemas.openxmlformats.org/officeDocument/2006/relationships/hyperlink" /><Relationship TargetMode="External" Target="https://pypi.org/project/zstandard/#files" Id="docRId2" Type="http://schemas.openxmlformats.org/officeDocument/2006/relationships/hyperlink" /><Relationship TargetMode="External" Target="https://github.com/sergey-dryabzhinsky/python-zstd" Id="docRId4" Type="http://schemas.openxmlformats.org/officeDocument/2006/relationships/hyperlink" /><Relationship Target="styles.xml" Id="docRId6" Type="http://schemas.openxmlformats.org/officeDocument/2006/relationships/styles" /></Relationships>
</file>