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5EE94234" w:rsidR="00933E2D" w:rsidRDefault="00D903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2022.02.23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141EE21D" w:rsidR="00933E2D" w:rsidRDefault="00BF19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6540E90B" w:rsidR="00933E2D" w:rsidRDefault="00AB6FB0">
            <w:pPr>
              <w:pStyle w:val="a7"/>
              <w:jc w:val="center"/>
            </w:pPr>
            <w:r w:rsidRPr="005F397E">
              <w:rPr>
                <w:rFonts w:hint="eastAsia"/>
                <w:sz w:val="22"/>
              </w:rPr>
              <w:t>김병민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4A012FA" w14:textId="09AE5FD2" w:rsidR="00001D2B" w:rsidRDefault="00042D9E" w:rsidP="006D2ED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최제원,</w:t>
            </w:r>
            <w:r w:rsidR="006D2EDF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  <w:r w:rsidR="005F397E">
              <w:rPr>
                <w:rFonts w:hint="eastAsia"/>
                <w:sz w:val="22"/>
                <w:szCs w:val="22"/>
              </w:rPr>
              <w:t>,김수빈,</w:t>
            </w:r>
            <w:r w:rsidR="005F397E">
              <w:rPr>
                <w:sz w:val="22"/>
                <w:szCs w:val="22"/>
              </w:rPr>
              <w:t xml:space="preserve"> </w:t>
            </w:r>
            <w:r w:rsidR="005F397E">
              <w:rPr>
                <w:rFonts w:hint="eastAsia"/>
                <w:sz w:val="22"/>
                <w:szCs w:val="22"/>
              </w:rPr>
              <w:t>정유정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3CEB8225" w:rsidR="00933E2D" w:rsidRDefault="0041255B" w:rsidP="0041255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중간발표</w:t>
            </w:r>
            <w:bookmarkStart w:id="0" w:name="_GoBack"/>
            <w:bookmarkEnd w:id="0"/>
          </w:p>
        </w:tc>
      </w:tr>
      <w:tr w:rsidR="00933E2D" w:rsidRPr="000B7263" w14:paraId="1BD120EC" w14:textId="77777777" w:rsidTr="00926850">
        <w:trPr>
          <w:trHeight w:val="4756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825D4FD" w14:textId="77777777" w:rsidR="0041255B" w:rsidRDefault="0041255B" w:rsidP="0041255B">
            <w:pPr>
              <w:ind w:firstLine="150"/>
              <w:rPr>
                <w:sz w:val="22"/>
                <w:szCs w:val="22"/>
              </w:rPr>
            </w:pPr>
          </w:p>
          <w:p w14:paraId="05B60BD7" w14:textId="77777777" w:rsidR="00BA69CC" w:rsidRDefault="0041646C" w:rsidP="00D90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255B">
              <w:rPr>
                <w:sz w:val="22"/>
                <w:szCs w:val="22"/>
              </w:rPr>
              <w:t xml:space="preserve">. </w:t>
            </w:r>
            <w:r w:rsidR="00D90343">
              <w:rPr>
                <w:rFonts w:hint="eastAsia"/>
                <w:sz w:val="22"/>
                <w:szCs w:val="22"/>
              </w:rPr>
              <w:t xml:space="preserve">프로잭트 </w:t>
            </w:r>
            <w:r w:rsidR="0041255B">
              <w:rPr>
                <w:rFonts w:hint="eastAsia"/>
                <w:sz w:val="22"/>
                <w:szCs w:val="22"/>
              </w:rPr>
              <w:t>중간발표</w:t>
            </w:r>
            <w:r w:rsidR="00D90343">
              <w:rPr>
                <w:rFonts w:hint="eastAsia"/>
                <w:sz w:val="22"/>
                <w:szCs w:val="22"/>
              </w:rPr>
              <w:t xml:space="preserve"> (별도의 프로잭트 회의는 미진행)</w:t>
            </w:r>
          </w:p>
          <w:p w14:paraId="17A7CF87" w14:textId="5192BEFF" w:rsidR="00D90343" w:rsidRPr="00BA69CC" w:rsidRDefault="00D90343" w:rsidP="00D90343">
            <w:pPr>
              <w:rPr>
                <w:sz w:val="22"/>
                <w:szCs w:val="22"/>
              </w:rPr>
            </w:pPr>
          </w:p>
        </w:tc>
      </w:tr>
      <w:tr w:rsidR="00933E2D" w:rsidRPr="000B7263" w14:paraId="30A67454" w14:textId="77777777" w:rsidTr="00926850">
        <w:trPr>
          <w:trHeight w:val="5350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3C5B8830" w14:textId="77777777" w:rsidR="00D90343" w:rsidRDefault="00D90343" w:rsidP="004D4A73">
            <w:pPr>
              <w:jc w:val="left"/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05AF4994" w14:textId="33F0EA5C" w:rsidR="009D701C" w:rsidRPr="004D4A73" w:rsidRDefault="009D701C" w:rsidP="004D4A7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  <w:tr w:rsidR="00933E2D" w14:paraId="6031C28E" w14:textId="77777777" w:rsidTr="00AF1F83">
        <w:trPr>
          <w:trHeight w:val="1123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62729101" w14:textId="271DC069" w:rsidR="00786AEF" w:rsidRDefault="0041646C" w:rsidP="00786AEF">
            <w:pPr>
              <w:jc w:val="left"/>
            </w:pPr>
            <w:r>
              <w:rPr>
                <w:rFonts w:hint="eastAsia"/>
              </w:rPr>
              <w:t>특이사항 없음</w:t>
            </w:r>
          </w:p>
        </w:tc>
      </w:tr>
    </w:tbl>
    <w:p w14:paraId="7001B0B4" w14:textId="77777777" w:rsidR="00933E2D" w:rsidRDefault="00933E2D" w:rsidP="00042D9E">
      <w:pPr>
        <w:spacing w:after="0" w:line="240" w:lineRule="auto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B784D" w14:textId="77777777" w:rsidR="00452FD2" w:rsidRDefault="00452FD2" w:rsidP="00001D2B">
      <w:pPr>
        <w:spacing w:after="0" w:line="240" w:lineRule="auto"/>
      </w:pPr>
      <w:r>
        <w:separator/>
      </w:r>
    </w:p>
  </w:endnote>
  <w:endnote w:type="continuationSeparator" w:id="0">
    <w:p w14:paraId="64858495" w14:textId="77777777" w:rsidR="00452FD2" w:rsidRDefault="00452FD2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67B67" w14:textId="77777777" w:rsidR="00452FD2" w:rsidRDefault="00452FD2" w:rsidP="00001D2B">
      <w:pPr>
        <w:spacing w:after="0" w:line="240" w:lineRule="auto"/>
      </w:pPr>
      <w:r>
        <w:separator/>
      </w:r>
    </w:p>
  </w:footnote>
  <w:footnote w:type="continuationSeparator" w:id="0">
    <w:p w14:paraId="03237FE3" w14:textId="77777777" w:rsidR="00452FD2" w:rsidRDefault="00452FD2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042D9E"/>
    <w:rsid w:val="000B7263"/>
    <w:rsid w:val="001A446C"/>
    <w:rsid w:val="001A7033"/>
    <w:rsid w:val="002A461F"/>
    <w:rsid w:val="002B6A75"/>
    <w:rsid w:val="003F51BE"/>
    <w:rsid w:val="00406574"/>
    <w:rsid w:val="0041255B"/>
    <w:rsid w:val="0041646C"/>
    <w:rsid w:val="00452FD2"/>
    <w:rsid w:val="004D4A73"/>
    <w:rsid w:val="004F0DF9"/>
    <w:rsid w:val="005F397E"/>
    <w:rsid w:val="006765D5"/>
    <w:rsid w:val="006B375E"/>
    <w:rsid w:val="006D2EDF"/>
    <w:rsid w:val="00706981"/>
    <w:rsid w:val="00727DCE"/>
    <w:rsid w:val="00786AEF"/>
    <w:rsid w:val="008B0472"/>
    <w:rsid w:val="00926850"/>
    <w:rsid w:val="00933E2D"/>
    <w:rsid w:val="009D701C"/>
    <w:rsid w:val="009F5B9C"/>
    <w:rsid w:val="00AB6FB0"/>
    <w:rsid w:val="00AF1F83"/>
    <w:rsid w:val="00BA69CC"/>
    <w:rsid w:val="00BB2DA1"/>
    <w:rsid w:val="00BF19AD"/>
    <w:rsid w:val="00C44F73"/>
    <w:rsid w:val="00CB7746"/>
    <w:rsid w:val="00D90343"/>
    <w:rsid w:val="00D9099E"/>
    <w:rsid w:val="00DB2164"/>
    <w:rsid w:val="00EB731C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22ED-5556-49F7-83A2-E38D7093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2022-02-27T05:33:00Z</dcterms:created>
  <dcterms:modified xsi:type="dcterms:W3CDTF">2022-02-27T05:54:00Z</dcterms:modified>
  <cp:version>1100.0100.01</cp:version>
</cp:coreProperties>
</file>