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680" w:firstRow="0" w:lastRow="0" w:firstColumn="1" w:lastColumn="0" w:noHBand="1" w:noVBand="1"/>
      </w:tblPr>
      <w:tblGrid>
        <w:gridCol w:w="3402"/>
        <w:gridCol w:w="3402"/>
        <w:gridCol w:w="3402"/>
      </w:tblGrid>
      <w:tr w:rsidR="00A64927" w14:paraId="4094DD9F" w14:textId="77777777" w:rsidTr="00FC3F48">
        <w:trPr>
          <w:trHeight w:val="3402"/>
        </w:trPr>
        <w:tc>
          <w:tcPr>
            <w:tcW w:w="3402" w:type="dxa"/>
            <w:shd w:val="clear" w:color="auto" w:fill="000000" w:themeFill="text1"/>
          </w:tcPr>
          <w:p w14:paraId="2FD7317C" w14:textId="77777777" w:rsidR="00A64927" w:rsidRDefault="00A64927"/>
        </w:tc>
        <w:tc>
          <w:tcPr>
            <w:tcW w:w="3402" w:type="dxa"/>
          </w:tcPr>
          <w:p w14:paraId="6D922448" w14:textId="77777777" w:rsidR="00A64927" w:rsidRDefault="00A64927"/>
        </w:tc>
        <w:tc>
          <w:tcPr>
            <w:tcW w:w="3402" w:type="dxa"/>
            <w:shd w:val="clear" w:color="auto" w:fill="FF006A"/>
          </w:tcPr>
          <w:p w14:paraId="1A86CDE0" w14:textId="77777777" w:rsidR="00A64927" w:rsidRDefault="00A64927"/>
        </w:tc>
      </w:tr>
      <w:tr w:rsidR="00A64927" w14:paraId="44CAB821" w14:textId="77777777" w:rsidTr="00A30F12">
        <w:trPr>
          <w:trHeight w:val="3402"/>
        </w:trPr>
        <w:tc>
          <w:tcPr>
            <w:tcW w:w="3402" w:type="dxa"/>
            <w:shd w:val="clear" w:color="auto" w:fill="FFFF00"/>
          </w:tcPr>
          <w:p w14:paraId="2A06EF09" w14:textId="77777777" w:rsidR="00A64927" w:rsidRDefault="00A64927"/>
        </w:tc>
        <w:tc>
          <w:tcPr>
            <w:tcW w:w="3402" w:type="dxa"/>
            <w:shd w:val="clear" w:color="auto" w:fill="0032FF"/>
          </w:tcPr>
          <w:p w14:paraId="670CF0AD" w14:textId="77777777" w:rsidR="00A64927" w:rsidRDefault="00A64927"/>
        </w:tc>
        <w:tc>
          <w:tcPr>
            <w:tcW w:w="3402" w:type="dxa"/>
            <w:shd w:val="clear" w:color="auto" w:fill="00FF32"/>
          </w:tcPr>
          <w:p w14:paraId="767A16D4" w14:textId="77777777" w:rsidR="00A64927" w:rsidRDefault="00A64927"/>
        </w:tc>
      </w:tr>
      <w:tr w:rsidR="00A64927" w14:paraId="4FB90502" w14:textId="77777777" w:rsidTr="002F56CE">
        <w:trPr>
          <w:trHeight w:val="3402"/>
        </w:trPr>
        <w:tc>
          <w:tcPr>
            <w:tcW w:w="3402" w:type="dxa"/>
            <w:shd w:val="clear" w:color="auto" w:fill="00FFFF"/>
          </w:tcPr>
          <w:p w14:paraId="3006A03B" w14:textId="77777777" w:rsidR="00A64927" w:rsidRDefault="00A64927"/>
        </w:tc>
        <w:tc>
          <w:tcPr>
            <w:tcW w:w="3402" w:type="dxa"/>
            <w:shd w:val="clear" w:color="auto" w:fill="FF00FF"/>
          </w:tcPr>
          <w:p w14:paraId="093DD3E6" w14:textId="77777777" w:rsidR="00A64927" w:rsidRDefault="00A64927"/>
        </w:tc>
        <w:tc>
          <w:tcPr>
            <w:tcW w:w="3402" w:type="dxa"/>
            <w:shd w:val="clear" w:color="auto" w:fill="FF7F00"/>
          </w:tcPr>
          <w:p w14:paraId="23F6D794" w14:textId="77777777" w:rsidR="00A64927" w:rsidRDefault="00A64927"/>
        </w:tc>
      </w:tr>
      <w:tr w:rsidR="00A64927" w14:paraId="22199D7D" w14:textId="77777777" w:rsidTr="00A2324B">
        <w:trPr>
          <w:trHeight w:val="3402"/>
        </w:trPr>
        <w:tc>
          <w:tcPr>
            <w:tcW w:w="3402" w:type="dxa"/>
            <w:shd w:val="clear" w:color="auto" w:fill="1E1E1E"/>
          </w:tcPr>
          <w:p w14:paraId="0801F911" w14:textId="77777777" w:rsidR="00A64927" w:rsidRDefault="00A64927"/>
        </w:tc>
        <w:tc>
          <w:tcPr>
            <w:tcW w:w="3402" w:type="dxa"/>
            <w:shd w:val="clear" w:color="auto" w:fill="282828"/>
          </w:tcPr>
          <w:p w14:paraId="4EBCC4C3" w14:textId="77777777" w:rsidR="00A64927" w:rsidRDefault="00A64927"/>
        </w:tc>
        <w:tc>
          <w:tcPr>
            <w:tcW w:w="3402" w:type="dxa"/>
            <w:shd w:val="clear" w:color="auto" w:fill="323232"/>
          </w:tcPr>
          <w:p w14:paraId="3AD54089" w14:textId="77777777" w:rsidR="00A64927" w:rsidRDefault="00A64927"/>
        </w:tc>
      </w:tr>
    </w:tbl>
    <w:p w14:paraId="39EFAC0A" w14:textId="77777777" w:rsidR="00ED0CB2" w:rsidRDefault="00ED0CB2"/>
    <w:sectPr w:rsidR="00ED0CB2" w:rsidSect="00A30F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27"/>
    <w:rsid w:val="002F56CE"/>
    <w:rsid w:val="006538F9"/>
    <w:rsid w:val="00833E54"/>
    <w:rsid w:val="00983E54"/>
    <w:rsid w:val="00A2324B"/>
    <w:rsid w:val="00A30F12"/>
    <w:rsid w:val="00A64927"/>
    <w:rsid w:val="00ED0CB2"/>
    <w:rsid w:val="00F016FA"/>
    <w:rsid w:val="00FC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7C4DD"/>
  <w15:chartTrackingRefBased/>
  <w15:docId w15:val="{5C8916ED-FCAF-4476-AC1D-C5F75598E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9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4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1733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Barnes</dc:creator>
  <cp:keywords/>
  <dc:description/>
  <cp:lastModifiedBy>Christopher Barnes</cp:lastModifiedBy>
  <cp:revision>6</cp:revision>
  <cp:lastPrinted>2026-07-01T15:02:00Z</cp:lastPrinted>
  <dcterms:created xsi:type="dcterms:W3CDTF">2026-07-01T14:30:00Z</dcterms:created>
  <dcterms:modified xsi:type="dcterms:W3CDTF">2026-07-02T19:23:00Z</dcterms:modified>
</cp:coreProperties>
</file>