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9E" w:rsidRDefault="00A01417">
      <w:r>
        <w:t>Неформальная постановка задачи:</w:t>
      </w:r>
    </w:p>
    <w:p w:rsidR="00A01417" w:rsidRDefault="00A01417">
      <w:r>
        <w:t xml:space="preserve">Создать контроллер игрока с открытыми настройками средствами </w:t>
      </w:r>
      <w:r>
        <w:rPr>
          <w:lang w:val="en-US"/>
        </w:rPr>
        <w:t>Unity</w:t>
      </w:r>
      <w:r>
        <w:t>.</w:t>
      </w:r>
    </w:p>
    <w:p w:rsidR="00A01417" w:rsidRDefault="00A01417">
      <w:r>
        <w:t>Требования: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Движение игрока должны быть в 2</w:t>
      </w:r>
      <w:r>
        <w:rPr>
          <w:lang w:val="en-US"/>
        </w:rPr>
        <w:t>D</w:t>
      </w:r>
      <w:r>
        <w:t xml:space="preserve"> мире.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Персонаж должен уметь бегать влево и вправо.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Персонаж должен уметь прыгать.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Камера должна следовать за персонажем.</w:t>
      </w:r>
    </w:p>
    <w:p w:rsidR="00A01417" w:rsidRDefault="00A01417" w:rsidP="00A01417">
      <w:pPr>
        <w:pStyle w:val="a3"/>
        <w:numPr>
          <w:ilvl w:val="0"/>
          <w:numId w:val="1"/>
        </w:numPr>
      </w:pPr>
      <w:r>
        <w:t>Физику движений можно изменить с помощью открытых переменных.</w:t>
      </w:r>
    </w:p>
    <w:p w:rsidR="00A01417" w:rsidRPr="008F7E1C" w:rsidRDefault="008F7E1C" w:rsidP="00A01417">
      <w:r>
        <w:t>Проверка.</w:t>
      </w:r>
      <w:bookmarkStart w:id="0" w:name="_GoBack"/>
      <w:bookmarkEnd w:id="0"/>
    </w:p>
    <w:sectPr w:rsidR="00A01417" w:rsidRPr="008F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38F6"/>
    <w:multiLevelType w:val="hybridMultilevel"/>
    <w:tmpl w:val="B2C4A29C"/>
    <w:lvl w:ilvl="0" w:tplc="D97CE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44"/>
    <w:rsid w:val="00053944"/>
    <w:rsid w:val="003A4E9E"/>
    <w:rsid w:val="008F7E1C"/>
    <w:rsid w:val="00A0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EF5D"/>
  <w15:chartTrackingRefBased/>
  <w15:docId w15:val="{D555A8E9-265A-4F73-A649-14F70592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vlad.hunter132@yandex.ru</dc:creator>
  <cp:keywords/>
  <dc:description/>
  <cp:lastModifiedBy>vlad.hunter132@yandex.ru</cp:lastModifiedBy>
  <cp:revision>4</cp:revision>
  <dcterms:created xsi:type="dcterms:W3CDTF">2019-09-23T08:53:00Z</dcterms:created>
  <dcterms:modified xsi:type="dcterms:W3CDTF">2019-09-23T09:01:00Z</dcterms:modified>
</cp:coreProperties>
</file>