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544FA" w14:textId="77777777" w:rsidR="00096F66" w:rsidRDefault="00096F66"/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9"/>
        <w:gridCol w:w="8171"/>
      </w:tblGrid>
      <w:tr w:rsidR="00096F66" w:rsidRPr="009D51B0" w14:paraId="7752AEF3" w14:textId="77777777" w:rsidTr="000A7E5C">
        <w:trPr>
          <w:trHeight w:val="210"/>
        </w:trPr>
        <w:tc>
          <w:tcPr>
            <w:tcW w:w="943" w:type="pct"/>
          </w:tcPr>
          <w:p w14:paraId="2473FD8B" w14:textId="77777777" w:rsidR="00096F66" w:rsidRPr="009D51B0" w:rsidRDefault="00096F66" w:rsidP="000A7E5C">
            <w:pPr>
              <w:snapToGrid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D51B0">
              <w:rPr>
                <w:rFonts w:ascii="Arial" w:hAnsi="Arial" w:cs="Arial"/>
                <w:b/>
                <w:bCs/>
                <w:sz w:val="18"/>
                <w:szCs w:val="18"/>
              </w:rPr>
              <w:t>Título del proyecto</w:t>
            </w:r>
          </w:p>
        </w:tc>
        <w:tc>
          <w:tcPr>
            <w:tcW w:w="4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2855B" w14:textId="77777777" w:rsidR="00096F66" w:rsidRPr="004A7840" w:rsidRDefault="00096F66" w:rsidP="000A7E5C">
            <w:pPr>
              <w:pStyle w:val="Textoindependiente2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77E5">
              <w:rPr>
                <w:rFonts w:ascii="Arial" w:hAnsi="Arial" w:cs="Arial"/>
                <w:b/>
                <w:bCs/>
                <w:sz w:val="28"/>
                <w:szCs w:val="28"/>
              </w:rPr>
              <w:t>Preparatoria Adolfo López "Módulo Web de Noticias"</w:t>
            </w:r>
          </w:p>
        </w:tc>
      </w:tr>
    </w:tbl>
    <w:p w14:paraId="3A0E97A4" w14:textId="77777777" w:rsidR="00096F66" w:rsidRPr="009D51B0" w:rsidRDefault="00096F66" w:rsidP="00096F66">
      <w:pPr>
        <w:ind w:left="284"/>
        <w:jc w:val="both"/>
        <w:rPr>
          <w:rFonts w:ascii="Arial" w:hAnsi="Arial" w:cs="Arial"/>
          <w:b/>
          <w:bCs/>
        </w:rPr>
      </w:pPr>
    </w:p>
    <w:p w14:paraId="5CDC2FB0" w14:textId="77777777" w:rsidR="00096F66" w:rsidRDefault="00096F66" w:rsidP="00096F66">
      <w:pPr>
        <w:numPr>
          <w:ilvl w:val="0"/>
          <w:numId w:val="7"/>
        </w:numPr>
        <w:suppressAutoHyphens/>
        <w:spacing w:after="0"/>
        <w:jc w:val="center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DESCRIPCIÓN DEL PROYECTO</w:t>
      </w:r>
    </w:p>
    <w:p w14:paraId="1209D04C" w14:textId="77777777" w:rsidR="00502286" w:rsidRPr="009D51B0" w:rsidRDefault="00502286" w:rsidP="00502286">
      <w:pPr>
        <w:suppressAutoHyphens/>
        <w:spacing w:after="0"/>
        <w:ind w:left="720"/>
        <w:rPr>
          <w:rFonts w:ascii="Arial" w:hAnsi="Arial" w:cs="Arial"/>
          <w:b/>
          <w:bCs/>
        </w:rPr>
      </w:pPr>
    </w:p>
    <w:p w14:paraId="061E6D39" w14:textId="1BB9B27D" w:rsidR="00096F66" w:rsidRPr="004723F1" w:rsidRDefault="00096F66" w:rsidP="00096F66">
      <w:pPr>
        <w:pStyle w:val="ListParagraph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884CFD">
        <w:rPr>
          <w:rFonts w:ascii="Arial" w:hAnsi="Arial" w:cs="Arial"/>
          <w:b/>
          <w:bCs/>
        </w:rPr>
        <w:t>Resumen</w:t>
      </w:r>
      <w:r w:rsidR="00811014">
        <w:rPr>
          <w:rFonts w:ascii="Arial" w:hAnsi="Arial" w:cs="Arial"/>
          <w:b/>
          <w:bCs/>
        </w:rPr>
        <w:t xml:space="preserve"> </w:t>
      </w:r>
      <w:r w:rsidR="00811014" w:rsidRPr="00502286">
        <w:rPr>
          <w:rFonts w:ascii="Arial" w:hAnsi="Arial" w:cs="Arial"/>
          <w:b/>
          <w:bCs/>
        </w:rPr>
        <w:t>(máximo 300 palabras)</w:t>
      </w:r>
    </w:p>
    <w:p w14:paraId="2A6154F0" w14:textId="77777777" w:rsidR="00506B6E" w:rsidRDefault="00506B6E" w:rsidP="00096F66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730457B9" w14:textId="77777777" w:rsidR="00506B6E" w:rsidRPr="006B6E90" w:rsidRDefault="00506B6E" w:rsidP="00096F66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08A63A90" w14:textId="77777777" w:rsidR="00096F66" w:rsidRPr="009D51B0" w:rsidRDefault="00096F66" w:rsidP="00096F66">
      <w:pPr>
        <w:pStyle w:val="ListParagraph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Introducción</w:t>
      </w:r>
    </w:p>
    <w:p w14:paraId="1719A1DF" w14:textId="77777777" w:rsidR="00506B6E" w:rsidRDefault="00506B6E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5A710585" w14:textId="77777777" w:rsidR="00502286" w:rsidRDefault="00502286" w:rsidP="00096F66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4D639FD5" w14:textId="223A16DE" w:rsidR="00096F66" w:rsidRPr="00502286" w:rsidRDefault="00811014" w:rsidP="00096F66">
      <w:pPr>
        <w:pStyle w:val="ListParagraph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502286">
        <w:rPr>
          <w:rFonts w:ascii="Arial" w:hAnsi="Arial" w:cs="Arial"/>
          <w:b/>
          <w:bCs/>
        </w:rPr>
        <w:t xml:space="preserve">Marco teórico y </w:t>
      </w:r>
      <w:r w:rsidR="00096F66" w:rsidRPr="00502286">
        <w:rPr>
          <w:rFonts w:ascii="Arial" w:hAnsi="Arial" w:cs="Arial"/>
          <w:b/>
          <w:bCs/>
        </w:rPr>
        <w:t>Antecedentes</w:t>
      </w:r>
    </w:p>
    <w:p w14:paraId="01F79496" w14:textId="77777777" w:rsidR="007E3C71" w:rsidRDefault="007E3C71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120BE8AE" w14:textId="77777777"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13B8F234" w14:textId="77777777" w:rsidR="00C81394" w:rsidRDefault="00C81394" w:rsidP="00C81394">
      <w:pPr>
        <w:pStyle w:val="ListParagraph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Objetivos</w:t>
      </w:r>
    </w:p>
    <w:p w14:paraId="39307900" w14:textId="77777777" w:rsidR="007E3C71" w:rsidRPr="007E3C71" w:rsidRDefault="007E3C71" w:rsidP="007E3C71">
      <w:pPr>
        <w:ind w:left="-11"/>
        <w:jc w:val="both"/>
        <w:rPr>
          <w:rFonts w:ascii="Arial" w:hAnsi="Arial" w:cs="Arial"/>
          <w:b/>
          <w:bCs/>
        </w:rPr>
      </w:pPr>
    </w:p>
    <w:p w14:paraId="139ED31D" w14:textId="77777777" w:rsidR="00C81394" w:rsidRDefault="00C81394" w:rsidP="00C81394">
      <w:pPr>
        <w:pStyle w:val="NormalWeb"/>
        <w:ind w:firstLine="708"/>
        <w:rPr>
          <w:rFonts w:ascii="Arial" w:hAnsi="Arial" w:cs="Arial"/>
          <w:b/>
          <w:sz w:val="20"/>
          <w:szCs w:val="20"/>
        </w:rPr>
      </w:pPr>
      <w:r w:rsidRPr="009D51B0">
        <w:rPr>
          <w:rFonts w:ascii="Arial" w:hAnsi="Arial" w:cs="Arial"/>
          <w:b/>
          <w:sz w:val="20"/>
          <w:szCs w:val="20"/>
        </w:rPr>
        <w:t>OBJETIVO GENERAL</w:t>
      </w:r>
    </w:p>
    <w:p w14:paraId="4F15B868" w14:textId="77777777"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0F504274" w14:textId="77777777"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1512195C" w14:textId="77777777"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7263A141" w14:textId="77777777" w:rsidR="00C81394" w:rsidRPr="004A1550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732E3BB6" w14:textId="77777777" w:rsidR="00C81394" w:rsidRDefault="00C81394" w:rsidP="00C81394">
      <w:pPr>
        <w:pStyle w:val="NormalWeb"/>
        <w:ind w:firstLine="708"/>
        <w:rPr>
          <w:rFonts w:ascii="Arial" w:hAnsi="Arial" w:cs="Arial"/>
          <w:b/>
          <w:sz w:val="20"/>
          <w:szCs w:val="20"/>
        </w:rPr>
      </w:pPr>
      <w:r w:rsidRPr="009D51B0">
        <w:rPr>
          <w:rFonts w:ascii="Arial" w:hAnsi="Arial" w:cs="Arial"/>
          <w:b/>
          <w:sz w:val="20"/>
          <w:szCs w:val="20"/>
        </w:rPr>
        <w:t>OBJETIVOS ESPECÍFICOS</w:t>
      </w:r>
    </w:p>
    <w:p w14:paraId="4FB5B41F" w14:textId="77777777" w:rsidR="00C81394" w:rsidRDefault="00C81394" w:rsidP="00C81394">
      <w:pPr>
        <w:pStyle w:val="ListParagraph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...</w:t>
      </w:r>
    </w:p>
    <w:p w14:paraId="08CBDE9C" w14:textId="77777777" w:rsidR="00C81394" w:rsidRDefault="00C81394" w:rsidP="00C81394">
      <w:pPr>
        <w:pStyle w:val="ListParagraph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14:paraId="1027B5E1" w14:textId="77777777" w:rsidR="00C81394" w:rsidRDefault="00C81394" w:rsidP="00C81394">
      <w:pPr>
        <w:pStyle w:val="ListParagraph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14:paraId="5E793CD9" w14:textId="77777777" w:rsidR="00C81394" w:rsidRDefault="00C81394" w:rsidP="00C81394">
      <w:pPr>
        <w:pStyle w:val="ListParagraph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14:paraId="6C202EF1" w14:textId="77777777" w:rsidR="00C81394" w:rsidRPr="00C81394" w:rsidRDefault="00C81394" w:rsidP="00C81394">
      <w:pPr>
        <w:pStyle w:val="ListParagraph"/>
        <w:numPr>
          <w:ilvl w:val="0"/>
          <w:numId w:val="9"/>
        </w:num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t>…</w:t>
      </w:r>
    </w:p>
    <w:p w14:paraId="29B5B2C9" w14:textId="77777777" w:rsidR="00C81394" w:rsidRPr="00F0541D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3A989DC4" w14:textId="77777777" w:rsidR="00C81394" w:rsidRDefault="00C81394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br w:type="page"/>
      </w:r>
    </w:p>
    <w:p w14:paraId="26B65BB5" w14:textId="77777777" w:rsidR="00C81394" w:rsidRPr="00092417" w:rsidRDefault="00C81394" w:rsidP="00C81394">
      <w:pPr>
        <w:pStyle w:val="ListParagraph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Metodología</w:t>
      </w:r>
    </w:p>
    <w:p w14:paraId="3CE8FB7B" w14:textId="77777777" w:rsidR="007E3C71" w:rsidRPr="00C81394" w:rsidRDefault="007E3C71" w:rsidP="00C81394">
      <w:pPr>
        <w:suppressAutoHyphens/>
        <w:snapToGrid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5AFF6246" w14:textId="77777777" w:rsidR="00506B6E" w:rsidRDefault="00506B6E" w:rsidP="00506B6E">
      <w:pPr>
        <w:pStyle w:val="ListParagraph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Programa de actividades, calendarización</w:t>
      </w:r>
    </w:p>
    <w:tbl>
      <w:tblPr>
        <w:tblW w:w="4940" w:type="pct"/>
        <w:tblLook w:val="0000" w:firstRow="0" w:lastRow="0" w:firstColumn="0" w:lastColumn="0" w:noHBand="0" w:noVBand="0"/>
      </w:tblPr>
      <w:tblGrid>
        <w:gridCol w:w="430"/>
        <w:gridCol w:w="3789"/>
        <w:gridCol w:w="2822"/>
        <w:gridCol w:w="2908"/>
      </w:tblGrid>
      <w:tr w:rsidR="00502286" w:rsidRPr="00000307" w14:paraId="34FE7168" w14:textId="77777777" w:rsidTr="00502286"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090DDA" w14:textId="77777777" w:rsidR="00502286" w:rsidRPr="005725CC" w:rsidRDefault="00502286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7411">
              <w:rPr>
                <w:rFonts w:ascii="Arial" w:hAnsi="Arial" w:cs="Arial"/>
                <w:b/>
                <w:bCs/>
                <w:sz w:val="16"/>
                <w:szCs w:val="20"/>
              </w:rPr>
              <w:t>No</w:t>
            </w: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652862" w14:textId="77777777" w:rsidR="00502286" w:rsidRPr="005725CC" w:rsidRDefault="00502286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25CC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1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CAF651" w14:textId="77777777" w:rsidR="00502286" w:rsidRPr="00A17411" w:rsidRDefault="00502286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A17411">
              <w:rPr>
                <w:rFonts w:ascii="Arial" w:hAnsi="Arial" w:cs="Arial"/>
                <w:b/>
                <w:bCs/>
                <w:sz w:val="16"/>
                <w:szCs w:val="20"/>
              </w:rPr>
              <w:t>Responsable de la actividad</w:t>
            </w: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585C8A" w14:textId="77777777" w:rsidR="00502286" w:rsidRPr="00A17411" w:rsidRDefault="00502286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20"/>
              </w:rPr>
            </w:pPr>
            <w:r w:rsidRPr="00A17411">
              <w:rPr>
                <w:rFonts w:ascii="Arial" w:hAnsi="Arial" w:cs="Arial"/>
                <w:b/>
                <w:bCs/>
                <w:sz w:val="16"/>
                <w:szCs w:val="20"/>
              </w:rPr>
              <w:t>Periodo de realización (fecha inicio y término)</w:t>
            </w:r>
          </w:p>
        </w:tc>
      </w:tr>
      <w:tr w:rsidR="00502286" w:rsidRPr="00000307" w14:paraId="667FBC74" w14:textId="77777777" w:rsidTr="00502286"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17787" w14:textId="77777777" w:rsidR="00502286" w:rsidRPr="005725CC" w:rsidRDefault="00502286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33A3A" w14:textId="77777777" w:rsidR="00502286" w:rsidRPr="002557A5" w:rsidRDefault="00502286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DA826" w14:textId="77777777" w:rsidR="00502286" w:rsidRPr="00642319" w:rsidRDefault="00502286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E894FD" w14:textId="77777777" w:rsidR="00502286" w:rsidRPr="000C34FF" w:rsidRDefault="00502286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02286" w:rsidRPr="00000307" w14:paraId="113A77DB" w14:textId="77777777" w:rsidTr="00502286"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DA979" w14:textId="77777777" w:rsidR="00502286" w:rsidRPr="005725CC" w:rsidRDefault="00502286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B600D" w14:textId="77777777" w:rsidR="00502286" w:rsidRPr="002557A5" w:rsidRDefault="00502286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08513" w14:textId="77777777" w:rsidR="00502286" w:rsidRPr="00642319" w:rsidRDefault="00502286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AE0625" w14:textId="77777777" w:rsidR="00502286" w:rsidRPr="000C34FF" w:rsidRDefault="00502286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02286" w:rsidRPr="00000307" w14:paraId="04A57352" w14:textId="77777777" w:rsidTr="00502286"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4C13D" w14:textId="77777777" w:rsidR="00502286" w:rsidRPr="005725CC" w:rsidRDefault="00502286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45F73E" w14:textId="77777777" w:rsidR="00502286" w:rsidRPr="002557A5" w:rsidRDefault="00502286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2AC665" w14:textId="77777777" w:rsidR="00502286" w:rsidRPr="00642319" w:rsidRDefault="00502286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09D793" w14:textId="77777777" w:rsidR="00502286" w:rsidRPr="000C34FF" w:rsidRDefault="00502286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02286" w:rsidRPr="00000307" w14:paraId="24A2E91B" w14:textId="77777777" w:rsidTr="00502286"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5CCF5" w14:textId="77777777" w:rsidR="00502286" w:rsidRPr="005725CC" w:rsidRDefault="00502286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4A760" w14:textId="77777777" w:rsidR="00502286" w:rsidRPr="002557A5" w:rsidRDefault="00502286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5D594" w14:textId="77777777" w:rsidR="00502286" w:rsidRPr="00642319" w:rsidRDefault="00502286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7F8874" w14:textId="77777777" w:rsidR="00502286" w:rsidRPr="000C34FF" w:rsidRDefault="00502286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02286" w:rsidRPr="00000307" w14:paraId="11575BCC" w14:textId="77777777" w:rsidTr="00502286"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D584F5" w14:textId="77777777" w:rsidR="00502286" w:rsidRPr="005725CC" w:rsidRDefault="00502286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A5DCE" w14:textId="77777777" w:rsidR="00502286" w:rsidRPr="002557A5" w:rsidRDefault="00502286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D8784" w14:textId="77777777" w:rsidR="00502286" w:rsidRPr="00642319" w:rsidRDefault="00502286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D4D16F" w14:textId="77777777" w:rsidR="00502286" w:rsidRPr="000C34FF" w:rsidRDefault="00502286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02286" w:rsidRPr="00000307" w14:paraId="109CAB3C" w14:textId="77777777" w:rsidTr="00502286"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966B7" w14:textId="77777777" w:rsidR="00502286" w:rsidRPr="005725CC" w:rsidRDefault="00502286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670DD" w14:textId="77777777" w:rsidR="00502286" w:rsidRPr="002557A5" w:rsidRDefault="00502286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4CE30" w14:textId="77777777" w:rsidR="00502286" w:rsidRPr="00642319" w:rsidRDefault="00502286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16E399" w14:textId="77777777" w:rsidR="00502286" w:rsidRPr="000C34FF" w:rsidRDefault="00502286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02286" w:rsidRPr="00000307" w14:paraId="51B797B3" w14:textId="77777777" w:rsidTr="00502286">
        <w:tc>
          <w:tcPr>
            <w:tcW w:w="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1D045" w14:textId="77777777" w:rsidR="00502286" w:rsidRPr="005725CC" w:rsidRDefault="00502286" w:rsidP="00506B6E">
            <w:pPr>
              <w:numPr>
                <w:ilvl w:val="0"/>
                <w:numId w:val="11"/>
              </w:numPr>
              <w:tabs>
                <w:tab w:val="clear" w:pos="0"/>
                <w:tab w:val="num" w:pos="360"/>
              </w:tabs>
              <w:suppressAutoHyphens/>
              <w:snapToGrid w:val="0"/>
              <w:spacing w:after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FDF19" w14:textId="77777777" w:rsidR="00502286" w:rsidRPr="002B7AFB" w:rsidRDefault="00502286" w:rsidP="000A7E5C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bCs/>
                <w:sz w:val="20"/>
                <w:szCs w:val="18"/>
                <w:lang w:val="es-ES_tradnl" w:eastAsia="ar-SA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EC1D5" w14:textId="77777777" w:rsidR="00502286" w:rsidRPr="00642319" w:rsidRDefault="00502286" w:rsidP="000A7E5C">
            <w:pPr>
              <w:snapToGrid w:val="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7EFD0B" w14:textId="77777777" w:rsidR="00502286" w:rsidRPr="000C34FF" w:rsidRDefault="00502286" w:rsidP="000A7E5C">
            <w:pPr>
              <w:snapToGrid w:val="0"/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14:paraId="0B438F5D" w14:textId="77777777" w:rsidR="00C81394" w:rsidRDefault="00C81394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003DE16F" w14:textId="77777777" w:rsidR="00506B6E" w:rsidRPr="009D51B0" w:rsidRDefault="00506B6E" w:rsidP="00506B6E">
      <w:pPr>
        <w:pStyle w:val="ListParagraph"/>
        <w:numPr>
          <w:ilvl w:val="1"/>
          <w:numId w:val="8"/>
        </w:numPr>
        <w:pBdr>
          <w:bottom w:val="single" w:sz="12" w:space="1" w:color="auto"/>
        </w:pBdr>
        <w:tabs>
          <w:tab w:val="clear" w:pos="-218"/>
        </w:tabs>
        <w:ind w:left="567" w:hanging="578"/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 xml:space="preserve">Referencias </w:t>
      </w:r>
    </w:p>
    <w:p w14:paraId="60FE1F50" w14:textId="77777777" w:rsidR="007E3C71" w:rsidRDefault="007E3C71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10041E8D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0914CAF6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7DBAFAA2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092E0CB2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46A9B53F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779B0EA5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128DCB34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64B935B9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304EDE03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5CA7F0D4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31CEE9C1" w14:textId="77777777"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br w:type="page"/>
      </w:r>
    </w:p>
    <w:p w14:paraId="69EA6ACD" w14:textId="05A0BA25" w:rsidR="00506B6E" w:rsidRPr="009D51B0" w:rsidRDefault="00506B6E" w:rsidP="00506B6E">
      <w:pPr>
        <w:numPr>
          <w:ilvl w:val="0"/>
          <w:numId w:val="7"/>
        </w:numPr>
        <w:suppressAutoHyphens/>
        <w:spacing w:after="0"/>
        <w:jc w:val="center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lastRenderedPageBreak/>
        <w:t>LUGAR(ES) EN DONDE SE DESARROLLAR</w:t>
      </w:r>
      <w:r w:rsidR="00502286">
        <w:rPr>
          <w:rFonts w:ascii="Arial" w:hAnsi="Arial" w:cs="Arial"/>
          <w:b/>
          <w:bCs/>
        </w:rPr>
        <w:t>Á</w:t>
      </w:r>
      <w:r w:rsidRPr="009D51B0">
        <w:rPr>
          <w:rFonts w:ascii="Arial" w:hAnsi="Arial" w:cs="Arial"/>
          <w:b/>
          <w:bCs/>
        </w:rPr>
        <w:t xml:space="preserve"> EL PROYECTO</w:t>
      </w:r>
    </w:p>
    <w:p w14:paraId="61102492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4357D6AC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1BD351F6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14FC1D2A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26F7A316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053839C5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590CE593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5ED01C48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70D9D4DD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6FC812E6" w14:textId="77777777" w:rsidR="00506B6E" w:rsidRPr="009D51B0" w:rsidRDefault="00506B6E" w:rsidP="00506B6E">
      <w:pPr>
        <w:numPr>
          <w:ilvl w:val="0"/>
          <w:numId w:val="7"/>
        </w:numPr>
        <w:suppressAutoHyphens/>
        <w:spacing w:after="0"/>
        <w:jc w:val="center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INFRAESTRUCTURA</w:t>
      </w:r>
    </w:p>
    <w:p w14:paraId="698A020E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6E7DC0B4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6956AFA0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3D9C7F3E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37CA3980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640CC461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58D6B81F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406252E8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1713595D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5C57F869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35E1B3C1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2EB9C443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27AB0D51" w14:textId="77777777" w:rsidR="00506B6E" w:rsidRDefault="00506B6E">
      <w:pPr>
        <w:spacing w:after="0" w:line="240" w:lineRule="auto"/>
        <w:rPr>
          <w:rFonts w:ascii="Arial" w:hAnsi="Arial" w:cs="Arial"/>
          <w:bCs/>
          <w:sz w:val="20"/>
          <w:szCs w:val="18"/>
          <w:lang w:val="es-ES_tradnl" w:eastAsia="ar-SA"/>
        </w:rPr>
      </w:pPr>
      <w:r>
        <w:rPr>
          <w:rFonts w:ascii="Arial" w:hAnsi="Arial" w:cs="Arial"/>
          <w:bCs/>
          <w:sz w:val="20"/>
          <w:szCs w:val="18"/>
          <w:lang w:val="es-ES_tradnl" w:eastAsia="ar-SA"/>
        </w:rPr>
        <w:br w:type="page"/>
      </w:r>
    </w:p>
    <w:p w14:paraId="682AA122" w14:textId="77777777" w:rsidR="00506B6E" w:rsidRPr="009D51B0" w:rsidRDefault="00506B6E" w:rsidP="00506B6E">
      <w:pPr>
        <w:numPr>
          <w:ilvl w:val="0"/>
          <w:numId w:val="7"/>
        </w:numPr>
        <w:suppressAutoHyphens/>
        <w:spacing w:after="0"/>
        <w:jc w:val="center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lastRenderedPageBreak/>
        <w:t>RESUMEN PRESUPUESTO UTILIZADO PARA LA OPERACIÓN DEL PROYECTO</w:t>
      </w:r>
    </w:p>
    <w:p w14:paraId="467484D8" w14:textId="77777777" w:rsidR="00506B6E" w:rsidRDefault="00506B6E" w:rsidP="00506B6E">
      <w:pPr>
        <w:pStyle w:val="ListParagraph"/>
        <w:numPr>
          <w:ilvl w:val="1"/>
          <w:numId w:val="15"/>
        </w:numPr>
        <w:pBdr>
          <w:bottom w:val="single" w:sz="12" w:space="1" w:color="auto"/>
        </w:pBdr>
        <w:jc w:val="both"/>
        <w:rPr>
          <w:rFonts w:ascii="Arial" w:hAnsi="Arial" w:cs="Arial"/>
          <w:b/>
          <w:bCs/>
        </w:rPr>
      </w:pPr>
      <w:r w:rsidRPr="009D51B0">
        <w:rPr>
          <w:rFonts w:ascii="Arial" w:hAnsi="Arial" w:cs="Arial"/>
          <w:b/>
          <w:bCs/>
        </w:rPr>
        <w:t>Concentrado del presupuesto requerido</w:t>
      </w:r>
    </w:p>
    <w:p w14:paraId="7F193718" w14:textId="77777777" w:rsidR="007E3C71" w:rsidRPr="007E3C71" w:rsidRDefault="007E3C71" w:rsidP="007E3C71">
      <w:pPr>
        <w:ind w:left="142"/>
        <w:jc w:val="both"/>
        <w:rPr>
          <w:rFonts w:ascii="Arial" w:hAnsi="Arial" w:cs="Arial"/>
          <w:b/>
          <w:bCs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2"/>
        <w:gridCol w:w="2628"/>
        <w:gridCol w:w="2663"/>
        <w:gridCol w:w="2487"/>
      </w:tblGrid>
      <w:tr w:rsidR="00506B6E" w:rsidRPr="009D51B0" w14:paraId="71044112" w14:textId="77777777" w:rsidTr="00506B6E">
        <w:trPr>
          <w:trHeight w:val="654"/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6391C1" w14:textId="77777777" w:rsidR="00506B6E" w:rsidRPr="00C77005" w:rsidRDefault="00506B6E" w:rsidP="000A7E5C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C77005">
              <w:rPr>
                <w:rFonts w:ascii="Arial" w:hAnsi="Arial" w:cs="Arial"/>
                <w:b/>
                <w:bCs/>
                <w:sz w:val="16"/>
                <w:szCs w:val="16"/>
              </w:rPr>
              <w:t>Partida</w:t>
            </w: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DB3A4E" w14:textId="77777777" w:rsidR="00506B6E" w:rsidRPr="00C77005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77005">
              <w:rPr>
                <w:rFonts w:ascii="Arial" w:hAnsi="Arial" w:cs="Arial"/>
                <w:b/>
                <w:bCs/>
                <w:sz w:val="16"/>
                <w:szCs w:val="16"/>
              </w:rPr>
              <w:t>Monto otorgado por el ITSCH</w:t>
            </w:r>
          </w:p>
        </w:tc>
        <w:tc>
          <w:tcPr>
            <w:tcW w:w="1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58AE16" w14:textId="77777777" w:rsidR="00506B6E" w:rsidRPr="00C77005" w:rsidRDefault="00506B6E" w:rsidP="000A7E5C">
            <w:pP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77005">
              <w:rPr>
                <w:rFonts w:ascii="Arial" w:hAnsi="Arial" w:cs="Arial"/>
                <w:b/>
                <w:bCs/>
                <w:sz w:val="16"/>
                <w:szCs w:val="16"/>
              </w:rPr>
              <w:t>Monto otorgado por otras instituciones o entidades externas</w:t>
            </w:r>
          </w:p>
        </w:tc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1B3D1D" w14:textId="77777777" w:rsidR="00506B6E" w:rsidRPr="00C77005" w:rsidRDefault="00506B6E" w:rsidP="000A7E5C">
            <w:pPr>
              <w:snapToGrid w:val="0"/>
              <w:spacing w:after="0" w:line="240" w:lineRule="exac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77005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</w:tr>
      <w:tr w:rsidR="00506B6E" w:rsidRPr="009D51B0" w14:paraId="6BD5A0EB" w14:textId="77777777" w:rsidTr="00506B6E">
        <w:trPr>
          <w:trHeight w:val="462"/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4150F1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CAFBB4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26ED2D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A773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06B6E" w:rsidRPr="009D51B0" w14:paraId="05B17BF3" w14:textId="77777777" w:rsidTr="00506B6E">
        <w:trPr>
          <w:trHeight w:val="368"/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8B55C6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67740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F9C8DD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B8E5D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06B6E" w:rsidRPr="009D51B0" w14:paraId="6A89C6C3" w14:textId="77777777" w:rsidTr="00506B6E">
        <w:trPr>
          <w:trHeight w:val="838"/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ECDDEA" w14:textId="77777777" w:rsidR="00506B6E" w:rsidRPr="009D51B0" w:rsidRDefault="00506B6E" w:rsidP="00506B6E">
            <w:pPr>
              <w:spacing w:line="240" w:lineRule="exact"/>
              <w:rPr>
                <w:rFonts w:ascii="Arial" w:hAnsi="Arial" w:cs="Arial"/>
                <w:b/>
                <w:bCs/>
              </w:rPr>
            </w:pPr>
            <w:r w:rsidRPr="009D51B0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0A1C2C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E7865F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AC1CE" w14:textId="77777777" w:rsidR="00506B6E" w:rsidRPr="009D51B0" w:rsidRDefault="00506B6E" w:rsidP="00506B6E">
            <w:pPr>
              <w:snapToGrid w:val="0"/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29B1941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5324BA77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431237A1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2CECF182" w14:textId="77777777" w:rsidR="00506B6E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p w14:paraId="18F9CFC9" w14:textId="77777777" w:rsidR="00506B6E" w:rsidRPr="00C81394" w:rsidRDefault="00506B6E" w:rsidP="00C81394">
      <w:pPr>
        <w:suppressAutoHyphens/>
        <w:snapToGrid w:val="0"/>
        <w:spacing w:after="0"/>
        <w:jc w:val="both"/>
        <w:rPr>
          <w:rFonts w:ascii="Arial" w:hAnsi="Arial" w:cs="Arial"/>
          <w:bCs/>
          <w:sz w:val="20"/>
          <w:szCs w:val="18"/>
          <w:lang w:val="es-ES_tradnl" w:eastAsia="ar-S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506B6E" w:rsidRPr="002B226D" w14:paraId="52F5C638" w14:textId="77777777" w:rsidTr="00506B6E">
        <w:tc>
          <w:tcPr>
            <w:tcW w:w="5000" w:type="pct"/>
            <w:tcBorders>
              <w:bottom w:val="single" w:sz="4" w:space="0" w:color="auto"/>
            </w:tcBorders>
          </w:tcPr>
          <w:p w14:paraId="42A51767" w14:textId="77777777" w:rsidR="00506B6E" w:rsidRPr="009D51B0" w:rsidRDefault="00506B6E" w:rsidP="00506B6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Profesor-Investigador Responsable</w:t>
            </w:r>
          </w:p>
          <w:p w14:paraId="527FABE6" w14:textId="77777777" w:rsidR="00506B6E" w:rsidRPr="009D51B0" w:rsidRDefault="00506B6E" w:rsidP="00506B6E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ES_tradnl" w:eastAsia="ar-SA"/>
              </w:rPr>
            </w:pPr>
          </w:p>
          <w:p w14:paraId="06F27C76" w14:textId="77777777" w:rsidR="00506B6E" w:rsidRPr="009D51B0" w:rsidRDefault="00506B6E" w:rsidP="00506B6E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ES_tradnl" w:eastAsia="ar-SA"/>
              </w:rPr>
            </w:pPr>
          </w:p>
          <w:p w14:paraId="1F9D6F8B" w14:textId="77777777" w:rsidR="00506B6E" w:rsidRPr="009D51B0" w:rsidRDefault="00506B6E" w:rsidP="00506B6E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ES_tradnl" w:eastAsia="ar-SA"/>
              </w:rPr>
            </w:pPr>
          </w:p>
          <w:p w14:paraId="75CCF592" w14:textId="77777777" w:rsidR="00506B6E" w:rsidRPr="002B226D" w:rsidRDefault="00506B6E" w:rsidP="00506B6E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506B6E" w:rsidRPr="002B226D" w14:paraId="68512250" w14:textId="77777777" w:rsidTr="00506B6E">
        <w:tc>
          <w:tcPr>
            <w:tcW w:w="5000" w:type="pct"/>
            <w:tcBorders>
              <w:top w:val="single" w:sz="4" w:space="0" w:color="auto"/>
            </w:tcBorders>
          </w:tcPr>
          <w:p w14:paraId="39C226A4" w14:textId="77777777" w:rsidR="00506B6E" w:rsidRPr="009D51B0" w:rsidRDefault="00506B6E" w:rsidP="00506B6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092417">
              <w:rPr>
                <w:rFonts w:ascii="Arial" w:hAnsi="Arial" w:cs="Arial"/>
                <w:b/>
                <w:bCs/>
                <w:sz w:val="17"/>
                <w:szCs w:val="17"/>
              </w:rPr>
              <w:t>ISC. ERIK AUGUSTO RAMIREZ VARGAS</w:t>
            </w:r>
          </w:p>
        </w:tc>
      </w:tr>
    </w:tbl>
    <w:p w14:paraId="0B9E54DF" w14:textId="77777777" w:rsidR="001D468F" w:rsidRPr="002B226D" w:rsidRDefault="001D468F" w:rsidP="008678FA">
      <w:pPr>
        <w:rPr>
          <w:rFonts w:ascii="Arial" w:hAnsi="Arial" w:cs="Arial"/>
          <w:b/>
          <w:bCs/>
          <w:sz w:val="18"/>
          <w:szCs w:val="18"/>
          <w:lang w:val="es-ES_tradnl" w:eastAsia="ar-SA"/>
        </w:rPr>
      </w:pPr>
    </w:p>
    <w:sectPr w:rsidR="001D468F" w:rsidRPr="002B226D" w:rsidSect="00096F66">
      <w:headerReference w:type="default" r:id="rId7"/>
      <w:footerReference w:type="default" r:id="rId8"/>
      <w:headerReference w:type="first" r:id="rId9"/>
      <w:pgSz w:w="12240" w:h="15840" w:code="1"/>
      <w:pgMar w:top="993" w:right="1080" w:bottom="1560" w:left="1080" w:header="56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47CC2" w14:textId="77777777" w:rsidR="00F33BE7" w:rsidRDefault="00F33BE7" w:rsidP="00B44A4E">
      <w:pPr>
        <w:spacing w:after="0" w:line="240" w:lineRule="auto"/>
      </w:pPr>
      <w:r>
        <w:separator/>
      </w:r>
    </w:p>
  </w:endnote>
  <w:endnote w:type="continuationSeparator" w:id="0">
    <w:p w14:paraId="0F3001ED" w14:textId="77777777" w:rsidR="00F33BE7" w:rsidRDefault="00F33BE7" w:rsidP="00B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zuka Gothic Pro EL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8"/>
      <w:gridCol w:w="4705"/>
      <w:gridCol w:w="2707"/>
    </w:tblGrid>
    <w:tr w:rsidR="004F4F16" w14:paraId="3211A0A7" w14:textId="77777777" w:rsidTr="004F4F16">
      <w:trPr>
        <w:trHeight w:val="742"/>
      </w:trPr>
      <w:tc>
        <w:tcPr>
          <w:tcW w:w="1323" w:type="pct"/>
          <w:vAlign w:val="center"/>
        </w:tcPr>
        <w:p w14:paraId="1E967380" w14:textId="0718ECD3" w:rsidR="004F4F16" w:rsidRDefault="00C74712" w:rsidP="00446C30">
          <w:pPr>
            <w:pStyle w:val="Head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Febrero 2025</w:t>
          </w:r>
        </w:p>
      </w:tc>
      <w:tc>
        <w:tcPr>
          <w:tcW w:w="2334" w:type="pct"/>
          <w:vAlign w:val="center"/>
        </w:tcPr>
        <w:p w14:paraId="0CD9BDBC" w14:textId="77777777" w:rsidR="004F4F16" w:rsidRPr="009F6CCA" w:rsidRDefault="004F4F16" w:rsidP="004F4F16">
          <w:pPr>
            <w:pStyle w:val="Header"/>
            <w:jc w:val="center"/>
          </w:pPr>
        </w:p>
      </w:tc>
      <w:tc>
        <w:tcPr>
          <w:tcW w:w="1343" w:type="pct"/>
        </w:tcPr>
        <w:p w14:paraId="18508CAC" w14:textId="77777777" w:rsidR="004F4F16" w:rsidRDefault="004F4F16" w:rsidP="004F4F16">
          <w:pPr>
            <w:pStyle w:val="Footer"/>
            <w:jc w:val="right"/>
            <w:rPr>
              <w:rFonts w:ascii="Arial" w:hAnsi="Arial" w:cs="Arial"/>
              <w:sz w:val="18"/>
            </w:rPr>
          </w:pPr>
        </w:p>
        <w:p w14:paraId="65315EE0" w14:textId="77777777" w:rsidR="004F4F16" w:rsidRPr="009F6CCA" w:rsidRDefault="004F4F16" w:rsidP="004F4F16">
          <w:pPr>
            <w:pStyle w:val="Footer"/>
            <w:jc w:val="right"/>
            <w:rPr>
              <w:rFonts w:ascii="Arial" w:hAnsi="Arial" w:cs="Arial"/>
            </w:rPr>
          </w:pPr>
          <w:r w:rsidRPr="009F6CCA">
            <w:rPr>
              <w:rFonts w:ascii="Arial" w:hAnsi="Arial" w:cs="Arial"/>
              <w:sz w:val="18"/>
            </w:rPr>
            <w:t xml:space="preserve">Pág.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PAGE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7E3C71">
            <w:rPr>
              <w:rFonts w:ascii="Arial" w:hAnsi="Arial" w:cs="Arial"/>
              <w:bCs/>
              <w:noProof/>
              <w:sz w:val="18"/>
            </w:rPr>
            <w:t>1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  <w:r w:rsidRPr="009F6CCA">
            <w:rPr>
              <w:rFonts w:ascii="Arial" w:hAnsi="Arial" w:cs="Arial"/>
              <w:sz w:val="18"/>
            </w:rPr>
            <w:t xml:space="preserve"> -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NUMPAGES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7E3C71">
            <w:rPr>
              <w:rFonts w:ascii="Arial" w:hAnsi="Arial" w:cs="Arial"/>
              <w:bCs/>
              <w:noProof/>
              <w:sz w:val="18"/>
            </w:rPr>
            <w:t>8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</w:p>
      </w:tc>
    </w:tr>
  </w:tbl>
  <w:p w14:paraId="694CE202" w14:textId="77777777" w:rsidR="004F4F16" w:rsidRPr="004F4F16" w:rsidRDefault="004F4F16" w:rsidP="004F4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FEE54" w14:textId="77777777" w:rsidR="00F33BE7" w:rsidRDefault="00F33BE7" w:rsidP="00B44A4E">
      <w:pPr>
        <w:spacing w:after="0" w:line="240" w:lineRule="auto"/>
      </w:pPr>
      <w:r>
        <w:separator/>
      </w:r>
    </w:p>
  </w:footnote>
  <w:footnote w:type="continuationSeparator" w:id="0">
    <w:p w14:paraId="3D4D7E22" w14:textId="77777777" w:rsidR="00F33BE7" w:rsidRDefault="00F33BE7" w:rsidP="00B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27"/>
      <w:gridCol w:w="2915"/>
      <w:gridCol w:w="4838"/>
    </w:tblGrid>
    <w:tr w:rsidR="003F04CC" w14:paraId="11405C65" w14:textId="77777777" w:rsidTr="003F04CC">
      <w:trPr>
        <w:trHeight w:val="558"/>
      </w:trPr>
      <w:tc>
        <w:tcPr>
          <w:tcW w:w="1154" w:type="pct"/>
          <w:vMerge w:val="restart"/>
          <w:vAlign w:val="center"/>
        </w:tcPr>
        <w:p w14:paraId="4601BDCF" w14:textId="77777777" w:rsidR="003F04CC" w:rsidRPr="0061535D" w:rsidRDefault="003F04CC" w:rsidP="003F04CC">
          <w:pPr>
            <w:pStyle w:val="Header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58752" behindDoc="0" locked="0" layoutInCell="1" allowOverlap="1" wp14:anchorId="2390BB46" wp14:editId="026D42E7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3" name="Imagen 63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DB8172" w14:textId="77777777" w:rsidR="003F04CC" w:rsidRDefault="003F04CC" w:rsidP="003F04CC">
          <w:pPr>
            <w:pStyle w:val="Header"/>
            <w:rPr>
              <w:rFonts w:ascii="Arial" w:hAnsi="Arial" w:cs="Arial"/>
              <w:sz w:val="16"/>
            </w:rPr>
          </w:pPr>
          <w:r w:rsidRPr="00B61707">
            <w:rPr>
              <w:rFonts w:ascii="Arial" w:hAnsi="Arial" w:cs="Arial"/>
              <w:sz w:val="16"/>
            </w:rPr>
            <w:t xml:space="preserve">Instituto </w:t>
          </w:r>
        </w:p>
        <w:p w14:paraId="3F01C4B0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  <w:r w:rsidRPr="00B61707">
            <w:rPr>
              <w:rFonts w:ascii="Arial" w:hAnsi="Arial" w:cs="Arial"/>
              <w:sz w:val="16"/>
            </w:rPr>
            <w:t>Tecnológico Superior de Ciudad Hidalgo</w:t>
          </w:r>
        </w:p>
      </w:tc>
      <w:tc>
        <w:tcPr>
          <w:tcW w:w="1446" w:type="pct"/>
          <w:vMerge w:val="restart"/>
          <w:vAlign w:val="center"/>
        </w:tcPr>
        <w:p w14:paraId="41E35859" w14:textId="77777777" w:rsidR="003F04CC" w:rsidRPr="0091028B" w:rsidRDefault="00096F66" w:rsidP="003F04CC">
          <w:pPr>
            <w:pStyle w:val="Header"/>
            <w:rPr>
              <w:rFonts w:ascii="Arial" w:hAnsi="Arial" w:cs="Arial"/>
              <w:sz w:val="6"/>
            </w:rPr>
          </w:pPr>
          <w:r w:rsidRPr="00096F66">
            <w:rPr>
              <w:rFonts w:ascii="Arial" w:hAnsi="Arial" w:cs="Arial"/>
              <w:sz w:val="18"/>
            </w:rPr>
            <w:t>Presentación del Protocolo de Investigación</w:t>
          </w:r>
        </w:p>
      </w:tc>
      <w:tc>
        <w:tcPr>
          <w:tcW w:w="2400" w:type="pct"/>
        </w:tcPr>
        <w:p w14:paraId="49C121F4" w14:textId="77777777" w:rsidR="003F04CC" w:rsidRDefault="003F04CC" w:rsidP="003F04C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Nombre del Proyecto</w:t>
          </w:r>
        </w:p>
      </w:tc>
    </w:tr>
    <w:tr w:rsidR="003F04CC" w14:paraId="7F71A45F" w14:textId="77777777" w:rsidTr="003F04CC">
      <w:tc>
        <w:tcPr>
          <w:tcW w:w="1154" w:type="pct"/>
          <w:vMerge/>
        </w:tcPr>
        <w:p w14:paraId="6D253E7E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1446" w:type="pct"/>
          <w:vMerge/>
        </w:tcPr>
        <w:p w14:paraId="48DB63A1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2400" w:type="pct"/>
        </w:tcPr>
        <w:p w14:paraId="2389FB12" w14:textId="77777777" w:rsidR="003F04CC" w:rsidRPr="00B61707" w:rsidRDefault="003F04CC" w:rsidP="003F04CC">
          <w:pPr>
            <w:pStyle w:val="Header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CA</w:t>
          </w:r>
        </w:p>
      </w:tc>
    </w:tr>
  </w:tbl>
  <w:p w14:paraId="45BBD19D" w14:textId="77777777" w:rsidR="003F04CC" w:rsidRPr="008159A5" w:rsidRDefault="003F04CC" w:rsidP="003F04CC">
    <w:pPr>
      <w:pStyle w:val="Header"/>
      <w:rPr>
        <w:rFonts w:ascii="Arial" w:hAnsi="Arial" w:cs="Arial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4"/>
      <w:gridCol w:w="5256"/>
    </w:tblGrid>
    <w:tr w:rsidR="00446C30" w14:paraId="20949FF8" w14:textId="77777777" w:rsidTr="00446C30">
      <w:trPr>
        <w:trHeight w:val="558"/>
      </w:trPr>
      <w:tc>
        <w:tcPr>
          <w:tcW w:w="2393" w:type="pct"/>
          <w:vMerge w:val="restart"/>
          <w:vAlign w:val="center"/>
        </w:tcPr>
        <w:p w14:paraId="75B59371" w14:textId="77777777" w:rsidR="00446C30" w:rsidRPr="0061535D" w:rsidRDefault="00446C30" w:rsidP="00446C30">
          <w:pPr>
            <w:pStyle w:val="Header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7968" behindDoc="0" locked="0" layoutInCell="1" allowOverlap="1" wp14:anchorId="34AC3C8F" wp14:editId="4E9C0CF9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4" name="Imagen 64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E64B9D" w14:textId="77777777" w:rsidR="00446C30" w:rsidRPr="00446C30" w:rsidRDefault="00446C30" w:rsidP="00446C30">
          <w:pPr>
            <w:pStyle w:val="Header"/>
            <w:rPr>
              <w:rFonts w:ascii="Arial" w:hAnsi="Arial" w:cs="Arial"/>
              <w:sz w:val="24"/>
            </w:rPr>
          </w:pPr>
          <w:r w:rsidRPr="00446C30">
            <w:rPr>
              <w:rFonts w:ascii="Arial" w:hAnsi="Arial" w:cs="Arial"/>
              <w:sz w:val="24"/>
            </w:rPr>
            <w:t xml:space="preserve">Instituto Tecnológico Superior </w:t>
          </w:r>
        </w:p>
        <w:p w14:paraId="0AEF9FBA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  <w:r w:rsidRPr="00446C30">
            <w:rPr>
              <w:rFonts w:ascii="Arial" w:hAnsi="Arial" w:cs="Arial"/>
              <w:sz w:val="24"/>
            </w:rPr>
            <w:t>de Ciudad Hidalgo</w:t>
          </w:r>
        </w:p>
      </w:tc>
      <w:tc>
        <w:tcPr>
          <w:tcW w:w="2607" w:type="pct"/>
          <w:vMerge w:val="restart"/>
          <w:vAlign w:val="center"/>
        </w:tcPr>
        <w:p w14:paraId="25CF664F" w14:textId="77777777" w:rsidR="00446C30" w:rsidRPr="00446C30" w:rsidRDefault="00096F66" w:rsidP="00446C30">
          <w:pPr>
            <w:pStyle w:val="Header"/>
            <w:jc w:val="right"/>
            <w:rPr>
              <w:rFonts w:ascii="Arial" w:hAnsi="Arial" w:cs="Arial"/>
              <w:b/>
              <w:sz w:val="6"/>
            </w:rPr>
          </w:pPr>
          <w:r w:rsidRPr="00096F66">
            <w:rPr>
              <w:rFonts w:ascii="Arial" w:hAnsi="Arial" w:cs="Arial"/>
              <w:b/>
              <w:sz w:val="28"/>
            </w:rPr>
            <w:t>Presentación del Protocolo de Investigación</w:t>
          </w:r>
        </w:p>
      </w:tc>
    </w:tr>
    <w:tr w:rsidR="00446C30" w14:paraId="700EF191" w14:textId="77777777" w:rsidTr="00446C30">
      <w:trPr>
        <w:trHeight w:val="207"/>
      </w:trPr>
      <w:tc>
        <w:tcPr>
          <w:tcW w:w="2393" w:type="pct"/>
          <w:vMerge/>
        </w:tcPr>
        <w:p w14:paraId="00C9BA93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2607" w:type="pct"/>
          <w:vMerge/>
        </w:tcPr>
        <w:p w14:paraId="560745D5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</w:p>
      </w:tc>
    </w:tr>
  </w:tbl>
  <w:p w14:paraId="08563048" w14:textId="77777777" w:rsidR="00446C30" w:rsidRPr="008159A5" w:rsidRDefault="00446C30" w:rsidP="00446C30">
    <w:pPr>
      <w:pStyle w:val="Header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30B4C40A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1" w15:restartNumberingAfterBreak="0">
    <w:nsid w:val="00000003"/>
    <w:multiLevelType w:val="multilevel"/>
    <w:tmpl w:val="E27AF754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-36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20D41943"/>
    <w:multiLevelType w:val="multilevel"/>
    <w:tmpl w:val="E27AF7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-36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315D7189"/>
    <w:multiLevelType w:val="multilevel"/>
    <w:tmpl w:val="C7A6DA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218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hint="default"/>
      </w:rPr>
    </w:lvl>
  </w:abstractNum>
  <w:abstractNum w:abstractNumId="4" w15:restartNumberingAfterBreak="0">
    <w:nsid w:val="37C52D89"/>
    <w:multiLevelType w:val="hybridMultilevel"/>
    <w:tmpl w:val="B88EA5E2"/>
    <w:lvl w:ilvl="0" w:tplc="0D2A5C84"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911685"/>
    <w:multiLevelType w:val="hybridMultilevel"/>
    <w:tmpl w:val="1A244BDA"/>
    <w:lvl w:ilvl="0" w:tplc="5EE638A2">
      <w:start w:val="22"/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3A6917"/>
    <w:multiLevelType w:val="hybridMultilevel"/>
    <w:tmpl w:val="E73EEE74"/>
    <w:lvl w:ilvl="0" w:tplc="D70EA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C6F0E"/>
    <w:multiLevelType w:val="hybridMultilevel"/>
    <w:tmpl w:val="AC189F0C"/>
    <w:lvl w:ilvl="0" w:tplc="96A859F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0407"/>
    <w:multiLevelType w:val="hybridMultilevel"/>
    <w:tmpl w:val="4A20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D6BD6"/>
    <w:multiLevelType w:val="hybridMultilevel"/>
    <w:tmpl w:val="8C1225A4"/>
    <w:lvl w:ilvl="0" w:tplc="6A5EF866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E049C"/>
    <w:multiLevelType w:val="multilevel"/>
    <w:tmpl w:val="19424F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-218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4%1.%2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hint="default"/>
      </w:rPr>
    </w:lvl>
  </w:abstractNum>
  <w:abstractNum w:abstractNumId="11" w15:restartNumberingAfterBreak="0">
    <w:nsid w:val="770E2E66"/>
    <w:multiLevelType w:val="multilevel"/>
    <w:tmpl w:val="9474B8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-218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hint="default"/>
      </w:rPr>
    </w:lvl>
  </w:abstractNum>
  <w:abstractNum w:abstractNumId="12" w15:restartNumberingAfterBreak="0">
    <w:nsid w:val="79AE6662"/>
    <w:multiLevelType w:val="hybridMultilevel"/>
    <w:tmpl w:val="0B4260FC"/>
    <w:lvl w:ilvl="0" w:tplc="54EC4C32">
      <w:start w:val="1"/>
      <w:numFmt w:val="bullet"/>
      <w:pStyle w:val="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9B6AE0"/>
    <w:multiLevelType w:val="multilevel"/>
    <w:tmpl w:val="285255DA"/>
    <w:name w:val="WW8Num3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18"/>
        </w:tabs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hint="default"/>
      </w:rPr>
    </w:lvl>
  </w:abstractNum>
  <w:num w:numId="1" w16cid:durableId="1310864231">
    <w:abstractNumId w:val="4"/>
  </w:num>
  <w:num w:numId="2" w16cid:durableId="1984044173">
    <w:abstractNumId w:val="6"/>
  </w:num>
  <w:num w:numId="3" w16cid:durableId="1851724827">
    <w:abstractNumId w:val="5"/>
  </w:num>
  <w:num w:numId="4" w16cid:durableId="944383395">
    <w:abstractNumId w:val="12"/>
  </w:num>
  <w:num w:numId="5" w16cid:durableId="52118947">
    <w:abstractNumId w:val="0"/>
    <w:lvlOverride w:ilvl="0">
      <w:startOverride w:val="1"/>
    </w:lvlOverride>
  </w:num>
  <w:num w:numId="6" w16cid:durableId="1683586631">
    <w:abstractNumId w:val="8"/>
  </w:num>
  <w:num w:numId="7" w16cid:durableId="166601670">
    <w:abstractNumId w:val="1"/>
  </w:num>
  <w:num w:numId="8" w16cid:durableId="528418368">
    <w:abstractNumId w:val="13"/>
  </w:num>
  <w:num w:numId="9" w16cid:durableId="71633300">
    <w:abstractNumId w:val="7"/>
  </w:num>
  <w:num w:numId="10" w16cid:durableId="943197509">
    <w:abstractNumId w:val="9"/>
  </w:num>
  <w:num w:numId="11" w16cid:durableId="335615592">
    <w:abstractNumId w:val="0"/>
  </w:num>
  <w:num w:numId="12" w16cid:durableId="422340724">
    <w:abstractNumId w:val="3"/>
  </w:num>
  <w:num w:numId="13" w16cid:durableId="1115489197">
    <w:abstractNumId w:val="11"/>
  </w:num>
  <w:num w:numId="14" w16cid:durableId="1259026207">
    <w:abstractNumId w:val="2"/>
  </w:num>
  <w:num w:numId="15" w16cid:durableId="212830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4E"/>
    <w:rsid w:val="00003EC5"/>
    <w:rsid w:val="00033758"/>
    <w:rsid w:val="00075621"/>
    <w:rsid w:val="00086DC0"/>
    <w:rsid w:val="00096F66"/>
    <w:rsid w:val="000C17E8"/>
    <w:rsid w:val="000D2D67"/>
    <w:rsid w:val="000D3BA7"/>
    <w:rsid w:val="000F46E1"/>
    <w:rsid w:val="00103DB1"/>
    <w:rsid w:val="00104CBE"/>
    <w:rsid w:val="00131005"/>
    <w:rsid w:val="001424DA"/>
    <w:rsid w:val="001700F0"/>
    <w:rsid w:val="00170CA4"/>
    <w:rsid w:val="001B2C91"/>
    <w:rsid w:val="001B6411"/>
    <w:rsid w:val="001D11E3"/>
    <w:rsid w:val="001D468F"/>
    <w:rsid w:val="001D4E18"/>
    <w:rsid w:val="001F2716"/>
    <w:rsid w:val="001F37A6"/>
    <w:rsid w:val="001F4649"/>
    <w:rsid w:val="002112CD"/>
    <w:rsid w:val="00230529"/>
    <w:rsid w:val="00252473"/>
    <w:rsid w:val="0025547C"/>
    <w:rsid w:val="002977C0"/>
    <w:rsid w:val="002A20B5"/>
    <w:rsid w:val="002A7C89"/>
    <w:rsid w:val="002B226D"/>
    <w:rsid w:val="002D3855"/>
    <w:rsid w:val="002D3B25"/>
    <w:rsid w:val="003118F9"/>
    <w:rsid w:val="00315DE8"/>
    <w:rsid w:val="00317C7B"/>
    <w:rsid w:val="003379DF"/>
    <w:rsid w:val="00346371"/>
    <w:rsid w:val="00353732"/>
    <w:rsid w:val="00353B02"/>
    <w:rsid w:val="003547CD"/>
    <w:rsid w:val="003554A0"/>
    <w:rsid w:val="00357568"/>
    <w:rsid w:val="00360D4E"/>
    <w:rsid w:val="00385CA9"/>
    <w:rsid w:val="003917D8"/>
    <w:rsid w:val="00391C9E"/>
    <w:rsid w:val="0039291D"/>
    <w:rsid w:val="003B165E"/>
    <w:rsid w:val="003D5762"/>
    <w:rsid w:val="003E5E3A"/>
    <w:rsid w:val="003E669B"/>
    <w:rsid w:val="003E6D56"/>
    <w:rsid w:val="003F04CC"/>
    <w:rsid w:val="004030D0"/>
    <w:rsid w:val="00437E4B"/>
    <w:rsid w:val="00446C30"/>
    <w:rsid w:val="004538F2"/>
    <w:rsid w:val="00457D26"/>
    <w:rsid w:val="00464D78"/>
    <w:rsid w:val="00470B5A"/>
    <w:rsid w:val="00474568"/>
    <w:rsid w:val="00476D93"/>
    <w:rsid w:val="004934C6"/>
    <w:rsid w:val="004A0A24"/>
    <w:rsid w:val="004B09E0"/>
    <w:rsid w:val="004D661C"/>
    <w:rsid w:val="004E4C33"/>
    <w:rsid w:val="004F2CA5"/>
    <w:rsid w:val="004F4F16"/>
    <w:rsid w:val="004F7B3E"/>
    <w:rsid w:val="00502286"/>
    <w:rsid w:val="00506B6E"/>
    <w:rsid w:val="00514992"/>
    <w:rsid w:val="00516606"/>
    <w:rsid w:val="00535B54"/>
    <w:rsid w:val="0054015F"/>
    <w:rsid w:val="00551AC2"/>
    <w:rsid w:val="00566539"/>
    <w:rsid w:val="0057440F"/>
    <w:rsid w:val="005759B5"/>
    <w:rsid w:val="00577458"/>
    <w:rsid w:val="00581773"/>
    <w:rsid w:val="00587624"/>
    <w:rsid w:val="005B2D6E"/>
    <w:rsid w:val="005C3945"/>
    <w:rsid w:val="005C6C54"/>
    <w:rsid w:val="005E4173"/>
    <w:rsid w:val="00616EBA"/>
    <w:rsid w:val="00645460"/>
    <w:rsid w:val="00657AFA"/>
    <w:rsid w:val="00673A2F"/>
    <w:rsid w:val="006830AF"/>
    <w:rsid w:val="00695947"/>
    <w:rsid w:val="006B5A37"/>
    <w:rsid w:val="006C1B1B"/>
    <w:rsid w:val="006D1C74"/>
    <w:rsid w:val="006D47E8"/>
    <w:rsid w:val="006E7612"/>
    <w:rsid w:val="00715D76"/>
    <w:rsid w:val="00726380"/>
    <w:rsid w:val="0074358D"/>
    <w:rsid w:val="00765F25"/>
    <w:rsid w:val="00777A6E"/>
    <w:rsid w:val="00783FF8"/>
    <w:rsid w:val="00787529"/>
    <w:rsid w:val="007975F9"/>
    <w:rsid w:val="007A46CD"/>
    <w:rsid w:val="007B15A2"/>
    <w:rsid w:val="007C540F"/>
    <w:rsid w:val="007C7EC9"/>
    <w:rsid w:val="007E3C71"/>
    <w:rsid w:val="007F1837"/>
    <w:rsid w:val="007F2147"/>
    <w:rsid w:val="007F2EAD"/>
    <w:rsid w:val="007F4C08"/>
    <w:rsid w:val="00802F6A"/>
    <w:rsid w:val="00811014"/>
    <w:rsid w:val="00813427"/>
    <w:rsid w:val="00816504"/>
    <w:rsid w:val="00827BF9"/>
    <w:rsid w:val="008678FA"/>
    <w:rsid w:val="008742D9"/>
    <w:rsid w:val="00885454"/>
    <w:rsid w:val="008A0119"/>
    <w:rsid w:val="008A7E2B"/>
    <w:rsid w:val="008E042D"/>
    <w:rsid w:val="008E6842"/>
    <w:rsid w:val="00900B9F"/>
    <w:rsid w:val="00900EF6"/>
    <w:rsid w:val="00902FA8"/>
    <w:rsid w:val="00906159"/>
    <w:rsid w:val="00906985"/>
    <w:rsid w:val="009111F6"/>
    <w:rsid w:val="00915ED9"/>
    <w:rsid w:val="00937E45"/>
    <w:rsid w:val="009428C4"/>
    <w:rsid w:val="00957280"/>
    <w:rsid w:val="00957537"/>
    <w:rsid w:val="00960BBA"/>
    <w:rsid w:val="00980E64"/>
    <w:rsid w:val="00984C6F"/>
    <w:rsid w:val="0098703D"/>
    <w:rsid w:val="009A260C"/>
    <w:rsid w:val="009C3AD0"/>
    <w:rsid w:val="009E01D4"/>
    <w:rsid w:val="009E0292"/>
    <w:rsid w:val="009E2C5F"/>
    <w:rsid w:val="009F473F"/>
    <w:rsid w:val="00A123FF"/>
    <w:rsid w:val="00A25B46"/>
    <w:rsid w:val="00A26362"/>
    <w:rsid w:val="00A26CCB"/>
    <w:rsid w:val="00A349C5"/>
    <w:rsid w:val="00A43385"/>
    <w:rsid w:val="00A629EB"/>
    <w:rsid w:val="00A81BF1"/>
    <w:rsid w:val="00A832DB"/>
    <w:rsid w:val="00A90753"/>
    <w:rsid w:val="00A9125C"/>
    <w:rsid w:val="00AA0D98"/>
    <w:rsid w:val="00AA3287"/>
    <w:rsid w:val="00AF00A8"/>
    <w:rsid w:val="00AF1595"/>
    <w:rsid w:val="00AF194C"/>
    <w:rsid w:val="00AF2951"/>
    <w:rsid w:val="00AF71E0"/>
    <w:rsid w:val="00B058B9"/>
    <w:rsid w:val="00B21412"/>
    <w:rsid w:val="00B42B83"/>
    <w:rsid w:val="00B44A4E"/>
    <w:rsid w:val="00B50CA3"/>
    <w:rsid w:val="00B91DB7"/>
    <w:rsid w:val="00BA172C"/>
    <w:rsid w:val="00BA17A2"/>
    <w:rsid w:val="00BA3FE9"/>
    <w:rsid w:val="00BC4156"/>
    <w:rsid w:val="00BD3EBB"/>
    <w:rsid w:val="00BD473B"/>
    <w:rsid w:val="00C0080D"/>
    <w:rsid w:val="00C01825"/>
    <w:rsid w:val="00C1037E"/>
    <w:rsid w:val="00C113A6"/>
    <w:rsid w:val="00C20B41"/>
    <w:rsid w:val="00C27BA3"/>
    <w:rsid w:val="00C30480"/>
    <w:rsid w:val="00C42850"/>
    <w:rsid w:val="00C4616E"/>
    <w:rsid w:val="00C6476B"/>
    <w:rsid w:val="00C656A8"/>
    <w:rsid w:val="00C71DB1"/>
    <w:rsid w:val="00C74712"/>
    <w:rsid w:val="00C77DFC"/>
    <w:rsid w:val="00C81394"/>
    <w:rsid w:val="00C85957"/>
    <w:rsid w:val="00C976C4"/>
    <w:rsid w:val="00CA1A7A"/>
    <w:rsid w:val="00CA3EA3"/>
    <w:rsid w:val="00CA6A09"/>
    <w:rsid w:val="00CA6C28"/>
    <w:rsid w:val="00CC04A0"/>
    <w:rsid w:val="00CE139D"/>
    <w:rsid w:val="00CF4545"/>
    <w:rsid w:val="00CF53EE"/>
    <w:rsid w:val="00CF58D1"/>
    <w:rsid w:val="00D12B5B"/>
    <w:rsid w:val="00D27A48"/>
    <w:rsid w:val="00D42DEE"/>
    <w:rsid w:val="00D51335"/>
    <w:rsid w:val="00D5724A"/>
    <w:rsid w:val="00D8295E"/>
    <w:rsid w:val="00D87657"/>
    <w:rsid w:val="00D93945"/>
    <w:rsid w:val="00DA3D0E"/>
    <w:rsid w:val="00DC0B6D"/>
    <w:rsid w:val="00DE3683"/>
    <w:rsid w:val="00DF6D98"/>
    <w:rsid w:val="00E00404"/>
    <w:rsid w:val="00E01B3B"/>
    <w:rsid w:val="00E1441D"/>
    <w:rsid w:val="00E16163"/>
    <w:rsid w:val="00E22D14"/>
    <w:rsid w:val="00E24441"/>
    <w:rsid w:val="00E253ED"/>
    <w:rsid w:val="00EC5D85"/>
    <w:rsid w:val="00ED64D3"/>
    <w:rsid w:val="00F02FC8"/>
    <w:rsid w:val="00F066A7"/>
    <w:rsid w:val="00F07C91"/>
    <w:rsid w:val="00F10569"/>
    <w:rsid w:val="00F22717"/>
    <w:rsid w:val="00F33BE7"/>
    <w:rsid w:val="00F40A50"/>
    <w:rsid w:val="00F5273D"/>
    <w:rsid w:val="00F53A39"/>
    <w:rsid w:val="00F67BEB"/>
    <w:rsid w:val="00F8494E"/>
    <w:rsid w:val="00F93BA7"/>
    <w:rsid w:val="00FA1936"/>
    <w:rsid w:val="00FA3D5E"/>
    <w:rsid w:val="00FA5C3A"/>
    <w:rsid w:val="00FC1ED4"/>
    <w:rsid w:val="00FE61C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D0CB9"/>
  <w15:docId w15:val="{5C262FC0-BD48-416E-96E1-3716CFB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0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44A4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44A4E"/>
    <w:rPr>
      <w:lang w:val="es-MX"/>
    </w:rPr>
  </w:style>
  <w:style w:type="paragraph" w:styleId="Footer">
    <w:name w:val="footer"/>
    <w:basedOn w:val="Normal"/>
    <w:link w:val="FooterCh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B44A4E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rsid w:val="0040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0D0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aliases w:val="Lista de nivel 1,lp1,List Paragraph1,4 Párrafo de lista,Figuras,Dot pt,No Spacing1,List Paragraph Char Char Char,Indicator Text,Numbered Para 1,DH1,Listas,Light Grid - Accent 31"/>
    <w:basedOn w:val="Normal"/>
    <w:link w:val="ListParagraphChar"/>
    <w:uiPriority w:val="34"/>
    <w:qFormat/>
    <w:rsid w:val="00AF71E0"/>
    <w:pPr>
      <w:ind w:left="720"/>
    </w:pPr>
  </w:style>
  <w:style w:type="paragraph" w:customStyle="1" w:styleId="Default">
    <w:name w:val="Default"/>
    <w:uiPriority w:val="99"/>
    <w:rsid w:val="009111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">
    <w:name w:val="List"/>
    <w:basedOn w:val="Normal"/>
    <w:uiPriority w:val="99"/>
    <w:rsid w:val="00317C7B"/>
    <w:pPr>
      <w:spacing w:after="0" w:line="240" w:lineRule="auto"/>
      <w:ind w:left="283" w:hanging="283"/>
    </w:pPr>
    <w:rPr>
      <w:rFonts w:ascii="Garamond" w:hAnsi="Garamond" w:cs="Garamond"/>
      <w:sz w:val="24"/>
      <w:szCs w:val="24"/>
      <w:lang w:eastAsia="es-ES"/>
    </w:rPr>
  </w:style>
  <w:style w:type="paragraph" w:customStyle="1" w:styleId="ecxmsonormal">
    <w:name w:val="ecxmsonormal"/>
    <w:basedOn w:val="Normal"/>
    <w:uiPriority w:val="99"/>
    <w:rsid w:val="00CA6C28"/>
    <w:pPr>
      <w:spacing w:after="324" w:line="240" w:lineRule="auto"/>
    </w:pPr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73A2F"/>
    <w:pPr>
      <w:spacing w:after="0" w:line="240" w:lineRule="auto"/>
    </w:pPr>
    <w:rPr>
      <w:rFonts w:cs="Times New Roman"/>
      <w:lang w:val="es-ES_tradnl" w:eastAsia="es-E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73A2F"/>
    <w:rPr>
      <w:rFonts w:ascii="Times New Roman" w:hAnsi="Times New Roman" w:cs="Times New Roman"/>
      <w:sz w:val="20"/>
      <w:szCs w:val="20"/>
      <w:lang w:val="es-ES_tradnl" w:eastAsia="es-ES"/>
    </w:rPr>
  </w:style>
  <w:style w:type="paragraph" w:customStyle="1" w:styleId="Vietas">
    <w:name w:val="Viñetas"/>
    <w:basedOn w:val="Normal"/>
    <w:uiPriority w:val="99"/>
    <w:rsid w:val="00673A2F"/>
    <w:pPr>
      <w:numPr>
        <w:numId w:val="4"/>
      </w:numPr>
      <w:spacing w:after="0" w:line="240" w:lineRule="auto"/>
    </w:pPr>
    <w:rPr>
      <w:rFonts w:ascii="Arial" w:hAnsi="Arial" w:cs="Arial"/>
      <w:sz w:val="20"/>
      <w:szCs w:val="20"/>
      <w:lang w:val="es-ES_tradnl" w:eastAsia="es-ES"/>
    </w:rPr>
  </w:style>
  <w:style w:type="character" w:styleId="Hyperlink">
    <w:name w:val="Hyperlink"/>
    <w:rsid w:val="009428C4"/>
    <w:rPr>
      <w:color w:val="0000FF"/>
      <w:u w:val="single"/>
    </w:rPr>
  </w:style>
  <w:style w:type="paragraph" w:customStyle="1" w:styleId="Textoindependiente21">
    <w:name w:val="Texto independiente 21"/>
    <w:basedOn w:val="Normal"/>
    <w:uiPriority w:val="99"/>
    <w:rsid w:val="004D661C"/>
    <w:pPr>
      <w:suppressAutoHyphens/>
      <w:spacing w:after="0" w:line="240" w:lineRule="auto"/>
    </w:pPr>
    <w:rPr>
      <w:rFonts w:cs="Times New Roman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2B22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ista de nivel 1 Char,lp1 Char,List Paragraph1 Char,4 Párrafo de lista Char,Figuras Char,Dot pt Char,No Spacing1 Char,List Paragraph Char Char Char Char,Indicator Text Char,Numbered Para 1 Char,DH1 Char,Listas Char"/>
    <w:basedOn w:val="DefaultParagraphFont"/>
    <w:link w:val="ListParagraph"/>
    <w:uiPriority w:val="34"/>
    <w:locked/>
    <w:rsid w:val="00096F66"/>
    <w:rPr>
      <w:rFonts w:cs="Calibri"/>
    </w:rPr>
  </w:style>
  <w:style w:type="paragraph" w:styleId="BodyText">
    <w:name w:val="Body Text"/>
    <w:basedOn w:val="Normal"/>
    <w:link w:val="BodyTextChar"/>
    <w:uiPriority w:val="99"/>
    <w:semiHidden/>
    <w:rsid w:val="00506B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B6E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5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7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355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7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57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274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129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de Registro de Línea de Investigación</vt:lpstr>
      <vt:lpstr>Formato de Registro de Línea de Investigación</vt:lpstr>
    </vt:vector>
  </TitlesOfParts>
  <Company>Toshiba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Línea de Investigación</dc:title>
  <dc:creator>Secretaria Dirección</dc:creator>
  <cp:lastModifiedBy>Anónimo</cp:lastModifiedBy>
  <cp:revision>3</cp:revision>
  <cp:lastPrinted>2013-07-10T14:19:00Z</cp:lastPrinted>
  <dcterms:created xsi:type="dcterms:W3CDTF">2025-02-17T22:17:00Z</dcterms:created>
  <dcterms:modified xsi:type="dcterms:W3CDTF">2025-02-17T22:28:00Z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0x010100F7F5303DCF17164D87837F26D16C81B7</vt:lpwstr>
  </property>
  <property fmtid="{D5CDD505-2E9C-101B-9397-08002B2CF9AE}" pid="3" name="_dlc_DocIdItemGuid">
    <vt:lpwstr>17e842c7-6386-485f-b4f7-0a286fdcc64d</vt:lpwstr>
  </property>
</Properties>
</file>