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36" w:rsidRPr="00110136" w:rsidRDefault="00110136" w:rsidP="0011013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013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110136" w:rsidRPr="00110136" w:rsidRDefault="00110136" w:rsidP="0011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073"/>
      </w:tblGrid>
      <w:tr w:rsidR="00110136" w:rsidRPr="00110136" w:rsidTr="0011013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Redes Sociais</w:t>
            </w:r>
            <w:r w:rsidRPr="00110136">
              <w:rPr>
                <w:rFonts w:ascii="Arial" w:eastAsia="Times New Roman" w:hAnsi="Arial" w:cs="Arial"/>
                <w:color w:val="000000"/>
                <w:lang w:eastAsia="pt-BR"/>
              </w:rPr>
              <w:t xml:space="preserve">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Tech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Wargb</w:t>
            </w:r>
            <w:proofErr w:type="spellEnd"/>
          </w:p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RDefault="00110136" w:rsidP="00110136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pt-BR"/>
              </w:rPr>
            </w:pPr>
            <w:hyperlink r:id="rId4" w:history="1">
              <w:r w:rsidRPr="001E546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https://pt-br.facebook.com/Techwargb</w:t>
              </w:r>
            </w:hyperlink>
          </w:p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1155CC"/>
                <w:u w:val="single"/>
                <w:lang w:eastAsia="pt-BR"/>
              </w:rPr>
              <w:t>https://pt-br</w:t>
            </w:r>
            <w:r>
              <w:rPr>
                <w:rFonts w:ascii="Arial" w:eastAsia="Times New Roman" w:hAnsi="Arial" w:cs="Arial"/>
                <w:color w:val="1155CC"/>
                <w:u w:val="single"/>
                <w:lang w:eastAsia="pt-BR"/>
              </w:rPr>
              <w:t>.instagram.com/techwargb</w:t>
            </w:r>
          </w:p>
        </w:tc>
      </w:tr>
      <w:tr w:rsidR="00110136" w:rsidRPr="00110136" w:rsidTr="0011013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0136">
              <w:rPr>
                <w:rFonts w:ascii="Arial" w:eastAsia="Times New Roman" w:hAnsi="Arial" w:cs="Arial"/>
                <w:color w:val="000000"/>
                <w:lang w:eastAsia="pt-BR"/>
              </w:rPr>
              <w:t>Wikipédia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empresa Tech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Wargb</w:t>
            </w:r>
            <w:proofErr w:type="spellEnd"/>
          </w:p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Pr="001E5469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https://pt.wikipedia.org/wiki/Techwargb</w:t>
              </w:r>
            </w:hyperlink>
            <w:r w:rsidRPr="0011013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10136" w:rsidRPr="00110136" w:rsidTr="0011013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0136">
              <w:rPr>
                <w:rFonts w:ascii="Arial" w:eastAsia="Times New Roman" w:hAnsi="Arial" w:cs="Arial"/>
                <w:color w:val="000000"/>
                <w:lang w:eastAsia="pt-BR"/>
              </w:rPr>
              <w:t>Site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métodos ágeis</w:t>
            </w:r>
          </w:p>
          <w:p w:rsidR="00110136" w:rsidRPr="00110136" w:rsidRDefault="00110136" w:rsidP="00110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Pr="001E54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https://neilpatel.com/br/blog/metodologia-agil/</w:t>
              </w:r>
            </w:hyperlink>
          </w:p>
          <w:p w:rsidR="00110136" w:rsidRPr="00110136" w:rsidRDefault="00110136" w:rsidP="0011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10136" w:rsidRDefault="00110136" w:rsidP="00110136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site fala sobre a importância dos métodos ágeis e como aplicamos no nosso dia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como time dentro de nossa empresa.</w:t>
            </w:r>
            <w:bookmarkStart w:id="0" w:name="_GoBack"/>
            <w:bookmarkEnd w:id="0"/>
          </w:p>
        </w:tc>
      </w:tr>
    </w:tbl>
    <w:p w:rsidR="00FE79E4" w:rsidRDefault="00FE79E4"/>
    <w:sectPr w:rsidR="00FE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36"/>
    <w:rsid w:val="00110136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DD6E"/>
  <w15:chartTrackingRefBased/>
  <w15:docId w15:val="{D8D59E97-79B0-4256-B97A-938CDA4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0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ilpatel.com/br/blog/metodologia-agil/" TargetMode="External"/><Relationship Id="rId5" Type="http://schemas.openxmlformats.org/officeDocument/2006/relationships/hyperlink" Target="https://pt.wikipedia.org/wiki/Techwargb" TargetMode="External"/><Relationship Id="rId4" Type="http://schemas.openxmlformats.org/officeDocument/2006/relationships/hyperlink" Target="https://pt-br.facebook.com/Techwarg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freire</dc:creator>
  <cp:keywords/>
  <dc:description/>
  <cp:lastModifiedBy>amanda freire</cp:lastModifiedBy>
  <cp:revision>1</cp:revision>
  <dcterms:created xsi:type="dcterms:W3CDTF">2022-03-06T14:50:00Z</dcterms:created>
  <dcterms:modified xsi:type="dcterms:W3CDTF">2022-03-06T14:57:00Z</dcterms:modified>
</cp:coreProperties>
</file>