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BE3DA9" w14:textId="3346886E" w:rsidR="00D21AAE" w:rsidRPr="00EF7531" w:rsidRDefault="00D21AAE" w:rsidP="00D21AAE">
      <w:pPr>
        <w:pStyle w:val="Title"/>
        <w:rPr>
          <w:b/>
          <w:bCs/>
        </w:rPr>
      </w:pPr>
      <w:r w:rsidRPr="00EF7531">
        <w:rPr>
          <w:b/>
          <w:bCs/>
        </w:rPr>
        <w:t>AI_Prompt_Detector</w:t>
      </w:r>
    </w:p>
    <w:p w14:paraId="1C1A9492" w14:textId="5F54BB8C" w:rsidR="00D21AAE" w:rsidRDefault="00EF7531" w:rsidP="00D21AAE">
      <w:r>
        <w:t>This is a Python Program created to detect whether a prompt is AI generated.</w:t>
      </w:r>
    </w:p>
    <w:p w14:paraId="68A4DA04" w14:textId="6E9B6CEB" w:rsidR="00EF7531" w:rsidRDefault="00FA22F5" w:rsidP="00FA22F5">
      <w:pPr>
        <w:pStyle w:val="Heading1"/>
      </w:pPr>
      <w:r>
        <w:t>Step 1: Media Type Selection</w:t>
      </w:r>
    </w:p>
    <w:p w14:paraId="4EF65BC0" w14:textId="21D3AE62" w:rsidR="00FA22F5" w:rsidRDefault="00FA22F5" w:rsidP="00FA22F5">
      <w:r>
        <w:rPr>
          <w:b/>
          <w:bCs/>
        </w:rPr>
        <w:t>Chosen Media Type:</w:t>
      </w:r>
      <w:r>
        <w:t xml:space="preserve"> Text</w:t>
      </w:r>
    </w:p>
    <w:p w14:paraId="2E24BD04" w14:textId="6A9A2AD2" w:rsidR="00FA22F5" w:rsidRDefault="00FA22F5" w:rsidP="00FA22F5">
      <w:r>
        <w:rPr>
          <w:b/>
          <w:bCs/>
        </w:rPr>
        <w:t>Rationale:</w:t>
      </w:r>
      <w:r>
        <w:t xml:space="preserve"> I selected text </w:t>
      </w:r>
      <w:r w:rsidR="00BA30AE">
        <w:t>because of</w:t>
      </w:r>
      <w:r>
        <w:t xml:space="preserve"> the </w:t>
      </w:r>
      <w:r w:rsidR="00B42407">
        <w:t xml:space="preserve">distinguishable patterns that </w:t>
      </w:r>
      <w:r w:rsidR="0053550E">
        <w:t>differentiate AI-generated text from human-written text.</w:t>
      </w:r>
    </w:p>
    <w:p w14:paraId="6B2A87B7" w14:textId="0AC66565" w:rsidR="0053550E" w:rsidRDefault="005E0E3A" w:rsidP="005E0E3A">
      <w:pPr>
        <w:pStyle w:val="Heading1"/>
      </w:pPr>
      <w:r>
        <w:t>Step 2: Collected Examples</w:t>
      </w:r>
    </w:p>
    <w:p w14:paraId="2828F623" w14:textId="77777777" w:rsidR="005E0E3A" w:rsidRDefault="005E0E3A" w:rsidP="005E0E3A">
      <w:r>
        <w:t>Human:</w:t>
      </w:r>
    </w:p>
    <w:p w14:paraId="467758CF" w14:textId="77777777" w:rsidR="005E0E3A" w:rsidRDefault="005E0E3A" w:rsidP="005E0E3A">
      <w:pPr>
        <w:pStyle w:val="ListParagraph"/>
        <w:numPr>
          <w:ilvl w:val="0"/>
          <w:numId w:val="3"/>
        </w:numPr>
      </w:pPr>
      <w:r w:rsidRPr="00833AAC">
        <w:t>I think it’s really important to stay healthy. Staying healthy is key to a good life.</w:t>
      </w:r>
      <w:r>
        <w:t xml:space="preserve"> – me</w:t>
      </w:r>
    </w:p>
    <w:p w14:paraId="6B96CA99" w14:textId="77777777" w:rsidR="005E0E3A" w:rsidRDefault="005E0E3A" w:rsidP="005E0E3A">
      <w:pPr>
        <w:pStyle w:val="ListParagraph"/>
        <w:numPr>
          <w:ilvl w:val="0"/>
          <w:numId w:val="3"/>
        </w:numPr>
      </w:pPr>
      <w:r w:rsidRPr="00D629AE">
        <w:t>We need to talk about this. We really need to talk about this.</w:t>
      </w:r>
    </w:p>
    <w:p w14:paraId="12E741C7" w14:textId="77777777" w:rsidR="005E0E3A" w:rsidRDefault="005E0E3A" w:rsidP="005E0E3A">
      <w:pPr>
        <w:pStyle w:val="ListParagraph"/>
        <w:numPr>
          <w:ilvl w:val="0"/>
          <w:numId w:val="3"/>
        </w:numPr>
      </w:pPr>
      <w:r w:rsidRPr="00AA0230">
        <w:t>Yesterday was so strange. I saw a dog chasing a squirrel, and it just made me laugh</w:t>
      </w:r>
    </w:p>
    <w:p w14:paraId="4CD31BE0" w14:textId="77777777" w:rsidR="005E0E3A" w:rsidRDefault="005E0E3A" w:rsidP="005E0E3A">
      <w:r>
        <w:t>AI:</w:t>
      </w:r>
    </w:p>
    <w:p w14:paraId="59E13D23" w14:textId="77777777" w:rsidR="005E0E3A" w:rsidRDefault="005E0E3A" w:rsidP="005E0E3A">
      <w:pPr>
        <w:pStyle w:val="ListParagraph"/>
        <w:numPr>
          <w:ilvl w:val="0"/>
          <w:numId w:val="3"/>
        </w:numPr>
      </w:pPr>
      <w:r w:rsidRPr="004F01B3">
        <w:t>Artificial intelligence optimizes predictive models, enabling enhanced efficiency, automation, scalability, and unparalleled accuracy in diverse applications.</w:t>
      </w:r>
    </w:p>
    <w:p w14:paraId="30F33C9C" w14:textId="77777777" w:rsidR="005E0E3A" w:rsidRDefault="005E0E3A" w:rsidP="005E0E3A">
      <w:pPr>
        <w:pStyle w:val="ListParagraph"/>
        <w:numPr>
          <w:ilvl w:val="0"/>
          <w:numId w:val="3"/>
        </w:numPr>
      </w:pPr>
      <w:r w:rsidRPr="004F01B3">
        <w:t>By leveraging advanced neural network architectures, generative models produce coherent, contextually accurate outputs for complex natural language processing</w:t>
      </w:r>
      <w:r>
        <w:t>.</w:t>
      </w:r>
    </w:p>
    <w:p w14:paraId="7E68FECA" w14:textId="77777777" w:rsidR="005E0E3A" w:rsidRDefault="005E0E3A" w:rsidP="005E0E3A">
      <w:pPr>
        <w:pStyle w:val="ListParagraph"/>
        <w:numPr>
          <w:ilvl w:val="0"/>
          <w:numId w:val="3"/>
        </w:numPr>
      </w:pPr>
      <w:r w:rsidRPr="006317FF">
        <w:t>Cutting-edge algorithms facilitate real-time data analysis, streamlining operational workflows, reducing costs, and driving innovative technological advancements.</w:t>
      </w:r>
    </w:p>
    <w:p w14:paraId="600AE5A0" w14:textId="614AFF87" w:rsidR="005E0E3A" w:rsidRDefault="005E0E3A" w:rsidP="005E0E3A">
      <w:pPr>
        <w:pStyle w:val="Heading1"/>
      </w:pPr>
      <w:r>
        <w:t>Step 3: Brainstorm Specific Traits with AI</w:t>
      </w:r>
    </w:p>
    <w:p w14:paraId="3DB82E61" w14:textId="7DC227FE" w:rsidR="005E0E3A" w:rsidRPr="005E0E3A" w:rsidRDefault="005E0E3A" w:rsidP="005E0E3A">
      <w:r>
        <w:rPr>
          <w:b/>
          <w:bCs/>
        </w:rPr>
        <w:t>Prompt Used:</w:t>
      </w:r>
    </w:p>
    <w:p w14:paraId="061ED4DB" w14:textId="34C23028" w:rsidR="008D446F" w:rsidRDefault="008D446F" w:rsidP="005E0E3A">
      <w:pPr>
        <w:pStyle w:val="Quote"/>
        <w:jc w:val="left"/>
      </w:pPr>
      <w:r w:rsidRPr="008D446F">
        <w:t>What are some common ways to detect if text is AI generated or not?</w:t>
      </w:r>
    </w:p>
    <w:p w14:paraId="3DF70CB0" w14:textId="437DF539" w:rsidR="005E0E3A" w:rsidRPr="003A6BD2" w:rsidRDefault="003A6BD2" w:rsidP="005E0E3A">
      <w:r>
        <w:rPr>
          <w:b/>
          <w:bCs/>
        </w:rPr>
        <w:t>AI Response:</w:t>
      </w:r>
    </w:p>
    <w:p w14:paraId="6AF694BE" w14:textId="77777777" w:rsidR="008D446F" w:rsidRPr="008D446F" w:rsidRDefault="008D446F" w:rsidP="008D446F">
      <w:pPr>
        <w:numPr>
          <w:ilvl w:val="0"/>
          <w:numId w:val="1"/>
        </w:numPr>
      </w:pPr>
      <w:r w:rsidRPr="008D446F">
        <w:rPr>
          <w:b/>
          <w:bCs/>
        </w:rPr>
        <w:t>Overuse of Predictable Patterns</w:t>
      </w:r>
    </w:p>
    <w:p w14:paraId="10B51D62" w14:textId="77777777" w:rsidR="008D446F" w:rsidRPr="008D446F" w:rsidRDefault="008D446F" w:rsidP="008D446F">
      <w:pPr>
        <w:numPr>
          <w:ilvl w:val="1"/>
          <w:numId w:val="1"/>
        </w:numPr>
      </w:pPr>
      <w:r w:rsidRPr="008D446F">
        <w:t>Repetitive sentence structures or phrases.</w:t>
      </w:r>
    </w:p>
    <w:p w14:paraId="0F3502DC" w14:textId="77777777" w:rsidR="008D446F" w:rsidRPr="008D446F" w:rsidRDefault="008D446F" w:rsidP="008D446F">
      <w:pPr>
        <w:numPr>
          <w:ilvl w:val="1"/>
          <w:numId w:val="1"/>
        </w:numPr>
      </w:pPr>
      <w:r w:rsidRPr="008D446F">
        <w:t>Consistently medium-length sentences without much variation.</w:t>
      </w:r>
    </w:p>
    <w:p w14:paraId="7FBB659E" w14:textId="77777777" w:rsidR="008D446F" w:rsidRPr="008D446F" w:rsidRDefault="008D446F" w:rsidP="008D446F">
      <w:pPr>
        <w:numPr>
          <w:ilvl w:val="0"/>
          <w:numId w:val="1"/>
        </w:numPr>
      </w:pPr>
      <w:r w:rsidRPr="008D446F">
        <w:rPr>
          <w:b/>
          <w:bCs/>
        </w:rPr>
        <w:t>Lack of Context Awareness</w:t>
      </w:r>
    </w:p>
    <w:p w14:paraId="53366B56" w14:textId="77777777" w:rsidR="008D446F" w:rsidRPr="008D446F" w:rsidRDefault="008D446F" w:rsidP="008D446F">
      <w:pPr>
        <w:numPr>
          <w:ilvl w:val="1"/>
          <w:numId w:val="1"/>
        </w:numPr>
      </w:pPr>
      <w:r w:rsidRPr="008D446F">
        <w:t>Logical inconsistencies or contradictions.</w:t>
      </w:r>
    </w:p>
    <w:p w14:paraId="69C0B5B4" w14:textId="77777777" w:rsidR="008D446F" w:rsidRPr="008D446F" w:rsidRDefault="008D446F" w:rsidP="008D446F">
      <w:pPr>
        <w:numPr>
          <w:ilvl w:val="1"/>
          <w:numId w:val="1"/>
        </w:numPr>
      </w:pPr>
      <w:r w:rsidRPr="008D446F">
        <w:t>Failure to maintain coherence across long passages.</w:t>
      </w:r>
    </w:p>
    <w:p w14:paraId="2107B713" w14:textId="77777777" w:rsidR="008D446F" w:rsidRPr="008D446F" w:rsidRDefault="008D446F" w:rsidP="008D446F">
      <w:pPr>
        <w:numPr>
          <w:ilvl w:val="0"/>
          <w:numId w:val="1"/>
        </w:numPr>
      </w:pPr>
      <w:r w:rsidRPr="008D446F">
        <w:rPr>
          <w:b/>
          <w:bCs/>
        </w:rPr>
        <w:t>Overly Formal or Robotic Tone</w:t>
      </w:r>
    </w:p>
    <w:p w14:paraId="400710F8" w14:textId="77777777" w:rsidR="008D446F" w:rsidRPr="008D446F" w:rsidRDefault="008D446F" w:rsidP="008D446F">
      <w:pPr>
        <w:numPr>
          <w:ilvl w:val="1"/>
          <w:numId w:val="1"/>
        </w:numPr>
      </w:pPr>
      <w:r w:rsidRPr="008D446F">
        <w:t>Text feels overly polished or unnatural for informal contexts.</w:t>
      </w:r>
    </w:p>
    <w:p w14:paraId="6A22D55B" w14:textId="77777777" w:rsidR="008D446F" w:rsidRPr="008D446F" w:rsidRDefault="008D446F" w:rsidP="008D446F">
      <w:pPr>
        <w:numPr>
          <w:ilvl w:val="1"/>
          <w:numId w:val="1"/>
        </w:numPr>
      </w:pPr>
      <w:r w:rsidRPr="008D446F">
        <w:t>Avoids contractions and lacks a unique personal voice.</w:t>
      </w:r>
    </w:p>
    <w:p w14:paraId="555FE70A" w14:textId="77777777" w:rsidR="008D446F" w:rsidRPr="008D446F" w:rsidRDefault="008D446F" w:rsidP="008D446F">
      <w:pPr>
        <w:numPr>
          <w:ilvl w:val="0"/>
          <w:numId w:val="1"/>
        </w:numPr>
      </w:pPr>
      <w:r w:rsidRPr="008D446F">
        <w:rPr>
          <w:b/>
          <w:bCs/>
        </w:rPr>
        <w:t>Factual Errors or Hallucinations</w:t>
      </w:r>
    </w:p>
    <w:p w14:paraId="5B2F4273" w14:textId="77777777" w:rsidR="008D446F" w:rsidRPr="008D446F" w:rsidRDefault="008D446F" w:rsidP="008D446F">
      <w:pPr>
        <w:numPr>
          <w:ilvl w:val="1"/>
          <w:numId w:val="1"/>
        </w:numPr>
      </w:pPr>
      <w:r w:rsidRPr="008D446F">
        <w:t>Provides incorrect or fabricated facts confidently.</w:t>
      </w:r>
    </w:p>
    <w:p w14:paraId="3F150B1F" w14:textId="77777777" w:rsidR="008D446F" w:rsidRPr="008D446F" w:rsidRDefault="008D446F" w:rsidP="008D446F">
      <w:pPr>
        <w:numPr>
          <w:ilvl w:val="1"/>
          <w:numId w:val="1"/>
        </w:numPr>
      </w:pPr>
      <w:r w:rsidRPr="008D446F">
        <w:t>Lacks supporting evidence for claims.</w:t>
      </w:r>
    </w:p>
    <w:p w14:paraId="255879D5" w14:textId="77777777" w:rsidR="008D446F" w:rsidRPr="008D446F" w:rsidRDefault="008D446F" w:rsidP="008D446F">
      <w:pPr>
        <w:numPr>
          <w:ilvl w:val="0"/>
          <w:numId w:val="1"/>
        </w:numPr>
      </w:pPr>
      <w:r w:rsidRPr="008D446F">
        <w:rPr>
          <w:b/>
          <w:bCs/>
        </w:rPr>
        <w:t>Generic or Vague Responses</w:t>
      </w:r>
    </w:p>
    <w:p w14:paraId="4E46A47D" w14:textId="77777777" w:rsidR="008D446F" w:rsidRPr="008D446F" w:rsidRDefault="008D446F" w:rsidP="008D446F">
      <w:pPr>
        <w:numPr>
          <w:ilvl w:val="1"/>
          <w:numId w:val="1"/>
        </w:numPr>
      </w:pPr>
      <w:r w:rsidRPr="008D446F">
        <w:t>Responses are broad, repetitive, or lack specific details.</w:t>
      </w:r>
    </w:p>
    <w:p w14:paraId="07212D86" w14:textId="77777777" w:rsidR="008D446F" w:rsidRPr="008D446F" w:rsidRDefault="008D446F" w:rsidP="008D446F">
      <w:pPr>
        <w:numPr>
          <w:ilvl w:val="1"/>
          <w:numId w:val="1"/>
        </w:numPr>
      </w:pPr>
      <w:r w:rsidRPr="008D446F">
        <w:t>Avoids addressing nuanced or subjective aspects of a topic.</w:t>
      </w:r>
    </w:p>
    <w:p w14:paraId="1EDC268D" w14:textId="77777777" w:rsidR="008D446F" w:rsidRPr="008D446F" w:rsidRDefault="008D446F" w:rsidP="008D446F">
      <w:pPr>
        <w:numPr>
          <w:ilvl w:val="0"/>
          <w:numId w:val="1"/>
        </w:numPr>
      </w:pPr>
      <w:r w:rsidRPr="008D446F">
        <w:rPr>
          <w:b/>
          <w:bCs/>
        </w:rPr>
        <w:t>Difficulty with Complex or Ambiguous Questions</w:t>
      </w:r>
    </w:p>
    <w:p w14:paraId="7EBFC3E3" w14:textId="77777777" w:rsidR="008D446F" w:rsidRPr="008D446F" w:rsidRDefault="008D446F" w:rsidP="008D446F">
      <w:pPr>
        <w:numPr>
          <w:ilvl w:val="1"/>
          <w:numId w:val="1"/>
        </w:numPr>
      </w:pPr>
      <w:r w:rsidRPr="008D446F">
        <w:t>Struggles to handle abstract, contradictory, or open-ended questions.</w:t>
      </w:r>
    </w:p>
    <w:p w14:paraId="1DCAE569" w14:textId="77777777" w:rsidR="008D446F" w:rsidRPr="008D446F" w:rsidRDefault="008D446F" w:rsidP="008D446F">
      <w:pPr>
        <w:numPr>
          <w:ilvl w:val="1"/>
          <w:numId w:val="1"/>
        </w:numPr>
      </w:pPr>
      <w:r w:rsidRPr="008D446F">
        <w:t>Responses lack originality or creativity.</w:t>
      </w:r>
    </w:p>
    <w:p w14:paraId="0BCFB00F" w14:textId="77777777" w:rsidR="008D446F" w:rsidRPr="008D446F" w:rsidRDefault="008D446F" w:rsidP="008D446F">
      <w:pPr>
        <w:numPr>
          <w:ilvl w:val="0"/>
          <w:numId w:val="1"/>
        </w:numPr>
      </w:pPr>
      <w:r w:rsidRPr="008D446F">
        <w:rPr>
          <w:b/>
          <w:bCs/>
        </w:rPr>
        <w:t>Overuse of Keywords or Phrases</w:t>
      </w:r>
    </w:p>
    <w:p w14:paraId="39A1EACB" w14:textId="77777777" w:rsidR="008D446F" w:rsidRPr="008D446F" w:rsidRDefault="008D446F" w:rsidP="008D446F">
      <w:pPr>
        <w:numPr>
          <w:ilvl w:val="1"/>
          <w:numId w:val="1"/>
        </w:numPr>
      </w:pPr>
      <w:r w:rsidRPr="008D446F">
        <w:lastRenderedPageBreak/>
        <w:t>Repeats keywords excessively, often in SEO-style writing.</w:t>
      </w:r>
    </w:p>
    <w:p w14:paraId="13B94231" w14:textId="77777777" w:rsidR="008D446F" w:rsidRPr="008D446F" w:rsidRDefault="008D446F" w:rsidP="008D446F">
      <w:pPr>
        <w:numPr>
          <w:ilvl w:val="1"/>
          <w:numId w:val="1"/>
        </w:numPr>
      </w:pPr>
      <w:r w:rsidRPr="008D446F">
        <w:t>Forced use of synonyms in unnatural ways.</w:t>
      </w:r>
    </w:p>
    <w:p w14:paraId="452D207A" w14:textId="77777777" w:rsidR="008D446F" w:rsidRPr="008D446F" w:rsidRDefault="008D446F" w:rsidP="008D446F">
      <w:pPr>
        <w:numPr>
          <w:ilvl w:val="0"/>
          <w:numId w:val="1"/>
        </w:numPr>
      </w:pPr>
      <w:r w:rsidRPr="008D446F">
        <w:rPr>
          <w:b/>
          <w:bCs/>
        </w:rPr>
        <w:t>Lack of Cultural or Emotional Subtlety</w:t>
      </w:r>
    </w:p>
    <w:p w14:paraId="6F43B784" w14:textId="77777777" w:rsidR="008D446F" w:rsidRPr="008D446F" w:rsidRDefault="008D446F" w:rsidP="008D446F">
      <w:pPr>
        <w:numPr>
          <w:ilvl w:val="1"/>
          <w:numId w:val="1"/>
        </w:numPr>
      </w:pPr>
      <w:r w:rsidRPr="008D446F">
        <w:t>Fails to incorporate cultural references, humor, or sarcasm effectively.</w:t>
      </w:r>
    </w:p>
    <w:p w14:paraId="13E442EF" w14:textId="77777777" w:rsidR="008D446F" w:rsidRPr="008D446F" w:rsidRDefault="008D446F" w:rsidP="008D446F">
      <w:pPr>
        <w:numPr>
          <w:ilvl w:val="1"/>
          <w:numId w:val="1"/>
        </w:numPr>
      </w:pPr>
      <w:r w:rsidRPr="008D446F">
        <w:t>Lacks nuanced emotional depth or personal anecdotes.</w:t>
      </w:r>
    </w:p>
    <w:p w14:paraId="36E88798" w14:textId="77777777" w:rsidR="008D446F" w:rsidRPr="008D446F" w:rsidRDefault="008D446F" w:rsidP="008D446F">
      <w:pPr>
        <w:numPr>
          <w:ilvl w:val="0"/>
          <w:numId w:val="1"/>
        </w:numPr>
      </w:pPr>
      <w:r w:rsidRPr="008D446F">
        <w:rPr>
          <w:b/>
          <w:bCs/>
        </w:rPr>
        <w:t>Speed of Response</w:t>
      </w:r>
    </w:p>
    <w:p w14:paraId="11A6919C" w14:textId="77777777" w:rsidR="008D446F" w:rsidRPr="008D446F" w:rsidRDefault="008D446F" w:rsidP="008D446F">
      <w:pPr>
        <w:numPr>
          <w:ilvl w:val="1"/>
          <w:numId w:val="1"/>
        </w:numPr>
      </w:pPr>
      <w:r w:rsidRPr="008D446F">
        <w:t>Instant generation of coherent and lengthy content may indicate AI use.</w:t>
      </w:r>
    </w:p>
    <w:p w14:paraId="3E2CDAC6" w14:textId="77777777" w:rsidR="008D446F" w:rsidRPr="008D446F" w:rsidRDefault="008D446F" w:rsidP="008D446F">
      <w:pPr>
        <w:numPr>
          <w:ilvl w:val="0"/>
          <w:numId w:val="1"/>
        </w:numPr>
      </w:pPr>
      <w:r w:rsidRPr="008D446F">
        <w:rPr>
          <w:b/>
          <w:bCs/>
        </w:rPr>
        <w:t>Poor Handling of Ambiguity</w:t>
      </w:r>
    </w:p>
    <w:p w14:paraId="59D1B43F" w14:textId="77777777" w:rsidR="008D446F" w:rsidRPr="008D446F" w:rsidRDefault="008D446F" w:rsidP="008D446F">
      <w:pPr>
        <w:numPr>
          <w:ilvl w:val="1"/>
          <w:numId w:val="1"/>
        </w:numPr>
      </w:pPr>
      <w:r w:rsidRPr="008D446F">
        <w:t>Overgeneralizes or avoids clarification when dealing with vague or ambiguous prompts.</w:t>
      </w:r>
    </w:p>
    <w:p w14:paraId="5CFCB851" w14:textId="77777777" w:rsidR="008D446F" w:rsidRPr="008D446F" w:rsidRDefault="008D446F" w:rsidP="008D446F">
      <w:pPr>
        <w:numPr>
          <w:ilvl w:val="0"/>
          <w:numId w:val="1"/>
        </w:numPr>
      </w:pPr>
      <w:r w:rsidRPr="008D446F">
        <w:rPr>
          <w:b/>
          <w:bCs/>
        </w:rPr>
        <w:t>AI Detection Tools</w:t>
      </w:r>
    </w:p>
    <w:p w14:paraId="6637D6B0" w14:textId="77777777" w:rsidR="008D446F" w:rsidRPr="008D446F" w:rsidRDefault="008D446F" w:rsidP="008D446F">
      <w:pPr>
        <w:numPr>
          <w:ilvl w:val="1"/>
          <w:numId w:val="1"/>
        </w:numPr>
      </w:pPr>
      <w:r w:rsidRPr="008D446F">
        <w:t>Use tools like GPTZero, Originality.AI, or OpenAI's AI Text Classifier to analyze text for patterns.</w:t>
      </w:r>
    </w:p>
    <w:p w14:paraId="073400EC" w14:textId="77777777" w:rsidR="008D446F" w:rsidRPr="008D446F" w:rsidRDefault="008D446F" w:rsidP="008D446F">
      <w:pPr>
        <w:numPr>
          <w:ilvl w:val="0"/>
          <w:numId w:val="1"/>
        </w:numPr>
      </w:pPr>
      <w:r w:rsidRPr="008D446F">
        <w:rPr>
          <w:b/>
          <w:bCs/>
        </w:rPr>
        <w:t>Statistical Linguistic Features</w:t>
      </w:r>
    </w:p>
    <w:p w14:paraId="71140F2F" w14:textId="77777777" w:rsidR="008D446F" w:rsidRPr="008D446F" w:rsidRDefault="008D446F" w:rsidP="008D446F">
      <w:pPr>
        <w:numPr>
          <w:ilvl w:val="1"/>
          <w:numId w:val="1"/>
        </w:numPr>
      </w:pPr>
      <w:r w:rsidRPr="008D446F">
        <w:rPr>
          <w:b/>
          <w:bCs/>
        </w:rPr>
        <w:t>Perplexity:</w:t>
      </w:r>
      <w:r w:rsidRPr="008D446F">
        <w:t xml:space="preserve"> AI-generated content often has lower randomness.</w:t>
      </w:r>
    </w:p>
    <w:p w14:paraId="299779C8" w14:textId="77777777" w:rsidR="008D446F" w:rsidRPr="008D446F" w:rsidRDefault="008D446F" w:rsidP="008D446F">
      <w:pPr>
        <w:numPr>
          <w:ilvl w:val="1"/>
          <w:numId w:val="1"/>
        </w:numPr>
      </w:pPr>
      <w:r w:rsidRPr="008D446F">
        <w:rPr>
          <w:b/>
          <w:bCs/>
        </w:rPr>
        <w:t>Burstiness:</w:t>
      </w:r>
      <w:r w:rsidRPr="008D446F">
        <w:t xml:space="preserve"> Humans write with more varied sentence lengths and complexity.</w:t>
      </w:r>
    </w:p>
    <w:p w14:paraId="3327C34D" w14:textId="77777777" w:rsidR="008D446F" w:rsidRPr="008D446F" w:rsidRDefault="008D446F" w:rsidP="008D446F">
      <w:pPr>
        <w:numPr>
          <w:ilvl w:val="0"/>
          <w:numId w:val="1"/>
        </w:numPr>
      </w:pPr>
      <w:r w:rsidRPr="008D446F">
        <w:rPr>
          <w:b/>
          <w:bCs/>
        </w:rPr>
        <w:t>Overwhelming Formality or "Fake Sophistication"</w:t>
      </w:r>
    </w:p>
    <w:p w14:paraId="177C2C0E" w14:textId="77777777" w:rsidR="008D446F" w:rsidRPr="008D446F" w:rsidRDefault="008D446F" w:rsidP="008D446F">
      <w:pPr>
        <w:numPr>
          <w:ilvl w:val="1"/>
          <w:numId w:val="1"/>
        </w:numPr>
      </w:pPr>
      <w:r w:rsidRPr="008D446F">
        <w:t>Text may overuse technical or sophisticated words to appear professional.</w:t>
      </w:r>
    </w:p>
    <w:p w14:paraId="11B2C8B7" w14:textId="77777777" w:rsidR="008D446F" w:rsidRPr="008D446F" w:rsidRDefault="008D446F" w:rsidP="008D446F">
      <w:pPr>
        <w:numPr>
          <w:ilvl w:val="1"/>
          <w:numId w:val="1"/>
        </w:numPr>
      </w:pPr>
      <w:r w:rsidRPr="008D446F">
        <w:t>Feels artificial rather than naturally written.</w:t>
      </w:r>
    </w:p>
    <w:p w14:paraId="12CACDBB" w14:textId="77777777" w:rsidR="008D446F" w:rsidRPr="008D446F" w:rsidRDefault="008D446F" w:rsidP="008D446F">
      <w:pPr>
        <w:numPr>
          <w:ilvl w:val="0"/>
          <w:numId w:val="1"/>
        </w:numPr>
      </w:pPr>
      <w:r w:rsidRPr="008D446F">
        <w:rPr>
          <w:b/>
          <w:bCs/>
        </w:rPr>
        <w:t>Testing Edge Cases</w:t>
      </w:r>
    </w:p>
    <w:p w14:paraId="094329B9" w14:textId="77777777" w:rsidR="008D446F" w:rsidRPr="008D446F" w:rsidRDefault="008D446F" w:rsidP="008D446F">
      <w:pPr>
        <w:numPr>
          <w:ilvl w:val="1"/>
          <w:numId w:val="1"/>
        </w:numPr>
      </w:pPr>
      <w:r w:rsidRPr="008D446F">
        <w:t>Test the text by asking follow-up questions or posing cultural/niche questions.</w:t>
      </w:r>
    </w:p>
    <w:p w14:paraId="70A446D1" w14:textId="77777777" w:rsidR="008D446F" w:rsidRPr="008D446F" w:rsidRDefault="008D446F" w:rsidP="008D446F">
      <w:pPr>
        <w:numPr>
          <w:ilvl w:val="0"/>
          <w:numId w:val="1"/>
        </w:numPr>
      </w:pPr>
      <w:r w:rsidRPr="008D446F">
        <w:rPr>
          <w:b/>
          <w:bCs/>
        </w:rPr>
        <w:t>Grammar and Style Anomalies</w:t>
      </w:r>
    </w:p>
    <w:p w14:paraId="693DAAFF" w14:textId="77777777" w:rsidR="008D446F" w:rsidRPr="008D446F" w:rsidRDefault="008D446F" w:rsidP="008D446F">
      <w:pPr>
        <w:numPr>
          <w:ilvl w:val="1"/>
          <w:numId w:val="1"/>
        </w:numPr>
      </w:pPr>
      <w:r w:rsidRPr="008D446F">
        <w:t>Grammatically correct but lacks natural flow or phrasing.</w:t>
      </w:r>
    </w:p>
    <w:p w14:paraId="3707BEF0" w14:textId="79C0434C" w:rsidR="008D446F" w:rsidRDefault="008D446F" w:rsidP="008D446F">
      <w:pPr>
        <w:numPr>
          <w:ilvl w:val="1"/>
          <w:numId w:val="1"/>
        </w:numPr>
      </w:pPr>
      <w:r w:rsidRPr="008D446F">
        <w:t>Synonyms or paraphrases used inappropriately for context.</w:t>
      </w:r>
    </w:p>
    <w:p w14:paraId="15FDA825" w14:textId="3E75E56D" w:rsidR="008D446F" w:rsidRDefault="003A6BD2" w:rsidP="008D446F">
      <w:r>
        <w:rPr>
          <w:b/>
          <w:bCs/>
        </w:rPr>
        <w:t>Traits Selected for Analysis:</w:t>
      </w:r>
      <w:r w:rsidR="008D446F">
        <w:br/>
        <w:t>1. Overly Formal/Robotic Tone</w:t>
      </w:r>
    </w:p>
    <w:p w14:paraId="03707B4E" w14:textId="65A558BC" w:rsidR="008D446F" w:rsidRDefault="008D446F" w:rsidP="008D446F">
      <w:r>
        <w:t>2. Generic or vague responses</w:t>
      </w:r>
    </w:p>
    <w:p w14:paraId="1BEBD0C1" w14:textId="0E5E423A" w:rsidR="008D446F" w:rsidRPr="008D446F" w:rsidRDefault="008D446F" w:rsidP="008D446F">
      <w:r>
        <w:t>3. Overwhelming formality or fake sophistication</w:t>
      </w:r>
    </w:p>
    <w:p w14:paraId="2E9DF540" w14:textId="16FD26F0" w:rsidR="0058500E" w:rsidRDefault="00F33A2A" w:rsidP="003D7CEF">
      <w:r>
        <w:rPr>
          <w:b/>
          <w:bCs/>
        </w:rPr>
        <w:t xml:space="preserve">Rationale: </w:t>
      </w:r>
      <w:r w:rsidR="00913165" w:rsidRPr="00913165">
        <w:t xml:space="preserve">These traits were selected based on their commonality in AI-generated text and their alignment with observable limitations in current AI language models. These were selected after identifying </w:t>
      </w:r>
      <w:r w:rsidR="00FD67B4" w:rsidRPr="00913165">
        <w:t>that simpler linguistic pattern</w:t>
      </w:r>
      <w:r w:rsidR="00913165" w:rsidRPr="00913165">
        <w:t xml:space="preserve"> often failed to distinguish between AI and human-generated text effectively. By focusing on traits like overly formal tones, generic responses, and fake sophistication, this approach targets specific weaknesses of AI systems while reflecting characteristics unlikely to dominate human writing naturally.</w:t>
      </w:r>
    </w:p>
    <w:p w14:paraId="490DC078" w14:textId="6EE139AB" w:rsidR="00194440" w:rsidRDefault="00194440" w:rsidP="003D7CEF">
      <w:pPr>
        <w:pStyle w:val="Heading1"/>
      </w:pPr>
      <w:r>
        <w:t>Step 5: Program Testing</w:t>
      </w:r>
    </w:p>
    <w:tbl>
      <w:tblPr>
        <w:tblStyle w:val="GridTable4-Accent4"/>
        <w:tblW w:w="0" w:type="auto"/>
        <w:tblLook w:val="04A0" w:firstRow="1" w:lastRow="0" w:firstColumn="1" w:lastColumn="0" w:noHBand="0" w:noVBand="1"/>
      </w:tblPr>
      <w:tblGrid>
        <w:gridCol w:w="2697"/>
        <w:gridCol w:w="2697"/>
        <w:gridCol w:w="2698"/>
        <w:gridCol w:w="2698"/>
      </w:tblGrid>
      <w:tr w:rsidR="003D7CEF" w14:paraId="2EC37B8F" w14:textId="77777777" w:rsidTr="00FB7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7" w:type="dxa"/>
          </w:tcPr>
          <w:p w14:paraId="12025C8F" w14:textId="7A8BC20A" w:rsidR="003D7CEF" w:rsidRDefault="00FB752F" w:rsidP="00FB752F">
            <w:pPr>
              <w:jc w:val="center"/>
            </w:pPr>
            <w:r>
              <w:t>Text</w:t>
            </w:r>
          </w:p>
        </w:tc>
        <w:tc>
          <w:tcPr>
            <w:tcW w:w="2697" w:type="dxa"/>
          </w:tcPr>
          <w:p w14:paraId="7FA59537" w14:textId="664B8A45" w:rsidR="003D7CEF" w:rsidRDefault="00FB752F" w:rsidP="00FB752F">
            <w:pPr>
              <w:jc w:val="center"/>
              <w:cnfStyle w:val="100000000000" w:firstRow="1" w:lastRow="0" w:firstColumn="0" w:lastColumn="0" w:oddVBand="0" w:evenVBand="0" w:oddHBand="0" w:evenHBand="0" w:firstRowFirstColumn="0" w:firstRowLastColumn="0" w:lastRowFirstColumn="0" w:lastRowLastColumn="0"/>
            </w:pPr>
            <w:r>
              <w:t>Prediction</w:t>
            </w:r>
          </w:p>
        </w:tc>
        <w:tc>
          <w:tcPr>
            <w:tcW w:w="2698" w:type="dxa"/>
          </w:tcPr>
          <w:p w14:paraId="0E5A52D3" w14:textId="07F4BAC8" w:rsidR="003D7CEF" w:rsidRDefault="00FB752F" w:rsidP="00FB752F">
            <w:pPr>
              <w:jc w:val="center"/>
              <w:cnfStyle w:val="100000000000" w:firstRow="1" w:lastRow="0" w:firstColumn="0" w:lastColumn="0" w:oddVBand="0" w:evenVBand="0" w:oddHBand="0" w:evenHBand="0" w:firstRowFirstColumn="0" w:firstRowLastColumn="0" w:lastRowFirstColumn="0" w:lastRowLastColumn="0"/>
            </w:pPr>
            <w:r>
              <w:t>Actual</w:t>
            </w:r>
          </w:p>
        </w:tc>
        <w:tc>
          <w:tcPr>
            <w:tcW w:w="2698" w:type="dxa"/>
          </w:tcPr>
          <w:p w14:paraId="3A28153C" w14:textId="12C5860A" w:rsidR="003D7CEF" w:rsidRDefault="00FB752F" w:rsidP="00FB752F">
            <w:pPr>
              <w:jc w:val="center"/>
              <w:cnfStyle w:val="100000000000" w:firstRow="1" w:lastRow="0" w:firstColumn="0" w:lastColumn="0" w:oddVBand="0" w:evenVBand="0" w:oddHBand="0" w:evenHBand="0" w:firstRowFirstColumn="0" w:firstRowLastColumn="0" w:lastRowFirstColumn="0" w:lastRowLastColumn="0"/>
            </w:pPr>
            <w:r>
              <w:t>Correct?</w:t>
            </w:r>
          </w:p>
        </w:tc>
      </w:tr>
      <w:tr w:rsidR="00D319E9" w14:paraId="1E488943" w14:textId="77777777" w:rsidTr="00FB75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7" w:type="dxa"/>
          </w:tcPr>
          <w:p w14:paraId="1C67F1D8" w14:textId="0E66CBFD" w:rsidR="00D319E9" w:rsidRDefault="00D319E9" w:rsidP="00D319E9">
            <w:pPr>
              <w:jc w:val="center"/>
            </w:pPr>
            <w:r>
              <w:t>Text 1</w:t>
            </w:r>
          </w:p>
        </w:tc>
        <w:tc>
          <w:tcPr>
            <w:tcW w:w="2697" w:type="dxa"/>
          </w:tcPr>
          <w:p w14:paraId="5AB5BD97" w14:textId="3679564D" w:rsidR="00D319E9" w:rsidRDefault="00D319E9" w:rsidP="00D319E9">
            <w:pPr>
              <w:jc w:val="center"/>
              <w:cnfStyle w:val="000000100000" w:firstRow="0" w:lastRow="0" w:firstColumn="0" w:lastColumn="0" w:oddVBand="0" w:evenVBand="0" w:oddHBand="1" w:evenHBand="0" w:firstRowFirstColumn="0" w:firstRowLastColumn="0" w:lastRowFirstColumn="0" w:lastRowLastColumn="0"/>
            </w:pPr>
            <w:r>
              <w:t>Human-written</w:t>
            </w:r>
          </w:p>
        </w:tc>
        <w:tc>
          <w:tcPr>
            <w:tcW w:w="2698" w:type="dxa"/>
          </w:tcPr>
          <w:p w14:paraId="093726B2" w14:textId="0D012E15" w:rsidR="00D319E9" w:rsidRDefault="00D319E9" w:rsidP="00D319E9">
            <w:pPr>
              <w:jc w:val="center"/>
              <w:cnfStyle w:val="000000100000" w:firstRow="0" w:lastRow="0" w:firstColumn="0" w:lastColumn="0" w:oddVBand="0" w:evenVBand="0" w:oddHBand="1" w:evenHBand="0" w:firstRowFirstColumn="0" w:firstRowLastColumn="0" w:lastRowFirstColumn="0" w:lastRowLastColumn="0"/>
            </w:pPr>
            <w:r>
              <w:t>Human-written</w:t>
            </w:r>
          </w:p>
        </w:tc>
        <w:tc>
          <w:tcPr>
            <w:tcW w:w="2698" w:type="dxa"/>
          </w:tcPr>
          <w:p w14:paraId="23D4302A" w14:textId="45FD06EA" w:rsidR="00D319E9" w:rsidRDefault="00D319E9" w:rsidP="00D319E9">
            <w:pPr>
              <w:jc w:val="center"/>
              <w:cnfStyle w:val="000000100000" w:firstRow="0" w:lastRow="0" w:firstColumn="0" w:lastColumn="0" w:oddVBand="0" w:evenVBand="0" w:oddHBand="1" w:evenHBand="0" w:firstRowFirstColumn="0" w:firstRowLastColumn="0" w:lastRowFirstColumn="0" w:lastRowLastColumn="0"/>
            </w:pPr>
            <w:r>
              <w:t>Yes</w:t>
            </w:r>
          </w:p>
        </w:tc>
      </w:tr>
      <w:tr w:rsidR="00D319E9" w14:paraId="34ED0DEF" w14:textId="77777777" w:rsidTr="00FB752F">
        <w:tc>
          <w:tcPr>
            <w:cnfStyle w:val="001000000000" w:firstRow="0" w:lastRow="0" w:firstColumn="1" w:lastColumn="0" w:oddVBand="0" w:evenVBand="0" w:oddHBand="0" w:evenHBand="0" w:firstRowFirstColumn="0" w:firstRowLastColumn="0" w:lastRowFirstColumn="0" w:lastRowLastColumn="0"/>
            <w:tcW w:w="2697" w:type="dxa"/>
          </w:tcPr>
          <w:p w14:paraId="5FC68630" w14:textId="5CE5ADD8" w:rsidR="00D319E9" w:rsidRDefault="00D319E9" w:rsidP="00D319E9">
            <w:pPr>
              <w:jc w:val="center"/>
            </w:pPr>
            <w:r>
              <w:t>Text 2</w:t>
            </w:r>
          </w:p>
        </w:tc>
        <w:tc>
          <w:tcPr>
            <w:tcW w:w="2697" w:type="dxa"/>
          </w:tcPr>
          <w:p w14:paraId="5E16B7C7" w14:textId="5C82F2F3" w:rsidR="00D319E9" w:rsidRDefault="00D319E9" w:rsidP="00D319E9">
            <w:pPr>
              <w:jc w:val="center"/>
              <w:cnfStyle w:val="000000000000" w:firstRow="0" w:lastRow="0" w:firstColumn="0" w:lastColumn="0" w:oddVBand="0" w:evenVBand="0" w:oddHBand="0" w:evenHBand="0" w:firstRowFirstColumn="0" w:firstRowLastColumn="0" w:lastRowFirstColumn="0" w:lastRowLastColumn="0"/>
            </w:pPr>
            <w:r>
              <w:t>Human-written</w:t>
            </w:r>
          </w:p>
        </w:tc>
        <w:tc>
          <w:tcPr>
            <w:tcW w:w="2698" w:type="dxa"/>
          </w:tcPr>
          <w:p w14:paraId="28952D0E" w14:textId="5CE24666" w:rsidR="00D319E9" w:rsidRDefault="00D319E9" w:rsidP="00D319E9">
            <w:pPr>
              <w:jc w:val="center"/>
              <w:cnfStyle w:val="000000000000" w:firstRow="0" w:lastRow="0" w:firstColumn="0" w:lastColumn="0" w:oddVBand="0" w:evenVBand="0" w:oddHBand="0" w:evenHBand="0" w:firstRowFirstColumn="0" w:firstRowLastColumn="0" w:lastRowFirstColumn="0" w:lastRowLastColumn="0"/>
            </w:pPr>
            <w:r>
              <w:t>Human-written</w:t>
            </w:r>
          </w:p>
        </w:tc>
        <w:tc>
          <w:tcPr>
            <w:tcW w:w="2698" w:type="dxa"/>
          </w:tcPr>
          <w:p w14:paraId="7DEE2ACE" w14:textId="2947E273" w:rsidR="00D319E9" w:rsidRDefault="00D319E9" w:rsidP="00D319E9">
            <w:pPr>
              <w:jc w:val="center"/>
              <w:cnfStyle w:val="000000000000" w:firstRow="0" w:lastRow="0" w:firstColumn="0" w:lastColumn="0" w:oddVBand="0" w:evenVBand="0" w:oddHBand="0" w:evenHBand="0" w:firstRowFirstColumn="0" w:firstRowLastColumn="0" w:lastRowFirstColumn="0" w:lastRowLastColumn="0"/>
            </w:pPr>
            <w:r>
              <w:t>Yes</w:t>
            </w:r>
          </w:p>
        </w:tc>
      </w:tr>
      <w:tr w:rsidR="00D319E9" w14:paraId="62191DFD" w14:textId="77777777" w:rsidTr="00FB75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7" w:type="dxa"/>
          </w:tcPr>
          <w:p w14:paraId="053C4F49" w14:textId="6FF9BB0E" w:rsidR="00D319E9" w:rsidRDefault="00D319E9" w:rsidP="00D319E9">
            <w:pPr>
              <w:jc w:val="center"/>
            </w:pPr>
            <w:r>
              <w:t>Text 3</w:t>
            </w:r>
          </w:p>
        </w:tc>
        <w:tc>
          <w:tcPr>
            <w:tcW w:w="2697" w:type="dxa"/>
          </w:tcPr>
          <w:p w14:paraId="75BA659A" w14:textId="5747FA14" w:rsidR="00D319E9" w:rsidRDefault="00D319E9" w:rsidP="00D319E9">
            <w:pPr>
              <w:jc w:val="center"/>
              <w:cnfStyle w:val="000000100000" w:firstRow="0" w:lastRow="0" w:firstColumn="0" w:lastColumn="0" w:oddVBand="0" w:evenVBand="0" w:oddHBand="1" w:evenHBand="0" w:firstRowFirstColumn="0" w:firstRowLastColumn="0" w:lastRowFirstColumn="0" w:lastRowLastColumn="0"/>
            </w:pPr>
            <w:r>
              <w:t>Human-written</w:t>
            </w:r>
          </w:p>
        </w:tc>
        <w:tc>
          <w:tcPr>
            <w:tcW w:w="2698" w:type="dxa"/>
          </w:tcPr>
          <w:p w14:paraId="0AD8CD18" w14:textId="17097DC5" w:rsidR="00D319E9" w:rsidRDefault="00D319E9" w:rsidP="00D319E9">
            <w:pPr>
              <w:jc w:val="center"/>
              <w:cnfStyle w:val="000000100000" w:firstRow="0" w:lastRow="0" w:firstColumn="0" w:lastColumn="0" w:oddVBand="0" w:evenVBand="0" w:oddHBand="1" w:evenHBand="0" w:firstRowFirstColumn="0" w:firstRowLastColumn="0" w:lastRowFirstColumn="0" w:lastRowLastColumn="0"/>
            </w:pPr>
            <w:r>
              <w:t>Human-written</w:t>
            </w:r>
          </w:p>
        </w:tc>
        <w:tc>
          <w:tcPr>
            <w:tcW w:w="2698" w:type="dxa"/>
          </w:tcPr>
          <w:p w14:paraId="3A40C6D8" w14:textId="557B980F" w:rsidR="00D319E9" w:rsidRDefault="00D319E9" w:rsidP="00D319E9">
            <w:pPr>
              <w:jc w:val="center"/>
              <w:cnfStyle w:val="000000100000" w:firstRow="0" w:lastRow="0" w:firstColumn="0" w:lastColumn="0" w:oddVBand="0" w:evenVBand="0" w:oddHBand="1" w:evenHBand="0" w:firstRowFirstColumn="0" w:firstRowLastColumn="0" w:lastRowFirstColumn="0" w:lastRowLastColumn="0"/>
            </w:pPr>
            <w:r>
              <w:t>Yes</w:t>
            </w:r>
          </w:p>
        </w:tc>
      </w:tr>
      <w:tr w:rsidR="00D319E9" w14:paraId="37AE414F" w14:textId="77777777" w:rsidTr="00FB752F">
        <w:tc>
          <w:tcPr>
            <w:cnfStyle w:val="001000000000" w:firstRow="0" w:lastRow="0" w:firstColumn="1" w:lastColumn="0" w:oddVBand="0" w:evenVBand="0" w:oddHBand="0" w:evenHBand="0" w:firstRowFirstColumn="0" w:firstRowLastColumn="0" w:lastRowFirstColumn="0" w:lastRowLastColumn="0"/>
            <w:tcW w:w="2697" w:type="dxa"/>
          </w:tcPr>
          <w:p w14:paraId="78A064B9" w14:textId="0DDC4E49" w:rsidR="00D319E9" w:rsidRDefault="00D319E9" w:rsidP="00D319E9">
            <w:pPr>
              <w:jc w:val="center"/>
            </w:pPr>
            <w:r>
              <w:t>Text 4</w:t>
            </w:r>
          </w:p>
        </w:tc>
        <w:tc>
          <w:tcPr>
            <w:tcW w:w="2697" w:type="dxa"/>
          </w:tcPr>
          <w:p w14:paraId="3C450A0A" w14:textId="1D925AEC" w:rsidR="00D319E9" w:rsidRDefault="00D319E9" w:rsidP="00D319E9">
            <w:pPr>
              <w:jc w:val="center"/>
              <w:cnfStyle w:val="000000000000" w:firstRow="0" w:lastRow="0" w:firstColumn="0" w:lastColumn="0" w:oddVBand="0" w:evenVBand="0" w:oddHBand="0" w:evenHBand="0" w:firstRowFirstColumn="0" w:firstRowLastColumn="0" w:lastRowFirstColumn="0" w:lastRowLastColumn="0"/>
            </w:pPr>
            <w:r>
              <w:t>AI-generated</w:t>
            </w:r>
          </w:p>
        </w:tc>
        <w:tc>
          <w:tcPr>
            <w:tcW w:w="2698" w:type="dxa"/>
          </w:tcPr>
          <w:p w14:paraId="3F9EECC9" w14:textId="0C6272A4" w:rsidR="00D319E9" w:rsidRDefault="00D319E9" w:rsidP="00D319E9">
            <w:pPr>
              <w:jc w:val="center"/>
              <w:cnfStyle w:val="000000000000" w:firstRow="0" w:lastRow="0" w:firstColumn="0" w:lastColumn="0" w:oddVBand="0" w:evenVBand="0" w:oddHBand="0" w:evenHBand="0" w:firstRowFirstColumn="0" w:firstRowLastColumn="0" w:lastRowFirstColumn="0" w:lastRowLastColumn="0"/>
            </w:pPr>
            <w:r>
              <w:t>AI-generated</w:t>
            </w:r>
          </w:p>
        </w:tc>
        <w:tc>
          <w:tcPr>
            <w:tcW w:w="2698" w:type="dxa"/>
          </w:tcPr>
          <w:p w14:paraId="4EEEBBFA" w14:textId="7308844A" w:rsidR="00D319E9" w:rsidRDefault="00D319E9" w:rsidP="00D319E9">
            <w:pPr>
              <w:jc w:val="center"/>
              <w:cnfStyle w:val="000000000000" w:firstRow="0" w:lastRow="0" w:firstColumn="0" w:lastColumn="0" w:oddVBand="0" w:evenVBand="0" w:oddHBand="0" w:evenHBand="0" w:firstRowFirstColumn="0" w:firstRowLastColumn="0" w:lastRowFirstColumn="0" w:lastRowLastColumn="0"/>
            </w:pPr>
            <w:r>
              <w:t>Yes</w:t>
            </w:r>
          </w:p>
        </w:tc>
      </w:tr>
      <w:tr w:rsidR="00D319E9" w14:paraId="471A8025" w14:textId="77777777" w:rsidTr="00FB75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7" w:type="dxa"/>
          </w:tcPr>
          <w:p w14:paraId="330C4539" w14:textId="2D91AF4F" w:rsidR="00D319E9" w:rsidRDefault="00D319E9" w:rsidP="00D319E9">
            <w:pPr>
              <w:jc w:val="center"/>
            </w:pPr>
            <w:r>
              <w:t>Text 5</w:t>
            </w:r>
          </w:p>
        </w:tc>
        <w:tc>
          <w:tcPr>
            <w:tcW w:w="2697" w:type="dxa"/>
          </w:tcPr>
          <w:p w14:paraId="78C86728" w14:textId="61E05146" w:rsidR="00D319E9" w:rsidRDefault="00D319E9" w:rsidP="00D319E9">
            <w:pPr>
              <w:jc w:val="center"/>
              <w:cnfStyle w:val="000000100000" w:firstRow="0" w:lastRow="0" w:firstColumn="0" w:lastColumn="0" w:oddVBand="0" w:evenVBand="0" w:oddHBand="1" w:evenHBand="0" w:firstRowFirstColumn="0" w:firstRowLastColumn="0" w:lastRowFirstColumn="0" w:lastRowLastColumn="0"/>
            </w:pPr>
            <w:r>
              <w:t>AI-generated</w:t>
            </w:r>
          </w:p>
        </w:tc>
        <w:tc>
          <w:tcPr>
            <w:tcW w:w="2698" w:type="dxa"/>
          </w:tcPr>
          <w:p w14:paraId="3B2A665D" w14:textId="682573E6" w:rsidR="00D319E9" w:rsidRDefault="00D319E9" w:rsidP="00D319E9">
            <w:pPr>
              <w:jc w:val="center"/>
              <w:cnfStyle w:val="000000100000" w:firstRow="0" w:lastRow="0" w:firstColumn="0" w:lastColumn="0" w:oddVBand="0" w:evenVBand="0" w:oddHBand="1" w:evenHBand="0" w:firstRowFirstColumn="0" w:firstRowLastColumn="0" w:lastRowFirstColumn="0" w:lastRowLastColumn="0"/>
            </w:pPr>
            <w:r>
              <w:t>AI-generated</w:t>
            </w:r>
          </w:p>
        </w:tc>
        <w:tc>
          <w:tcPr>
            <w:tcW w:w="2698" w:type="dxa"/>
          </w:tcPr>
          <w:p w14:paraId="64A5C8F0" w14:textId="31312292" w:rsidR="00D319E9" w:rsidRDefault="00D319E9" w:rsidP="00D319E9">
            <w:pPr>
              <w:jc w:val="center"/>
              <w:cnfStyle w:val="000000100000" w:firstRow="0" w:lastRow="0" w:firstColumn="0" w:lastColumn="0" w:oddVBand="0" w:evenVBand="0" w:oddHBand="1" w:evenHBand="0" w:firstRowFirstColumn="0" w:firstRowLastColumn="0" w:lastRowFirstColumn="0" w:lastRowLastColumn="0"/>
            </w:pPr>
            <w:r>
              <w:t>Yes</w:t>
            </w:r>
          </w:p>
        </w:tc>
      </w:tr>
      <w:tr w:rsidR="00D319E9" w14:paraId="72E9FC95" w14:textId="77777777" w:rsidTr="00FB752F">
        <w:tc>
          <w:tcPr>
            <w:cnfStyle w:val="001000000000" w:firstRow="0" w:lastRow="0" w:firstColumn="1" w:lastColumn="0" w:oddVBand="0" w:evenVBand="0" w:oddHBand="0" w:evenHBand="0" w:firstRowFirstColumn="0" w:firstRowLastColumn="0" w:lastRowFirstColumn="0" w:lastRowLastColumn="0"/>
            <w:tcW w:w="2697" w:type="dxa"/>
          </w:tcPr>
          <w:p w14:paraId="166B67BF" w14:textId="3DDDF6B7" w:rsidR="00D319E9" w:rsidRDefault="00D319E9" w:rsidP="00D319E9">
            <w:pPr>
              <w:jc w:val="center"/>
            </w:pPr>
            <w:r>
              <w:t>Text 6</w:t>
            </w:r>
          </w:p>
        </w:tc>
        <w:tc>
          <w:tcPr>
            <w:tcW w:w="2697" w:type="dxa"/>
          </w:tcPr>
          <w:p w14:paraId="3177C522" w14:textId="7591FF4E" w:rsidR="00D319E9" w:rsidRDefault="00D319E9" w:rsidP="00D319E9">
            <w:pPr>
              <w:jc w:val="center"/>
              <w:cnfStyle w:val="000000000000" w:firstRow="0" w:lastRow="0" w:firstColumn="0" w:lastColumn="0" w:oddVBand="0" w:evenVBand="0" w:oddHBand="0" w:evenHBand="0" w:firstRowFirstColumn="0" w:firstRowLastColumn="0" w:lastRowFirstColumn="0" w:lastRowLastColumn="0"/>
            </w:pPr>
            <w:r>
              <w:t>AI-generated</w:t>
            </w:r>
          </w:p>
        </w:tc>
        <w:tc>
          <w:tcPr>
            <w:tcW w:w="2698" w:type="dxa"/>
          </w:tcPr>
          <w:p w14:paraId="5AD26C69" w14:textId="0DEC0969" w:rsidR="00D319E9" w:rsidRDefault="00D319E9" w:rsidP="00D319E9">
            <w:pPr>
              <w:jc w:val="center"/>
              <w:cnfStyle w:val="000000000000" w:firstRow="0" w:lastRow="0" w:firstColumn="0" w:lastColumn="0" w:oddVBand="0" w:evenVBand="0" w:oddHBand="0" w:evenHBand="0" w:firstRowFirstColumn="0" w:firstRowLastColumn="0" w:lastRowFirstColumn="0" w:lastRowLastColumn="0"/>
            </w:pPr>
            <w:r>
              <w:t>AI-generated</w:t>
            </w:r>
          </w:p>
        </w:tc>
        <w:tc>
          <w:tcPr>
            <w:tcW w:w="2698" w:type="dxa"/>
          </w:tcPr>
          <w:p w14:paraId="5595E7C9" w14:textId="2D75F1D0" w:rsidR="00D319E9" w:rsidRDefault="00D319E9" w:rsidP="00D319E9">
            <w:pPr>
              <w:jc w:val="center"/>
              <w:cnfStyle w:val="000000000000" w:firstRow="0" w:lastRow="0" w:firstColumn="0" w:lastColumn="0" w:oddVBand="0" w:evenVBand="0" w:oddHBand="0" w:evenHBand="0" w:firstRowFirstColumn="0" w:firstRowLastColumn="0" w:lastRowFirstColumn="0" w:lastRowLastColumn="0"/>
            </w:pPr>
            <w:r>
              <w:t>Yes</w:t>
            </w:r>
          </w:p>
        </w:tc>
      </w:tr>
    </w:tbl>
    <w:p w14:paraId="70E95A3C" w14:textId="77777777" w:rsidR="003D7CEF" w:rsidRDefault="003D7CEF" w:rsidP="003D7CEF"/>
    <w:p w14:paraId="3A3FAE94" w14:textId="66A4DE61" w:rsidR="00D319E9" w:rsidRDefault="00D319E9" w:rsidP="003D7CEF">
      <w:r>
        <w:rPr>
          <w:b/>
          <w:bCs/>
        </w:rPr>
        <w:t>Result:</w:t>
      </w:r>
      <w:r>
        <w:t xml:space="preserve"> The program correctly identified </w:t>
      </w:r>
      <w:r w:rsidR="00241326">
        <w:t>all</w:t>
      </w:r>
      <w:r>
        <w:t xml:space="preserve"> </w:t>
      </w:r>
      <w:r w:rsidR="00F0133E">
        <w:t>six text prompts that were used</w:t>
      </w:r>
      <w:r w:rsidR="00241326">
        <w:t xml:space="preserve"> for testing</w:t>
      </w:r>
      <w:r w:rsidR="00F0133E">
        <w:t xml:space="preserve">. The detector </w:t>
      </w:r>
      <w:r w:rsidR="00241326">
        <w:t>performed effectively</w:t>
      </w:r>
      <w:r w:rsidR="00F146F2">
        <w:t xml:space="preserve"> by utilizing features such as rare word ratio, average word length, and formal phrasing to distinguish between </w:t>
      </w:r>
      <w:r w:rsidR="000F0FCF">
        <w:t xml:space="preserve">AI-generated and human-written text. Adjustments with the AI confidence threshold made a huge difference in improving the accuracy for </w:t>
      </w:r>
      <w:r w:rsidR="00A61A82">
        <w:t xml:space="preserve">borderline cases. </w:t>
      </w:r>
    </w:p>
    <w:p w14:paraId="6C631ABA" w14:textId="344636B9" w:rsidR="005E6A00" w:rsidRDefault="005E6A00" w:rsidP="005E6A00">
      <w:pPr>
        <w:pStyle w:val="Heading1"/>
      </w:pPr>
      <w:r>
        <w:lastRenderedPageBreak/>
        <w:t>Step 6: Reflection Report</w:t>
      </w:r>
    </w:p>
    <w:p w14:paraId="229802EF" w14:textId="66116CB6" w:rsidR="005F6910" w:rsidRDefault="005F6910" w:rsidP="005F6910">
      <w:pPr>
        <w:pStyle w:val="Heading2"/>
        <w:numPr>
          <w:ilvl w:val="0"/>
          <w:numId w:val="4"/>
        </w:numPr>
      </w:pPr>
      <w:r>
        <w:t>Program Performance:</w:t>
      </w:r>
    </w:p>
    <w:p w14:paraId="3C2404ED" w14:textId="4AED256F" w:rsidR="008E2049" w:rsidRDefault="00D84848" w:rsidP="008E2049">
      <w:pPr>
        <w:pStyle w:val="ListParagraph"/>
        <w:numPr>
          <w:ilvl w:val="0"/>
          <w:numId w:val="7"/>
        </w:numPr>
      </w:pPr>
      <w:r>
        <w:t>The program successfully distinguished between AI-generated and human-written text</w:t>
      </w:r>
      <w:r w:rsidR="008E2049">
        <w:t>.</w:t>
      </w:r>
    </w:p>
    <w:p w14:paraId="2685F9BF" w14:textId="77EB3C4F" w:rsidR="0070781B" w:rsidRDefault="00501E86" w:rsidP="008E2049">
      <w:pPr>
        <w:pStyle w:val="ListParagraph"/>
        <w:numPr>
          <w:ilvl w:val="0"/>
          <w:numId w:val="7"/>
        </w:numPr>
      </w:pPr>
      <w:r>
        <w:t xml:space="preserve">Significant </w:t>
      </w:r>
      <w:r w:rsidR="0070781B">
        <w:t>trial</w:t>
      </w:r>
      <w:r>
        <w:t xml:space="preserve"> and error </w:t>
      </w:r>
      <w:r w:rsidR="0070781B">
        <w:t xml:space="preserve">and </w:t>
      </w:r>
      <w:r w:rsidR="00E93CC7">
        <w:t>back and forth with the AI L</w:t>
      </w:r>
      <w:r w:rsidR="00DA4632">
        <w:t xml:space="preserve">arge Language </w:t>
      </w:r>
      <w:r w:rsidR="00E93CC7">
        <w:t>M</w:t>
      </w:r>
      <w:r w:rsidR="00DA4632">
        <w:t>odel</w:t>
      </w:r>
      <w:r w:rsidR="00FC0FE9">
        <w:t xml:space="preserve"> (LLM)</w:t>
      </w:r>
      <w:r w:rsidR="00DA4632">
        <w:t xml:space="preserve"> </w:t>
      </w:r>
      <w:r w:rsidR="0070781B">
        <w:t>were</w:t>
      </w:r>
      <w:r>
        <w:t xml:space="preserve"> needed </w:t>
      </w:r>
      <w:r w:rsidR="00FC0FE9">
        <w:t>to</w:t>
      </w:r>
      <w:r>
        <w:t xml:space="preserve"> create a successful program</w:t>
      </w:r>
      <w:r w:rsidR="0070781B">
        <w:t xml:space="preserve"> up to this point</w:t>
      </w:r>
      <w:r>
        <w:t>.</w:t>
      </w:r>
    </w:p>
    <w:p w14:paraId="67A37F4F" w14:textId="0691B88C" w:rsidR="003F5AA3" w:rsidRDefault="0070781B" w:rsidP="008E2049">
      <w:pPr>
        <w:pStyle w:val="ListParagraph"/>
        <w:numPr>
          <w:ilvl w:val="0"/>
          <w:numId w:val="7"/>
        </w:numPr>
      </w:pPr>
      <w:r>
        <w:t>Early iterations of the</w:t>
      </w:r>
      <w:r w:rsidR="00FC0FE9">
        <w:t xml:space="preserve"> program struggled significantly with borderline cases</w:t>
      </w:r>
      <w:r w:rsidR="009F4982">
        <w:t xml:space="preserve">, leading to </w:t>
      </w:r>
      <w:r w:rsidR="008B3C8F">
        <w:t>all</w:t>
      </w:r>
      <w:r w:rsidR="009F4982">
        <w:t xml:space="preserve"> the prompts being labeled as “AI-generated” or “Human-written”</w:t>
      </w:r>
      <w:r w:rsidR="008B3C8F">
        <w:t>.</w:t>
      </w:r>
    </w:p>
    <w:p w14:paraId="1FFBCED0" w14:textId="7089CF5F" w:rsidR="0070781B" w:rsidRDefault="0070781B" w:rsidP="008B3C8F">
      <w:pPr>
        <w:pStyle w:val="ListParagraph"/>
        <w:numPr>
          <w:ilvl w:val="0"/>
          <w:numId w:val="7"/>
        </w:numPr>
      </w:pPr>
      <w:r>
        <w:t>Refining AI confidence thresholds, in addition to analyzing specific text features significantly improved performance.</w:t>
      </w:r>
    </w:p>
    <w:p w14:paraId="7A6E6E4B" w14:textId="731425B1" w:rsidR="008B3C8F" w:rsidRDefault="008B3C8F" w:rsidP="008B3C8F">
      <w:pPr>
        <w:pStyle w:val="Heading2"/>
        <w:numPr>
          <w:ilvl w:val="0"/>
          <w:numId w:val="4"/>
        </w:numPr>
      </w:pPr>
      <w:r>
        <w:t>Feature Analysis:</w:t>
      </w:r>
    </w:p>
    <w:p w14:paraId="2AB8AAAA" w14:textId="66015B00" w:rsidR="008B3C8F" w:rsidRDefault="000C7A55" w:rsidP="000C7A55">
      <w:pPr>
        <w:pStyle w:val="ListParagraph"/>
        <w:numPr>
          <w:ilvl w:val="0"/>
          <w:numId w:val="7"/>
        </w:numPr>
      </w:pPr>
      <w:r>
        <w:rPr>
          <w:b/>
          <w:bCs/>
        </w:rPr>
        <w:t>Rare Word Ratio:</w:t>
      </w:r>
      <w:r>
        <w:t xml:space="preserve"> Texts with a higher ratio of rare words tended to be classified as AI-generated due to their overly polished and unnatural vocabulary.</w:t>
      </w:r>
    </w:p>
    <w:p w14:paraId="0B6F7AD8" w14:textId="781A97D7" w:rsidR="003B670A" w:rsidRPr="003B670A" w:rsidRDefault="003B670A" w:rsidP="003B670A">
      <w:pPr>
        <w:pStyle w:val="ListParagraph"/>
        <w:numPr>
          <w:ilvl w:val="0"/>
          <w:numId w:val="7"/>
        </w:numPr>
      </w:pPr>
      <w:r w:rsidRPr="003B670A">
        <w:rPr>
          <w:b/>
          <w:bCs/>
        </w:rPr>
        <w:t>Average Word Length:</w:t>
      </w:r>
      <w:r w:rsidRPr="003B670A">
        <w:t xml:space="preserve"> Human-written texts exhibited more variability in word length, contrasting with AI's tendency toward uniformity.</w:t>
      </w:r>
    </w:p>
    <w:p w14:paraId="54D9FFEE" w14:textId="22E6AF59" w:rsidR="000C7A55" w:rsidRDefault="003B670A" w:rsidP="003B670A">
      <w:pPr>
        <w:pStyle w:val="ListParagraph"/>
        <w:numPr>
          <w:ilvl w:val="0"/>
          <w:numId w:val="7"/>
        </w:numPr>
      </w:pPr>
      <w:r w:rsidRPr="003B670A">
        <w:rPr>
          <w:b/>
          <w:bCs/>
        </w:rPr>
        <w:t>Vague or Overly Sophisticated Phrasing:</w:t>
      </w:r>
      <w:r w:rsidRPr="003B670A">
        <w:t xml:space="preserve"> AI-generated texts frequently exhibited an exaggerated formal tone, which was a key indicator in classification.</w:t>
      </w:r>
    </w:p>
    <w:p w14:paraId="6849F8C8" w14:textId="42BC6AA2" w:rsidR="004B4F2C" w:rsidRDefault="004B4F2C" w:rsidP="00A843B3">
      <w:pPr>
        <w:pStyle w:val="Heading2"/>
        <w:numPr>
          <w:ilvl w:val="0"/>
          <w:numId w:val="4"/>
        </w:numPr>
      </w:pPr>
      <w:r>
        <w:t>Limitations and Improvements:</w:t>
      </w:r>
    </w:p>
    <w:p w14:paraId="10EB6E19" w14:textId="3E46DF0C" w:rsidR="00A843B3" w:rsidRDefault="00A843B3" w:rsidP="00A843B3">
      <w:pPr>
        <w:pStyle w:val="Heading3"/>
        <w:numPr>
          <w:ilvl w:val="0"/>
          <w:numId w:val="7"/>
        </w:numPr>
      </w:pPr>
      <w:r>
        <w:t>Limitations</w:t>
      </w:r>
    </w:p>
    <w:p w14:paraId="58044A21" w14:textId="08C84DB7" w:rsidR="00C60E28" w:rsidRPr="00C60E28" w:rsidRDefault="00C60E28" w:rsidP="00C60E28">
      <w:pPr>
        <w:pStyle w:val="ListParagraph"/>
        <w:numPr>
          <w:ilvl w:val="1"/>
          <w:numId w:val="7"/>
        </w:numPr>
      </w:pPr>
      <w:r w:rsidRPr="00C60E28">
        <w:t>The program was tested on a limited dataset of six text prompts, which restricts generalization to other text styles or domains.</w:t>
      </w:r>
    </w:p>
    <w:p w14:paraId="357279C7" w14:textId="0079E5A8" w:rsidR="00A843B3" w:rsidRDefault="00C60E28" w:rsidP="00C60E28">
      <w:pPr>
        <w:pStyle w:val="ListParagraph"/>
        <w:numPr>
          <w:ilvl w:val="1"/>
          <w:numId w:val="7"/>
        </w:numPr>
      </w:pPr>
      <w:r w:rsidRPr="00C60E28">
        <w:t>Longer texts or prompts outside formal or technical contexts may require additional analysis for accurate detection.</w:t>
      </w:r>
    </w:p>
    <w:p w14:paraId="50D42F4B" w14:textId="2845A40C" w:rsidR="00C60E28" w:rsidRDefault="00C60E28" w:rsidP="00C60E28">
      <w:pPr>
        <w:pStyle w:val="Heading3"/>
        <w:numPr>
          <w:ilvl w:val="0"/>
          <w:numId w:val="7"/>
        </w:numPr>
      </w:pPr>
      <w:r>
        <w:t>Improvements</w:t>
      </w:r>
    </w:p>
    <w:p w14:paraId="7A450B18" w14:textId="43D40800" w:rsidR="00F97935" w:rsidRPr="00F97935" w:rsidRDefault="00F97935" w:rsidP="00F97935">
      <w:pPr>
        <w:pStyle w:val="ListParagraph"/>
        <w:numPr>
          <w:ilvl w:val="1"/>
          <w:numId w:val="7"/>
        </w:numPr>
      </w:pPr>
      <w:r w:rsidRPr="00F97935">
        <w:t>Expanding the dataset to include diverse text genres could improve the robustness of detection.</w:t>
      </w:r>
    </w:p>
    <w:p w14:paraId="45C7930D" w14:textId="12BF3D2F" w:rsidR="00F97935" w:rsidRPr="00F97935" w:rsidRDefault="00F97935" w:rsidP="00F97935">
      <w:pPr>
        <w:pStyle w:val="ListParagraph"/>
        <w:numPr>
          <w:ilvl w:val="1"/>
          <w:numId w:val="7"/>
        </w:numPr>
      </w:pPr>
      <w:r w:rsidRPr="00F97935">
        <w:t>Incorporating additional linguistic features, such as sentence structure variability or coherence over longer passages, may enhance accuracy for complex texts.</w:t>
      </w:r>
    </w:p>
    <w:p w14:paraId="7CF8544C" w14:textId="00C9F00C" w:rsidR="00C60E28" w:rsidRDefault="00F97935" w:rsidP="00F97935">
      <w:pPr>
        <w:pStyle w:val="ListParagraph"/>
        <w:numPr>
          <w:ilvl w:val="1"/>
          <w:numId w:val="7"/>
        </w:numPr>
      </w:pPr>
      <w:r w:rsidRPr="00F97935">
        <w:t>Further fine-tuning of the model itself with additional training on AI-generated and human-written text datasets could yield even better results.</w:t>
      </w:r>
    </w:p>
    <w:p w14:paraId="3FBE0D04" w14:textId="3303E8AF" w:rsidR="001101C3" w:rsidRDefault="001101C3" w:rsidP="001101C3">
      <w:pPr>
        <w:pStyle w:val="Heading1"/>
      </w:pPr>
      <w:r>
        <w:t>Conclusion</w:t>
      </w:r>
    </w:p>
    <w:p w14:paraId="4D9681E3" w14:textId="50E03849" w:rsidR="00531962" w:rsidRDefault="001101C3" w:rsidP="00531962">
      <w:r w:rsidRPr="001101C3">
        <w:t xml:space="preserve">This project provided valuable insights into the differences between human-written and AI-generated text. </w:t>
      </w:r>
      <w:r w:rsidR="00D33535">
        <w:t xml:space="preserve">I learned a lot about how things as little as the average length of a word within a sentence or prompt can make the difference in AI detection for text. </w:t>
      </w:r>
      <w:r w:rsidRPr="001101C3">
        <w:t xml:space="preserve">By leveraging </w:t>
      </w:r>
      <w:r>
        <w:t>text</w:t>
      </w:r>
      <w:r w:rsidRPr="001101C3">
        <w:t xml:space="preserve"> features like rare word ratio, average word length, and vague phrasing, the program effectively identified AI-generated text in test cases. Adjusting confidence thresholds and refining feature-based analysis were critical to the program's success. While the program performed well on this dataset, expanding its scope to include diverse text types and larger datasets will be essential for improving accuracy and scalability.</w:t>
      </w:r>
      <w:r w:rsidR="00184220">
        <w:t xml:space="preserve"> Throughout this project, I developed </w:t>
      </w:r>
      <w:r w:rsidR="0090525C">
        <w:t xml:space="preserve">an appreciation for the complexities of text-based AI detection and its reliance on both computational models and </w:t>
      </w:r>
      <w:r w:rsidR="00453F7A">
        <w:t xml:space="preserve">text characteristics to achieve impactful results. </w:t>
      </w:r>
    </w:p>
    <w:sectPr w:rsidR="00531962" w:rsidSect="004D6C6F">
      <w:pgSz w:w="12240" w:h="20160" w:code="5"/>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A65AE5"/>
    <w:multiLevelType w:val="hybridMultilevel"/>
    <w:tmpl w:val="C90414D4"/>
    <w:lvl w:ilvl="0" w:tplc="B61280B2">
      <w:start w:val="1"/>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DBB64F6"/>
    <w:multiLevelType w:val="hybridMultilevel"/>
    <w:tmpl w:val="A2DC5C12"/>
    <w:lvl w:ilvl="0" w:tplc="BF20E234">
      <w:start w:val="1"/>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FCE7E1E"/>
    <w:multiLevelType w:val="hybridMultilevel"/>
    <w:tmpl w:val="65E09F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376EA9"/>
    <w:multiLevelType w:val="multilevel"/>
    <w:tmpl w:val="162605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3D2548"/>
    <w:multiLevelType w:val="hybridMultilevel"/>
    <w:tmpl w:val="12EAD824"/>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 w15:restartNumberingAfterBreak="0">
    <w:nsid w:val="6705030B"/>
    <w:multiLevelType w:val="hybridMultilevel"/>
    <w:tmpl w:val="84288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DB97DEC"/>
    <w:multiLevelType w:val="hybridMultilevel"/>
    <w:tmpl w:val="A392A0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8533381">
    <w:abstractNumId w:val="3"/>
  </w:num>
  <w:num w:numId="2" w16cid:durableId="178659838">
    <w:abstractNumId w:val="5"/>
  </w:num>
  <w:num w:numId="3" w16cid:durableId="475998041">
    <w:abstractNumId w:val="2"/>
  </w:num>
  <w:num w:numId="4" w16cid:durableId="16539369">
    <w:abstractNumId w:val="6"/>
  </w:num>
  <w:num w:numId="5" w16cid:durableId="1241137441">
    <w:abstractNumId w:val="0"/>
  </w:num>
  <w:num w:numId="6" w16cid:durableId="1193375273">
    <w:abstractNumId w:val="1"/>
  </w:num>
  <w:num w:numId="7" w16cid:durableId="2602686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962"/>
    <w:rsid w:val="00066EBC"/>
    <w:rsid w:val="00096AB9"/>
    <w:rsid w:val="000C7A55"/>
    <w:rsid w:val="000F0FCF"/>
    <w:rsid w:val="001101C3"/>
    <w:rsid w:val="001457BF"/>
    <w:rsid w:val="00184220"/>
    <w:rsid w:val="001921D2"/>
    <w:rsid w:val="00194440"/>
    <w:rsid w:val="00241326"/>
    <w:rsid w:val="003A6BD2"/>
    <w:rsid w:val="003B670A"/>
    <w:rsid w:val="003C3EB2"/>
    <w:rsid w:val="003D73D4"/>
    <w:rsid w:val="003D7CEF"/>
    <w:rsid w:val="003F5AA3"/>
    <w:rsid w:val="00453F7A"/>
    <w:rsid w:val="004B4F2C"/>
    <w:rsid w:val="004C1559"/>
    <w:rsid w:val="004D6C6F"/>
    <w:rsid w:val="004F01B3"/>
    <w:rsid w:val="00501E86"/>
    <w:rsid w:val="00531625"/>
    <w:rsid w:val="00531962"/>
    <w:rsid w:val="0053550E"/>
    <w:rsid w:val="0058500E"/>
    <w:rsid w:val="00585D05"/>
    <w:rsid w:val="005B4C69"/>
    <w:rsid w:val="005E0E3A"/>
    <w:rsid w:val="005E3166"/>
    <w:rsid w:val="005E6A00"/>
    <w:rsid w:val="005F6910"/>
    <w:rsid w:val="00621405"/>
    <w:rsid w:val="006317FF"/>
    <w:rsid w:val="006D5B31"/>
    <w:rsid w:val="0070781B"/>
    <w:rsid w:val="00825A47"/>
    <w:rsid w:val="00833AAC"/>
    <w:rsid w:val="00885763"/>
    <w:rsid w:val="008B3C8F"/>
    <w:rsid w:val="008B3E73"/>
    <w:rsid w:val="008D446F"/>
    <w:rsid w:val="008E2049"/>
    <w:rsid w:val="0090525C"/>
    <w:rsid w:val="00913165"/>
    <w:rsid w:val="009D2C22"/>
    <w:rsid w:val="009D3FD4"/>
    <w:rsid w:val="009F4982"/>
    <w:rsid w:val="00A1593D"/>
    <w:rsid w:val="00A61A82"/>
    <w:rsid w:val="00A73D13"/>
    <w:rsid w:val="00A843B3"/>
    <w:rsid w:val="00AA0230"/>
    <w:rsid w:val="00AD0DF6"/>
    <w:rsid w:val="00B42407"/>
    <w:rsid w:val="00BA30AE"/>
    <w:rsid w:val="00C03ED4"/>
    <w:rsid w:val="00C272D0"/>
    <w:rsid w:val="00C60E28"/>
    <w:rsid w:val="00D21AAE"/>
    <w:rsid w:val="00D319E9"/>
    <w:rsid w:val="00D33535"/>
    <w:rsid w:val="00D629AE"/>
    <w:rsid w:val="00D76833"/>
    <w:rsid w:val="00D84848"/>
    <w:rsid w:val="00D92E85"/>
    <w:rsid w:val="00DA2040"/>
    <w:rsid w:val="00DA4632"/>
    <w:rsid w:val="00E93CC7"/>
    <w:rsid w:val="00EF2E27"/>
    <w:rsid w:val="00EF7531"/>
    <w:rsid w:val="00F0133E"/>
    <w:rsid w:val="00F146F2"/>
    <w:rsid w:val="00F33A2A"/>
    <w:rsid w:val="00F97935"/>
    <w:rsid w:val="00FA22F5"/>
    <w:rsid w:val="00FB752F"/>
    <w:rsid w:val="00FC0FE9"/>
    <w:rsid w:val="00FD67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2EABD"/>
  <w15:chartTrackingRefBased/>
  <w15:docId w15:val="{3A005CF4-CC69-42BF-B3C6-A16B21F84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19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319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319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319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19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19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19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19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19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19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319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319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319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19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19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19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19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1962"/>
    <w:rPr>
      <w:rFonts w:eastAsiaTheme="majorEastAsia" w:cstheme="majorBidi"/>
      <w:color w:val="272727" w:themeColor="text1" w:themeTint="D8"/>
    </w:rPr>
  </w:style>
  <w:style w:type="paragraph" w:styleId="Title">
    <w:name w:val="Title"/>
    <w:basedOn w:val="Normal"/>
    <w:next w:val="Normal"/>
    <w:link w:val="TitleChar"/>
    <w:uiPriority w:val="10"/>
    <w:qFormat/>
    <w:rsid w:val="005319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19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19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19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1962"/>
    <w:pPr>
      <w:spacing w:before="160"/>
      <w:jc w:val="center"/>
    </w:pPr>
    <w:rPr>
      <w:i/>
      <w:iCs/>
      <w:color w:val="404040" w:themeColor="text1" w:themeTint="BF"/>
    </w:rPr>
  </w:style>
  <w:style w:type="character" w:customStyle="1" w:styleId="QuoteChar">
    <w:name w:val="Quote Char"/>
    <w:basedOn w:val="DefaultParagraphFont"/>
    <w:link w:val="Quote"/>
    <w:uiPriority w:val="29"/>
    <w:rsid w:val="00531962"/>
    <w:rPr>
      <w:i/>
      <w:iCs/>
      <w:color w:val="404040" w:themeColor="text1" w:themeTint="BF"/>
    </w:rPr>
  </w:style>
  <w:style w:type="paragraph" w:styleId="ListParagraph">
    <w:name w:val="List Paragraph"/>
    <w:basedOn w:val="Normal"/>
    <w:uiPriority w:val="34"/>
    <w:qFormat/>
    <w:rsid w:val="00531962"/>
    <w:pPr>
      <w:ind w:left="720"/>
      <w:contextualSpacing/>
    </w:pPr>
  </w:style>
  <w:style w:type="character" w:styleId="IntenseEmphasis">
    <w:name w:val="Intense Emphasis"/>
    <w:basedOn w:val="DefaultParagraphFont"/>
    <w:uiPriority w:val="21"/>
    <w:qFormat/>
    <w:rsid w:val="00531962"/>
    <w:rPr>
      <w:i/>
      <w:iCs/>
      <w:color w:val="0F4761" w:themeColor="accent1" w:themeShade="BF"/>
    </w:rPr>
  </w:style>
  <w:style w:type="paragraph" w:styleId="IntenseQuote">
    <w:name w:val="Intense Quote"/>
    <w:basedOn w:val="Normal"/>
    <w:next w:val="Normal"/>
    <w:link w:val="IntenseQuoteChar"/>
    <w:uiPriority w:val="30"/>
    <w:qFormat/>
    <w:rsid w:val="005319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1962"/>
    <w:rPr>
      <w:i/>
      <w:iCs/>
      <w:color w:val="0F4761" w:themeColor="accent1" w:themeShade="BF"/>
    </w:rPr>
  </w:style>
  <w:style w:type="character" w:styleId="IntenseReference">
    <w:name w:val="Intense Reference"/>
    <w:basedOn w:val="DefaultParagraphFont"/>
    <w:uiPriority w:val="32"/>
    <w:qFormat/>
    <w:rsid w:val="00531962"/>
    <w:rPr>
      <w:b/>
      <w:bCs/>
      <w:smallCaps/>
      <w:color w:val="0F4761" w:themeColor="accent1" w:themeShade="BF"/>
      <w:spacing w:val="5"/>
    </w:rPr>
  </w:style>
  <w:style w:type="character" w:styleId="Hyperlink">
    <w:name w:val="Hyperlink"/>
    <w:basedOn w:val="DefaultParagraphFont"/>
    <w:uiPriority w:val="99"/>
    <w:unhideWhenUsed/>
    <w:rsid w:val="00585D05"/>
    <w:rPr>
      <w:color w:val="467886" w:themeColor="hyperlink"/>
      <w:u w:val="single"/>
    </w:rPr>
  </w:style>
  <w:style w:type="character" w:styleId="UnresolvedMention">
    <w:name w:val="Unresolved Mention"/>
    <w:basedOn w:val="DefaultParagraphFont"/>
    <w:uiPriority w:val="99"/>
    <w:semiHidden/>
    <w:unhideWhenUsed/>
    <w:rsid w:val="00585D05"/>
    <w:rPr>
      <w:color w:val="605E5C"/>
      <w:shd w:val="clear" w:color="auto" w:fill="E1DFDD"/>
    </w:rPr>
  </w:style>
  <w:style w:type="table" w:styleId="TableGrid">
    <w:name w:val="Table Grid"/>
    <w:basedOn w:val="TableNormal"/>
    <w:uiPriority w:val="39"/>
    <w:rsid w:val="00066E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4">
    <w:name w:val="Grid Table 4 Accent 4"/>
    <w:basedOn w:val="TableNormal"/>
    <w:uiPriority w:val="49"/>
    <w:rsid w:val="00066EBC"/>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01165">
      <w:bodyDiv w:val="1"/>
      <w:marLeft w:val="0"/>
      <w:marRight w:val="0"/>
      <w:marTop w:val="0"/>
      <w:marBottom w:val="0"/>
      <w:divBdr>
        <w:top w:val="none" w:sz="0" w:space="0" w:color="auto"/>
        <w:left w:val="none" w:sz="0" w:space="0" w:color="auto"/>
        <w:bottom w:val="none" w:sz="0" w:space="0" w:color="auto"/>
        <w:right w:val="none" w:sz="0" w:space="0" w:color="auto"/>
      </w:divBdr>
    </w:div>
    <w:div w:id="82385721">
      <w:bodyDiv w:val="1"/>
      <w:marLeft w:val="0"/>
      <w:marRight w:val="0"/>
      <w:marTop w:val="0"/>
      <w:marBottom w:val="0"/>
      <w:divBdr>
        <w:top w:val="none" w:sz="0" w:space="0" w:color="auto"/>
        <w:left w:val="none" w:sz="0" w:space="0" w:color="auto"/>
        <w:bottom w:val="none" w:sz="0" w:space="0" w:color="auto"/>
        <w:right w:val="none" w:sz="0" w:space="0" w:color="auto"/>
      </w:divBdr>
    </w:div>
    <w:div w:id="82918217">
      <w:bodyDiv w:val="1"/>
      <w:marLeft w:val="0"/>
      <w:marRight w:val="0"/>
      <w:marTop w:val="0"/>
      <w:marBottom w:val="0"/>
      <w:divBdr>
        <w:top w:val="none" w:sz="0" w:space="0" w:color="auto"/>
        <w:left w:val="none" w:sz="0" w:space="0" w:color="auto"/>
        <w:bottom w:val="none" w:sz="0" w:space="0" w:color="auto"/>
        <w:right w:val="none" w:sz="0" w:space="0" w:color="auto"/>
      </w:divBdr>
    </w:div>
    <w:div w:id="393820996">
      <w:bodyDiv w:val="1"/>
      <w:marLeft w:val="0"/>
      <w:marRight w:val="0"/>
      <w:marTop w:val="0"/>
      <w:marBottom w:val="0"/>
      <w:divBdr>
        <w:top w:val="none" w:sz="0" w:space="0" w:color="auto"/>
        <w:left w:val="none" w:sz="0" w:space="0" w:color="auto"/>
        <w:bottom w:val="none" w:sz="0" w:space="0" w:color="auto"/>
        <w:right w:val="none" w:sz="0" w:space="0" w:color="auto"/>
      </w:divBdr>
    </w:div>
    <w:div w:id="627661485">
      <w:bodyDiv w:val="1"/>
      <w:marLeft w:val="0"/>
      <w:marRight w:val="0"/>
      <w:marTop w:val="0"/>
      <w:marBottom w:val="0"/>
      <w:divBdr>
        <w:top w:val="none" w:sz="0" w:space="0" w:color="auto"/>
        <w:left w:val="none" w:sz="0" w:space="0" w:color="auto"/>
        <w:bottom w:val="none" w:sz="0" w:space="0" w:color="auto"/>
        <w:right w:val="none" w:sz="0" w:space="0" w:color="auto"/>
      </w:divBdr>
    </w:div>
    <w:div w:id="892929647">
      <w:bodyDiv w:val="1"/>
      <w:marLeft w:val="0"/>
      <w:marRight w:val="0"/>
      <w:marTop w:val="0"/>
      <w:marBottom w:val="0"/>
      <w:divBdr>
        <w:top w:val="none" w:sz="0" w:space="0" w:color="auto"/>
        <w:left w:val="none" w:sz="0" w:space="0" w:color="auto"/>
        <w:bottom w:val="none" w:sz="0" w:space="0" w:color="auto"/>
        <w:right w:val="none" w:sz="0" w:space="0" w:color="auto"/>
      </w:divBdr>
    </w:div>
    <w:div w:id="1074620456">
      <w:bodyDiv w:val="1"/>
      <w:marLeft w:val="0"/>
      <w:marRight w:val="0"/>
      <w:marTop w:val="0"/>
      <w:marBottom w:val="0"/>
      <w:divBdr>
        <w:top w:val="none" w:sz="0" w:space="0" w:color="auto"/>
        <w:left w:val="none" w:sz="0" w:space="0" w:color="auto"/>
        <w:bottom w:val="none" w:sz="0" w:space="0" w:color="auto"/>
        <w:right w:val="none" w:sz="0" w:space="0" w:color="auto"/>
      </w:divBdr>
    </w:div>
    <w:div w:id="1259558891">
      <w:bodyDiv w:val="1"/>
      <w:marLeft w:val="0"/>
      <w:marRight w:val="0"/>
      <w:marTop w:val="0"/>
      <w:marBottom w:val="0"/>
      <w:divBdr>
        <w:top w:val="none" w:sz="0" w:space="0" w:color="auto"/>
        <w:left w:val="none" w:sz="0" w:space="0" w:color="auto"/>
        <w:bottom w:val="none" w:sz="0" w:space="0" w:color="auto"/>
        <w:right w:val="none" w:sz="0" w:space="0" w:color="auto"/>
      </w:divBdr>
    </w:div>
    <w:div w:id="1327128616">
      <w:bodyDiv w:val="1"/>
      <w:marLeft w:val="0"/>
      <w:marRight w:val="0"/>
      <w:marTop w:val="0"/>
      <w:marBottom w:val="0"/>
      <w:divBdr>
        <w:top w:val="none" w:sz="0" w:space="0" w:color="auto"/>
        <w:left w:val="none" w:sz="0" w:space="0" w:color="auto"/>
        <w:bottom w:val="none" w:sz="0" w:space="0" w:color="auto"/>
        <w:right w:val="none" w:sz="0" w:space="0" w:color="auto"/>
      </w:divBdr>
    </w:div>
    <w:div w:id="1559705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1074</Words>
  <Characters>6125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7185</CharactersWithSpaces>
  <SharedDoc>false</SharedDoc>
  <HLinks>
    <vt:vector size="12" baseType="variant">
      <vt:variant>
        <vt:i4>1835061</vt:i4>
      </vt:variant>
      <vt:variant>
        <vt:i4>3</vt:i4>
      </vt:variant>
      <vt:variant>
        <vt:i4>0</vt:i4>
      </vt:variant>
      <vt:variant>
        <vt:i4>5</vt:i4>
      </vt:variant>
      <vt:variant>
        <vt:lpwstr>https://www.reddit.com/r/ChatGPT/comments/1i3g3ih/chatgpt_saved_my_life/</vt:lpwstr>
      </vt:variant>
      <vt:variant>
        <vt:lpwstr/>
      </vt:variant>
      <vt:variant>
        <vt:i4>7733265</vt:i4>
      </vt:variant>
      <vt:variant>
        <vt:i4>0</vt:i4>
      </vt:variant>
      <vt:variant>
        <vt:i4>0</vt:i4>
      </vt:variant>
      <vt:variant>
        <vt:i4>5</vt:i4>
      </vt:variant>
      <vt:variant>
        <vt:lpwstr>https://www.reddit.com/r/Damnthatsinteresting/comments/1i3oepr/nintendo_ceo_took_a_50_pay_cut_to_save_all/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Lee</dc:creator>
  <cp:keywords/>
  <dc:description/>
  <cp:lastModifiedBy>Antonio Lee</cp:lastModifiedBy>
  <cp:revision>3</cp:revision>
  <dcterms:created xsi:type="dcterms:W3CDTF">2025-01-20T21:13:00Z</dcterms:created>
  <dcterms:modified xsi:type="dcterms:W3CDTF">2025-01-20T21:18:00Z</dcterms:modified>
</cp:coreProperties>
</file>