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20875" w14:textId="77777777" w:rsidR="00C20F72" w:rsidRPr="00C20F72" w:rsidRDefault="00692836" w:rsidP="00C20F72">
      <w:r w:rsidRPr="00692836">
        <w:t xml:space="preserve">Database naam: </w:t>
      </w:r>
      <w:proofErr w:type="spellStart"/>
      <w:r w:rsidRPr="00692836">
        <w:t>cnn</w:t>
      </w:r>
      <w:proofErr w:type="spellEnd"/>
      <w:r w:rsidRPr="00692836">
        <w:br/>
        <w:t>Standaard wachtwoord:</w:t>
      </w:r>
      <w:r>
        <w:t xml:space="preserve"> pass123</w:t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br/>
      </w:r>
      <w:r w:rsidR="00C20F72">
        <w:lastRenderedPageBreak/>
        <w:br/>
      </w:r>
      <w:r w:rsidR="00C20F72" w:rsidRPr="00C20F72">
        <w:rPr>
          <w:b/>
          <w:bCs/>
        </w:rPr>
        <w:t>Beschrijving van het project:</w:t>
      </w:r>
    </w:p>
    <w:p w14:paraId="7B4B4E3C" w14:textId="77777777" w:rsidR="00C20F72" w:rsidRPr="00C20F72" w:rsidRDefault="00C20F72" w:rsidP="00C20F72">
      <w:r w:rsidRPr="00C20F72">
        <w:t>Je ontwikkelt een verbeterde versie van een bestaande website, waarbij gebruikersrechten en privacy centraal staan.</w:t>
      </w:r>
    </w:p>
    <w:p w14:paraId="13055CEB" w14:textId="77777777" w:rsidR="00C20F72" w:rsidRPr="00C20F72" w:rsidRDefault="00C20F72" w:rsidP="00C20F72">
      <w:pPr>
        <w:numPr>
          <w:ilvl w:val="0"/>
          <w:numId w:val="1"/>
        </w:numPr>
      </w:pPr>
      <w:r w:rsidRPr="00C20F72">
        <w:t>Er komen drie verschillende rollen op de website: </w:t>
      </w:r>
      <w:r w:rsidRPr="00C20F72">
        <w:rPr>
          <w:b/>
          <w:bCs/>
        </w:rPr>
        <w:t>Bezoeker</w:t>
      </w:r>
      <w:r w:rsidRPr="00C20F72">
        <w:t>, </w:t>
      </w:r>
      <w:r w:rsidRPr="00C20F72">
        <w:rPr>
          <w:b/>
          <w:bCs/>
        </w:rPr>
        <w:t>Klant</w:t>
      </w:r>
      <w:r w:rsidRPr="00C20F72">
        <w:t> en </w:t>
      </w:r>
      <w:r w:rsidRPr="00C20F72">
        <w:rPr>
          <w:b/>
          <w:bCs/>
        </w:rPr>
        <w:t>Beheerder</w:t>
      </w:r>
      <w:r w:rsidRPr="00C20F72">
        <w:t>.</w:t>
      </w:r>
    </w:p>
    <w:p w14:paraId="4FCA666E" w14:textId="77777777" w:rsidR="00C20F72" w:rsidRPr="00C20F72" w:rsidRDefault="00C20F72" w:rsidP="00C20F72">
      <w:pPr>
        <w:numPr>
          <w:ilvl w:val="0"/>
          <w:numId w:val="1"/>
        </w:numPr>
      </w:pPr>
      <w:r w:rsidRPr="00C20F72">
        <w:t> Elke rol krijgt een eigen menu met toegankelijke functionaliteiten, afhankelijk van het rechtenniveau.</w:t>
      </w:r>
    </w:p>
    <w:p w14:paraId="22C8799B" w14:textId="77777777" w:rsidR="00C20F72" w:rsidRPr="00C20F72" w:rsidRDefault="00C20F72" w:rsidP="00C20F72">
      <w:r w:rsidRPr="00C20F72">
        <w:rPr>
          <w:b/>
          <w:bCs/>
        </w:rPr>
        <w:t>Waarom zijn er verschillende rollen nodig op de website?</w:t>
      </w:r>
    </w:p>
    <w:p w14:paraId="7FEDFB82" w14:textId="77777777" w:rsidR="00C20F72" w:rsidRPr="00C20F72" w:rsidRDefault="00C20F72" w:rsidP="00C20F72">
      <w:r w:rsidRPr="00C20F72">
        <w:t>Het hanteren van </w:t>
      </w:r>
      <w:r w:rsidRPr="00C20F72">
        <w:rPr>
          <w:b/>
          <w:bCs/>
        </w:rPr>
        <w:t>verschillende rollen</w:t>
      </w:r>
      <w:r w:rsidRPr="00C20F72">
        <w:t> op een website is belangrijk om:</w:t>
      </w:r>
    </w:p>
    <w:p w14:paraId="67D6A003" w14:textId="77777777" w:rsidR="00C20F72" w:rsidRPr="00C20F72" w:rsidRDefault="00C20F72" w:rsidP="00C20F72">
      <w:pPr>
        <w:numPr>
          <w:ilvl w:val="0"/>
          <w:numId w:val="2"/>
        </w:numPr>
      </w:pPr>
      <w:r w:rsidRPr="00C20F72">
        <w:rPr>
          <w:b/>
          <w:bCs/>
        </w:rPr>
        <w:t>Toegangscontrole</w:t>
      </w:r>
      <w:r w:rsidRPr="00C20F72">
        <w:t> </w:t>
      </w:r>
      <w:r w:rsidRPr="00C20F72">
        <w:rPr>
          <w:b/>
          <w:bCs/>
        </w:rPr>
        <w:t>te regelen</w:t>
      </w:r>
      <w:r w:rsidRPr="00C20F72">
        <w:t> – niet iedereen mag of hoeft alles te zien of doen.</w:t>
      </w:r>
    </w:p>
    <w:p w14:paraId="2FC5819C" w14:textId="77777777" w:rsidR="00C20F72" w:rsidRPr="00C20F72" w:rsidRDefault="00C20F72" w:rsidP="00C20F72">
      <w:pPr>
        <w:numPr>
          <w:ilvl w:val="0"/>
          <w:numId w:val="2"/>
        </w:numPr>
      </w:pPr>
      <w:r w:rsidRPr="00C20F72">
        <w:rPr>
          <w:b/>
          <w:bCs/>
        </w:rPr>
        <w:t>Beveiliging en privacy</w:t>
      </w:r>
      <w:r w:rsidRPr="00C20F72">
        <w:t> </w:t>
      </w:r>
      <w:r w:rsidRPr="00C20F72">
        <w:rPr>
          <w:b/>
          <w:bCs/>
        </w:rPr>
        <w:t>te verbeteren</w:t>
      </w:r>
      <w:r w:rsidRPr="00C20F72">
        <w:t> – gevoelige gegevens worden alleen getoond aan geautoriseerde gebruikers.</w:t>
      </w:r>
    </w:p>
    <w:p w14:paraId="470A1470" w14:textId="77777777" w:rsidR="00C20F72" w:rsidRPr="00C20F72" w:rsidRDefault="00C20F72" w:rsidP="00C20F72">
      <w:pPr>
        <w:numPr>
          <w:ilvl w:val="0"/>
          <w:numId w:val="2"/>
        </w:numPr>
      </w:pPr>
      <w:r w:rsidRPr="00C20F72">
        <w:rPr>
          <w:b/>
          <w:bCs/>
        </w:rPr>
        <w:t>Gebruiksvriendelijkheid</w:t>
      </w:r>
      <w:r w:rsidRPr="00C20F72">
        <w:t> </w:t>
      </w:r>
      <w:r w:rsidRPr="00C20F72">
        <w:rPr>
          <w:b/>
          <w:bCs/>
        </w:rPr>
        <w:t>te vergroten</w:t>
      </w:r>
      <w:r w:rsidRPr="00C20F72">
        <w:t> – gebruikers zien alleen wat voor hen relevant is.</w:t>
      </w:r>
    </w:p>
    <w:p w14:paraId="68BEF390" w14:textId="77777777" w:rsidR="00C20F72" w:rsidRPr="00C20F72" w:rsidRDefault="00C20F72" w:rsidP="00C20F72">
      <w:r w:rsidRPr="00C20F72">
        <w:rPr>
          <w:b/>
          <w:bCs/>
        </w:rPr>
        <w:t>Wat kan een bezoeker?</w:t>
      </w:r>
    </w:p>
    <w:p w14:paraId="0092C437" w14:textId="77777777" w:rsidR="00C20F72" w:rsidRPr="00C20F72" w:rsidRDefault="00C20F72" w:rsidP="00C20F72">
      <w:pPr>
        <w:numPr>
          <w:ilvl w:val="0"/>
          <w:numId w:val="3"/>
        </w:numPr>
      </w:pPr>
      <w:r w:rsidRPr="00C20F72">
        <w:t>De statische pagina's van de website bezoeken (overzicht medewerkers, bedrijfsgeschiedenis en dergelijke)</w:t>
      </w:r>
    </w:p>
    <w:p w14:paraId="197E30D9" w14:textId="77777777" w:rsidR="00C20F72" w:rsidRPr="00C20F72" w:rsidRDefault="00C20F72" w:rsidP="00C20F72">
      <w:pPr>
        <w:numPr>
          <w:ilvl w:val="0"/>
          <w:numId w:val="3"/>
        </w:numPr>
      </w:pPr>
      <w:r w:rsidRPr="00C20F72">
        <w:t xml:space="preserve">De overzichten voor algemeen gebruik kunnen </w:t>
      </w:r>
      <w:proofErr w:type="gramStart"/>
      <w:r w:rsidRPr="00C20F72">
        <w:t>opvragen /</w:t>
      </w:r>
      <w:proofErr w:type="gramEnd"/>
      <w:r w:rsidRPr="00C20F72">
        <w:t xml:space="preserve"> bekijken (bijvoorbeeld alle actieve producten)</w:t>
      </w:r>
    </w:p>
    <w:p w14:paraId="1924B786" w14:textId="77777777" w:rsidR="00C20F72" w:rsidRPr="00C20F72" w:rsidRDefault="00C20F72" w:rsidP="00C20F72">
      <w:pPr>
        <w:numPr>
          <w:ilvl w:val="0"/>
          <w:numId w:val="3"/>
        </w:numPr>
      </w:pPr>
      <w:r w:rsidRPr="00C20F72">
        <w:t>Zichzelf registreren als Klant </w:t>
      </w:r>
    </w:p>
    <w:p w14:paraId="30A1419F" w14:textId="77777777" w:rsidR="00C20F72" w:rsidRPr="00C20F72" w:rsidRDefault="00C20F72" w:rsidP="00C20F72">
      <w:pPr>
        <w:numPr>
          <w:ilvl w:val="0"/>
          <w:numId w:val="3"/>
        </w:numPr>
      </w:pPr>
      <w:r w:rsidRPr="00C20F72">
        <w:t>Inloggen als Klant of als Beheerder LET OP: aparte inlog programma's (mits er al een account aanwezig is)</w:t>
      </w:r>
    </w:p>
    <w:p w14:paraId="355F39DB" w14:textId="77777777" w:rsidR="00C20F72" w:rsidRPr="00C20F72" w:rsidRDefault="00C20F72" w:rsidP="00C20F72">
      <w:r w:rsidRPr="00C20F72">
        <w:rPr>
          <w:b/>
          <w:bCs/>
        </w:rPr>
        <w:t>Wat kan een klant?</w:t>
      </w:r>
    </w:p>
    <w:p w14:paraId="213B5486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>Ook de statische pagina's van de website bezoeken (overzicht medewerkers, bedrijfsgeschiedenis en dergelijke)</w:t>
      </w:r>
    </w:p>
    <w:p w14:paraId="7C265F39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 xml:space="preserve">De overzichten voor algemeen gebruik kunnen </w:t>
      </w:r>
      <w:proofErr w:type="gramStart"/>
      <w:r w:rsidRPr="00C20F72">
        <w:t>opvragen /</w:t>
      </w:r>
      <w:proofErr w:type="gramEnd"/>
      <w:r w:rsidRPr="00C20F72">
        <w:t xml:space="preserve"> bekijken (bijvoorbeeld alle actieve producten)</w:t>
      </w:r>
    </w:p>
    <w:p w14:paraId="671FFB4A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>De eigen bestelgeschiedenis opvragen </w:t>
      </w:r>
    </w:p>
    <w:p w14:paraId="50F82591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>Een nieuwe bestelling plaatsen (voor zichzelf)</w:t>
      </w:r>
    </w:p>
    <w:p w14:paraId="5AC603CA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>De eigen adresgegevens en dergelijke wijzigen (maar NIET de inloggegevens)</w:t>
      </w:r>
    </w:p>
    <w:p w14:paraId="798C4D99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t>Het eigen wachtwoord wijzigen </w:t>
      </w:r>
    </w:p>
    <w:p w14:paraId="1689D208" w14:textId="77777777" w:rsidR="00C20F72" w:rsidRPr="00C20F72" w:rsidRDefault="00C20F72" w:rsidP="00C20F72">
      <w:pPr>
        <w:numPr>
          <w:ilvl w:val="0"/>
          <w:numId w:val="4"/>
        </w:numPr>
      </w:pPr>
      <w:r w:rsidRPr="00C20F72">
        <w:lastRenderedPageBreak/>
        <w:t>Uitloggen </w:t>
      </w:r>
    </w:p>
    <w:p w14:paraId="404B42AA" w14:textId="77777777" w:rsidR="00C20F72" w:rsidRPr="00C20F72" w:rsidRDefault="00C20F72" w:rsidP="00C20F72">
      <w:r w:rsidRPr="00C20F72">
        <w:rPr>
          <w:b/>
          <w:bCs/>
        </w:rPr>
        <w:t>Wat kan een beheerder?</w:t>
      </w:r>
    </w:p>
    <w:p w14:paraId="224951B8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Ook de statische pagina's van de website bezoeken (overzicht medewerkers, bedrijfsgeschiedenis en dergelijke)</w:t>
      </w:r>
    </w:p>
    <w:p w14:paraId="71D0D123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 xml:space="preserve">Ook de overzichten voor algemeen gebruik kunnen </w:t>
      </w:r>
      <w:proofErr w:type="gramStart"/>
      <w:r w:rsidRPr="00C20F72">
        <w:t>opvragen /</w:t>
      </w:r>
      <w:proofErr w:type="gramEnd"/>
      <w:r w:rsidRPr="00C20F72">
        <w:t xml:space="preserve"> bekijken (bijvoorbeeld alle actieve producten)</w:t>
      </w:r>
    </w:p>
    <w:p w14:paraId="72F42EFD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 xml:space="preserve">Beheerrechten toekennen aan andere </w:t>
      </w:r>
      <w:proofErr w:type="spellStart"/>
      <w:proofErr w:type="gramStart"/>
      <w:r w:rsidRPr="00C20F72">
        <w:t>geregistreerden</w:t>
      </w:r>
      <w:proofErr w:type="spellEnd"/>
      <w:r w:rsidRPr="00C20F72">
        <w:t xml:space="preserve"> /</w:t>
      </w:r>
      <w:proofErr w:type="gramEnd"/>
      <w:r w:rsidRPr="00C20F72">
        <w:t xml:space="preserve"> nieuwe beheerders toevoegen</w:t>
      </w:r>
    </w:p>
    <w:p w14:paraId="1CBB82BE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Beheerrechten van ANDERE beheerders verwijderen </w:t>
      </w:r>
    </w:p>
    <w:p w14:paraId="60937CFA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Producten toevoegen</w:t>
      </w:r>
    </w:p>
    <w:p w14:paraId="152E6761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Producten wijzigen </w:t>
      </w:r>
    </w:p>
    <w:p w14:paraId="30409E93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Producten verwijderen (als er geen bestellingen voor zijn)</w:t>
      </w:r>
    </w:p>
    <w:p w14:paraId="3A1038EE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Producten op inactief zetten (zodat ze niet meer besteld kunnen worden)</w:t>
      </w:r>
    </w:p>
    <w:p w14:paraId="1B64DFE6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Een overzicht opvragen van alle inactieve producten</w:t>
      </w:r>
    </w:p>
    <w:p w14:paraId="07EE4171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Leveranciers toevoegen </w:t>
      </w:r>
    </w:p>
    <w:p w14:paraId="5A513915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Leveranciers wijzigen </w:t>
      </w:r>
    </w:p>
    <w:p w14:paraId="7907BAD5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Leveranciers verwijderen (mits er geen actieve producten voor zijn)</w:t>
      </w:r>
    </w:p>
    <w:p w14:paraId="38978646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Landen toevoegen </w:t>
      </w:r>
    </w:p>
    <w:p w14:paraId="2806FFE0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Landen wijzigen (Naam of code van een land aanpassen)</w:t>
      </w:r>
    </w:p>
    <w:p w14:paraId="2F93030D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Landen verwijderen (mits er geen leveranciers aan gekoppeld zijn)</w:t>
      </w:r>
    </w:p>
    <w:p w14:paraId="35E8D8EC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Categorieën toevoegen</w:t>
      </w:r>
    </w:p>
    <w:p w14:paraId="40D6AF59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Categorieën wijzigen </w:t>
      </w:r>
    </w:p>
    <w:p w14:paraId="0711CC77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Categorieën verwijderen (mits er geen actieve producten aan gekoppeld zijn)</w:t>
      </w:r>
    </w:p>
    <w:p w14:paraId="50DDB09E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Een overzicht van alle klanten opvragen </w:t>
      </w:r>
    </w:p>
    <w:p w14:paraId="63CD90DC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Een overzicht van alle beheerders opvragen </w:t>
      </w:r>
    </w:p>
    <w:p w14:paraId="603B449A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Bestellingen (die nog niet geleverd zijn) wijzigen </w:t>
      </w:r>
    </w:p>
    <w:p w14:paraId="5CC3AB60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Bestellingen (die nog niet geleverd zijn) verwijderen </w:t>
      </w:r>
    </w:p>
    <w:p w14:paraId="59925D23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Klanten verwijderen die geen actieve bestellingen hebben</w:t>
      </w:r>
    </w:p>
    <w:p w14:paraId="5F0BEAB2" w14:textId="77777777" w:rsidR="00C20F72" w:rsidRPr="00C20F72" w:rsidRDefault="00C20F72" w:rsidP="00C20F72">
      <w:pPr>
        <w:numPr>
          <w:ilvl w:val="0"/>
          <w:numId w:val="5"/>
        </w:numPr>
      </w:pPr>
      <w:r w:rsidRPr="00C20F72">
        <w:t>Uitloggen </w:t>
      </w:r>
    </w:p>
    <w:p w14:paraId="6737867A" w14:textId="77777777" w:rsidR="00C20F72" w:rsidRPr="00C20F72" w:rsidRDefault="00C20F72" w:rsidP="00C20F72">
      <w:r w:rsidRPr="00C20F72">
        <w:rPr>
          <w:b/>
          <w:bCs/>
        </w:rPr>
        <w:lastRenderedPageBreak/>
        <w:t xml:space="preserve">Wat zijn er verder aan overzichten (zelf indelen naar </w:t>
      </w:r>
      <w:proofErr w:type="gramStart"/>
      <w:r w:rsidRPr="00C20F72">
        <w:rPr>
          <w:b/>
          <w:bCs/>
        </w:rPr>
        <w:t>bezoeker /</w:t>
      </w:r>
      <w:proofErr w:type="gramEnd"/>
      <w:r w:rsidRPr="00C20F72">
        <w:rPr>
          <w:b/>
          <w:bCs/>
        </w:rPr>
        <w:t xml:space="preserve"> </w:t>
      </w:r>
      <w:proofErr w:type="gramStart"/>
      <w:r w:rsidRPr="00C20F72">
        <w:rPr>
          <w:b/>
          <w:bCs/>
        </w:rPr>
        <w:t>klant /</w:t>
      </w:r>
      <w:proofErr w:type="gramEnd"/>
      <w:r w:rsidRPr="00C20F72">
        <w:rPr>
          <w:b/>
          <w:bCs/>
        </w:rPr>
        <w:t xml:space="preserve"> beheerder</w:t>
      </w:r>
      <w:proofErr w:type="gramStart"/>
      <w:r w:rsidRPr="00C20F72">
        <w:rPr>
          <w:b/>
          <w:bCs/>
        </w:rPr>
        <w:t>) ?</w:t>
      </w:r>
      <w:proofErr w:type="gramEnd"/>
    </w:p>
    <w:p w14:paraId="582EF207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categorieën </w:t>
      </w:r>
    </w:p>
    <w:p w14:paraId="1C07CC1D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bestellingen</w:t>
      </w:r>
    </w:p>
    <w:p w14:paraId="722E38A4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leveranciers</w:t>
      </w:r>
    </w:p>
    <w:p w14:paraId="723FF00C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producten INCLUSIEF alle bestellingen per product </w:t>
      </w:r>
    </w:p>
    <w:p w14:paraId="19E901F6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leveranciers INCLUSIEF alle producten per leverancier</w:t>
      </w:r>
    </w:p>
    <w:p w14:paraId="1AFCE8C0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landen </w:t>
      </w:r>
    </w:p>
    <w:p w14:paraId="7379D1EF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leveranciers INCLUSIEF de gemiddelde prijs van alle producten van die leverancier </w:t>
      </w:r>
    </w:p>
    <w:p w14:paraId="2377A2E8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categorieën INCLUSIEF de gemiddelde prijs van alle producten in die categorie </w:t>
      </w:r>
    </w:p>
    <w:p w14:paraId="3FB1531B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bestellingen INCLUSIEF de totale prijs van die bestelling (optellen van alle bestelregels en per bestelregel AANTAL * PRIJS)</w:t>
      </w:r>
    </w:p>
    <w:p w14:paraId="10CE0ED3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categorieën INCLUSIEF alle producten per categorie </w:t>
      </w:r>
    </w:p>
    <w:p w14:paraId="4C1B6A3A" w14:textId="77777777" w:rsidR="00C20F72" w:rsidRPr="00C20F72" w:rsidRDefault="00C20F72" w:rsidP="00C20F72">
      <w:pPr>
        <w:numPr>
          <w:ilvl w:val="0"/>
          <w:numId w:val="6"/>
        </w:numPr>
      </w:pPr>
      <w:r w:rsidRPr="00C20F72">
        <w:t>Overzicht van alle klanten INCLUSIEF het aantal bestellingen dat die klant heeft geplaatst</w:t>
      </w:r>
    </w:p>
    <w:p w14:paraId="52C7080A" w14:textId="77777777" w:rsidR="00C20F72" w:rsidRPr="00C20F72" w:rsidRDefault="00C20F72" w:rsidP="00C20F72">
      <w:r w:rsidRPr="00C20F72">
        <w:rPr>
          <w:b/>
          <w:bCs/>
        </w:rPr>
        <w:t>Let op het volgende:</w:t>
      </w:r>
    </w:p>
    <w:p w14:paraId="388C40B9" w14:textId="77777777" w:rsidR="00C20F72" w:rsidRPr="00C20F72" w:rsidRDefault="00C20F72" w:rsidP="00C20F72">
      <w:pPr>
        <w:numPr>
          <w:ilvl w:val="0"/>
          <w:numId w:val="7"/>
        </w:numPr>
      </w:pPr>
      <w:r w:rsidRPr="00C20F72">
        <w:t>De menu's van Klant en Beheerder mogen alleen zichtbaar zijn als er echt iemand met die rol is ingelogd (en er mag maar één menu tegelijk zichtbaar zijn).</w:t>
      </w:r>
    </w:p>
    <w:p w14:paraId="779BD1EB" w14:textId="77777777" w:rsidR="00C20F72" w:rsidRPr="00C20F72" w:rsidRDefault="00C20F72" w:rsidP="00C20F72">
      <w:pPr>
        <w:numPr>
          <w:ilvl w:val="0"/>
          <w:numId w:val="7"/>
        </w:numPr>
      </w:pPr>
      <w:r w:rsidRPr="00C20F72">
        <w:t>Inlogfunctie en registratie functie zijn NIET zichtbaar voor Klant en/of Beheerder.</w:t>
      </w:r>
    </w:p>
    <w:p w14:paraId="359AC44D" w14:textId="2FD126F9" w:rsidR="00141A9E" w:rsidRPr="008D1CE0" w:rsidRDefault="00141A9E">
      <w:pPr>
        <w:rPr>
          <w:lang w:val="ru-RU"/>
        </w:rPr>
      </w:pPr>
    </w:p>
    <w:sectPr w:rsidR="00141A9E" w:rsidRPr="008D1CE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03772"/>
    <w:multiLevelType w:val="multilevel"/>
    <w:tmpl w:val="8E804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803CB"/>
    <w:multiLevelType w:val="multilevel"/>
    <w:tmpl w:val="46AA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20A50"/>
    <w:multiLevelType w:val="multilevel"/>
    <w:tmpl w:val="A95E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41473"/>
    <w:multiLevelType w:val="multilevel"/>
    <w:tmpl w:val="865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8E3067"/>
    <w:multiLevelType w:val="multilevel"/>
    <w:tmpl w:val="3E26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FC01C1"/>
    <w:multiLevelType w:val="multilevel"/>
    <w:tmpl w:val="0C8A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E15794"/>
    <w:multiLevelType w:val="multilevel"/>
    <w:tmpl w:val="063C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01369090">
    <w:abstractNumId w:val="1"/>
  </w:num>
  <w:num w:numId="2" w16cid:durableId="127551095">
    <w:abstractNumId w:val="5"/>
  </w:num>
  <w:num w:numId="3" w16cid:durableId="1607998396">
    <w:abstractNumId w:val="6"/>
  </w:num>
  <w:num w:numId="4" w16cid:durableId="1693802422">
    <w:abstractNumId w:val="3"/>
  </w:num>
  <w:num w:numId="5" w16cid:durableId="19819834">
    <w:abstractNumId w:val="2"/>
  </w:num>
  <w:num w:numId="6" w16cid:durableId="812452922">
    <w:abstractNumId w:val="0"/>
  </w:num>
  <w:num w:numId="7" w16cid:durableId="3497253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A9E"/>
    <w:rsid w:val="00141A9E"/>
    <w:rsid w:val="004233B8"/>
    <w:rsid w:val="00692836"/>
    <w:rsid w:val="008D1CE0"/>
    <w:rsid w:val="00C20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4AD03"/>
  <w15:chartTrackingRefBased/>
  <w15:docId w15:val="{5A40C4FA-0DE9-4AD5-9B02-6A977056D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A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A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A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A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A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A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A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A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A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A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A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A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A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A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A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A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A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A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A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A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A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A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A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A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A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A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A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610</Words>
  <Characters>3360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Gebrekidan</dc:creator>
  <cp:keywords/>
  <dc:description/>
  <cp:lastModifiedBy>Nathan Gebrekidan</cp:lastModifiedBy>
  <cp:revision>4</cp:revision>
  <dcterms:created xsi:type="dcterms:W3CDTF">2026-05-22T07:05:00Z</dcterms:created>
  <dcterms:modified xsi:type="dcterms:W3CDTF">2026-05-22T07:43:00Z</dcterms:modified>
</cp:coreProperties>
</file>