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AC44D" w14:textId="0A8F19E4" w:rsidR="00141A9E" w:rsidRPr="00692836" w:rsidRDefault="00692836">
      <w:r w:rsidRPr="00692836">
        <w:t>Database naam: cnn</w:t>
      </w:r>
      <w:r w:rsidRPr="00692836">
        <w:br/>
        <w:t>Standaard wachtwoord:</w:t>
      </w:r>
      <w:r>
        <w:t xml:space="preserve"> pass123</w:t>
      </w:r>
    </w:p>
    <w:sectPr w:rsidR="00141A9E" w:rsidRPr="006928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A9E"/>
    <w:rsid w:val="00141A9E"/>
    <w:rsid w:val="004233B8"/>
    <w:rsid w:val="00692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4AD03"/>
  <w15:chartTrackingRefBased/>
  <w15:docId w15:val="{5A40C4FA-0DE9-4AD5-9B02-6A977056D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A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A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A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A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A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A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A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A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A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A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A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A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A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A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A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A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A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Gebrekidan</dc:creator>
  <cp:keywords/>
  <dc:description/>
  <cp:lastModifiedBy>Nathan Gebrekidan</cp:lastModifiedBy>
  <cp:revision>2</cp:revision>
  <dcterms:created xsi:type="dcterms:W3CDTF">2026-05-22T07:05:00Z</dcterms:created>
  <dcterms:modified xsi:type="dcterms:W3CDTF">2026-05-22T07:06:00Z</dcterms:modified>
</cp:coreProperties>
</file>