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F37" w:rsidRDefault="00613F37" w:rsidP="00613F37">
      <w:pPr>
        <w:tabs>
          <w:tab w:val="right" w:pos="10065"/>
        </w:tabs>
        <w:jc w:val="both"/>
        <w:rPr>
          <w:rFonts w:ascii="Arial" w:hAnsi="Arial" w:cs="Arial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1"/>
        <w:gridCol w:w="2835"/>
        <w:gridCol w:w="2386"/>
      </w:tblGrid>
      <w:tr w:rsidR="00613F37" w:rsidTr="00613F37">
        <w:trPr>
          <w:trHeight w:val="58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3F37" w:rsidRDefault="00613F37">
            <w:pPr>
              <w:spacing w:line="276" w:lineRule="auto"/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613F37" w:rsidTr="00613F37">
        <w:trPr>
          <w:trHeight w:val="708"/>
          <w:jc w:val="center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F37" w:rsidRDefault="00613F37" w:rsidP="00613F37">
            <w:pPr>
              <w:spacing w:before="120"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Titre du cas d’utilisation : Ajouter données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F37" w:rsidRDefault="00613F37">
            <w:pPr>
              <w:spacing w:before="120" w:line="276" w:lineRule="auto"/>
              <w:ind w:left="38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Numéro: 1</w:t>
            </w:r>
          </w:p>
        </w:tc>
      </w:tr>
      <w:tr w:rsidR="00613F37" w:rsidTr="00613F37">
        <w:trPr>
          <w:trHeight w:val="58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3F37" w:rsidRDefault="00613F37">
            <w:pPr>
              <w:spacing w:line="276" w:lineRule="auto"/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613F37" w:rsidTr="00613F37">
        <w:trPr>
          <w:trHeight w:val="787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Description: </w:t>
            </w:r>
          </w:p>
          <w:p w:rsidR="00613F37" w:rsidRDefault="00613F37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 de données dans le système par un responsable ou un gestionnaire.</w:t>
            </w:r>
          </w:p>
        </w:tc>
      </w:tr>
      <w:tr w:rsidR="00613F37" w:rsidTr="00613F37">
        <w:trPr>
          <w:trHeight w:val="524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 w:rsidP="00613F37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 xml:space="preserve">Acteur primaire: </w:t>
            </w:r>
            <w:r>
              <w:rPr>
                <w:rFonts w:ascii="Arial" w:hAnsi="Arial" w:cs="Arial"/>
              </w:rPr>
              <w:t xml:space="preserve">Propriétaire, </w:t>
            </w:r>
            <w:r w:rsidRPr="00613F37">
              <w:rPr>
                <w:rFonts w:ascii="Arial" w:hAnsi="Arial" w:cs="Arial"/>
              </w:rPr>
              <w:t>Gestionnaire des ventes</w:t>
            </w:r>
            <w:r>
              <w:rPr>
                <w:rFonts w:ascii="Arial" w:hAnsi="Arial" w:cs="Arial"/>
              </w:rPr>
              <w:t xml:space="preserve">, </w:t>
            </w:r>
            <w:r w:rsidRPr="00613F37">
              <w:rPr>
                <w:rFonts w:ascii="Arial" w:hAnsi="Arial" w:cs="Arial"/>
              </w:rPr>
              <w:t>Responsable des ventes</w:t>
            </w:r>
            <w:r>
              <w:rPr>
                <w:rFonts w:ascii="Arial" w:hAnsi="Arial" w:cs="Arial"/>
              </w:rPr>
              <w:t xml:space="preserve">, </w:t>
            </w:r>
            <w:r w:rsidRPr="00613F37">
              <w:rPr>
                <w:rFonts w:ascii="Arial" w:hAnsi="Arial" w:cs="Arial"/>
              </w:rPr>
              <w:t>Gérant de l’hôtel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613F37" w:rsidTr="00613F37">
        <w:trPr>
          <w:trHeight w:val="524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 xml:space="preserve">Acteur secondaire : </w:t>
            </w:r>
            <w:r>
              <w:rPr>
                <w:rFonts w:ascii="Arial" w:hAnsi="Arial" w:cs="Arial"/>
              </w:rPr>
              <w:t>Aucun</w:t>
            </w:r>
          </w:p>
        </w:tc>
      </w:tr>
      <w:tr w:rsidR="00613F37" w:rsidTr="00613F37">
        <w:trPr>
          <w:trHeight w:val="524"/>
          <w:jc w:val="center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création : 7 septembre 2014</w:t>
            </w:r>
          </w:p>
        </w:tc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modification : 8 septembre 2014</w:t>
            </w:r>
          </w:p>
        </w:tc>
      </w:tr>
      <w:tr w:rsidR="00613F37" w:rsidTr="00613F37">
        <w:trPr>
          <w:trHeight w:val="524"/>
          <w:jc w:val="center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Version : 1.0</w:t>
            </w:r>
          </w:p>
        </w:tc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Responsable : François Morin</w:t>
            </w:r>
          </w:p>
        </w:tc>
      </w:tr>
      <w:tr w:rsidR="00613F37" w:rsidTr="00613F37">
        <w:trPr>
          <w:trHeight w:val="196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3F37" w:rsidRDefault="00613F37">
            <w:pPr>
              <w:spacing w:line="276" w:lineRule="auto"/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613F37" w:rsidTr="00613F37">
        <w:trPr>
          <w:trHeight w:val="655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PréConditions</w:t>
            </w:r>
            <w:proofErr w:type="spellEnd"/>
            <w:r>
              <w:rPr>
                <w:rFonts w:ascii="Arial" w:hAnsi="Arial" w:cs="Arial"/>
                <w:b/>
                <w:i/>
              </w:rPr>
              <w:t> :</w:t>
            </w:r>
          </w:p>
          <w:p w:rsidR="00613F37" w:rsidRPr="00DE509F" w:rsidRDefault="00613F37" w:rsidP="00DE509F">
            <w:pPr>
              <w:pStyle w:val="Paragraphedeliste"/>
              <w:widowControl w:val="0"/>
              <w:numPr>
                <w:ilvl w:val="0"/>
                <w:numId w:val="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91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</w:rPr>
              <w:t>L’employé est connecté au système.</w:t>
            </w:r>
          </w:p>
        </w:tc>
      </w:tr>
      <w:tr w:rsidR="00613F37" w:rsidTr="00613F37">
        <w:trPr>
          <w:trHeight w:val="933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Déclencheur : </w:t>
            </w:r>
          </w:p>
          <w:p w:rsidR="00613F37" w:rsidRDefault="00613F37" w:rsidP="00DE509F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CU démarre lorsque </w:t>
            </w:r>
            <w:r w:rsidR="00DE509F">
              <w:rPr>
                <w:rFonts w:ascii="Arial" w:hAnsi="Arial" w:cs="Arial"/>
              </w:rPr>
              <w:t>l’employé souhaite ajouter un hôtel, un forfait, un rabais ou un employé à la base de données.</w:t>
            </w:r>
          </w:p>
        </w:tc>
      </w:tr>
      <w:tr w:rsidR="00613F37" w:rsidTr="00613F37">
        <w:trPr>
          <w:trHeight w:val="883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b/>
                <w:i/>
              </w:rPr>
              <w:t>Processus nominal :</w:t>
            </w:r>
            <w:r>
              <w:rPr>
                <w:rFonts w:ascii="Arial" w:eastAsia="Arial Unicode MS" w:hAnsi="Arial" w:cs="Arial"/>
                <w:color w:val="000000"/>
              </w:rPr>
              <w:t xml:space="preserve"> </w:t>
            </w:r>
          </w:p>
          <w:p w:rsidR="00613F37" w:rsidRDefault="00613F37" w:rsidP="00005241">
            <w:pPr>
              <w:pStyle w:val="Paragraphedeliste"/>
              <w:numPr>
                <w:ilvl w:val="0"/>
                <w:numId w:val="2"/>
              </w:num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L’employé appuis</w:t>
            </w:r>
            <w:r w:rsidR="006B7870">
              <w:rPr>
                <w:rFonts w:ascii="Arial" w:hAnsi="Arial" w:cs="Arial"/>
              </w:rPr>
              <w:t xml:space="preserve"> sur</w:t>
            </w:r>
            <w:r>
              <w:rPr>
                <w:rFonts w:ascii="Arial" w:hAnsi="Arial" w:cs="Arial"/>
              </w:rPr>
              <w:t xml:space="preserve"> </w:t>
            </w:r>
            <w:r w:rsidR="007B6873">
              <w:rPr>
                <w:rFonts w:ascii="Arial" w:hAnsi="Arial" w:cs="Arial"/>
              </w:rPr>
              <w:t>ajout de données</w:t>
            </w:r>
            <w:r w:rsidR="006B7870">
              <w:rPr>
                <w:rFonts w:ascii="Arial" w:hAnsi="Arial" w:cs="Arial"/>
              </w:rPr>
              <w:t>.</w:t>
            </w:r>
          </w:p>
          <w:p w:rsidR="00613F37" w:rsidRPr="006B7870" w:rsidRDefault="007B6873" w:rsidP="00005241">
            <w:pPr>
              <w:pStyle w:val="Paragraphedeliste"/>
              <w:numPr>
                <w:ilvl w:val="0"/>
                <w:numId w:val="2"/>
              </w:num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Le système affiche </w:t>
            </w:r>
            <w:r w:rsidR="006B7870">
              <w:rPr>
                <w:rFonts w:ascii="Arial" w:hAnsi="Arial" w:cs="Arial"/>
              </w:rPr>
              <w:t>l’interface d’ajout de données.</w:t>
            </w:r>
          </w:p>
          <w:p w:rsidR="006B7870" w:rsidRPr="006B7870" w:rsidRDefault="006B7870" w:rsidP="00005241">
            <w:pPr>
              <w:pStyle w:val="Paragraphedeliste"/>
              <w:numPr>
                <w:ilvl w:val="0"/>
                <w:numId w:val="2"/>
              </w:num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L’employé entre les informations.</w:t>
            </w:r>
          </w:p>
          <w:p w:rsidR="006B7870" w:rsidRDefault="006B7870" w:rsidP="00005241">
            <w:pPr>
              <w:pStyle w:val="Paragraphedeliste"/>
              <w:numPr>
                <w:ilvl w:val="0"/>
                <w:numId w:val="2"/>
              </w:num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L’employé appuis sur enregistrer.</w:t>
            </w:r>
          </w:p>
        </w:tc>
      </w:tr>
      <w:tr w:rsidR="00613F37" w:rsidTr="00613F37">
        <w:trPr>
          <w:trHeight w:val="906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Arrêt : </w:t>
            </w:r>
          </w:p>
          <w:p w:rsidR="00613F37" w:rsidRDefault="00613F37" w:rsidP="007B6873">
            <w:pPr>
              <w:pStyle w:val="Paragraphedeliste"/>
              <w:numPr>
                <w:ilvl w:val="0"/>
                <w:numId w:val="3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 se termine normalement.</w:t>
            </w:r>
          </w:p>
          <w:p w:rsidR="006B7870" w:rsidRPr="007B6873" w:rsidRDefault="006B7870" w:rsidP="007B6873">
            <w:pPr>
              <w:pStyle w:val="Paragraphedeliste"/>
              <w:numPr>
                <w:ilvl w:val="0"/>
                <w:numId w:val="3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case s’</w:t>
            </w:r>
            <w:r w:rsidR="00F54B37">
              <w:rPr>
                <w:rFonts w:ascii="Arial" w:hAnsi="Arial" w:cs="Arial"/>
              </w:rPr>
              <w:t>arrête</w:t>
            </w:r>
            <w:r>
              <w:rPr>
                <w:rFonts w:ascii="Arial" w:hAnsi="Arial" w:cs="Arial"/>
              </w:rPr>
              <w:t xml:space="preserve"> lorsque l’employé appuis sur annuler.</w:t>
            </w:r>
          </w:p>
        </w:tc>
      </w:tr>
      <w:tr w:rsidR="00613F37" w:rsidTr="00613F37">
        <w:trPr>
          <w:trHeight w:val="649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PostConditions</w:t>
            </w:r>
            <w:proofErr w:type="spellEnd"/>
            <w:r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Arial" w:eastAsia="Arial Unicode MS" w:hAnsi="Arial" w:cs="Arial"/>
                <w:color w:val="000000"/>
                <w:spacing w:val="-2"/>
              </w:rPr>
              <w:t xml:space="preserve"> </w:t>
            </w:r>
          </w:p>
          <w:p w:rsidR="00613F37" w:rsidRDefault="007B6873" w:rsidP="00005241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</w:rPr>
              <w:t xml:space="preserve">Les données sont </w:t>
            </w:r>
            <w:r w:rsidR="006B7870">
              <w:rPr>
                <w:rFonts w:ascii="Arial" w:hAnsi="Arial" w:cs="Arial"/>
              </w:rPr>
              <w:t>enregistrées</w:t>
            </w:r>
            <w:r>
              <w:rPr>
                <w:rFonts w:ascii="Arial" w:hAnsi="Arial" w:cs="Arial"/>
              </w:rPr>
              <w:t xml:space="preserve"> dans la base de données.</w:t>
            </w:r>
          </w:p>
        </w:tc>
      </w:tr>
      <w:tr w:rsidR="00613F37" w:rsidTr="00613F37">
        <w:trPr>
          <w:trHeight w:val="58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3F37" w:rsidRDefault="00613F37">
            <w:pPr>
              <w:spacing w:line="276" w:lineRule="auto"/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613F37" w:rsidTr="00613F37">
        <w:trPr>
          <w:trHeight w:val="825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Exceptions/Extensions: </w:t>
            </w:r>
          </w:p>
          <w:p w:rsidR="006B7870" w:rsidRPr="00BD0752" w:rsidRDefault="006B7870" w:rsidP="006B787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E1</w:t>
            </w:r>
            <w:r w:rsidRPr="00BB580C">
              <w:rPr>
                <w:rFonts w:ascii="Arial" w:hAnsi="Arial" w:cs="Arial"/>
                <w:b/>
                <w:i/>
              </w:rPr>
              <w:t> </w:t>
            </w:r>
            <w:r>
              <w:rPr>
                <w:rFonts w:ascii="Arial" w:hAnsi="Arial" w:cs="Arial"/>
              </w:rPr>
              <w:t xml:space="preserve">: </w:t>
            </w:r>
            <w:r w:rsidR="00ED7484">
              <w:rPr>
                <w:rFonts w:ascii="Arial" w:hAnsi="Arial" w:cs="Arial"/>
              </w:rPr>
              <w:t>L’item existe déjà dans la base de données.</w:t>
            </w:r>
          </w:p>
          <w:p w:rsidR="006B7870" w:rsidRPr="00BB580C" w:rsidRDefault="00ED7484" w:rsidP="006B787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Départ : 4</w:t>
            </w:r>
          </w:p>
          <w:p w:rsidR="00ED7484" w:rsidRPr="00ED7484" w:rsidRDefault="00ED7484" w:rsidP="00ED748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d’erreur indique que l’item existe déjà.</w:t>
            </w:r>
          </w:p>
          <w:p w:rsidR="006B7870" w:rsidRPr="006F183A" w:rsidRDefault="00ED7484" w:rsidP="006B787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6B7870" w:rsidRDefault="006B7870" w:rsidP="006B7870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</w:p>
        </w:tc>
      </w:tr>
      <w:tr w:rsidR="00613F37" w:rsidTr="00613F37">
        <w:trPr>
          <w:trHeight w:val="873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484" w:rsidRDefault="00ED7484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</w:p>
          <w:p w:rsidR="00ED7484" w:rsidRDefault="00ED7484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</w:p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</w:p>
          <w:p w:rsidR="00ED7484" w:rsidRPr="00F54B37" w:rsidRDefault="00ED7484" w:rsidP="00ED7484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lastRenderedPageBreak/>
              <w:t>Scénarios Alternatifs:</w:t>
            </w:r>
            <w:bookmarkStart w:id="0" w:name="OLE_LINK6"/>
            <w:bookmarkStart w:id="1" w:name="OLE_LINK7"/>
          </w:p>
          <w:p w:rsidR="00ED7484" w:rsidRPr="00BB580C" w:rsidRDefault="00F54B37" w:rsidP="00ED748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A1</w:t>
            </w:r>
            <w:r w:rsidR="00ED7484" w:rsidRPr="00BB580C">
              <w:rPr>
                <w:rFonts w:ascii="Arial" w:hAnsi="Arial" w:cs="Arial"/>
                <w:b/>
                <w:i/>
              </w:rPr>
              <w:t> </w:t>
            </w:r>
            <w:r w:rsidR="00ED7484" w:rsidRPr="00BB580C">
              <w:rPr>
                <w:rFonts w:ascii="Arial" w:hAnsi="Arial" w:cs="Arial"/>
              </w:rPr>
              <w:t xml:space="preserve">: </w:t>
            </w:r>
            <w:r w:rsidR="00ED7484">
              <w:rPr>
                <w:rFonts w:ascii="Arial" w:hAnsi="Arial" w:cs="Arial"/>
              </w:rPr>
              <w:t>Modifier données</w:t>
            </w:r>
          </w:p>
          <w:p w:rsidR="00ED7484" w:rsidRPr="00BB580C" w:rsidRDefault="009D2F79" w:rsidP="00ED748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Départ : 1</w:t>
            </w:r>
          </w:p>
          <w:p w:rsidR="009D2F79" w:rsidRDefault="009D2F79" w:rsidP="009D2F79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ascii="Arial" w:hAnsi="Arial" w:cs="Arial"/>
              </w:rPr>
            </w:pPr>
            <w:bookmarkStart w:id="2" w:name="OLE_LINK12"/>
            <w:r>
              <w:rPr>
                <w:rFonts w:ascii="Arial" w:hAnsi="Arial" w:cs="Arial"/>
              </w:rPr>
              <w:t>L’employé sélectionne les données qu’il veut modifier.</w:t>
            </w:r>
          </w:p>
          <w:bookmarkEnd w:id="2"/>
          <w:p w:rsidR="00ED7484" w:rsidRDefault="00ED7484" w:rsidP="009D2F79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9D2F79">
              <w:rPr>
                <w:rFonts w:ascii="Arial" w:hAnsi="Arial" w:cs="Arial"/>
              </w:rPr>
              <w:t>affiche les informations en modification.</w:t>
            </w:r>
          </w:p>
          <w:p w:rsidR="009D2F79" w:rsidRPr="00127B05" w:rsidRDefault="009D2F79" w:rsidP="009D2F79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L’employé appuis sur enregistrer</w:t>
            </w:r>
            <w:r w:rsidR="00F56A63">
              <w:rPr>
                <w:rFonts w:ascii="Arial" w:hAnsi="Arial" w:cs="Arial"/>
              </w:rPr>
              <w:t>.</w:t>
            </w:r>
          </w:p>
          <w:p w:rsidR="00ED7484" w:rsidRDefault="009D2F79" w:rsidP="00ED748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4</w:t>
            </w:r>
          </w:p>
          <w:p w:rsidR="00ED7484" w:rsidRDefault="00ED7484" w:rsidP="00ED7484">
            <w:pPr>
              <w:spacing w:before="120"/>
              <w:rPr>
                <w:rFonts w:ascii="Arial" w:hAnsi="Arial" w:cs="Arial"/>
              </w:rPr>
            </w:pPr>
          </w:p>
          <w:bookmarkEnd w:id="0"/>
          <w:bookmarkEnd w:id="1"/>
          <w:p w:rsidR="00ED7484" w:rsidRPr="00BB580C" w:rsidRDefault="00F54B37" w:rsidP="00ED748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A2</w:t>
            </w:r>
            <w:r w:rsidR="00ED7484" w:rsidRPr="00BB580C">
              <w:rPr>
                <w:rFonts w:ascii="Arial" w:hAnsi="Arial" w:cs="Arial"/>
                <w:b/>
                <w:i/>
              </w:rPr>
              <w:t> </w:t>
            </w:r>
            <w:r w:rsidR="00ED7484" w:rsidRPr="00BB580C">
              <w:rPr>
                <w:rFonts w:ascii="Arial" w:hAnsi="Arial" w:cs="Arial"/>
              </w:rPr>
              <w:t xml:space="preserve">: </w:t>
            </w:r>
            <w:r w:rsidR="00ED7484">
              <w:rPr>
                <w:rFonts w:ascii="Arial" w:hAnsi="Arial" w:cs="Arial"/>
              </w:rPr>
              <w:t>Supprimer données</w:t>
            </w:r>
          </w:p>
          <w:p w:rsidR="00ED7484" w:rsidRPr="00BB580C" w:rsidRDefault="00F56A63" w:rsidP="00ED748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Départ : 1</w:t>
            </w:r>
          </w:p>
          <w:p w:rsidR="00F56A63" w:rsidRDefault="00F56A63" w:rsidP="00F56A63">
            <w:pPr>
              <w:pStyle w:val="Paragraphedeliste"/>
              <w:numPr>
                <w:ilvl w:val="0"/>
                <w:numId w:val="1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L’employé sélectionne les données qu’il veut supprimer.</w:t>
            </w:r>
          </w:p>
          <w:p w:rsidR="00ED7484" w:rsidRDefault="00ED7484" w:rsidP="00F56A63">
            <w:pPr>
              <w:pStyle w:val="Paragraphedeliste"/>
              <w:numPr>
                <w:ilvl w:val="0"/>
                <w:numId w:val="1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F56A63">
              <w:rPr>
                <w:rFonts w:ascii="Arial" w:hAnsi="Arial" w:cs="Arial"/>
              </w:rPr>
              <w:t>demande la confirmation de la suppression.</w:t>
            </w:r>
          </w:p>
          <w:p w:rsidR="00F56A63" w:rsidRDefault="00F56A63" w:rsidP="00F56A63">
            <w:pPr>
              <w:pStyle w:val="Paragraphedeliste"/>
              <w:numPr>
                <w:ilvl w:val="0"/>
                <w:numId w:val="1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L’élément est supprimé de la base de données.</w:t>
            </w:r>
          </w:p>
          <w:p w:rsidR="00ED7484" w:rsidRDefault="00F56A63" w:rsidP="00ED748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 se termine.</w:t>
            </w:r>
          </w:p>
          <w:p w:rsidR="00613F37" w:rsidRDefault="00613F37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  <w:tr w:rsidR="00613F37" w:rsidTr="00613F37">
        <w:trPr>
          <w:trHeight w:val="58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3F37" w:rsidRDefault="00613F37">
            <w:pPr>
              <w:spacing w:line="276" w:lineRule="auto"/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613F37" w:rsidTr="00613F37">
        <w:trPr>
          <w:trHeight w:val="1089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613F37" w:rsidRDefault="00613F37" w:rsidP="00005241">
            <w:pPr>
              <w:pStyle w:val="Paragraphedeliste"/>
              <w:numPr>
                <w:ilvl w:val="0"/>
                <w:numId w:val="5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Aucune.</w:t>
            </w:r>
          </w:p>
        </w:tc>
      </w:tr>
      <w:tr w:rsidR="00613F37" w:rsidTr="00613F37">
        <w:trPr>
          <w:trHeight w:val="841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613F37" w:rsidRDefault="00F54B37" w:rsidP="00005241">
            <w:pPr>
              <w:pStyle w:val="Paragraphedeliste"/>
              <w:numPr>
                <w:ilvl w:val="0"/>
                <w:numId w:val="6"/>
              </w:num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Aucune.</w:t>
            </w:r>
          </w:p>
        </w:tc>
      </w:tr>
      <w:tr w:rsidR="00613F37" w:rsidTr="00613F37">
        <w:trPr>
          <w:trHeight w:val="77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Divers:</w:t>
            </w:r>
          </w:p>
          <w:p w:rsidR="00613F37" w:rsidRDefault="00613F37" w:rsidP="00005241">
            <w:pPr>
              <w:pStyle w:val="Paragraphedeliste"/>
              <w:numPr>
                <w:ilvl w:val="0"/>
                <w:numId w:val="7"/>
              </w:numPr>
              <w:spacing w:before="120"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Aucun.</w:t>
            </w:r>
            <w:bookmarkStart w:id="3" w:name="_GoBack"/>
            <w:bookmarkEnd w:id="3"/>
          </w:p>
          <w:p w:rsidR="00613F37" w:rsidRDefault="00613F37">
            <w:pPr>
              <w:spacing w:before="120" w:line="276" w:lineRule="auto"/>
              <w:rPr>
                <w:rFonts w:ascii="Arial" w:hAnsi="Arial" w:cs="Arial"/>
                <w:b/>
                <w:i/>
              </w:rPr>
            </w:pPr>
          </w:p>
        </w:tc>
      </w:tr>
    </w:tbl>
    <w:p w:rsidR="00613F37" w:rsidRDefault="00613F37" w:rsidP="00613F37">
      <w:pPr>
        <w:tabs>
          <w:tab w:val="right" w:pos="10065"/>
        </w:tabs>
        <w:jc w:val="both"/>
        <w:rPr>
          <w:rFonts w:ascii="Arial" w:hAnsi="Arial" w:cs="Arial"/>
        </w:rPr>
      </w:pPr>
    </w:p>
    <w:p w:rsidR="00613F37" w:rsidRDefault="00613F37" w:rsidP="00613F37"/>
    <w:p w:rsidR="00007A6D" w:rsidRDefault="00007A6D"/>
    <w:sectPr w:rsidR="00007A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03F20779"/>
    <w:multiLevelType w:val="hybridMultilevel"/>
    <w:tmpl w:val="A718A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D5889"/>
    <w:multiLevelType w:val="hybridMultilevel"/>
    <w:tmpl w:val="94D40A24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1235A"/>
    <w:multiLevelType w:val="hybridMultilevel"/>
    <w:tmpl w:val="BA9C9C6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3466C"/>
    <w:multiLevelType w:val="hybridMultilevel"/>
    <w:tmpl w:val="7D30F942"/>
    <w:lvl w:ilvl="0" w:tplc="23B06A5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0157C"/>
    <w:multiLevelType w:val="hybridMultilevel"/>
    <w:tmpl w:val="EEAE161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72F4B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1667D"/>
    <w:multiLevelType w:val="hybridMultilevel"/>
    <w:tmpl w:val="0BE6E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0067C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6648BF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140CC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21A97"/>
    <w:multiLevelType w:val="hybridMultilevel"/>
    <w:tmpl w:val="6EEA97B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728FC"/>
    <w:multiLevelType w:val="hybridMultilevel"/>
    <w:tmpl w:val="289EB8F4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F2"/>
    <w:rsid w:val="00007A6D"/>
    <w:rsid w:val="003409F2"/>
    <w:rsid w:val="00613F37"/>
    <w:rsid w:val="006B7870"/>
    <w:rsid w:val="007B6873"/>
    <w:rsid w:val="009D2F79"/>
    <w:rsid w:val="00DE509F"/>
    <w:rsid w:val="00ED7484"/>
    <w:rsid w:val="00F54B37"/>
    <w:rsid w:val="00F5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2014-09-09T00:11:00Z</dcterms:created>
  <dcterms:modified xsi:type="dcterms:W3CDTF">2014-09-09T19:07:00Z</dcterms:modified>
</cp:coreProperties>
</file>