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32" w:rsidRPr="00D64932" w:rsidRDefault="00D64932" w:rsidP="00D64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设备中的三自由度陀螺仪就是一个可以识别设备相对于地面，绕x、y、z轴转动角度的感应器。智能手机，平板电脑有了它，可以实现很多好玩的应用，比如说指南针等。</w:t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     我们可以用一个磁场感应器(magnetic sensor)，来实现陀螺仪。</w:t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     磁场感应器是用来测量磁场感应强度的。一个3轴的磁sensor IC可以得到当前环境下X、Y和Z方向上的磁场感应强度，对于Android中间层来说就是读取该感应器测量到的这3个值。当需要时，上报给上层应用程序。磁感应强度的单位是T（特斯拉）或者是Gs（高斯），1T等于10000Gs。</w:t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    了解陀螺仪前先来看看android定义的坐标系，在/hardware/libhardware/include/hardware/sensors.h中有个图。</w:t>
      </w: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D64932" w:rsidRPr="00D64932" w:rsidRDefault="00D64932" w:rsidP="00D64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t>       图中表示设备的正上方是y轴方向，右边是x轴方向，垂直设备屏幕平面向上的是Z轴方向，这个很重要。因为应用程序就是根据这样的定义来写的，所以我们报给应用的数据要跟这个定义符合。还需要清楚磁sensor芯片贴在板上的坐标系。我们从芯片读出数据后要把芯片的坐标系转换为设备的实际坐标系。除非芯片贴在板上刚好跟设备的x、y、z轴方向刚好一致（去感谢你的硬件工程师吧）。</w:t>
      </w:r>
    </w:p>
    <w:p w:rsidR="00D64932" w:rsidRPr="00D64932" w:rsidRDefault="00D64932" w:rsidP="00D64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t>       陀螺仪的实现是根据磁场感应强度的3个值计算出另外3个值。当需要时，我们计算出这3个值上报给应用程序，陀螺仪的功能就实现了。</w:t>
      </w:r>
    </w:p>
    <w:p w:rsidR="00D64932" w:rsidRPr="00D64932" w:rsidRDefault="00D64932" w:rsidP="00D64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4932" w:rsidRPr="00D64932" w:rsidRDefault="00D64932" w:rsidP="00D64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       sensors.h中还定义了其他各种sensor。要实现的就是这两个：</w:t>
      </w: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t>        #define SENSOR_TYPE_MAGNETIC_FIELD      2</w:t>
      </w: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t>        #define SENSOR_TYPE_ORIENTATION         3</w:t>
      </w: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     在/hardware/sensors/sensors.cpp 中添加对MAGNETIC_FIELD和ORIENTATION 的支持，简单的说一下怎样添加,下面的代码不完整，请参考/sdk/emulator/sensors/sensors_qemu.c</w:t>
      </w:r>
    </w:p>
    <w:p w:rsidR="00D64932" w:rsidRPr="00D64932" w:rsidRDefault="00D64932" w:rsidP="00D64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4932" w:rsidRPr="00D64932" w:rsidRDefault="00D64932" w:rsidP="00D6493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4932">
        <w:rPr>
          <w:rFonts w:ascii="微软雅黑" w:eastAsia="微软雅黑" w:hAnsi="微软雅黑" w:cs="宋体" w:hint="eastAsia"/>
          <w:b/>
          <w:bCs/>
          <w:color w:val="333333"/>
          <w:kern w:val="0"/>
        </w:rPr>
        <w:t>java代码：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 w:hint="eastAsia"/>
          <w:color w:val="666666"/>
          <w:kern w:val="0"/>
          <w:sz w:val="18"/>
          <w:szCs w:val="18"/>
        </w:rPr>
      </w:pP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加入需要的宏定义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ID_BASE SENSORS_HANDLE_BASE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ID_ACCELERATION (ID_BASE+0)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ID_MAGNETIC_FIELD (ID_BASE+1)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ID_ORIENTATION (ID_BASE+2)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S_HANDLE_ACCELEROMETER (1&lt;&lt;ID_ACCELERATION)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S_HANDLE_MAGNETIC_FIELD (1&lt;&lt;ID_MAGNETIC_FIELD)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S_HANDLE_ORIENTATION (1&lt;&lt;ID_ORIENTATION)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SENSORS_NUM 4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#define SUPPORTED_SENSORS ((1&lt;&lt;NUM_SENSORS)-1)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在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 xml:space="preserve"> sensor_t sensors_list[] 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中添加两个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sensor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的信息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,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这些只是一些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Sensor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的信息，应用程序可以获取到。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#ifdef MAGNETIC_FIELD { name : "XXX 3-axis Magnetic field sensor", vendor : "XXX company", version : 1, handle : S_HANDLE_MAGNETIC_FIELD, type : SENSOR_TYPE_MAGNETIC_FIELD, maxRange : 600.0f,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最大范围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 xml:space="preserve"> resolution : 30.0f,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最小分辨率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 xml:space="preserve"> power : 6.7f,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这个不太懂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},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#endif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#ifdef ORIENTATION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name: "XXX Orientation sensor", vendor: "XXX company", version: 1, handle: S_HANDLE_ORIENTATION, type: SENSOR_TYPE_ORIENTATION, maxRange: 360, resolution: 0.1, power: 20, },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#endif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定义一个结构来保存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orientation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的信息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static struct orientation{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lastRenderedPageBreak/>
        <w:t>float azimuth; float pitch; float roll;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}orientation;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在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 xml:space="preserve"> control__open_data_source()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函数中打开设备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static native_handle_t* control__open_data_source(struct sensors_control_device_t *dev) { SensorControl* ctl = (void*)dev;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native_handle_t* handle;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int fd_m = open (MAGNETIC_DATA_DEVICE, O_RDONLY);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LOGD ("Open Magnetic Data source: %d, %d/n", fd_m, errno);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 (fd_m&gt;= 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dev-&gt;fd[ID_MAGNETIC_FIELD] = dup(fd_m);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handle;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实现数据的打开和关闭函数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static int data__data_open(struct sensors_data_device_t *dev, native_handle_t* handle)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struct sensors_data_context_t *dev;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dev = (struct sensors_data_context_t *)device;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for(int i=0 ;i&lt;SENSORS_NUM; i++)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dev-&gt;fd[i] = dup(handle-&gt;data[i]);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native_handle_close(handle);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native_handle_delete(handle);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0;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static int data__data_close(struct sensors_data_device_t *dev)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struct sensors_data_context_t *dev;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dev = (struct sensors_data_context_t *)device;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for(int i=0 ;i&lt;SENSORS_NUM; i++)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 (dev-&gt;fd[i] &gt;= 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close(dev-&gt;fd[i]);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dev-&gt;fd[i] = -1;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lastRenderedPageBreak/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0;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最关键的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poll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函数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static int data__poll(struct sensors_data_device_t *dev, sensors_data_t* values)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SensorData* data = (void*)dev; int fd = data-&gt;events_fd;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判断设备是否打开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if(dev-&gt;fd[ID_MAGNETIC_FIELD] &lt; 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LOGD("In %s dev[%d] is not open!/n",__FUNCTION__ ,ID_MAGNETIC_FIELD);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-1;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pollfd pfd[SENSORS_NUM] =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省略其他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sensor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代码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 xml:space="preserve">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fd: dev-&gt;fd[ID_MAGNETIC_FIELD], events: POLLIN, revents: 0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},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省略其他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sensor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代码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int err = poll (pfd, SENSORS_NUM, s_timeout);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unsigned int mask = SUPPORTED_SENSORS;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static unsigned int poll_flag=0;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if(poll_flag==0)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poll_flag = mask;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省略其他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sensor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if(poll_flag&amp;(1&lt;&lt;ID_MAGNETIC_FIELD))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if((pfd[ID_MAGNETIC_FIELD].revents&amp;POLLIN) == POLLIN)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char rawData[6];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err = read (dev-&gt;fd[ID_MAGNETIC_FIELD], &amp;rawData, sizeof(rawData));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if(err&lt;0)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LOGE("read magnetic field ret:%d errno:%d/n", err, errno);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err;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struct timespec t;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lastRenderedPageBreak/>
        <w:t>clock_gettime(CLOCK_REALTIME, &amp;t);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data-&gt;time = timespec_to_ns(&amp;t);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data-&gt;sensor = SENSOR_TYPE_MAGNETIC_FIELD;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data-&gt;magnetic.status = SENSOR_STATUS_ACCURACY_HIGH;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上报的数据单位要转换成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uTesla data-&gt;magnetic.x = ( (rawData[1] &lt;&lt; 8 ) | rawData[0])/ MAGNETIC_CONVERT; data-&gt;magnetic.y = ( (rawData[3] &lt;&lt; 8 ) | rawData[2])/ MAGNETIC_CONVERT; data-&gt;magnetic.z = ( (rawData[5] &lt;&lt; 8 ) | rawData[4])/ MAGNETIC_CONVERT;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把陀螺仪需要的数据计算出来，用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atan2()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，头文件要加上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#include &lt;math.h&gt; float azimuth = atan2( (float)(data-&gt;magnetic.x ),(float)(data-&gt;magnetic.y) 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if(azimuth&lt;0) { azimuth = 360 - fabs(azimuth*180/PI);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 else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azimuth = azimuth*180/PI;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orientation.azimuth = 360-azimuth;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//rotation around the X axis.+180~-180 degree orientation.pitch = atan2( (float)(data-&gt;magnetic.y ),(float)(data-&gt;magnetic.z) )*180/PI;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//rotation around the Y axis +90~-90 degree float roll = atan2( (float)(data-&gt;magnetic.x ),(float)(data-&gt;magnetic.z) ) *180/PI;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 (roll &gt; 90)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roll = -(180.0-roll);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 else if (roll &lt; -90)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roll = 180 + roll;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orientation.roll = roll;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S_HANDLE_MAGNETIC_FIELD;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if(poll_flag&amp;(1&lt;&lt;ID_MAGNETIC_FIELD)) {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//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数据已经计算好了直接上报就行</w:t>
      </w: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struct timespec t;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clock_gettime(CLOCK_REALTIME, &amp;t);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lastRenderedPageBreak/>
        <w:t>data-&gt;time = timespec_to_ns(&amp;t);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data-&gt;sensor = SENSOR_TYPE_ORIENTATION;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data-&gt;orientation.azimuth = orientation.azimuth;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data-&gt;orientation.pitch = orientation.pitch;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data-&gt;orientation.roll = orientation.roll;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poll_flag &amp;= ~(1&lt;&lt;ID_ORIENTATION);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return S_HANDLE_ORIENTATION;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FFFFF"/>
        <w:spacing w:line="432" w:lineRule="atLeast"/>
        <w:ind w:left="1200"/>
        <w:jc w:val="left"/>
        <w:rPr>
          <w:rFonts w:ascii="Consolas" w:eastAsia="微软雅黑" w:hAnsi="Consolas" w:cs="宋体"/>
          <w:color w:val="336699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336699"/>
          <w:kern w:val="0"/>
          <w:sz w:val="18"/>
          <w:szCs w:val="18"/>
        </w:rPr>
        <w:t>} </w:t>
      </w:r>
    </w:p>
    <w:p w:rsidR="00D64932" w:rsidRPr="00D64932" w:rsidRDefault="00D64932" w:rsidP="00D6493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666666"/>
          <w:kern w:val="0"/>
          <w:sz w:val="18"/>
          <w:szCs w:val="18"/>
        </w:rPr>
      </w:pPr>
      <w:r w:rsidRPr="00D64932">
        <w:rPr>
          <w:rFonts w:ascii="Consolas" w:eastAsia="微软雅黑" w:hAnsi="Consolas" w:cs="宋体"/>
          <w:color w:val="666666"/>
          <w:kern w:val="0"/>
          <w:sz w:val="18"/>
          <w:szCs w:val="18"/>
        </w:rPr>
        <w:t>}</w:t>
      </w:r>
    </w:p>
    <w:p w:rsidR="008505FD" w:rsidRDefault="008505FD"/>
    <w:sectPr w:rsidR="008505FD" w:rsidSect="00D6493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5FD" w:rsidRDefault="008505FD" w:rsidP="00D64932">
      <w:r>
        <w:separator/>
      </w:r>
    </w:p>
  </w:endnote>
  <w:endnote w:type="continuationSeparator" w:id="1">
    <w:p w:rsidR="008505FD" w:rsidRDefault="008505FD" w:rsidP="00D64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5FD" w:rsidRDefault="008505FD" w:rsidP="00D64932">
      <w:r>
        <w:separator/>
      </w:r>
    </w:p>
  </w:footnote>
  <w:footnote w:type="continuationSeparator" w:id="1">
    <w:p w:rsidR="008505FD" w:rsidRDefault="008505FD" w:rsidP="00D64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63EE"/>
    <w:multiLevelType w:val="multilevel"/>
    <w:tmpl w:val="0B4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932"/>
    <w:rsid w:val="008505FD"/>
    <w:rsid w:val="00D6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932"/>
    <w:rPr>
      <w:sz w:val="18"/>
      <w:szCs w:val="18"/>
    </w:rPr>
  </w:style>
  <w:style w:type="character" w:styleId="a5">
    <w:name w:val="Strong"/>
    <w:basedOn w:val="a0"/>
    <w:uiPriority w:val="22"/>
    <w:qFormat/>
    <w:rsid w:val="00D64932"/>
    <w:rPr>
      <w:b/>
      <w:bCs/>
    </w:rPr>
  </w:style>
  <w:style w:type="character" w:customStyle="1" w:styleId="apple-converted-space">
    <w:name w:val="apple-converted-space"/>
    <w:basedOn w:val="a0"/>
    <w:rsid w:val="00D64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70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2024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4538</Characters>
  <Application>Microsoft Office Word</Application>
  <DocSecurity>0</DocSecurity>
  <Lines>37</Lines>
  <Paragraphs>10</Paragraphs>
  <ScaleCrop>false</ScaleCrop>
  <Company>tinno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2</cp:revision>
  <dcterms:created xsi:type="dcterms:W3CDTF">2014-06-25T12:05:00Z</dcterms:created>
  <dcterms:modified xsi:type="dcterms:W3CDTF">2014-06-25T12:06:00Z</dcterms:modified>
</cp:coreProperties>
</file>