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CA1021" w14:paraId="2F8E9685" w14:textId="77777777" w:rsidTr="00B05441">
        <w:tc>
          <w:tcPr>
            <w:tcW w:w="3600" w:type="dxa"/>
            <w:tcBorders>
              <w:top w:val="single" w:sz="1" w:space="0" w:color="1B3F6B"/>
              <w:left w:val="single" w:sz="1" w:space="0" w:color="1B3F6B"/>
              <w:bottom w:val="single" w:sz="1" w:space="0" w:color="1B3F6B"/>
              <w:right w:val="single" w:sz="1" w:space="0" w:color="1B3F6B"/>
            </w:tcBorders>
            <w:shd w:val="clear" w:color="auto" w:fill="1B3F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D9DC0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INFORMATIONS ENTREPRISE</w:t>
            </w:r>
          </w:p>
        </w:tc>
        <w:tc>
          <w:tcPr>
            <w:tcW w:w="5760" w:type="dxa"/>
            <w:tcBorders>
              <w:top w:val="single" w:sz="1" w:space="0" w:color="1B3F6B"/>
              <w:left w:val="single" w:sz="1" w:space="0" w:color="1B3F6B"/>
              <w:bottom w:val="single" w:sz="1" w:space="0" w:color="1B3F6B"/>
              <w:right w:val="single" w:sz="1" w:space="0" w:color="1B3F6B"/>
            </w:tcBorders>
            <w:shd w:val="clear" w:color="auto" w:fill="1B3F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9AAE9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Contenu attendu</w:t>
            </w:r>
          </w:p>
        </w:tc>
      </w:tr>
      <w:tr w:rsidR="00CA1021" w14:paraId="0705C76B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1390C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Raison sociale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634D6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[Nom de l'entreprise]</w:t>
            </w:r>
          </w:p>
        </w:tc>
      </w:tr>
      <w:tr w:rsidR="00CA1021" w14:paraId="2FC78B69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006E7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Secteur d'activité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573C7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[Secteur]</w:t>
            </w:r>
          </w:p>
        </w:tc>
      </w:tr>
      <w:tr w:rsidR="00CA1021" w14:paraId="2EE6F6DA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C0733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Effectif total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CF104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[Nombre de salariés]</w:t>
            </w:r>
          </w:p>
        </w:tc>
      </w:tr>
      <w:tr w:rsidR="00CA1021" w14:paraId="4AABBC50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2984E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Adresse / Ville + CP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9CA1D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[Adresse complète]</w:t>
            </w:r>
          </w:p>
        </w:tc>
      </w:tr>
      <w:tr w:rsidR="00CA1021" w14:paraId="00751D8E" w14:textId="77777777" w:rsidTr="00B05441"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4139E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INTERLOCUTEUR CSE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163F9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Contenu attendu</w:t>
            </w:r>
          </w:p>
        </w:tc>
      </w:tr>
      <w:tr w:rsidR="00CA1021" w14:paraId="3736A373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B78C0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Prénom / Nom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41F03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[Prénom Nom]</w:t>
            </w:r>
          </w:p>
        </w:tc>
      </w:tr>
      <w:tr w:rsidR="00CA1021" w14:paraId="2624CD04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93D7B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Fonction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87532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[Secrétaire / Trésorier / Président / Élu]</w:t>
            </w:r>
          </w:p>
        </w:tc>
      </w:tr>
      <w:tr w:rsidR="00CA1021" w14:paraId="368F2041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9E1BA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Téléphone direct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57D26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[Numéro direct si obtenu]</w:t>
            </w:r>
          </w:p>
        </w:tc>
      </w:tr>
      <w:tr w:rsidR="00CA1021" w14:paraId="63DCAAB9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5246C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Adresse email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30FAA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[Email]</w:t>
            </w:r>
          </w:p>
        </w:tc>
      </w:tr>
      <w:tr w:rsidR="00CA1021" w14:paraId="55DB1929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E5D5D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Notes sur l'interlocuteur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090AE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Ton, réactivité, niveau de connaissance CPF, sensibilité aux formations…</w:t>
            </w:r>
          </w:p>
        </w:tc>
      </w:tr>
      <w:tr w:rsidR="00CA1021" w14:paraId="0D1483BB" w14:textId="77777777" w:rsidTr="00B05441"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10B57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RENDEZ-VOUS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CF375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Contenu attendu</w:t>
            </w:r>
          </w:p>
        </w:tc>
      </w:tr>
      <w:tr w:rsidR="00CA1021" w:rsidRPr="004068A8" w14:paraId="77C40487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E678F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Date et heure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7D5DB" w14:textId="77777777" w:rsidR="00CA1021" w:rsidRPr="005A2CCB" w:rsidRDefault="00CA1021" w:rsidP="00B05441">
            <w:pPr>
              <w:spacing w:before="40" w:after="40"/>
              <w:rPr>
                <w:lang w:val="en-US"/>
              </w:rPr>
            </w:pPr>
            <w:r w:rsidRPr="005A2CCB">
              <w:rPr>
                <w:color w:val="222222"/>
                <w:sz w:val="19"/>
                <w:szCs w:val="19"/>
                <w:lang w:val="en-US"/>
              </w:rPr>
              <w:t>[DD/MM/AAAA — HH:MM]</w:t>
            </w:r>
          </w:p>
        </w:tc>
      </w:tr>
      <w:tr w:rsidR="00CA1021" w14:paraId="7C79242B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EA44F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Lieu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22884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[Adresse complète / Agence AOPIA / Visio]</w:t>
            </w:r>
          </w:p>
        </w:tc>
      </w:tr>
      <w:tr w:rsidR="00CA1021" w14:paraId="6C2A053A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D8C1E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>Responsable de Secteur assigné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53689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>[Prénom Nom — auto-rempli depuis la BDD — lecture seule]</w:t>
            </w:r>
          </w:p>
        </w:tc>
      </w:tr>
      <w:tr w:rsidR="00CA1021" w14:paraId="37A378BA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76BA5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Invitation agenda envoyée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9703B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☐ Oui (horodaté par le CRM)    ☐ Non</w:t>
            </w:r>
          </w:p>
        </w:tc>
      </w:tr>
      <w:tr w:rsidR="00CA1021" w14:paraId="0D5CE170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B43A0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Enregistrement appel joint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E129C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☐ Oui    ☐ Non — raison : ___________</w:t>
            </w:r>
          </w:p>
        </w:tc>
      </w:tr>
      <w:tr w:rsidR="00CA1021" w14:paraId="278D586E" w14:textId="77777777" w:rsidTr="00B05441"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13558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CONTEXTE &amp; NOTES D'APPEL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83886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Contenu attendu</w:t>
            </w:r>
          </w:p>
        </w:tc>
      </w:tr>
      <w:tr w:rsidR="00CA1021" w14:paraId="6AE564A8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62F14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Besoins exprimés par le CSE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8F82B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[Résumé des besoins / attentes identifiées lors de l'échange]</w:t>
            </w:r>
          </w:p>
        </w:tc>
      </w:tr>
      <w:tr w:rsidR="00CA1021" w14:paraId="59691FF7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37577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Objections soulevées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E60ED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[Objections rencontrées et façon dont elles ont été traitées]</w:t>
            </w:r>
          </w:p>
        </w:tc>
      </w:tr>
      <w:tr w:rsidR="00CA1021" w14:paraId="7331A02E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C2597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Points d'attention pour le RDV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AEA0C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[Éléments particuliers à prendre en compte — transmis au Responsable de Secteur]</w:t>
            </w:r>
          </w:p>
        </w:tc>
      </w:tr>
      <w:tr w:rsidR="00CA1021" w14:paraId="5FC96C11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78ABE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Date de l'appel de qualification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27970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[DD/MM/AAAA — auto-rempli]</w:t>
            </w:r>
          </w:p>
        </w:tc>
      </w:tr>
      <w:tr w:rsidR="00CA1021" w14:paraId="74E91C18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3B2BA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Téléprospecteur (propriétaire du ticket)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C55EC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[Prénom Nom — auto-rempli]</w:t>
            </w:r>
          </w:p>
        </w:tc>
      </w:tr>
      <w:tr w:rsidR="00CA1021" w14:paraId="7A1C27DE" w14:textId="77777777" w:rsidTr="00B05441">
        <w:tc>
          <w:tcPr>
            <w:tcW w:w="3600" w:type="dxa"/>
            <w:tcBorders>
              <w:top w:val="single" w:sz="1" w:space="0" w:color="1B3F6B"/>
              <w:left w:val="single" w:sz="1" w:space="0" w:color="1B3F6B"/>
              <w:bottom w:val="single" w:sz="1" w:space="0" w:color="1B3F6B"/>
              <w:right w:val="single" w:sz="1" w:space="0" w:color="1B3F6B"/>
            </w:tcBorders>
            <w:shd w:val="clear" w:color="auto" w:fill="1B3F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7AAFF" w14:textId="77777777" w:rsidR="00CA1021" w:rsidRDefault="00CA1021" w:rsidP="00B05441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VALIDATION TEAM LEADER</w:t>
            </w:r>
          </w:p>
        </w:tc>
        <w:tc>
          <w:tcPr>
            <w:tcW w:w="5760" w:type="dxa"/>
            <w:tcBorders>
              <w:top w:val="single" w:sz="1" w:space="0" w:color="1B3F6B"/>
              <w:left w:val="single" w:sz="1" w:space="0" w:color="1B3F6B"/>
              <w:bottom w:val="single" w:sz="1" w:space="0" w:color="1B3F6B"/>
              <w:right w:val="single" w:sz="1" w:space="0" w:color="1B3F6B"/>
            </w:tcBorders>
            <w:shd w:val="clear" w:color="auto" w:fill="1B3F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7D03B" w14:textId="77777777" w:rsidR="00CA1021" w:rsidRDefault="00CA1021" w:rsidP="00B05441">
            <w:pPr>
              <w:spacing w:before="40" w:after="40"/>
            </w:pPr>
          </w:p>
        </w:tc>
      </w:tr>
      <w:tr w:rsidR="00CA1021" w14:paraId="025FDD1B" w14:textId="77777777" w:rsidTr="00B05441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277F2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Fiche validée par le TL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041FA" w14:textId="77777777" w:rsidR="00CA1021" w:rsidRDefault="00CA1021" w:rsidP="00B05441">
            <w:pPr>
              <w:spacing w:before="40" w:after="40"/>
            </w:pPr>
            <w:r>
              <w:rPr>
                <w:color w:val="222222"/>
                <w:sz w:val="19"/>
                <w:szCs w:val="19"/>
              </w:rPr>
              <w:t>☐ Oui — le : ___________    ☐ En attente</w:t>
            </w:r>
          </w:p>
        </w:tc>
      </w:tr>
    </w:tbl>
    <w:p w14:paraId="3F444363" w14:textId="77777777" w:rsidR="00FF246D" w:rsidRDefault="00FF246D"/>
    <w:sectPr w:rsidR="00FF246D" w:rsidSect="003344EA">
      <w:headerReference w:type="default" r:id="rId6"/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41401" w14:textId="77777777" w:rsidR="00EA3302" w:rsidRDefault="00EA3302" w:rsidP="005A2CCB">
      <w:r>
        <w:separator/>
      </w:r>
    </w:p>
  </w:endnote>
  <w:endnote w:type="continuationSeparator" w:id="0">
    <w:p w14:paraId="181DA9B6" w14:textId="77777777" w:rsidR="00EA3302" w:rsidRDefault="00EA3302" w:rsidP="005A2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4FCAC" w14:textId="77777777" w:rsidR="00EA3302" w:rsidRDefault="00EA3302" w:rsidP="005A2CCB">
      <w:r>
        <w:separator/>
      </w:r>
    </w:p>
  </w:footnote>
  <w:footnote w:type="continuationSeparator" w:id="0">
    <w:p w14:paraId="1F063AAB" w14:textId="77777777" w:rsidR="00EA3302" w:rsidRDefault="00EA3302" w:rsidP="005A2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E8F90" w14:textId="2C85D61B" w:rsidR="005A2CCB" w:rsidRDefault="005A2CCB" w:rsidP="005A2CCB">
    <w:pPr>
      <w:pStyle w:val="En-tte"/>
      <w:jc w:val="center"/>
      <w:rPr>
        <w:sz w:val="36"/>
        <w:szCs w:val="36"/>
      </w:rPr>
    </w:pPr>
    <w:r w:rsidRPr="005A2CCB">
      <w:rPr>
        <w:sz w:val="36"/>
        <w:szCs w:val="36"/>
      </w:rPr>
      <w:t>FICHE RECAP RENDEZ-VOUS</w:t>
    </w:r>
    <w:r w:rsidR="00003304">
      <w:rPr>
        <w:sz w:val="36"/>
        <w:szCs w:val="36"/>
      </w:rPr>
      <w:t xml:space="preserve"> PRIS</w:t>
    </w:r>
  </w:p>
  <w:p w14:paraId="1417DCE2" w14:textId="77777777" w:rsidR="004068A8" w:rsidRDefault="004068A8" w:rsidP="005A2CCB">
    <w:pPr>
      <w:pStyle w:val="En-tte"/>
      <w:jc w:val="center"/>
      <w:rPr>
        <w:sz w:val="36"/>
        <w:szCs w:val="36"/>
      </w:rPr>
    </w:pPr>
  </w:p>
  <w:p w14:paraId="36746A76" w14:textId="77777777" w:rsidR="00976630" w:rsidRPr="005A2CCB" w:rsidRDefault="00976630" w:rsidP="005A2CCB">
    <w:pPr>
      <w:pStyle w:val="En-tte"/>
      <w:jc w:val="center"/>
      <w:rPr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21"/>
    <w:rsid w:val="00003304"/>
    <w:rsid w:val="003344EA"/>
    <w:rsid w:val="00343C16"/>
    <w:rsid w:val="004068A8"/>
    <w:rsid w:val="005910CD"/>
    <w:rsid w:val="005A2CCB"/>
    <w:rsid w:val="00627CED"/>
    <w:rsid w:val="00651630"/>
    <w:rsid w:val="00751B23"/>
    <w:rsid w:val="007F7679"/>
    <w:rsid w:val="008E3004"/>
    <w:rsid w:val="008E7595"/>
    <w:rsid w:val="00976630"/>
    <w:rsid w:val="00996DD9"/>
    <w:rsid w:val="00A30320"/>
    <w:rsid w:val="00C0216A"/>
    <w:rsid w:val="00C80F47"/>
    <w:rsid w:val="00CA1021"/>
    <w:rsid w:val="00EA3302"/>
    <w:rsid w:val="00FF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ECE6B"/>
  <w15:chartTrackingRefBased/>
  <w15:docId w15:val="{93DBB79A-5293-4AB0-BD5D-2C39D100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021"/>
    <w:pPr>
      <w:spacing w:after="0" w:line="240" w:lineRule="auto"/>
    </w:pPr>
    <w:rPr>
      <w:rFonts w:ascii="Arial" w:eastAsia="Arial" w:hAnsi="Arial" w:cs="Arial"/>
      <w:color w:val="333333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A102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102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102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102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102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102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102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102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102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1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1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1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102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102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10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10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10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10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102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CA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102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CA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102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CA10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102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CA102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1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102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102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A2CCB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5A2CCB"/>
    <w:rPr>
      <w:rFonts w:ascii="Arial" w:eastAsia="Arial" w:hAnsi="Arial" w:cs="Arial"/>
      <w:color w:val="333333"/>
      <w:kern w:val="0"/>
      <w:sz w:val="20"/>
      <w:szCs w:val="20"/>
      <w:lang w:val="fr-FR"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5A2CCB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A2CCB"/>
    <w:rPr>
      <w:rFonts w:ascii="Arial" w:eastAsia="Arial" w:hAnsi="Arial" w:cs="Arial"/>
      <w:color w:val="333333"/>
      <w:kern w:val="0"/>
      <w:sz w:val="20"/>
      <w:szCs w:val="2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Allo Pro 6</dc:creator>
  <cp:keywords/>
  <dc:description/>
  <cp:lastModifiedBy>ALLOPRO24-A</cp:lastModifiedBy>
  <cp:revision>7</cp:revision>
  <dcterms:created xsi:type="dcterms:W3CDTF">2026-05-04T09:41:00Z</dcterms:created>
  <dcterms:modified xsi:type="dcterms:W3CDTF">2026-06-11T05:06:00Z</dcterms:modified>
</cp:coreProperties>
</file>