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D570" w14:textId="1925595F" w:rsidR="007B1756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47ADEB2D" w14:textId="77777777" w:rsidR="007B1756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7623EDBE" w14:textId="77777777" w:rsidR="007B1756" w:rsidRPr="00BD43FB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5B648E67" w14:textId="77777777" w:rsidR="007B1756" w:rsidRPr="00845365" w:rsidRDefault="007B1756" w:rsidP="007B17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B7F357" w14:textId="7E9F0EC7" w:rsidR="007B1756" w:rsidRPr="00845365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0E84550" wp14:editId="3706D863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15FE" w14:textId="1E13F4B2" w:rsidR="007B1756" w:rsidRDefault="007B1756" w:rsidP="007B1756">
      <w:pPr>
        <w:jc w:val="center"/>
      </w:pPr>
    </w:p>
    <w:p w14:paraId="46FB6C64" w14:textId="77777777" w:rsidR="007B1756" w:rsidRDefault="007B1756" w:rsidP="007B1756">
      <w:pPr>
        <w:jc w:val="center"/>
      </w:pPr>
    </w:p>
    <w:p w14:paraId="367A1E3B" w14:textId="77777777" w:rsidR="007B1756" w:rsidRDefault="007B1756" w:rsidP="007B1756">
      <w:pPr>
        <w:jc w:val="center"/>
      </w:pPr>
    </w:p>
    <w:p w14:paraId="05E6987A" w14:textId="77777777" w:rsidR="007B1756" w:rsidRDefault="007B1756" w:rsidP="007B1756">
      <w:pPr>
        <w:jc w:val="center"/>
      </w:pPr>
    </w:p>
    <w:p w14:paraId="7A742807" w14:textId="77777777" w:rsidR="007B1756" w:rsidRDefault="007B1756" w:rsidP="007B1756">
      <w:pPr>
        <w:jc w:val="center"/>
      </w:pPr>
    </w:p>
    <w:p w14:paraId="55309F16" w14:textId="77777777" w:rsidR="007B1756" w:rsidRDefault="007B1756" w:rsidP="007B1756">
      <w:pPr>
        <w:jc w:val="center"/>
      </w:pPr>
    </w:p>
    <w:p w14:paraId="4553E349" w14:textId="77777777" w:rsidR="007B1756" w:rsidRDefault="007B1756" w:rsidP="007B1756">
      <w:pPr>
        <w:jc w:val="center"/>
      </w:pPr>
    </w:p>
    <w:p w14:paraId="3E434E9F" w14:textId="77777777" w:rsidR="007B1756" w:rsidRDefault="007B1756" w:rsidP="007B1756">
      <w:pPr>
        <w:jc w:val="center"/>
      </w:pPr>
    </w:p>
    <w:p w14:paraId="372C0134" w14:textId="77777777" w:rsidR="007B1756" w:rsidRDefault="007B1756" w:rsidP="007B1756">
      <w:pPr>
        <w:jc w:val="center"/>
      </w:pPr>
    </w:p>
    <w:p w14:paraId="2E3700C2" w14:textId="77777777" w:rsidR="007B1756" w:rsidRPr="00845365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F24D64A" w14:textId="5A699AFA" w:rsidR="007B1756" w:rsidRPr="004D2341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</w:t>
      </w:r>
    </w:p>
    <w:p w14:paraId="133D971F" w14:textId="44805FD8" w:rsidR="007B1756" w:rsidRDefault="007B1756" w:rsidP="007B1756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</w:p>
    <w:p w14:paraId="3CDB499E" w14:textId="56E31CAD" w:rsidR="007B1756" w:rsidRPr="00BD43FB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КЛАСИ ТА ПАКЕТИ</w:t>
      </w:r>
      <w:r w:rsidRPr="004045E6">
        <w:rPr>
          <w:rFonts w:ascii="Times New Roman" w:hAnsi="Times New Roman" w:cs="Times New Roman"/>
        </w:rPr>
        <w:t>»</w:t>
      </w:r>
    </w:p>
    <w:p w14:paraId="43A40592" w14:textId="77777777" w:rsidR="007B1756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06767D59" w14:textId="77777777" w:rsidR="007B1756" w:rsidRPr="004045E6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0AB36181" w14:textId="77777777" w:rsidR="007B1756" w:rsidRPr="00C775A4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6A63F7A8" w14:textId="694A2564" w:rsidR="007B1756" w:rsidRPr="007B1756" w:rsidRDefault="007B1756" w:rsidP="003F0EC3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</w:p>
    <w:p w14:paraId="7B40F45A" w14:textId="77777777" w:rsidR="003F0EC3" w:rsidRPr="003F0EC3" w:rsidRDefault="007B1756" w:rsidP="003F0EC3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</w:t>
      </w:r>
      <w:r w:rsidR="003F0EC3" w:rsidRPr="003F0E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05EB0DA5" w14:textId="77777777" w:rsidR="003F0EC3" w:rsidRDefault="003F0EC3" w:rsidP="003F0EC3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F0E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Гудима О</w:t>
      </w:r>
      <w:r w:rsidRPr="003F0EC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П. </w:t>
      </w:r>
    </w:p>
    <w:p w14:paraId="54EA8841" w14:textId="25772A9D" w:rsidR="003F0EC3" w:rsidRDefault="007B1756" w:rsidP="003F0EC3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14:paraId="3E43FC75" w14:textId="77777777" w:rsidR="007B1756" w:rsidRPr="00BD43FB" w:rsidRDefault="007B1756" w:rsidP="003F0EC3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5138E341" w14:textId="77777777" w:rsidR="007B1756" w:rsidRDefault="007B1756" w:rsidP="003F0EC3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0E730AC9" w14:textId="77777777" w:rsidR="007B1756" w:rsidRDefault="007B1756" w:rsidP="007B1756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E717026" w14:textId="77777777" w:rsidR="007B1756" w:rsidRPr="00634159" w:rsidRDefault="007B1756" w:rsidP="007B1756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0287DFBD" w14:textId="77777777" w:rsidR="007B1756" w:rsidRDefault="007B1756" w:rsidP="007B17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19F0850" w14:textId="4783C152" w:rsidR="007B1756" w:rsidRPr="007B1756" w:rsidRDefault="007B1756" w:rsidP="007B175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B17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 роботи:</w:t>
      </w:r>
      <w:r w:rsidRPr="007B17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7B1756">
        <w:rPr>
          <w:rFonts w:ascii="Times New Roman" w:hAnsi="Times New Roman" w:cs="Times New Roman"/>
          <w:sz w:val="28"/>
          <w:szCs w:val="28"/>
        </w:rPr>
        <w:t xml:space="preserve">ознайомитися з процесом розробки класів та пакетів мовою </w:t>
      </w:r>
      <w:proofErr w:type="spellStart"/>
      <w:r w:rsidRPr="007B17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B1756">
        <w:rPr>
          <w:rFonts w:ascii="Times New Roman" w:hAnsi="Times New Roman" w:cs="Times New Roman"/>
          <w:sz w:val="28"/>
          <w:szCs w:val="28"/>
        </w:rPr>
        <w:t>.</w:t>
      </w:r>
    </w:p>
    <w:p w14:paraId="5E126349" w14:textId="2798B521" w:rsidR="007B1756" w:rsidRPr="007B1756" w:rsidRDefault="007B1756" w:rsidP="007B17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6AC3ED2" w14:textId="58F2C7CB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7B17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B1756">
        <w:rPr>
          <w:rFonts w:ascii="Times New Roman" w:hAnsi="Times New Roman" w:cs="Times New Roman"/>
          <w:sz w:val="28"/>
          <w:szCs w:val="28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програма має розміщуватися в пакеті Група.Прізвище.Lab3; </w:t>
      </w:r>
    </w:p>
    <w:p w14:paraId="3FDD9FBE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005CC9FA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клас має містити кілька конструкторів та мінімум 10 методів; </w:t>
      </w:r>
    </w:p>
    <w:p w14:paraId="2FE03BDE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для тестування і демонстрації роботи розробленого класу розробити клас-драйвер; </w:t>
      </w:r>
    </w:p>
    <w:p w14:paraId="7B3C0FBD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методи класу мають вести протокол своєї діяльності, що записується у файл; </w:t>
      </w:r>
    </w:p>
    <w:p w14:paraId="6566A34E" w14:textId="629BEB5D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розробити механізм к</w:t>
      </w:r>
      <w:r w:rsidR="00765EF3">
        <w:rPr>
          <w:rFonts w:ascii="Times New Roman" w:hAnsi="Times New Roman" w:cs="Times New Roman"/>
          <w:sz w:val="28"/>
          <w:szCs w:val="28"/>
        </w:rPr>
        <w:t>6</w:t>
      </w:r>
      <w:r w:rsidRPr="007B1756">
        <w:rPr>
          <w:rFonts w:ascii="Times New Roman" w:hAnsi="Times New Roman" w:cs="Times New Roman"/>
          <w:sz w:val="28"/>
          <w:szCs w:val="28"/>
        </w:rPr>
        <w:t xml:space="preserve">оректного завершення роботи з файлом (не надіятися на метод </w:t>
      </w:r>
      <w:proofErr w:type="spellStart"/>
      <w:r w:rsidRPr="007B1756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7B1756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196C4141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програма має володіти коментарями, які дозволять автоматично згенерувати документацію до розробленого пакету. </w:t>
      </w:r>
    </w:p>
    <w:p w14:paraId="2932ABEF" w14:textId="311DCCF1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06F2A028" w14:textId="498998EB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750BCB61" w14:textId="697AF2B2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756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2CBD894E" w14:textId="2DECD897" w:rsid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3DD518" w14:textId="1256B36D" w:rsidR="000C4D7D" w:rsidRDefault="000C4D7D" w:rsidP="000C4D7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3F0E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C4D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D37867" w14:textId="1966C80A" w:rsidR="007F5583" w:rsidRDefault="003F0EC3" w:rsidP="000C4D7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0E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14F2DD" wp14:editId="19B5C9DA">
            <wp:extent cx="2343477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90DC" w14:textId="6F9E98B1" w:rsidR="007F5583" w:rsidRPr="000C4D7D" w:rsidRDefault="007F5583" w:rsidP="000C4D7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26937" w14:textId="5BC00889" w:rsidR="000C4D7D" w:rsidRDefault="000C4D7D" w:rsidP="000C4D7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93C92B0" w14:textId="4D06E2E0" w:rsidR="000C4D7D" w:rsidRPr="000C4D7D" w:rsidRDefault="000C4D7D" w:rsidP="000C4D7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CEB08F8" w14:textId="593780ED" w:rsidR="007B1756" w:rsidRDefault="007B1756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74F69E3C" w14:textId="77777777" w:rsidR="008855F9" w:rsidRPr="008855F9" w:rsidRDefault="008855F9" w:rsidP="008855F9">
      <w:pPr>
        <w:pStyle w:val="a3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81408B6" w14:textId="77777777" w:rsidR="008855F9" w:rsidRPr="008855F9" w:rsidRDefault="008855F9" w:rsidP="008855F9">
      <w:pPr>
        <w:pStyle w:val="a3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159EA60" w14:textId="65EE0813" w:rsidR="008855F9" w:rsidRPr="008855F9" w:rsidRDefault="008855F9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B1756" w:rsidRPr="007B1756" w14:paraId="4A831B5D" w14:textId="77777777" w:rsidTr="007B1756">
        <w:tc>
          <w:tcPr>
            <w:tcW w:w="10456" w:type="dxa"/>
          </w:tcPr>
          <w:p w14:paraId="400D2BE4" w14:textId="304E2056" w:rsidR="007B1756" w:rsidRPr="003F0EC3" w:rsidRDefault="007B1756" w:rsidP="007B175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B175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3F0E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Spaceship</w:t>
            </w:r>
          </w:p>
          <w:p w14:paraId="1F3B8523" w14:textId="77777777" w:rsidR="003F0EC3" w:rsidRDefault="003F0EC3" w:rsidP="003F0EC3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E5C07B"/>
              </w:rPr>
              <w:t>java.io.</w:t>
            </w:r>
            <w:r>
              <w:rPr>
                <w:color w:val="BBBBBB"/>
              </w:rPr>
              <w:t>*;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Spaceship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spaceshipCount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upCounter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downCounter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leftCounter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rightCounter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Movement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EF596F"/>
              </w:rPr>
              <w:t>movementDevice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RelativePosition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EF596F"/>
              </w:rPr>
              <w:t>pos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Start</w:t>
            </w:r>
            <w:proofErr w:type="spellEnd"/>
            <w:r>
              <w:rPr>
                <w:color w:val="E5C07B"/>
              </w:rPr>
              <w:t xml:space="preserve">  </w:t>
            </w:r>
            <w:proofErr w:type="spellStart"/>
            <w:r>
              <w:rPr>
                <w:color w:val="EF596F"/>
              </w:rPr>
              <w:t>start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PrintWriter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EF596F"/>
              </w:rPr>
              <w:t>fout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fuel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Spaceship</w:t>
            </w:r>
            <w:proofErr w:type="spellEnd"/>
            <w:r>
              <w:rPr>
                <w:color w:val="BBBBBB"/>
              </w:rPr>
              <w:t xml:space="preserve">()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E5C07B"/>
              </w:rPr>
              <w:br/>
              <w:t xml:space="preserve">   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start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Start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movementDevice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Movement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pos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RelativePosition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PrintWriter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"Lab3.txt"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Spaceship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res</w:t>
            </w:r>
            <w:proofErr w:type="spellEnd"/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E5C07B"/>
              </w:rPr>
              <w:br/>
              <w:t xml:space="preserve">   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spaceshipCount</w:t>
            </w:r>
            <w:proofErr w:type="spellEnd"/>
            <w:r>
              <w:rPr>
                <w:color w:val="BBBBBB"/>
              </w:rPr>
              <w:t>++;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this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fuel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res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getSpaceshipCountCount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spaceshipCount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clickStart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start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startButton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Engine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on</w:t>
            </w:r>
            <w:proofErr w:type="spellEnd"/>
            <w:r>
              <w:rPr>
                <w:color w:val="89CA78"/>
              </w:rPr>
              <w:t>.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Space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ship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tank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 xml:space="preserve">: " </w:t>
            </w:r>
            <w:r>
              <w:rPr>
                <w:color w:val="BBBBBB"/>
              </w:rPr>
              <w:t>+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EF596F"/>
              </w:rPr>
              <w:t>start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getShipFuel</w:t>
            </w:r>
            <w:proofErr w:type="spellEnd"/>
            <w:r>
              <w:rPr>
                <w:color w:val="BBBBBB"/>
              </w:rPr>
              <w:t xml:space="preserve">() + </w:t>
            </w:r>
            <w:r>
              <w:rPr>
                <w:color w:val="89CA78"/>
              </w:rPr>
              <w:t xml:space="preserve">" </w:t>
            </w:r>
            <w:proofErr w:type="spellStart"/>
            <w:r>
              <w:rPr>
                <w:color w:val="89CA78"/>
              </w:rPr>
              <w:t>fuel</w:t>
            </w:r>
            <w:proofErr w:type="spellEnd"/>
            <w:r>
              <w:rPr>
                <w:color w:val="89CA78"/>
              </w:rPr>
              <w:t xml:space="preserve"> 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flush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getStartShipFuel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start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getShipFuel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MoveUp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movementDevice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setUpMovement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Spaceship</w:t>
            </w:r>
            <w:proofErr w:type="spellEnd"/>
            <w:r>
              <w:rPr>
                <w:color w:val="89CA78"/>
              </w:rPr>
              <w:t xml:space="preserve"> -&gt; </w:t>
            </w:r>
            <w:proofErr w:type="spellStart"/>
            <w:r>
              <w:rPr>
                <w:color w:val="89CA78"/>
              </w:rPr>
              <w:t>moved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up</w:t>
            </w:r>
            <w:proofErr w:type="spellEnd"/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flush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upCounter</w:t>
            </w:r>
            <w:proofErr w:type="spellEnd"/>
            <w:r>
              <w:rPr>
                <w:color w:val="BBBBBB"/>
              </w:rPr>
              <w:t>++;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MoveDown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movementDevice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setDownMovement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Spaceship</w:t>
            </w:r>
            <w:proofErr w:type="spellEnd"/>
            <w:r>
              <w:rPr>
                <w:color w:val="89CA78"/>
              </w:rPr>
              <w:t xml:space="preserve"> -&gt; </w:t>
            </w:r>
            <w:proofErr w:type="spellStart"/>
            <w:r>
              <w:rPr>
                <w:color w:val="89CA78"/>
              </w:rPr>
              <w:t>moved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down</w:t>
            </w:r>
            <w:proofErr w:type="spellEnd"/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flush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downCounter</w:t>
            </w:r>
            <w:proofErr w:type="spellEnd"/>
            <w:r>
              <w:rPr>
                <w:color w:val="BBBBBB"/>
              </w:rPr>
              <w:t>++;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MoveRight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movementDevice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setUpMovement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Spaceship</w:t>
            </w:r>
            <w:proofErr w:type="spellEnd"/>
            <w:r>
              <w:rPr>
                <w:color w:val="89CA78"/>
              </w:rPr>
              <w:t xml:space="preserve"> -&gt; </w:t>
            </w:r>
            <w:proofErr w:type="spellStart"/>
            <w:r>
              <w:rPr>
                <w:color w:val="89CA78"/>
              </w:rPr>
              <w:t>moved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right</w:t>
            </w:r>
            <w:proofErr w:type="spellEnd"/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flush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rightCounter</w:t>
            </w:r>
            <w:proofErr w:type="spellEnd"/>
            <w:r>
              <w:rPr>
                <w:color w:val="BBBBBB"/>
              </w:rPr>
              <w:t>++;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checkifEmpty</w:t>
            </w:r>
            <w:proofErr w:type="spellEnd"/>
            <w:r>
              <w:rPr>
                <w:color w:val="61AFEF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Spaceship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ship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ship</w:t>
            </w:r>
            <w:proofErr w:type="spellEnd"/>
            <w:r>
              <w:rPr>
                <w:color w:val="BBBBBB"/>
              </w:rPr>
              <w:t>==</w:t>
            </w:r>
            <w:proofErr w:type="spellStart"/>
            <w:r>
              <w:rPr>
                <w:i/>
                <w:iCs/>
                <w:color w:val="D55FDE"/>
              </w:rPr>
              <w:t>null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empty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else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{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ship</w:t>
            </w:r>
            <w:proofErr w:type="spellEnd"/>
            <w:r>
              <w:rPr>
                <w:color w:val="BBBBBB"/>
              </w:rPr>
              <w:t>);}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MoveLeft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movementDevice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setDownMovement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Spaceship</w:t>
            </w:r>
            <w:proofErr w:type="spellEnd"/>
            <w:r>
              <w:rPr>
                <w:color w:val="89CA78"/>
              </w:rPr>
              <w:t xml:space="preserve"> -&gt; </w:t>
            </w:r>
            <w:proofErr w:type="spellStart"/>
            <w:r>
              <w:rPr>
                <w:color w:val="89CA78"/>
              </w:rPr>
              <w:t>moved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left</w:t>
            </w:r>
            <w:proofErr w:type="spellEnd"/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flush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leftCounter</w:t>
            </w:r>
            <w:proofErr w:type="spellEnd"/>
            <w:r>
              <w:rPr>
                <w:color w:val="BBBBBB"/>
              </w:rPr>
              <w:t>++;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resetMovement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movementDevice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resetMovement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Spaceship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is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stable</w:t>
            </w:r>
            <w:proofErr w:type="spellEnd"/>
            <w:r>
              <w:rPr>
                <w:color w:val="89CA78"/>
              </w:rPr>
              <w:t xml:space="preserve"> 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flush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Movement</w:t>
            </w:r>
            <w:r>
              <w:rPr>
                <w:color w:val="BBBBBB"/>
              </w:rPr>
              <w:t>.</w:t>
            </w:r>
            <w:r>
              <w:rPr>
                <w:color w:val="E5C07B"/>
              </w:rPr>
              <w:t>Movements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61AFEF"/>
              </w:rPr>
              <w:t>getMovement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movementDevice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getMovement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dispose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close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setShipPosition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xPos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yPos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pos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setXPosition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xPos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pos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setYPosition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yPos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getShipXPosition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pos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getXPosition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getShipYPosition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pos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getYPosition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Fire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Fire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BBBBBB"/>
              </w:rPr>
              <w:t xml:space="preserve">= </w:t>
            </w:r>
            <w:r>
              <w:rPr>
                <w:color w:val="D19A66"/>
              </w:rPr>
              <w:t>1000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startButton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- </w:t>
            </w:r>
            <w:r>
              <w:rPr>
                <w:color w:val="D19A66"/>
              </w:rPr>
              <w:t>30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getShipAmmo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Fire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fill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ammo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fill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>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Movement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enum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Movements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D19A66"/>
              </w:rPr>
              <w:t>STABLE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RIGHT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LEFT</w:t>
            </w:r>
            <w:r>
              <w:rPr>
                <w:color w:val="BBBBBB"/>
              </w:rPr>
              <w:t>,</w:t>
            </w:r>
            <w:r>
              <w:rPr>
                <w:color w:val="D19A66"/>
              </w:rPr>
              <w:t>DOWN</w:t>
            </w:r>
            <w:r>
              <w:rPr>
                <w:color w:val="BBBBBB"/>
              </w:rPr>
              <w:t>,</w:t>
            </w:r>
            <w:r>
              <w:rPr>
                <w:color w:val="D19A66"/>
              </w:rPr>
              <w:t>UP</w:t>
            </w:r>
            <w:r>
              <w:rPr>
                <w:color w:val="BBBBBB"/>
              </w:rPr>
              <w:t>};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Movements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EF596F"/>
              </w:rPr>
              <w:t>movement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Movement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E5C07B"/>
              </w:rPr>
              <w:t>Movements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STABLE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setStableMovement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E5C07B"/>
              </w:rPr>
              <w:t>Movements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STABLE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setUpMovement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E5C07B"/>
              </w:rPr>
              <w:t>Movements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UP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setDownMovement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E5C07B"/>
              </w:rPr>
              <w:t>Movements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DOWN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setRightMovement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E5C07B"/>
              </w:rPr>
              <w:t>Movements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RIGHT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setLeftMovement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movement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E5C07B"/>
              </w:rPr>
              <w:t>Movements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LEFT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resetMovement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61AFEF"/>
              </w:rPr>
              <w:t>setStableMovement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Movements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61AFEF"/>
              </w:rPr>
              <w:t>getMovement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movement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Start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fuel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Start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fuel</w:t>
            </w:r>
            <w:proofErr w:type="spellEnd"/>
            <w:r>
              <w:rPr>
                <w:color w:val="BBBBBB"/>
              </w:rPr>
              <w:t xml:space="preserve">= </w:t>
            </w:r>
            <w:r>
              <w:rPr>
                <w:color w:val="D19A66"/>
              </w:rPr>
              <w:t>500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Start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fill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fuel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fill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startButton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F596F"/>
              </w:rPr>
              <w:t>fuel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EF596F"/>
              </w:rPr>
              <w:t>fuel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- </w:t>
            </w:r>
            <w:r>
              <w:rPr>
                <w:color w:val="D19A66"/>
              </w:rPr>
              <w:t>50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getShipFuel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F596F"/>
              </w:rPr>
              <w:t>fuel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RelativePosition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EF596F"/>
              </w:rPr>
              <w:t>x</w:t>
            </w:r>
            <w:r>
              <w:rPr>
                <w:color w:val="BBBBBB"/>
              </w:rPr>
              <w:t xml:space="preserve">, </w:t>
            </w:r>
            <w:r>
              <w:rPr>
                <w:color w:val="EF596F"/>
              </w:rPr>
              <w:t>y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RelativePosition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r>
              <w:rPr>
                <w:color w:val="EF596F"/>
              </w:rPr>
              <w:t xml:space="preserve">x </w:t>
            </w:r>
            <w:r>
              <w:rPr>
                <w:color w:val="BBBBBB"/>
              </w:rPr>
              <w:t xml:space="preserve">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r>
              <w:rPr>
                <w:color w:val="EF596F"/>
              </w:rPr>
              <w:t xml:space="preserve">y </w:t>
            </w:r>
            <w:r>
              <w:rPr>
                <w:color w:val="BBBBBB"/>
              </w:rPr>
              <w:t xml:space="preserve">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RelativePosition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xPos</w:t>
            </w:r>
            <w:proofErr w:type="spellEnd"/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yPos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r>
              <w:rPr>
                <w:color w:val="EF596F"/>
              </w:rPr>
              <w:t xml:space="preserve">x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xPos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r>
              <w:rPr>
                <w:color w:val="EF596F"/>
              </w:rPr>
              <w:t xml:space="preserve">y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yPos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getXPosition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EF596F"/>
              </w:rPr>
              <w:t>x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getYPosition</w:t>
            </w:r>
            <w:proofErr w:type="spellEnd"/>
            <w:r>
              <w:rPr>
                <w:color w:val="BBBBBB"/>
              </w:rPr>
              <w:t>()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EF596F"/>
              </w:rPr>
              <w:t>y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getPosition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RelativePosition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obj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D19A66"/>
              </w:rPr>
              <w:t>obj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x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r>
              <w:rPr>
                <w:color w:val="EF596F"/>
              </w:rPr>
              <w:t>x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D19A66"/>
              </w:rPr>
              <w:t>obj</w:t>
            </w:r>
            <w:r>
              <w:rPr>
                <w:color w:val="BBBBBB"/>
              </w:rPr>
              <w:t>.</w:t>
            </w:r>
            <w:r>
              <w:rPr>
                <w:color w:val="EF596F"/>
              </w:rPr>
              <w:t>y</w:t>
            </w:r>
            <w:proofErr w:type="spellEnd"/>
            <w:r>
              <w:rPr>
                <w:color w:val="EF596F"/>
              </w:rPr>
              <w:t xml:space="preserve"> </w:t>
            </w:r>
            <w:r>
              <w:rPr>
                <w:color w:val="BBBBBB"/>
              </w:rPr>
              <w:t xml:space="preserve">= </w:t>
            </w:r>
            <w:r>
              <w:rPr>
                <w:color w:val="EF596F"/>
              </w:rPr>
              <w:t>y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setXPosition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xPos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r>
              <w:rPr>
                <w:color w:val="EF596F"/>
              </w:rPr>
              <w:t xml:space="preserve">x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xPos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setYPosition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D19A66"/>
              </w:rPr>
              <w:t>yPos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{</w:t>
            </w:r>
            <w:r>
              <w:rPr>
                <w:color w:val="BBBBBB"/>
              </w:rPr>
              <w:br/>
              <w:t xml:space="preserve">        </w:t>
            </w:r>
            <w:r>
              <w:rPr>
                <w:color w:val="EF596F"/>
              </w:rPr>
              <w:t xml:space="preserve">y </w:t>
            </w:r>
            <w:r>
              <w:rPr>
                <w:color w:val="BBBBBB"/>
              </w:rPr>
              <w:t xml:space="preserve">= </w:t>
            </w:r>
            <w:proofErr w:type="spellStart"/>
            <w:r>
              <w:rPr>
                <w:color w:val="D19A66"/>
              </w:rPr>
              <w:t>yPos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>}</w:t>
            </w:r>
          </w:p>
          <w:p w14:paraId="54EBB231" w14:textId="77777777" w:rsidR="007B1756" w:rsidRDefault="007B1756" w:rsidP="007B175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3CFAE5DA" w14:textId="18FE0762" w:rsidR="007B1756" w:rsidRPr="003F0EC3" w:rsidRDefault="007B1756" w:rsidP="007B175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proofErr w:type="spellStart"/>
            <w:r w:rsidR="003F0E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SpaceshipDriver</w:t>
            </w:r>
            <w:proofErr w:type="spellEnd"/>
          </w:p>
          <w:p w14:paraId="3CAF57DB" w14:textId="77777777" w:rsidR="003F0EC3" w:rsidRDefault="003F0EC3" w:rsidP="003F0EC3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java.lang.System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E5C07B"/>
              </w:rPr>
              <w:t>java.io.</w:t>
            </w:r>
            <w:r>
              <w:rPr>
                <w:color w:val="BBBBBB"/>
              </w:rPr>
              <w:t>*;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SpaceshipDriver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main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BBBBBB"/>
              </w:rPr>
              <w:t xml:space="preserve">[] </w:t>
            </w:r>
            <w:proofErr w:type="spellStart"/>
            <w:r>
              <w:rPr>
                <w:color w:val="D19A66"/>
              </w:rPr>
              <w:t>args</w:t>
            </w:r>
            <w:proofErr w:type="spellEnd"/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E5C07B"/>
              </w:rPr>
              <w:br/>
              <w:t xml:space="preserve">   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Spaceship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 xml:space="preserve">ship1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Spaceship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Spaceship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getSpaceshipCountCount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    ship1.</w:t>
            </w:r>
            <w:r>
              <w:rPr>
                <w:color w:val="61AFEF"/>
              </w:rPr>
              <w:t>MoveLeft</w:t>
            </w:r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ship1.</w:t>
            </w:r>
            <w:r>
              <w:rPr>
                <w:color w:val="61AFEF"/>
              </w:rPr>
              <w:t>MoveLeft</w:t>
            </w:r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ship1.</w:t>
            </w:r>
            <w:r>
              <w:rPr>
                <w:color w:val="61AFEF"/>
              </w:rPr>
              <w:t>MoveLeft</w:t>
            </w:r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ship1.</w:t>
            </w:r>
            <w:r>
              <w:rPr>
                <w:color w:val="61AFEF"/>
              </w:rPr>
              <w:t>MoveUp</w:t>
            </w:r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(ship1.</w:t>
            </w:r>
            <w:r>
              <w:rPr>
                <w:color w:val="61AFEF"/>
              </w:rPr>
              <w:t>getMovement</w:t>
            </w:r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(ship1.</w:t>
            </w:r>
            <w:r>
              <w:rPr>
                <w:color w:val="EF596F"/>
              </w:rPr>
              <w:t>leftCounter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>}</w:t>
            </w:r>
          </w:p>
          <w:p w14:paraId="2E4FE7FA" w14:textId="4BE7B767" w:rsidR="008855F9" w:rsidRPr="007B1756" w:rsidRDefault="008855F9" w:rsidP="007B1756">
            <w:pPr>
              <w:pStyle w:val="HTML"/>
              <w:shd w:val="clear" w:color="auto" w:fill="2B2B2B"/>
              <w:rPr>
                <w:color w:val="A9B7C6"/>
              </w:rPr>
            </w:pPr>
          </w:p>
        </w:tc>
      </w:tr>
    </w:tbl>
    <w:p w14:paraId="4F203A0F" w14:textId="5F8A1A4B" w:rsidR="007B1756" w:rsidRDefault="007B1756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виконання:</w:t>
      </w:r>
    </w:p>
    <w:p w14:paraId="501F9539" w14:textId="67316C6E" w:rsidR="008855F9" w:rsidRDefault="003F0EC3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0E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19B7A3" wp14:editId="6BA6D5D5">
            <wp:extent cx="1600423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FC69" w14:textId="4C0BD8F1" w:rsidR="007B1756" w:rsidRDefault="007B1756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3FFC8" w14:textId="60C369B5" w:rsidR="000C4D7D" w:rsidRP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t>Рис.1.1 Результат виконання програми</w:t>
      </w:r>
    </w:p>
    <w:p w14:paraId="4F294EC2" w14:textId="1674942C" w:rsidR="000C4D7D" w:rsidRDefault="000C4D7D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541E9" w14:textId="606E61C8" w:rsidR="000C4D7D" w:rsidRPr="003F0EC3" w:rsidRDefault="000C4D7D" w:rsidP="008855F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5AA2335" w14:textId="6B154ACB" w:rsidR="000C4D7D" w:rsidRPr="003F0EC3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E343D6" w14:textId="6BAE2668" w:rsidR="000C4D7D" w:rsidRPr="003F0EC3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04506E" w14:textId="278E4E20" w:rsidR="000C4D7D" w:rsidRPr="003F0EC3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D48156" w14:textId="77777777" w:rsidR="000C4D7D" w:rsidRPr="000C4D7D" w:rsidRDefault="000C4D7D" w:rsidP="000C4D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D7D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41119B80" w14:textId="7C94FB08" w:rsidR="000C4D7D" w:rsidRPr="000C4D7D" w:rsidRDefault="000C4D7D" w:rsidP="000C4D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C4D7D">
        <w:rPr>
          <w:rFonts w:ascii="Times New Roman" w:hAnsi="Times New Roman" w:cs="Times New Roman"/>
          <w:sz w:val="28"/>
          <w:szCs w:val="28"/>
        </w:rPr>
        <w:t xml:space="preserve"> Синтаксис визначення класу.</w:t>
      </w:r>
    </w:p>
    <w:p w14:paraId="1BC9A5E4" w14:textId="1FE8CBA9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A6F96" wp14:editId="37179CD8">
            <wp:extent cx="4163006" cy="144800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C6EB" w14:textId="7DB10BDF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C215670" w14:textId="75FDB3DE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0EA39CC" w14:textId="75B121F3" w:rsidR="000C4D7D" w:rsidRPr="009C43BA" w:rsidRDefault="009C43BA" w:rsidP="000C4D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C43BA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 w14:paraId="16B983D5" w14:textId="6568D755" w:rsidR="000C4D7D" w:rsidRPr="009C43BA" w:rsidRDefault="009C43BA" w:rsidP="009C43B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43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AF7A9" wp14:editId="150AE66A">
            <wp:extent cx="6645910" cy="104648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81C6" w14:textId="252FE1BC" w:rsidR="000C4D7D" w:rsidRDefault="000C4D7D" w:rsidP="000C4D7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</w:p>
    <w:p w14:paraId="38F3B0B4" w14:textId="7CCF8DE9" w:rsidR="000C4D7D" w:rsidRPr="000C4D7D" w:rsidRDefault="000C4D7D" w:rsidP="000C4D7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роботи я о</w:t>
      </w:r>
      <w:r w:rsidRPr="007B1756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7B1756">
        <w:rPr>
          <w:rFonts w:ascii="Times New Roman" w:hAnsi="Times New Roman" w:cs="Times New Roman"/>
          <w:sz w:val="28"/>
          <w:szCs w:val="28"/>
        </w:rPr>
        <w:t xml:space="preserve"> з процесом розробки класів та пакетів мовою </w:t>
      </w:r>
      <w:proofErr w:type="spellStart"/>
      <w:r w:rsidRPr="007B17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B1756">
        <w:rPr>
          <w:rFonts w:ascii="Times New Roman" w:hAnsi="Times New Roman" w:cs="Times New Roman"/>
          <w:sz w:val="28"/>
          <w:szCs w:val="28"/>
        </w:rPr>
        <w:t>.</w:t>
      </w:r>
    </w:p>
    <w:sectPr w:rsidR="000C4D7D" w:rsidRPr="000C4D7D" w:rsidSect="007B1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445B"/>
    <w:multiLevelType w:val="hybridMultilevel"/>
    <w:tmpl w:val="EB4EA2C8"/>
    <w:lvl w:ilvl="0" w:tplc="6E344E5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E6772A"/>
    <w:multiLevelType w:val="hybridMultilevel"/>
    <w:tmpl w:val="200E1D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23487">
    <w:abstractNumId w:val="1"/>
  </w:num>
  <w:num w:numId="2" w16cid:durableId="19931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F1"/>
    <w:rsid w:val="000C4D7D"/>
    <w:rsid w:val="003532F1"/>
    <w:rsid w:val="003F0EC3"/>
    <w:rsid w:val="00425A18"/>
    <w:rsid w:val="004D186B"/>
    <w:rsid w:val="00540170"/>
    <w:rsid w:val="00765EF3"/>
    <w:rsid w:val="007B1756"/>
    <w:rsid w:val="007B2AF4"/>
    <w:rsid w:val="007F5583"/>
    <w:rsid w:val="008855F9"/>
    <w:rsid w:val="008A6828"/>
    <w:rsid w:val="009C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AA02"/>
  <w15:chartTrackingRefBased/>
  <w15:docId w15:val="{E8227A6D-D85D-4FBC-A07B-F62BAE97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75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6"/>
    <w:pPr>
      <w:ind w:left="720"/>
      <w:contextualSpacing/>
    </w:pPr>
  </w:style>
  <w:style w:type="table" w:styleId="a4">
    <w:name w:val="Table Grid"/>
    <w:basedOn w:val="a1"/>
    <w:uiPriority w:val="39"/>
    <w:rsid w:val="007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B1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B1756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4359</Words>
  <Characters>2486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Oleh Hudyma</cp:lastModifiedBy>
  <cp:revision>4</cp:revision>
  <dcterms:created xsi:type="dcterms:W3CDTF">2022-11-18T17:07:00Z</dcterms:created>
  <dcterms:modified xsi:type="dcterms:W3CDTF">2022-11-25T02:34:00Z</dcterms:modified>
</cp:coreProperties>
</file>