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1: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First Palindromic String in an Array and find its completity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 = int(input("Enter number of strings: "))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arr = []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arr.append(input("Enter string: "))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found = False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s in arr: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if s == s[::-1]: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print("First Palindromic String:", 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found = True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not found: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print("No Palindromic String found")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18097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2: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Common Elements Between Two Arrays and find its completity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 = int(input("Enter size of first array: "))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= []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a.append(int(input("Enter element: ")))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 = int(input("Enter size of second array: "))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 = []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i in range(m):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b.append(int(input("Enter element: ")))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common = []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 x in 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x in b and x not in common: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common.append(x)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print("Common Elements:", common)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505200" cy="2667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3: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Subarrays Distinct Element Sum of Squares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 = int(input("Enter size of array: "))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arr = []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arr.append(int(input("Enter element: ")))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total = 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distinct = set()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j in range(i, n):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distinct.add(arr[j])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for x in distinct: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total += x * 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print("Sum of Squares:", total)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2638425" cy="17811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4: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Count Equal and Divisible Pairs in an Array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 = int(input("Enter size of array: "))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arr = []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arr.append(int(input("Enter element: ")))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count = 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 j in range(i + 1, n):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if arr[i] == arr[j] and (i * j) % 2 == 0: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count += 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print("Number of equal and divisible pairs:", count)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3386138" cy="17861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786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5: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Maximum Element with Least Time Complexity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 = int(input("Enter size of array: "))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arr = []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arr.append(int(input("Enter element: ")))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maximum = arr[0]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for i in range(1, n):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if arr[i] &gt; maximum: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maximum = arr[i]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print("Maximum Element:", maximum)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2505075" cy="20669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