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6BD9" w14:textId="724A682F" w:rsidR="0077407A" w:rsidRPr="006E4CD2" w:rsidRDefault="00D6422F" w:rsidP="00D6422F">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E4CD2">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Redes: Tema 1</w:t>
      </w:r>
    </w:p>
    <w:p w14:paraId="04F2B793" w14:textId="7FB02FB6" w:rsidR="00D6422F" w:rsidRPr="000430EE" w:rsidRDefault="00D6422F" w:rsidP="005E535B">
      <w:pPr>
        <w:pStyle w:val="Prrafodelista"/>
        <w:numPr>
          <w:ilvl w:val="0"/>
          <w:numId w:val="1"/>
        </w:numPr>
        <w:jc w:val="both"/>
        <w:rPr>
          <w:sz w:val="28"/>
          <w:szCs w:val="28"/>
          <w:u w:val="single" w:color="FF0000"/>
        </w:rPr>
      </w:pPr>
      <w:r w:rsidRPr="000430EE">
        <w:rPr>
          <w:sz w:val="28"/>
          <w:szCs w:val="28"/>
          <w:u w:val="single" w:color="FF0000"/>
        </w:rPr>
        <w:t>¿Qué son las redes?</w:t>
      </w:r>
    </w:p>
    <w:p w14:paraId="558235F6" w14:textId="719C164E" w:rsidR="00D6422F" w:rsidRPr="006E4CD2" w:rsidRDefault="00D6422F" w:rsidP="005E535B">
      <w:pPr>
        <w:jc w:val="both"/>
      </w:pPr>
      <w:r w:rsidRPr="006E4CD2">
        <w:t xml:space="preserve">Una red es un conjunto de dispositivos conectados entre sí que se transmiten </w:t>
      </w:r>
      <w:r w:rsidR="006E4CD2" w:rsidRPr="006E4CD2">
        <w:t>información</w:t>
      </w:r>
      <w:r w:rsidRPr="006E4CD2">
        <w:t>. Se compone de los siguientes elementos:</w:t>
      </w:r>
    </w:p>
    <w:p w14:paraId="18F8BC48" w14:textId="1EBFC419" w:rsidR="00D6422F" w:rsidRPr="006E4CD2" w:rsidRDefault="00D6422F" w:rsidP="005E535B">
      <w:pPr>
        <w:pStyle w:val="Prrafodelista"/>
        <w:numPr>
          <w:ilvl w:val="0"/>
          <w:numId w:val="2"/>
        </w:numPr>
        <w:jc w:val="both"/>
      </w:pPr>
      <w:r w:rsidRPr="006E4CD2">
        <w:t>Nodos: equipos que envían y/o reciben información.</w:t>
      </w:r>
    </w:p>
    <w:p w14:paraId="3DD2AE20" w14:textId="14A6BAC2" w:rsidR="00D6422F" w:rsidRPr="006E4CD2" w:rsidRDefault="00D6422F" w:rsidP="005E535B">
      <w:pPr>
        <w:pStyle w:val="Prrafodelista"/>
        <w:numPr>
          <w:ilvl w:val="0"/>
          <w:numId w:val="2"/>
        </w:numPr>
        <w:jc w:val="both"/>
      </w:pPr>
      <w:r w:rsidRPr="006E4CD2">
        <w:t>Medios o enlaces: medio por el que se transmite la información</w:t>
      </w:r>
      <w:r w:rsidR="000747A7">
        <w:t>.</w:t>
      </w:r>
    </w:p>
    <w:p w14:paraId="1B187634" w14:textId="52E64E8A" w:rsidR="00D6422F" w:rsidRPr="006E4CD2" w:rsidRDefault="00D6422F" w:rsidP="005E535B">
      <w:pPr>
        <w:pStyle w:val="Prrafodelista"/>
        <w:numPr>
          <w:ilvl w:val="0"/>
          <w:numId w:val="2"/>
        </w:numPr>
        <w:jc w:val="both"/>
      </w:pPr>
      <w:r w:rsidRPr="006E4CD2">
        <w:t xml:space="preserve">Protocolos: </w:t>
      </w:r>
      <w:r w:rsidR="007A6EEC" w:rsidRPr="006E4CD2">
        <w:t>conjunto de reglas para que los nodos puedan entablar una comunicación.</w:t>
      </w:r>
    </w:p>
    <w:p w14:paraId="685FDB46" w14:textId="77777777" w:rsidR="007A6EEC" w:rsidRPr="006E4CD2" w:rsidRDefault="007A6EEC" w:rsidP="005E535B">
      <w:pPr>
        <w:jc w:val="both"/>
      </w:pPr>
    </w:p>
    <w:p w14:paraId="22F3E2A2" w14:textId="406BEFC9" w:rsidR="007A6EEC" w:rsidRPr="000430EE" w:rsidRDefault="007A6EEC" w:rsidP="005E535B">
      <w:pPr>
        <w:pStyle w:val="Prrafodelista"/>
        <w:numPr>
          <w:ilvl w:val="0"/>
          <w:numId w:val="1"/>
        </w:numPr>
        <w:jc w:val="both"/>
        <w:rPr>
          <w:sz w:val="28"/>
          <w:szCs w:val="28"/>
          <w:u w:val="single" w:color="FF0000"/>
        </w:rPr>
      </w:pPr>
      <w:r w:rsidRPr="000430EE">
        <w:rPr>
          <w:sz w:val="28"/>
          <w:szCs w:val="28"/>
          <w:u w:val="single" w:color="FF0000"/>
        </w:rPr>
        <w:t>Tipos de red</w:t>
      </w:r>
    </w:p>
    <w:p w14:paraId="07DAC651" w14:textId="0FB2F88A" w:rsidR="007A6EEC" w:rsidRPr="006E4CD2" w:rsidRDefault="007A6EEC" w:rsidP="005E535B">
      <w:pPr>
        <w:jc w:val="both"/>
      </w:pPr>
      <w:r w:rsidRPr="006E4CD2">
        <w:t>Las redes se pueden clasificar de diversas maneras:</w:t>
      </w:r>
    </w:p>
    <w:p w14:paraId="5FF5878B" w14:textId="0E4EA646" w:rsidR="007A6EEC" w:rsidRPr="006E4CD2" w:rsidRDefault="007A6EEC" w:rsidP="005E535B">
      <w:pPr>
        <w:pStyle w:val="Prrafodelista"/>
        <w:numPr>
          <w:ilvl w:val="0"/>
          <w:numId w:val="3"/>
        </w:numPr>
        <w:jc w:val="both"/>
      </w:pPr>
      <w:r w:rsidRPr="006E4CD2">
        <w:t>Según el canal de transmisión</w:t>
      </w:r>
    </w:p>
    <w:p w14:paraId="7A4D8EA3" w14:textId="302ECB2F" w:rsidR="007A6EEC" w:rsidRPr="006E4CD2" w:rsidRDefault="007A6EEC" w:rsidP="005E535B">
      <w:pPr>
        <w:pStyle w:val="Prrafodelista"/>
        <w:numPr>
          <w:ilvl w:val="1"/>
          <w:numId w:val="3"/>
        </w:numPr>
        <w:jc w:val="both"/>
      </w:pPr>
      <w:r w:rsidRPr="006E4CD2">
        <w:t xml:space="preserve">Cableadas: la transmisión de información se realiza a través de un cable. La tarjeta de red de un dispositivo se conecta </w:t>
      </w:r>
      <w:r w:rsidR="006E4CD2" w:rsidRPr="006E4CD2">
        <w:t>mediante</w:t>
      </w:r>
      <w:r w:rsidRPr="006E4CD2">
        <w:t xml:space="preserve"> a un cable a una roseta, de la roseta va a un router o rack, </w:t>
      </w:r>
      <w:r w:rsidR="006E4CD2" w:rsidRPr="006E4CD2">
        <w:t>etc.</w:t>
      </w:r>
      <w:r w:rsidRPr="006E4CD2">
        <w:t>…</w:t>
      </w:r>
    </w:p>
    <w:p w14:paraId="72A0E301" w14:textId="0EE6BC45" w:rsidR="007A6EEC" w:rsidRPr="006E4CD2" w:rsidRDefault="007A6EEC" w:rsidP="005E535B">
      <w:pPr>
        <w:pStyle w:val="Prrafodelista"/>
        <w:numPr>
          <w:ilvl w:val="1"/>
          <w:numId w:val="3"/>
        </w:numPr>
        <w:jc w:val="both"/>
      </w:pPr>
      <w:r w:rsidRPr="006E4CD2">
        <w:t xml:space="preserve">Inalámbricas: la </w:t>
      </w:r>
      <w:r w:rsidR="006E4CD2" w:rsidRPr="006E4CD2">
        <w:t>información</w:t>
      </w:r>
      <w:r w:rsidRPr="006E4CD2">
        <w:t xml:space="preserve"> se transmite a través del aire. La tarjeta de red tiene una antena que permite enviar y recibir información</w:t>
      </w:r>
      <w:r w:rsidR="00454126">
        <w:t>.</w:t>
      </w:r>
    </w:p>
    <w:p w14:paraId="294E8EA2" w14:textId="77777777" w:rsidR="00037695" w:rsidRPr="006E4CD2" w:rsidRDefault="00037695" w:rsidP="005E535B">
      <w:pPr>
        <w:pStyle w:val="Prrafodelista"/>
        <w:ind w:left="1440"/>
        <w:jc w:val="both"/>
      </w:pPr>
    </w:p>
    <w:p w14:paraId="196DDD62" w14:textId="22C6A393" w:rsidR="007A6EEC" w:rsidRPr="006E4CD2" w:rsidRDefault="007A6EEC" w:rsidP="005E535B">
      <w:pPr>
        <w:pStyle w:val="Prrafodelista"/>
        <w:numPr>
          <w:ilvl w:val="0"/>
          <w:numId w:val="3"/>
        </w:numPr>
        <w:jc w:val="both"/>
      </w:pPr>
      <w:r w:rsidRPr="006E4CD2">
        <w:t>Según dependencia del servidor</w:t>
      </w:r>
    </w:p>
    <w:p w14:paraId="397E073C" w14:textId="27E1A32F" w:rsidR="007A6EEC" w:rsidRPr="006E4CD2" w:rsidRDefault="007A6EEC" w:rsidP="005E535B">
      <w:pPr>
        <w:pStyle w:val="Prrafodelista"/>
        <w:numPr>
          <w:ilvl w:val="1"/>
          <w:numId w:val="3"/>
        </w:numPr>
        <w:jc w:val="both"/>
      </w:pPr>
      <w:r w:rsidRPr="006E4CD2">
        <w:t>Cliente-servidor: un ordenador central (servidor) ofrece servicios a los clientes conectados.</w:t>
      </w:r>
    </w:p>
    <w:p w14:paraId="163E06F0" w14:textId="5C9D68BE" w:rsidR="007A6EEC" w:rsidRPr="006E4CD2" w:rsidRDefault="007A6EEC" w:rsidP="005E535B">
      <w:pPr>
        <w:pStyle w:val="Prrafodelista"/>
        <w:numPr>
          <w:ilvl w:val="1"/>
          <w:numId w:val="3"/>
        </w:numPr>
        <w:jc w:val="both"/>
      </w:pPr>
      <w:r w:rsidRPr="006E4CD2">
        <w:t>Entre iguales: no existe jerarquía, todos los nodos pueden actuar como clientes y servidores.</w:t>
      </w:r>
    </w:p>
    <w:p w14:paraId="1DC81E89" w14:textId="45C2AA54" w:rsidR="007A6EEC" w:rsidRPr="006E4CD2" w:rsidRDefault="007A6EEC" w:rsidP="005E535B">
      <w:pPr>
        <w:pStyle w:val="Prrafodelista"/>
        <w:numPr>
          <w:ilvl w:val="0"/>
          <w:numId w:val="4"/>
        </w:numPr>
        <w:jc w:val="both"/>
      </w:pPr>
      <w:r w:rsidRPr="006E4CD2">
        <w:t>A día de hoy es común que todos los dispositivos puedan realizar funciones tanto de cliente como de servidor.</w:t>
      </w:r>
    </w:p>
    <w:p w14:paraId="580D2B4F" w14:textId="77777777" w:rsidR="00037695" w:rsidRPr="006E4CD2" w:rsidRDefault="00037695" w:rsidP="00107EE7">
      <w:pPr>
        <w:pStyle w:val="Prrafodelista"/>
        <w:ind w:left="1776"/>
        <w:jc w:val="both"/>
      </w:pPr>
    </w:p>
    <w:p w14:paraId="3264E227" w14:textId="218BC3F0" w:rsidR="007A6EEC" w:rsidRPr="006E4CD2" w:rsidRDefault="003C488B" w:rsidP="00107EE7">
      <w:pPr>
        <w:pStyle w:val="Prrafodelista"/>
        <w:numPr>
          <w:ilvl w:val="0"/>
          <w:numId w:val="3"/>
        </w:numPr>
        <w:jc w:val="both"/>
      </w:pPr>
      <w:r w:rsidRPr="006E4CD2">
        <w:t>Según topología</w:t>
      </w:r>
    </w:p>
    <w:p w14:paraId="09E88B68" w14:textId="532D54E5" w:rsidR="003C488B" w:rsidRPr="006E4CD2" w:rsidRDefault="003C488B" w:rsidP="00107EE7">
      <w:pPr>
        <w:pStyle w:val="Prrafodelista"/>
        <w:numPr>
          <w:ilvl w:val="1"/>
          <w:numId w:val="3"/>
        </w:numPr>
        <w:jc w:val="both"/>
      </w:pPr>
      <w:r w:rsidRPr="006E4CD2">
        <w:t>Topología bus: todos los dispositivos se conectan al mismo bus (medio de transmisión). La desventaja principal es la poca privacidad ya que un nodo puede escuchar todo el tráfico que pasa por esa red.</w:t>
      </w:r>
    </w:p>
    <w:p w14:paraId="0D1EA43F" w14:textId="660CA5AF" w:rsidR="003C488B" w:rsidRPr="006E4CD2" w:rsidRDefault="003C488B" w:rsidP="00107EE7">
      <w:pPr>
        <w:pStyle w:val="Prrafodelista"/>
        <w:numPr>
          <w:ilvl w:val="1"/>
          <w:numId w:val="3"/>
        </w:numPr>
        <w:jc w:val="both"/>
      </w:pPr>
      <w:r w:rsidRPr="006E4CD2">
        <w:t>Topología en anillo: un nodo se conecta con el siguiente y el último con el primero</w:t>
      </w:r>
      <w:r w:rsidR="00037695" w:rsidRPr="006E4CD2">
        <w:t>.</w:t>
      </w:r>
    </w:p>
    <w:p w14:paraId="64FD42DC" w14:textId="7204B3C8" w:rsidR="003C488B" w:rsidRPr="006E4CD2" w:rsidRDefault="003C488B" w:rsidP="00107EE7">
      <w:pPr>
        <w:pStyle w:val="Prrafodelista"/>
        <w:numPr>
          <w:ilvl w:val="1"/>
          <w:numId w:val="3"/>
        </w:numPr>
        <w:jc w:val="both"/>
      </w:pPr>
      <w:r w:rsidRPr="006E4CD2">
        <w:t>Topología en estrella: todos los dispositivos se conectan a un nodo central. Ofrece más seguridad.</w:t>
      </w:r>
    </w:p>
    <w:p w14:paraId="397203E8" w14:textId="0C436AE4" w:rsidR="00037695" w:rsidRPr="006E4CD2" w:rsidRDefault="00037695" w:rsidP="00107EE7">
      <w:pPr>
        <w:pStyle w:val="Prrafodelista"/>
        <w:numPr>
          <w:ilvl w:val="1"/>
          <w:numId w:val="3"/>
        </w:numPr>
        <w:jc w:val="both"/>
      </w:pPr>
      <w:r w:rsidRPr="006E4CD2">
        <w:t>Otras topologías: árbol, malla, doble anillo, mixta</w:t>
      </w:r>
    </w:p>
    <w:p w14:paraId="1168639B" w14:textId="77777777" w:rsidR="00037695" w:rsidRPr="006E4CD2" w:rsidRDefault="00037695" w:rsidP="00107EE7">
      <w:pPr>
        <w:pStyle w:val="Prrafodelista"/>
        <w:ind w:left="1440"/>
        <w:jc w:val="both"/>
      </w:pPr>
    </w:p>
    <w:p w14:paraId="493088B6" w14:textId="6CC1DC51" w:rsidR="00037695" w:rsidRPr="006E4CD2" w:rsidRDefault="00037695" w:rsidP="00107EE7">
      <w:pPr>
        <w:pStyle w:val="Prrafodelista"/>
        <w:numPr>
          <w:ilvl w:val="0"/>
          <w:numId w:val="3"/>
        </w:numPr>
        <w:jc w:val="both"/>
      </w:pPr>
      <w:r w:rsidRPr="006E4CD2">
        <w:t>Según extensión</w:t>
      </w:r>
    </w:p>
    <w:p w14:paraId="642DF34E" w14:textId="40FF0764" w:rsidR="00037695" w:rsidRPr="006E4CD2" w:rsidRDefault="00037695" w:rsidP="00107EE7">
      <w:pPr>
        <w:pStyle w:val="Prrafodelista"/>
        <w:numPr>
          <w:ilvl w:val="1"/>
          <w:numId w:val="3"/>
        </w:numPr>
        <w:jc w:val="both"/>
      </w:pPr>
      <w:r w:rsidRPr="006E4CD2">
        <w:t xml:space="preserve">PAN (Personal </w:t>
      </w:r>
      <w:proofErr w:type="spellStart"/>
      <w:r w:rsidRPr="006E4CD2">
        <w:t>Area</w:t>
      </w:r>
      <w:proofErr w:type="spellEnd"/>
      <w:r w:rsidRPr="006E4CD2">
        <w:t xml:space="preserve"> Network): </w:t>
      </w:r>
      <w:r w:rsidR="0002280B" w:rsidRPr="006E4CD2">
        <w:t>conexión de un ordenador</w:t>
      </w:r>
      <w:r w:rsidR="00CF7E97">
        <w:t xml:space="preserve"> y</w:t>
      </w:r>
      <w:r w:rsidR="0002280B" w:rsidRPr="006E4CD2">
        <w:t xml:space="preserve"> sus periféricos</w:t>
      </w:r>
      <w:r w:rsidR="00CF7E97">
        <w:t>.</w:t>
      </w:r>
    </w:p>
    <w:p w14:paraId="5E0A4C72" w14:textId="11BEF77A" w:rsidR="00037695" w:rsidRPr="006E4CD2" w:rsidRDefault="00037695" w:rsidP="00107EE7">
      <w:pPr>
        <w:pStyle w:val="Prrafodelista"/>
        <w:numPr>
          <w:ilvl w:val="1"/>
          <w:numId w:val="3"/>
        </w:numPr>
        <w:jc w:val="both"/>
      </w:pPr>
      <w:r w:rsidRPr="006E4CD2">
        <w:t xml:space="preserve">LAN/WLAN (Wireless Local </w:t>
      </w:r>
      <w:proofErr w:type="spellStart"/>
      <w:r w:rsidRPr="006E4CD2">
        <w:t>Area</w:t>
      </w:r>
      <w:proofErr w:type="spellEnd"/>
      <w:r w:rsidRPr="006E4CD2">
        <w:t xml:space="preserve"> Network):</w:t>
      </w:r>
      <w:r w:rsidR="0002280B" w:rsidRPr="006E4CD2">
        <w:t xml:space="preserve"> conexión de varios dispositivos (usualmente a un switch)</w:t>
      </w:r>
    </w:p>
    <w:p w14:paraId="779F9545" w14:textId="151932DE" w:rsidR="00037695" w:rsidRPr="006E4CD2" w:rsidRDefault="00037695" w:rsidP="00107EE7">
      <w:pPr>
        <w:pStyle w:val="Prrafodelista"/>
        <w:numPr>
          <w:ilvl w:val="1"/>
          <w:numId w:val="3"/>
        </w:numPr>
        <w:jc w:val="both"/>
      </w:pPr>
      <w:r w:rsidRPr="006E4CD2">
        <w:t xml:space="preserve">CAN (Campus </w:t>
      </w:r>
      <w:proofErr w:type="spellStart"/>
      <w:r w:rsidRPr="006E4CD2">
        <w:t>Area</w:t>
      </w:r>
      <w:proofErr w:type="spellEnd"/>
      <w:r w:rsidRPr="006E4CD2">
        <w:t xml:space="preserve"> Network): </w:t>
      </w:r>
      <w:r w:rsidR="0002280B" w:rsidRPr="006E4CD2">
        <w:t>Conectan varios edificios o Universidades, es necesario un router.</w:t>
      </w:r>
    </w:p>
    <w:p w14:paraId="36B9FD2D" w14:textId="1D0BFB5E" w:rsidR="00037695" w:rsidRPr="006E4CD2" w:rsidRDefault="00037695" w:rsidP="00107EE7">
      <w:pPr>
        <w:pStyle w:val="Prrafodelista"/>
        <w:numPr>
          <w:ilvl w:val="1"/>
          <w:numId w:val="3"/>
        </w:numPr>
        <w:jc w:val="both"/>
      </w:pPr>
      <w:r w:rsidRPr="006E4CD2">
        <w:t>MAN (</w:t>
      </w:r>
      <w:proofErr w:type="spellStart"/>
      <w:r w:rsidRPr="006E4CD2">
        <w:t>Metropolitan</w:t>
      </w:r>
      <w:proofErr w:type="spellEnd"/>
      <w:r w:rsidRPr="006E4CD2">
        <w:t xml:space="preserve"> </w:t>
      </w:r>
      <w:proofErr w:type="spellStart"/>
      <w:r w:rsidRPr="006E4CD2">
        <w:t>Area</w:t>
      </w:r>
      <w:proofErr w:type="spellEnd"/>
      <w:r w:rsidRPr="006E4CD2">
        <w:t xml:space="preserve"> Network):</w:t>
      </w:r>
      <w:r w:rsidR="0002280B" w:rsidRPr="006E4CD2">
        <w:t xml:space="preserve"> conectan varias ciudades.</w:t>
      </w:r>
    </w:p>
    <w:p w14:paraId="5069F309" w14:textId="55A97FA0" w:rsidR="0018547D" w:rsidRDefault="00037695" w:rsidP="00107EE7">
      <w:pPr>
        <w:pStyle w:val="Prrafodelista"/>
        <w:numPr>
          <w:ilvl w:val="1"/>
          <w:numId w:val="3"/>
        </w:numPr>
        <w:jc w:val="both"/>
      </w:pPr>
      <w:r w:rsidRPr="006E4CD2">
        <w:t xml:space="preserve">WAN (Wide </w:t>
      </w:r>
      <w:proofErr w:type="spellStart"/>
      <w:r w:rsidRPr="006E4CD2">
        <w:t>Area</w:t>
      </w:r>
      <w:proofErr w:type="spellEnd"/>
      <w:r w:rsidRPr="006E4CD2">
        <w:t xml:space="preserve"> Network):</w:t>
      </w:r>
      <w:r w:rsidR="0002280B" w:rsidRPr="006E4CD2">
        <w:t xml:space="preserve"> conectan a nivel global, utilizan cables submarinos.</w:t>
      </w:r>
    </w:p>
    <w:p w14:paraId="6292075F" w14:textId="77777777" w:rsidR="0018547D" w:rsidRDefault="0018547D" w:rsidP="00107EE7">
      <w:pPr>
        <w:jc w:val="both"/>
      </w:pPr>
      <w:r>
        <w:br w:type="page"/>
      </w:r>
    </w:p>
    <w:p w14:paraId="416EE08E" w14:textId="6DE9FE53" w:rsidR="00037695" w:rsidRPr="00F841E1" w:rsidRDefault="0018547D" w:rsidP="00107EE7">
      <w:pPr>
        <w:pStyle w:val="Prrafodelista"/>
        <w:numPr>
          <w:ilvl w:val="0"/>
          <w:numId w:val="1"/>
        </w:numPr>
        <w:jc w:val="both"/>
        <w:rPr>
          <w:sz w:val="28"/>
          <w:szCs w:val="28"/>
          <w:u w:val="single" w:color="FF0000"/>
        </w:rPr>
      </w:pPr>
      <w:r w:rsidRPr="00F841E1">
        <w:rPr>
          <w:sz w:val="28"/>
          <w:szCs w:val="28"/>
          <w:u w:val="single" w:color="FF0000"/>
        </w:rPr>
        <w:lastRenderedPageBreak/>
        <w:t>¿Cómo se comunican los equipos?</w:t>
      </w:r>
    </w:p>
    <w:p w14:paraId="44CE9C6E" w14:textId="0B273AC0" w:rsidR="0018547D" w:rsidRDefault="0018547D" w:rsidP="00107EE7">
      <w:pPr>
        <w:jc w:val="both"/>
      </w:pPr>
      <w:r>
        <w:t>El propósito de toda comunicación es el intercambio de información entre sistemas</w:t>
      </w:r>
    </w:p>
    <w:p w14:paraId="7B059AA8" w14:textId="1A5FECFA" w:rsidR="0018547D" w:rsidRDefault="0018547D" w:rsidP="00107EE7">
      <w:pPr>
        <w:jc w:val="both"/>
      </w:pPr>
      <w:r>
        <w:t>Mensaje → Sistema envío → Mensaje enviado → Sistema de destino → Mensaje</w:t>
      </w:r>
    </w:p>
    <w:p w14:paraId="6D12E0F9" w14:textId="7D1D2D12" w:rsidR="0018547D" w:rsidRDefault="0018547D" w:rsidP="00107EE7">
      <w:pPr>
        <w:jc w:val="both"/>
      </w:pPr>
      <w:r>
        <w:t>Existen 3 modos de transmisión</w:t>
      </w:r>
    </w:p>
    <w:p w14:paraId="635707C5" w14:textId="1D219DD8" w:rsidR="0018547D" w:rsidRDefault="0018547D" w:rsidP="00107EE7">
      <w:pPr>
        <w:pStyle w:val="Prrafodelista"/>
        <w:numPr>
          <w:ilvl w:val="0"/>
          <w:numId w:val="3"/>
        </w:numPr>
        <w:jc w:val="both"/>
      </w:pPr>
      <w:r>
        <w:t xml:space="preserve">Simplex: Un nodo envía y el otro </w:t>
      </w:r>
      <w:r w:rsidR="00F841E1">
        <w:t>recibe. Por ejemplo, la radio</w:t>
      </w:r>
    </w:p>
    <w:p w14:paraId="3A024826" w14:textId="07F5535F" w:rsidR="00F841E1" w:rsidRDefault="00F841E1" w:rsidP="00107EE7">
      <w:pPr>
        <w:pStyle w:val="Prrafodelista"/>
        <w:numPr>
          <w:ilvl w:val="0"/>
          <w:numId w:val="3"/>
        </w:numPr>
        <w:jc w:val="both"/>
      </w:pPr>
      <w:r>
        <w:t>Full-</w:t>
      </w:r>
      <w:proofErr w:type="spellStart"/>
      <w:r>
        <w:t>duplex</w:t>
      </w:r>
      <w:proofErr w:type="spellEnd"/>
      <w:r>
        <w:t>: ambos nodos pueden enviar y recibir a la vez</w:t>
      </w:r>
    </w:p>
    <w:p w14:paraId="698C19AF" w14:textId="67630FBE" w:rsidR="00F841E1" w:rsidRDefault="00F841E1" w:rsidP="00107EE7">
      <w:pPr>
        <w:pStyle w:val="Prrafodelista"/>
        <w:numPr>
          <w:ilvl w:val="0"/>
          <w:numId w:val="3"/>
        </w:numPr>
        <w:jc w:val="both"/>
      </w:pPr>
      <w:r>
        <w:rPr>
          <w:noProof/>
        </w:rPr>
        <w:drawing>
          <wp:anchor distT="0" distB="0" distL="114300" distR="114300" simplePos="0" relativeHeight="251658240" behindDoc="0" locked="0" layoutInCell="1" allowOverlap="1" wp14:anchorId="2280860F" wp14:editId="1E531983">
            <wp:simplePos x="0" y="0"/>
            <wp:positionH relativeFrom="column">
              <wp:posOffset>1666875</wp:posOffset>
            </wp:positionH>
            <wp:positionV relativeFrom="paragraph">
              <wp:posOffset>353695</wp:posOffset>
            </wp:positionV>
            <wp:extent cx="2971800" cy="2021143"/>
            <wp:effectExtent l="0" t="0" r="0" b="0"/>
            <wp:wrapNone/>
            <wp:docPr id="1" name="Imagen 1" descr="Simplex vs. duplex fiber patch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x vs. duplex fiber patch c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2021143"/>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Half-duplex</w:t>
      </w:r>
      <w:proofErr w:type="spellEnd"/>
      <w:r>
        <w:t>: ambos nodos envían y reciben, pero a través de un único canal</w:t>
      </w:r>
    </w:p>
    <w:p w14:paraId="5E5FE33C" w14:textId="1F9D4E43" w:rsidR="00F841E1" w:rsidRPr="00F841E1" w:rsidRDefault="00F841E1" w:rsidP="00F841E1"/>
    <w:p w14:paraId="70D03588" w14:textId="7EA29066" w:rsidR="00F841E1" w:rsidRPr="00F841E1" w:rsidRDefault="00F841E1" w:rsidP="00F841E1"/>
    <w:p w14:paraId="3D8A8BC5" w14:textId="0720E201" w:rsidR="00F841E1" w:rsidRPr="00F841E1" w:rsidRDefault="00F841E1" w:rsidP="00F841E1"/>
    <w:p w14:paraId="138B0740" w14:textId="57A1CF48" w:rsidR="00F841E1" w:rsidRPr="00F841E1" w:rsidRDefault="00F841E1" w:rsidP="00F841E1"/>
    <w:p w14:paraId="7599DD5C" w14:textId="2ACE1B51" w:rsidR="00F841E1" w:rsidRPr="00F841E1" w:rsidRDefault="00F841E1" w:rsidP="00F841E1"/>
    <w:p w14:paraId="3FFAC6DF" w14:textId="12AC27B1" w:rsidR="00F841E1" w:rsidRPr="00F841E1" w:rsidRDefault="00F841E1" w:rsidP="00F841E1"/>
    <w:p w14:paraId="717B5A22" w14:textId="243DCA55" w:rsidR="00F841E1" w:rsidRPr="00F841E1" w:rsidRDefault="00F841E1" w:rsidP="00F841E1"/>
    <w:p w14:paraId="7187DBA5" w14:textId="04022EB3" w:rsidR="00F841E1" w:rsidRPr="00F841E1" w:rsidRDefault="00F841E1" w:rsidP="00F841E1"/>
    <w:p w14:paraId="62C62FEA" w14:textId="68290842" w:rsidR="00F841E1" w:rsidRDefault="00F841E1" w:rsidP="00F841E1"/>
    <w:p w14:paraId="092ECD88" w14:textId="5D4BCFF8" w:rsidR="00F841E1" w:rsidRPr="00C606D2" w:rsidRDefault="00F841E1" w:rsidP="00107EE7">
      <w:pPr>
        <w:pStyle w:val="Prrafodelista"/>
        <w:numPr>
          <w:ilvl w:val="0"/>
          <w:numId w:val="1"/>
        </w:numPr>
        <w:jc w:val="both"/>
        <w:rPr>
          <w:sz w:val="28"/>
          <w:szCs w:val="28"/>
          <w:u w:val="single" w:color="FF0000"/>
        </w:rPr>
      </w:pPr>
      <w:r w:rsidRPr="00C606D2">
        <w:rPr>
          <w:sz w:val="28"/>
          <w:szCs w:val="28"/>
          <w:u w:val="single" w:color="FF0000"/>
        </w:rPr>
        <w:t>Arquitectura en capas</w:t>
      </w:r>
    </w:p>
    <w:p w14:paraId="407633F0" w14:textId="50A2C0F1" w:rsidR="00F841E1" w:rsidRDefault="00F841E1" w:rsidP="00107EE7">
      <w:pPr>
        <w:jc w:val="both"/>
      </w:pPr>
      <w:r>
        <w:t xml:space="preserve">Con el fin de simplificar el problema de la comunicación hay que </w:t>
      </w:r>
      <w:r w:rsidR="00107EE7">
        <w:t>dividirlo</w:t>
      </w:r>
      <w:r w:rsidR="00C606D2">
        <w:t xml:space="preserve"> es diferentes capas. Cada una de estas capas hace su </w:t>
      </w:r>
      <w:r w:rsidR="00107EE7">
        <w:t>trabajo</w:t>
      </w:r>
      <w:r w:rsidR="00C606D2">
        <w:t xml:space="preserve"> y no </w:t>
      </w:r>
      <w:r w:rsidR="00107EE7">
        <w:t>interfiere</w:t>
      </w:r>
      <w:r w:rsidR="00C606D2">
        <w:t xml:space="preserve"> en las demás</w:t>
      </w:r>
    </w:p>
    <w:p w14:paraId="7F1193C4" w14:textId="368FB702" w:rsidR="00C606D2" w:rsidRDefault="00C606D2" w:rsidP="00107EE7">
      <w:pPr>
        <w:jc w:val="both"/>
      </w:pPr>
      <w:r>
        <w:t>Modelo OSI</w:t>
      </w:r>
    </w:p>
    <w:p w14:paraId="426C8AA3" w14:textId="33A028C2" w:rsidR="00C606D2" w:rsidRDefault="00C606D2" w:rsidP="00107EE7">
      <w:pPr>
        <w:jc w:val="both"/>
      </w:pPr>
      <w:r>
        <w:t xml:space="preserve">Este modelo estándar fue </w:t>
      </w:r>
      <w:r w:rsidR="00107EE7">
        <w:t>desarrollado</w:t>
      </w:r>
      <w:r>
        <w:t xml:space="preserve"> por la ISO durante los 70s e implementado en 1984. Al principio la industria no lo encajó muy bien ya que existían otros modelos como el TCP/IP. Sin embargo, se acabó consolidando ya que es capaz de englobar todo tipo de comunicación (desde redes, hasta un HDMI conectado a una pantalla)</w:t>
      </w:r>
    </w:p>
    <w:p w14:paraId="6F538239" w14:textId="2B635F05" w:rsidR="00C606D2" w:rsidRDefault="00C606D2" w:rsidP="00107EE7">
      <w:pPr>
        <w:jc w:val="both"/>
      </w:pPr>
      <w:r>
        <w:t>El modelo OSI tiene las siguientes capas:</w:t>
      </w:r>
    </w:p>
    <w:p w14:paraId="1E41019C" w14:textId="7DEED193" w:rsidR="00C606D2" w:rsidRDefault="00C606D2" w:rsidP="00107EE7">
      <w:pPr>
        <w:jc w:val="both"/>
      </w:pPr>
      <w:r>
        <w:t>Capas del medio (lo que forma la estructura, llega hasta el router)</w:t>
      </w:r>
    </w:p>
    <w:p w14:paraId="4DEAFA00" w14:textId="3DCD3D62" w:rsidR="00C606D2" w:rsidRDefault="00C606D2" w:rsidP="00107EE7">
      <w:pPr>
        <w:pStyle w:val="Prrafodelista"/>
        <w:numPr>
          <w:ilvl w:val="0"/>
          <w:numId w:val="6"/>
        </w:numPr>
        <w:jc w:val="both"/>
      </w:pPr>
      <w:r>
        <w:t>Física: cómo se transmiten los 0 y 1 a través del medio</w:t>
      </w:r>
    </w:p>
    <w:p w14:paraId="14D087DF" w14:textId="383DA4B5" w:rsidR="00C606D2" w:rsidRDefault="00C606D2" w:rsidP="00107EE7">
      <w:pPr>
        <w:pStyle w:val="Prrafodelista"/>
        <w:numPr>
          <w:ilvl w:val="0"/>
          <w:numId w:val="6"/>
        </w:numPr>
        <w:jc w:val="both"/>
      </w:pPr>
      <w:r>
        <w:t>Enlace de datos: Cómo los dispositivos se distinguen entre si (Tarjetas de red, MAC)</w:t>
      </w:r>
    </w:p>
    <w:p w14:paraId="2FE48547" w14:textId="4C01C9C7" w:rsidR="00C606D2" w:rsidRDefault="00C606D2" w:rsidP="00107EE7">
      <w:pPr>
        <w:pStyle w:val="Prrafodelista"/>
        <w:numPr>
          <w:ilvl w:val="0"/>
          <w:numId w:val="6"/>
        </w:numPr>
        <w:jc w:val="both"/>
      </w:pPr>
      <w:r>
        <w:t>Red: paquetes de datos (direcciones IP)</w:t>
      </w:r>
    </w:p>
    <w:p w14:paraId="7BA6B1E1" w14:textId="2D0747D7" w:rsidR="00C606D2" w:rsidRDefault="00C606D2" w:rsidP="00107EE7">
      <w:pPr>
        <w:jc w:val="both"/>
      </w:pPr>
      <w:r>
        <w:t>Capas del anfitrión</w:t>
      </w:r>
    </w:p>
    <w:p w14:paraId="0B5BC233" w14:textId="5FBE7297" w:rsidR="00C606D2" w:rsidRDefault="00C606D2" w:rsidP="00107EE7">
      <w:pPr>
        <w:pStyle w:val="Prrafodelista"/>
        <w:numPr>
          <w:ilvl w:val="0"/>
          <w:numId w:val="6"/>
        </w:numPr>
        <w:jc w:val="both"/>
      </w:pPr>
      <w:r>
        <w:t>Transporte: Establecen el mejor destino para llegar</w:t>
      </w:r>
    </w:p>
    <w:p w14:paraId="283EF3FB" w14:textId="0C5D9E4F" w:rsidR="00830DDC" w:rsidRDefault="00830DDC" w:rsidP="00107EE7">
      <w:pPr>
        <w:pStyle w:val="Prrafodelista"/>
        <w:numPr>
          <w:ilvl w:val="0"/>
          <w:numId w:val="6"/>
        </w:numPr>
        <w:jc w:val="both"/>
      </w:pPr>
      <w:r>
        <w:t>Sesión: relacionado con el usuario</w:t>
      </w:r>
    </w:p>
    <w:p w14:paraId="7E8EE5AE" w14:textId="20385F5F" w:rsidR="00830DDC" w:rsidRDefault="00830DDC" w:rsidP="00107EE7">
      <w:pPr>
        <w:pStyle w:val="Prrafodelista"/>
        <w:numPr>
          <w:ilvl w:val="0"/>
          <w:numId w:val="6"/>
        </w:numPr>
        <w:jc w:val="both"/>
      </w:pPr>
      <w:r>
        <w:t>Presentación: Definir como se transmite el tipo de datos</w:t>
      </w:r>
    </w:p>
    <w:p w14:paraId="2DAF8FB0" w14:textId="16DF19B9" w:rsidR="00830DDC" w:rsidRDefault="00830DDC" w:rsidP="00107EE7">
      <w:pPr>
        <w:pStyle w:val="Prrafodelista"/>
        <w:numPr>
          <w:ilvl w:val="0"/>
          <w:numId w:val="6"/>
        </w:numPr>
        <w:jc w:val="both"/>
      </w:pPr>
      <w:r>
        <w:t>Aplicación: navegador web</w:t>
      </w:r>
    </w:p>
    <w:p w14:paraId="4732CF0A" w14:textId="10513780" w:rsidR="00830DDC" w:rsidRDefault="00830DDC" w:rsidP="00107EE7">
      <w:pPr>
        <w:pStyle w:val="Prrafodelista"/>
        <w:numPr>
          <w:ilvl w:val="0"/>
          <w:numId w:val="6"/>
        </w:numPr>
        <w:jc w:val="both"/>
      </w:pPr>
      <w:r>
        <w:t xml:space="preserve">Usuario: </w:t>
      </w:r>
    </w:p>
    <w:p w14:paraId="16CAE898" w14:textId="77777777" w:rsidR="00830DDC" w:rsidRDefault="00830DDC" w:rsidP="00107EE7">
      <w:pPr>
        <w:jc w:val="both"/>
      </w:pPr>
      <w:r>
        <w:br w:type="page"/>
      </w:r>
    </w:p>
    <w:p w14:paraId="4B30203A" w14:textId="53423991" w:rsidR="00830DDC" w:rsidRDefault="00E249E7" w:rsidP="00107EE7">
      <w:pPr>
        <w:jc w:val="both"/>
      </w:pPr>
      <w:r>
        <w:lastRenderedPageBreak/>
        <w:t>Ejemplo</w:t>
      </w:r>
      <w:r w:rsidR="00830DDC">
        <w:t xml:space="preserve"> de envío de mensaje</w:t>
      </w:r>
    </w:p>
    <w:p w14:paraId="2EA74FF6" w14:textId="0949A172" w:rsidR="00E249E7" w:rsidRDefault="00E249E7" w:rsidP="00107EE7">
      <w:pPr>
        <w:pStyle w:val="Prrafodelista"/>
        <w:numPr>
          <w:ilvl w:val="0"/>
          <w:numId w:val="3"/>
        </w:numPr>
        <w:jc w:val="both"/>
      </w:pPr>
      <w:r>
        <w:t>Un usuario crea el mensaje</w:t>
      </w:r>
    </w:p>
    <w:p w14:paraId="68C34BA8" w14:textId="3D282125" w:rsidR="00E249E7" w:rsidRDefault="00E249E7" w:rsidP="00107EE7">
      <w:pPr>
        <w:pStyle w:val="Prrafodelista"/>
        <w:numPr>
          <w:ilvl w:val="0"/>
          <w:numId w:val="3"/>
        </w:numPr>
        <w:jc w:val="both"/>
      </w:pPr>
      <w:r>
        <w:t>Aplicación: se le pone una cabecera y un pie al mensaje</w:t>
      </w:r>
    </w:p>
    <w:p w14:paraId="478C6CEC" w14:textId="59CB6C6B" w:rsidR="00E249E7" w:rsidRDefault="00E249E7" w:rsidP="00107EE7">
      <w:pPr>
        <w:pStyle w:val="Prrafodelista"/>
        <w:numPr>
          <w:ilvl w:val="0"/>
          <w:numId w:val="3"/>
        </w:numPr>
        <w:jc w:val="both"/>
      </w:pPr>
      <w:r>
        <w:t xml:space="preserve">Presentación se establece el tipo del mensaje (texto, imagen, </w:t>
      </w:r>
      <w:proofErr w:type="spellStart"/>
      <w:r>
        <w:t>etc</w:t>
      </w:r>
      <w:proofErr w:type="spellEnd"/>
      <w:r>
        <w:t>…)</w:t>
      </w:r>
    </w:p>
    <w:p w14:paraId="6C0B1DCF" w14:textId="2B9738B4" w:rsidR="00E249E7" w:rsidRDefault="00E249E7" w:rsidP="00107EE7">
      <w:pPr>
        <w:pStyle w:val="Prrafodelista"/>
        <w:numPr>
          <w:ilvl w:val="0"/>
          <w:numId w:val="3"/>
        </w:numPr>
        <w:jc w:val="both"/>
      </w:pPr>
      <w:r>
        <w:t>Sesión: se establecen los usuarios que se van a comunicar</w:t>
      </w:r>
    </w:p>
    <w:p w14:paraId="636718F2" w14:textId="34D8B379" w:rsidR="00E249E7" w:rsidRDefault="00E249E7" w:rsidP="00107EE7">
      <w:pPr>
        <w:pStyle w:val="Prrafodelista"/>
        <w:numPr>
          <w:ilvl w:val="0"/>
          <w:numId w:val="3"/>
        </w:numPr>
        <w:jc w:val="both"/>
      </w:pPr>
      <w:r>
        <w:t>Transporte: La ruta que debe hacer el mensaje</w:t>
      </w:r>
    </w:p>
    <w:p w14:paraId="7869F887" w14:textId="54AF958A" w:rsidR="00E249E7" w:rsidRDefault="00E249E7" w:rsidP="00107EE7">
      <w:pPr>
        <w:pStyle w:val="Prrafodelista"/>
        <w:numPr>
          <w:ilvl w:val="0"/>
          <w:numId w:val="3"/>
        </w:numPr>
        <w:jc w:val="both"/>
      </w:pPr>
      <w:r>
        <w:t>Red: se encarga de ir al siguiente nodo</w:t>
      </w:r>
    </w:p>
    <w:p w14:paraId="6F08AA78" w14:textId="36193156" w:rsidR="00E249E7" w:rsidRDefault="00E249E7" w:rsidP="00107EE7">
      <w:pPr>
        <w:pStyle w:val="Prrafodelista"/>
        <w:numPr>
          <w:ilvl w:val="0"/>
          <w:numId w:val="3"/>
        </w:numPr>
        <w:jc w:val="both"/>
      </w:pPr>
      <w:r>
        <w:t>Enlace de datos: se establece una comunicación entre tarjetas de red</w:t>
      </w:r>
    </w:p>
    <w:p w14:paraId="7F867459" w14:textId="5925DD37" w:rsidR="00E249E7" w:rsidRDefault="00E249E7" w:rsidP="00107EE7">
      <w:pPr>
        <w:pStyle w:val="Prrafodelista"/>
        <w:numPr>
          <w:ilvl w:val="0"/>
          <w:numId w:val="3"/>
        </w:numPr>
        <w:jc w:val="both"/>
      </w:pPr>
      <w:r>
        <w:t>Físico: se mandan los bits a través del medio</w:t>
      </w:r>
    </w:p>
    <w:p w14:paraId="1CA46DB6" w14:textId="77777777" w:rsidR="00E249E7" w:rsidRDefault="00E249E7" w:rsidP="00107EE7">
      <w:pPr>
        <w:jc w:val="both"/>
      </w:pPr>
    </w:p>
    <w:p w14:paraId="0AC634D4" w14:textId="2FCA96D6" w:rsidR="00E249E7" w:rsidRPr="00107EE7" w:rsidRDefault="00E249E7" w:rsidP="00107EE7">
      <w:pPr>
        <w:pStyle w:val="Prrafodelista"/>
        <w:numPr>
          <w:ilvl w:val="0"/>
          <w:numId w:val="1"/>
        </w:numPr>
        <w:jc w:val="both"/>
        <w:rPr>
          <w:sz w:val="28"/>
          <w:szCs w:val="28"/>
          <w:u w:val="single" w:color="FF0000"/>
        </w:rPr>
      </w:pPr>
      <w:r w:rsidRPr="00107EE7">
        <w:rPr>
          <w:sz w:val="28"/>
          <w:szCs w:val="28"/>
          <w:u w:val="single" w:color="FF0000"/>
        </w:rPr>
        <w:t>Capa física</w:t>
      </w:r>
    </w:p>
    <w:p w14:paraId="65E219D6" w14:textId="2E7C5FFE" w:rsidR="00E249E7" w:rsidRDefault="00E249E7" w:rsidP="00107EE7">
      <w:pPr>
        <w:jc w:val="both"/>
      </w:pPr>
      <w:r>
        <w:t>Se encarga de los elementos físicos de la comunicación (es la única que trata elementos físico</w:t>
      </w:r>
      <w:r w:rsidR="00107EE7">
        <w:t>s</w:t>
      </w:r>
      <w:r>
        <w:t>. Se define el medio de transmisión (cable o aire)</w:t>
      </w:r>
    </w:p>
    <w:p w14:paraId="380BB25C" w14:textId="747B646B" w:rsidR="00E249E7" w:rsidRDefault="00E249E7" w:rsidP="00107EE7">
      <w:pPr>
        <w:jc w:val="both"/>
      </w:pPr>
      <w:r>
        <w:t xml:space="preserve">Maneja las señales eléctricas y el flujo de bits que se envían a través del </w:t>
      </w:r>
      <w:r w:rsidR="00107EE7">
        <w:t>medio. Especifica las características de los materiales con los que se construye el medio, con el fin de determinar sus propiedades (como la velocidad de transmisión)</w:t>
      </w:r>
    </w:p>
    <w:p w14:paraId="3CC85236" w14:textId="2D7B5153" w:rsidR="00107EE7" w:rsidRDefault="00107EE7" w:rsidP="00107EE7">
      <w:pPr>
        <w:jc w:val="both"/>
      </w:pPr>
      <w:r>
        <w:t>Medios de transmisión</w:t>
      </w:r>
    </w:p>
    <w:p w14:paraId="6EEB957F" w14:textId="6E49817A" w:rsidR="00107EE7" w:rsidRPr="00830DDC" w:rsidRDefault="00107EE7" w:rsidP="00107EE7">
      <w:pPr>
        <w:pStyle w:val="Prrafodelista"/>
        <w:numPr>
          <w:ilvl w:val="0"/>
          <w:numId w:val="3"/>
        </w:numPr>
        <w:jc w:val="both"/>
      </w:pPr>
      <w:r>
        <w:t>Cable trenzado: formado por 4 pares de hilos de cobre. Se trenza para que la señal sea más estable y se reduzcan las interferencias. Tiene bastante atenuación. Utiliza un conector RJ-45</w:t>
      </w:r>
    </w:p>
    <w:p w14:paraId="2D90FD4B" w14:textId="38A4A171" w:rsidR="00C606D2" w:rsidRPr="00F841E1" w:rsidRDefault="00107EE7" w:rsidP="00C606D2">
      <w:pPr>
        <w:pStyle w:val="Prrafodelista"/>
      </w:pPr>
      <w:r>
        <w:rPr>
          <w:noProof/>
        </w:rPr>
        <w:drawing>
          <wp:anchor distT="0" distB="0" distL="114300" distR="114300" simplePos="0" relativeHeight="251659264" behindDoc="0" locked="0" layoutInCell="1" allowOverlap="1" wp14:anchorId="2F83D918" wp14:editId="0D570942">
            <wp:simplePos x="0" y="0"/>
            <wp:positionH relativeFrom="column">
              <wp:posOffset>1057275</wp:posOffset>
            </wp:positionH>
            <wp:positionV relativeFrom="paragraph">
              <wp:posOffset>227330</wp:posOffset>
            </wp:positionV>
            <wp:extent cx="4648200" cy="5246555"/>
            <wp:effectExtent l="0" t="0" r="0" b="0"/>
            <wp:wrapNone/>
            <wp:docPr id="2" name="Imagen 2" descr="Cabl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ble Dat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52465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606D2" w:rsidRPr="00F841E1" w:rsidSect="00D642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25pt;height:11.25pt" o:bullet="t">
        <v:imagedata r:id="rId1" o:title="msoBEC4"/>
      </v:shape>
    </w:pict>
  </w:numPicBullet>
  <w:abstractNum w:abstractNumId="0" w15:restartNumberingAfterBreak="0">
    <w:nsid w:val="1610071C"/>
    <w:multiLevelType w:val="hybridMultilevel"/>
    <w:tmpl w:val="86EEC0BA"/>
    <w:lvl w:ilvl="0" w:tplc="52643932">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065740"/>
    <w:multiLevelType w:val="hybridMultilevel"/>
    <w:tmpl w:val="6E2AD1D2"/>
    <w:lvl w:ilvl="0" w:tplc="901C106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AA3A7B"/>
    <w:multiLevelType w:val="hybridMultilevel"/>
    <w:tmpl w:val="5A62CF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F46935"/>
    <w:multiLevelType w:val="hybridMultilevel"/>
    <w:tmpl w:val="57909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043AA1"/>
    <w:multiLevelType w:val="hybridMultilevel"/>
    <w:tmpl w:val="962A551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67F343C"/>
    <w:multiLevelType w:val="hybridMultilevel"/>
    <w:tmpl w:val="24BA4D3C"/>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CE"/>
    <w:rsid w:val="0002280B"/>
    <w:rsid w:val="00037695"/>
    <w:rsid w:val="000430EE"/>
    <w:rsid w:val="00052ECE"/>
    <w:rsid w:val="000747A7"/>
    <w:rsid w:val="0009761D"/>
    <w:rsid w:val="00107EE7"/>
    <w:rsid w:val="00164043"/>
    <w:rsid w:val="0018547D"/>
    <w:rsid w:val="00365AFE"/>
    <w:rsid w:val="003C488B"/>
    <w:rsid w:val="00454126"/>
    <w:rsid w:val="00555552"/>
    <w:rsid w:val="005E535B"/>
    <w:rsid w:val="006E4CD2"/>
    <w:rsid w:val="007A6EEC"/>
    <w:rsid w:val="00830DDC"/>
    <w:rsid w:val="009C252B"/>
    <w:rsid w:val="00A84FEB"/>
    <w:rsid w:val="00C606D2"/>
    <w:rsid w:val="00CC38BC"/>
    <w:rsid w:val="00CF7E97"/>
    <w:rsid w:val="00D22B2B"/>
    <w:rsid w:val="00D46A71"/>
    <w:rsid w:val="00D6422F"/>
    <w:rsid w:val="00DC0DF9"/>
    <w:rsid w:val="00E249E7"/>
    <w:rsid w:val="00F841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3428"/>
  <w15:chartTrackingRefBased/>
  <w15:docId w15:val="{76C353C7-CE7C-4FE5-8C66-ED76500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690</Words>
  <Characters>3799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7</cp:revision>
  <dcterms:created xsi:type="dcterms:W3CDTF">2021-11-02T15:45:00Z</dcterms:created>
  <dcterms:modified xsi:type="dcterms:W3CDTF">2021-11-09T19:32:00Z</dcterms:modified>
</cp:coreProperties>
</file>