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9D88" w14:textId="77777777" w:rsidR="006210E7" w:rsidRPr="004835A8" w:rsidRDefault="006210E7" w:rsidP="006210E7">
      <w:pPr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AWS CLI Instala y configura la AWS CLI en tu máquina local para el acceso a tu </w:t>
      </w:r>
      <w:proofErr w:type="spellStart"/>
      <w:r w:rsidRPr="004835A8">
        <w:rPr>
          <w:rFonts w:ascii="Arial" w:hAnsi="Arial" w:cs="Arial"/>
          <w:sz w:val="24"/>
          <w:szCs w:val="24"/>
          <w:lang w:val="es-ES"/>
        </w:rPr>
        <w:t>Learner</w:t>
      </w:r>
      <w:proofErr w:type="spellEnd"/>
      <w:r w:rsidRPr="004835A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835A8">
        <w:rPr>
          <w:rFonts w:ascii="Arial" w:hAnsi="Arial" w:cs="Arial"/>
          <w:sz w:val="24"/>
          <w:szCs w:val="24"/>
          <w:lang w:val="es-ES"/>
        </w:rPr>
        <w:t>Lab</w:t>
      </w:r>
      <w:proofErr w:type="spellEnd"/>
    </w:p>
    <w:p w14:paraId="231FDF80" w14:textId="77777777" w:rsidR="006210E7" w:rsidRPr="004835A8" w:rsidRDefault="006210E7" w:rsidP="006210E7">
      <w:pPr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>Con la AWS CLI realiza lo siguiente:</w:t>
      </w:r>
    </w:p>
    <w:p w14:paraId="67851FBC" w14:textId="5998F102" w:rsidR="002756F6" w:rsidRPr="00943BE1" w:rsidRDefault="006210E7" w:rsidP="002756F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Crea un grupo de seguridad para acceder a Bases de Datos MySQL </w:t>
      </w:r>
    </w:p>
    <w:p w14:paraId="3616F689" w14:textId="77777777" w:rsidR="006210E7" w:rsidRPr="004835A8" w:rsidRDefault="006210E7" w:rsidP="006210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Crea un grupo de seguridad para acceso SSH, HHTP, HTTPS </w:t>
      </w:r>
    </w:p>
    <w:p w14:paraId="05762BE3" w14:textId="77777777" w:rsidR="006210E7" w:rsidRDefault="006210E7" w:rsidP="006210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Lista la información de este último grupo de seguridad en formato de tabla. </w:t>
      </w:r>
    </w:p>
    <w:p w14:paraId="793B5D8B" w14:textId="77777777" w:rsidR="00943BE1" w:rsidRPr="00943BE1" w:rsidRDefault="00943BE1" w:rsidP="00943BE1">
      <w:pPr>
        <w:rPr>
          <w:rFonts w:ascii="Arial" w:hAnsi="Arial" w:cs="Arial"/>
          <w:sz w:val="24"/>
          <w:szCs w:val="24"/>
          <w:lang w:val="es-ES"/>
        </w:rPr>
      </w:pPr>
    </w:p>
    <w:p w14:paraId="266E8CBD" w14:textId="77777777" w:rsidR="006210E7" w:rsidRDefault="006210E7" w:rsidP="006210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Crea un par de claves para acceder por SSH </w:t>
      </w:r>
    </w:p>
    <w:p w14:paraId="110590CB" w14:textId="77777777" w:rsidR="00943BE1" w:rsidRPr="00943BE1" w:rsidRDefault="00943BE1" w:rsidP="00943BE1">
      <w:pPr>
        <w:rPr>
          <w:rFonts w:ascii="Arial" w:hAnsi="Arial" w:cs="Arial"/>
          <w:sz w:val="24"/>
          <w:szCs w:val="24"/>
          <w:lang w:val="es-ES"/>
        </w:rPr>
      </w:pPr>
    </w:p>
    <w:p w14:paraId="79C68F67" w14:textId="32AED406" w:rsidR="00B15567" w:rsidRDefault="00B15567" w:rsidP="00B155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Crea una IP Elástica </w:t>
      </w:r>
    </w:p>
    <w:p w14:paraId="6F998611" w14:textId="77777777" w:rsidR="00B15567" w:rsidRPr="00B15567" w:rsidRDefault="00B15567" w:rsidP="00B15567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678EE2A3" w14:textId="77777777" w:rsidR="00B15567" w:rsidRPr="00B15567" w:rsidRDefault="00B15567" w:rsidP="00B15567">
      <w:pPr>
        <w:rPr>
          <w:rFonts w:ascii="Arial" w:hAnsi="Arial" w:cs="Arial"/>
          <w:sz w:val="24"/>
          <w:szCs w:val="24"/>
          <w:lang w:val="es-ES"/>
        </w:rPr>
      </w:pPr>
    </w:p>
    <w:p w14:paraId="1851006A" w14:textId="3117D156" w:rsidR="006210E7" w:rsidRDefault="006210E7" w:rsidP="006210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Crea una instancia EC2 sencilla </w:t>
      </w:r>
    </w:p>
    <w:p w14:paraId="6F03D636" w14:textId="77777777" w:rsidR="00B15567" w:rsidRPr="004835A8" w:rsidRDefault="00B15567" w:rsidP="00B1556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RAM: 2 GB </w:t>
      </w:r>
    </w:p>
    <w:p w14:paraId="013DC258" w14:textId="77777777" w:rsidR="00B15567" w:rsidRPr="004835A8" w:rsidRDefault="00B15567" w:rsidP="00B1556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AMI: Un Ubuntu Server 22.04 </w:t>
      </w:r>
    </w:p>
    <w:p w14:paraId="39554CA9" w14:textId="77777777" w:rsidR="00B15567" w:rsidRPr="004835A8" w:rsidRDefault="00B15567" w:rsidP="00B1556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Utiliza el par de claves creado en el paso 4 </w:t>
      </w:r>
    </w:p>
    <w:p w14:paraId="186ACD0F" w14:textId="77777777" w:rsidR="00B15567" w:rsidRPr="004835A8" w:rsidRDefault="00B15567" w:rsidP="00B1556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Asígnale el último grupo de seguridad que has creado </w:t>
      </w:r>
    </w:p>
    <w:p w14:paraId="7F8D690B" w14:textId="4958203A" w:rsidR="00B15567" w:rsidRDefault="00B15567" w:rsidP="00B1556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Asigna la </w:t>
      </w:r>
      <w:proofErr w:type="spellStart"/>
      <w:r w:rsidRPr="004835A8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4835A8">
        <w:rPr>
          <w:rFonts w:ascii="Arial" w:hAnsi="Arial" w:cs="Arial"/>
          <w:sz w:val="24"/>
          <w:szCs w:val="24"/>
          <w:lang w:val="es-ES"/>
        </w:rPr>
        <w:t xml:space="preserve"> elástica a la instancia EC2 </w:t>
      </w:r>
    </w:p>
    <w:p w14:paraId="2CFEFF69" w14:textId="77777777" w:rsidR="00B15567" w:rsidRPr="00B15567" w:rsidRDefault="00B15567" w:rsidP="00B15567">
      <w:pPr>
        <w:ind w:left="720"/>
        <w:rPr>
          <w:rFonts w:ascii="Arial" w:hAnsi="Arial" w:cs="Arial"/>
          <w:sz w:val="24"/>
          <w:szCs w:val="24"/>
          <w:lang w:val="es-ES"/>
        </w:rPr>
      </w:pPr>
    </w:p>
    <w:p w14:paraId="4257D9FE" w14:textId="77777777" w:rsidR="006210E7" w:rsidRPr="004835A8" w:rsidRDefault="006210E7" w:rsidP="006210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Lista la </w:t>
      </w:r>
      <w:proofErr w:type="spellStart"/>
      <w:r w:rsidRPr="004835A8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4835A8">
        <w:rPr>
          <w:rFonts w:ascii="Arial" w:hAnsi="Arial" w:cs="Arial"/>
          <w:sz w:val="24"/>
          <w:szCs w:val="24"/>
          <w:lang w:val="es-ES"/>
        </w:rPr>
        <w:t xml:space="preserve"> pública y privada de la última instancia que acabas de crear en tu laboratorio. </w:t>
      </w:r>
    </w:p>
    <w:p w14:paraId="5785897B" w14:textId="77777777" w:rsidR="006210E7" w:rsidRPr="004835A8" w:rsidRDefault="006210E7" w:rsidP="006210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Termina la instancia EC2 </w:t>
      </w:r>
    </w:p>
    <w:p w14:paraId="31E3CE6D" w14:textId="6D4C597D" w:rsidR="006210E7" w:rsidRPr="004835A8" w:rsidRDefault="006210E7" w:rsidP="006210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>Elimina los grupos de seguridad</w:t>
      </w:r>
    </w:p>
    <w:p w14:paraId="34321514" w14:textId="5C858241" w:rsidR="004835A8" w:rsidRPr="004835A8" w:rsidRDefault="006210E7" w:rsidP="004835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835A8">
        <w:rPr>
          <w:rFonts w:ascii="Arial" w:hAnsi="Arial" w:cs="Arial"/>
          <w:sz w:val="24"/>
          <w:szCs w:val="24"/>
          <w:lang w:val="es-ES"/>
        </w:rPr>
        <w:t xml:space="preserve">Lista todos los </w:t>
      </w:r>
      <w:proofErr w:type="spellStart"/>
      <w:r w:rsidRPr="004835A8">
        <w:rPr>
          <w:rFonts w:ascii="Arial" w:hAnsi="Arial" w:cs="Arial"/>
          <w:sz w:val="24"/>
          <w:szCs w:val="24"/>
          <w:lang w:val="es-ES"/>
        </w:rPr>
        <w:t>bucktes</w:t>
      </w:r>
      <w:proofErr w:type="spellEnd"/>
      <w:r w:rsidRPr="004835A8">
        <w:rPr>
          <w:rFonts w:ascii="Arial" w:hAnsi="Arial" w:cs="Arial"/>
          <w:sz w:val="24"/>
          <w:szCs w:val="24"/>
          <w:lang w:val="es-ES"/>
        </w:rPr>
        <w:t xml:space="preserve"> de tu laboratorio</w:t>
      </w:r>
    </w:p>
    <w:sectPr w:rsidR="004835A8" w:rsidRPr="004835A8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A6A95"/>
    <w:multiLevelType w:val="hybridMultilevel"/>
    <w:tmpl w:val="9A123B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64A3B"/>
    <w:multiLevelType w:val="hybridMultilevel"/>
    <w:tmpl w:val="5ECC3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341224">
    <w:abstractNumId w:val="1"/>
  </w:num>
  <w:num w:numId="2" w16cid:durableId="164397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E7"/>
    <w:rsid w:val="002756F6"/>
    <w:rsid w:val="004835A8"/>
    <w:rsid w:val="004B77EC"/>
    <w:rsid w:val="006210E7"/>
    <w:rsid w:val="00673C63"/>
    <w:rsid w:val="006A6C31"/>
    <w:rsid w:val="00943BE1"/>
    <w:rsid w:val="00B1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B821"/>
  <w15:chartTrackingRefBased/>
  <w15:docId w15:val="{3751F790-F1B9-460E-8666-0964CD0C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2023-11-14T15:09:00Z</dcterms:created>
  <dcterms:modified xsi:type="dcterms:W3CDTF">2023-11-14T16:10:00Z</dcterms:modified>
</cp:coreProperties>
</file>