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109B" w14:textId="639B534A" w:rsidR="004B77EC" w:rsidRPr="00241333" w:rsidRDefault="00241333">
      <w:r w:rsidRPr="00241333">
        <w:t>18/12/2023</w:t>
      </w:r>
    </w:p>
    <w:p w14:paraId="5302D459" w14:textId="1D859B8D" w:rsidR="00241333" w:rsidRPr="00241333" w:rsidRDefault="00241333">
      <w:r w:rsidRPr="00241333">
        <w:t xml:space="preserve">Uni05 Linear </w:t>
      </w:r>
      <w:proofErr w:type="spellStart"/>
      <w:r w:rsidRPr="00241333">
        <w:t>Regression</w:t>
      </w:r>
      <w:proofErr w:type="spellEnd"/>
    </w:p>
    <w:p w14:paraId="74D75DD2" w14:textId="77777777" w:rsidR="00241333" w:rsidRPr="00241333" w:rsidRDefault="00241333"/>
    <w:p w14:paraId="34D824F0" w14:textId="3F2F3A09" w:rsidR="00241333" w:rsidRDefault="00241333">
      <w:r w:rsidRPr="00241333">
        <w:t xml:space="preserve">El objetivo de la </w:t>
      </w:r>
      <w:proofErr w:type="spellStart"/>
      <w:r w:rsidRPr="00241333">
        <w:t>regression</w:t>
      </w:r>
      <w:proofErr w:type="spellEnd"/>
      <w:r w:rsidRPr="00241333">
        <w:t xml:space="preserve"> lineal es encontrar la recta que </w:t>
      </w:r>
      <w:proofErr w:type="spellStart"/>
      <w:r w:rsidRPr="00241333">
        <w:t>major</w:t>
      </w:r>
      <w:proofErr w:type="spellEnd"/>
      <w:r w:rsidRPr="00241333">
        <w:t xml:space="preserve"> se ajuste a los datos</w:t>
      </w:r>
      <w:r>
        <w:t>.</w:t>
      </w:r>
    </w:p>
    <w:p w14:paraId="49BDBFD6" w14:textId="4AAB2D98" w:rsidR="00241333" w:rsidRDefault="00241333">
      <w:r>
        <w:t xml:space="preserve">Cuando la correlación entre variable es perfecta es fácil encontrar la recta que pasa por todos los puntos. Sin </w:t>
      </w:r>
      <w:proofErr w:type="gramStart"/>
      <w:r>
        <w:t>embargo</w:t>
      </w:r>
      <w:proofErr w:type="gramEnd"/>
      <w:r>
        <w:t xml:space="preserve"> cuando no existe ninguna recta que pueda cortar todos los puntos, hay que encontrar la recta que mejor se ajuste a los puntos datos. Para error se pueden utilizar varias métricas</w:t>
      </w:r>
    </w:p>
    <w:p w14:paraId="43032CBA" w14:textId="77777777" w:rsidR="00241333" w:rsidRDefault="00241333"/>
    <w:p w14:paraId="57B63E64" w14:textId="4C901F5D" w:rsidR="00241333" w:rsidRDefault="00241333" w:rsidP="00241333">
      <w:pPr>
        <w:pStyle w:val="ListParagraph"/>
        <w:numPr>
          <w:ilvl w:val="0"/>
          <w:numId w:val="1"/>
        </w:numPr>
      </w:pPr>
      <w:r>
        <w:t>Sumando los residuos (distancia que se separan). Tiene el problema que los valores positivos y negativos se anulan</w:t>
      </w:r>
    </w:p>
    <w:p w14:paraId="5F9A32E5" w14:textId="1691184D" w:rsidR="00241333" w:rsidRDefault="00241333" w:rsidP="00241333">
      <w:pPr>
        <w:pStyle w:val="ListParagraph"/>
        <w:numPr>
          <w:ilvl w:val="0"/>
          <w:numId w:val="1"/>
        </w:numPr>
      </w:pPr>
      <w:r>
        <w:t>Sumando el valor absoluto de los residuos (MAE)</w:t>
      </w:r>
    </w:p>
    <w:p w14:paraId="4BB7C1C6" w14:textId="4568D493" w:rsidR="00241333" w:rsidRDefault="00241333" w:rsidP="00241333">
      <w:pPr>
        <w:pStyle w:val="ListParagraph"/>
        <w:numPr>
          <w:ilvl w:val="0"/>
          <w:numId w:val="1"/>
        </w:numPr>
      </w:pPr>
      <w:r>
        <w:t xml:space="preserve">Valor </w:t>
      </w:r>
      <w:proofErr w:type="spellStart"/>
      <w:r>
        <w:t>abosoluto</w:t>
      </w:r>
      <w:proofErr w:type="spellEnd"/>
      <w:r>
        <w:t xml:space="preserve"> de los residuos (MSE). Es la </w:t>
      </w:r>
      <w:proofErr w:type="spellStart"/>
      <w:r>
        <w:t>mas</w:t>
      </w:r>
      <w:proofErr w:type="spellEnd"/>
      <w:r>
        <w:t xml:space="preserve"> utilizada</w:t>
      </w:r>
    </w:p>
    <w:p w14:paraId="330BB7EE" w14:textId="3CDA7F60" w:rsidR="00241333" w:rsidRDefault="00061585" w:rsidP="00241333">
      <w:pPr>
        <w:pStyle w:val="ListParagraph"/>
        <w:numPr>
          <w:ilvl w:val="0"/>
          <w:numId w:val="1"/>
        </w:numPr>
      </w:pPr>
      <w:r>
        <w:t>R2 (</w:t>
      </w:r>
      <w:proofErr w:type="spellStart"/>
      <w:r>
        <w:t>cuadarado</w:t>
      </w:r>
      <w:proofErr w:type="spellEnd"/>
      <w:r>
        <w:t>)</w:t>
      </w:r>
    </w:p>
    <w:p w14:paraId="58BB7057" w14:textId="77777777" w:rsidR="00061585" w:rsidRDefault="00061585" w:rsidP="00061585"/>
    <w:p w14:paraId="745D8ED5" w14:textId="182798B7" w:rsidR="00061585" w:rsidRDefault="00061585" w:rsidP="00061585">
      <w:r>
        <w:t>Descenso de gradiente</w:t>
      </w:r>
    </w:p>
    <w:p w14:paraId="0773A644" w14:textId="77777777" w:rsidR="00061585" w:rsidRPr="00241333" w:rsidRDefault="00061585" w:rsidP="00061585"/>
    <w:sectPr w:rsidR="00061585" w:rsidRPr="00241333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80977"/>
    <w:multiLevelType w:val="hybridMultilevel"/>
    <w:tmpl w:val="90F0CD40"/>
    <w:lvl w:ilvl="0" w:tplc="517A1B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48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AD"/>
    <w:rsid w:val="00061585"/>
    <w:rsid w:val="002221AD"/>
    <w:rsid w:val="00241333"/>
    <w:rsid w:val="004B77EC"/>
    <w:rsid w:val="006A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E9B2"/>
  <w15:chartTrackingRefBased/>
  <w15:docId w15:val="{AE6D3CDB-29AD-44AD-AC0E-E76B9F35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2023-12-18T15:07:00Z</dcterms:created>
  <dcterms:modified xsi:type="dcterms:W3CDTF">2023-12-18T15:30:00Z</dcterms:modified>
</cp:coreProperties>
</file>