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B7281" w14:textId="77777777" w:rsidR="00102632" w:rsidRPr="00102632" w:rsidRDefault="00102632" w:rsidP="00102632">
      <w:pPr>
        <w:jc w:val="center"/>
        <w:rPr>
          <w:outline/>
          <w:color w:val="ED7D31" w:themeColor="accent2"/>
          <w:sz w:val="160"/>
          <w:szCs w:val="16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02632">
        <w:rPr>
          <w:outline/>
          <w:color w:val="ED7D31" w:themeColor="accent2"/>
          <w:sz w:val="160"/>
          <w:szCs w:val="16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FOL: TEMA 9</w:t>
      </w:r>
    </w:p>
    <w:p w14:paraId="5634B0AE" w14:textId="77777777" w:rsidR="00036F0E" w:rsidRPr="004F7C17" w:rsidRDefault="00FB098C" w:rsidP="005D1B16">
      <w:pPr>
        <w:jc w:val="both"/>
        <w:rPr>
          <w:bCs/>
          <w:color w:val="000000" w:themeColor="text1"/>
          <w:sz w:val="28"/>
          <w:szCs w:val="28"/>
          <w:u w:val="single" w:color="FF0000"/>
        </w:rPr>
      </w:pPr>
      <w:r w:rsidRPr="004F7C17">
        <w:rPr>
          <w:bCs/>
          <w:color w:val="000000" w:themeColor="text1"/>
          <w:sz w:val="28"/>
          <w:szCs w:val="28"/>
          <w:u w:val="single" w:color="FF0000"/>
        </w:rPr>
        <w:t>ACTIVIDAD 1:</w:t>
      </w:r>
    </w:p>
    <w:p w14:paraId="3E6AD9AE" w14:textId="77777777" w:rsidR="00FB098C" w:rsidRDefault="00FB098C" w:rsidP="005D1B16">
      <w:pPr>
        <w:jc w:val="both"/>
      </w:pPr>
      <w:r>
        <w:t>Responde a las siguientes preguntas, son personales por lo que no debes buscar en Internet.</w:t>
      </w:r>
    </w:p>
    <w:p w14:paraId="242DB337" w14:textId="77777777" w:rsidR="00FB098C" w:rsidRDefault="00FB098C" w:rsidP="005D1B16">
      <w:pPr>
        <w:pStyle w:val="Prrafodelista"/>
        <w:numPr>
          <w:ilvl w:val="0"/>
          <w:numId w:val="2"/>
        </w:numPr>
        <w:jc w:val="both"/>
      </w:pPr>
      <w:r>
        <w:t>¿Qué es una carrera profesional?</w:t>
      </w:r>
    </w:p>
    <w:p w14:paraId="08411801" w14:textId="77777777" w:rsidR="004F7C17" w:rsidRPr="005D1B16" w:rsidRDefault="004F7C17" w:rsidP="005D1B16">
      <w:pPr>
        <w:pStyle w:val="Prrafodelista"/>
        <w:numPr>
          <w:ilvl w:val="0"/>
          <w:numId w:val="6"/>
        </w:numPr>
        <w:jc w:val="both"/>
        <w:rPr>
          <w:color w:val="002060"/>
        </w:rPr>
      </w:pPr>
      <w:r w:rsidRPr="005D1B16">
        <w:rPr>
          <w:color w:val="002060"/>
        </w:rPr>
        <w:t>Una carrera profesional es el conjunto de oficios que desempeña una persona a lo largo de su vida, así como otras actividades que haya podido realiza. Además de todas las capacidades y conocimientos que realizar estar tareas requieren y desarrollan sobre uno mismo.</w:t>
      </w:r>
    </w:p>
    <w:p w14:paraId="44429BBB" w14:textId="77777777" w:rsidR="008974A9" w:rsidRPr="005D1B16" w:rsidRDefault="008974A9" w:rsidP="005D1B16">
      <w:pPr>
        <w:pStyle w:val="Prrafodelista"/>
        <w:ind w:left="1080"/>
        <w:jc w:val="both"/>
        <w:rPr>
          <w:color w:val="002060"/>
        </w:rPr>
      </w:pPr>
      <w:r w:rsidRPr="005D1B16">
        <w:rPr>
          <w:color w:val="002060"/>
        </w:rPr>
        <w:t>Esta carrera debe planificarse con el fin de adquirir la formación o experiencia necesaria que permitirá adaptarnos a nuestra carrera profesional de manera adecuada y eficiente.</w:t>
      </w:r>
    </w:p>
    <w:p w14:paraId="4A5D25B5" w14:textId="77777777" w:rsidR="008974A9" w:rsidRDefault="008974A9" w:rsidP="005D1B16">
      <w:pPr>
        <w:pStyle w:val="Prrafodelista"/>
        <w:ind w:left="1080"/>
        <w:jc w:val="both"/>
      </w:pPr>
    </w:p>
    <w:p w14:paraId="727C633F" w14:textId="77777777" w:rsidR="00FB098C" w:rsidRPr="005D1B16" w:rsidRDefault="00FB098C" w:rsidP="005D1B16">
      <w:pPr>
        <w:pStyle w:val="Prrafodelista"/>
        <w:numPr>
          <w:ilvl w:val="0"/>
          <w:numId w:val="2"/>
        </w:numPr>
        <w:jc w:val="both"/>
        <w:rPr>
          <w:color w:val="002060"/>
        </w:rPr>
      </w:pPr>
      <w:r>
        <w:t xml:space="preserve">¿Y cuál ha sido tu carrera profesional hasta llegar aquí, a este ciclo formativo de FP? ¿En qué has trabajado antes, qué has estudiado antes de llegar a este ciclo? En definitiva, ¿qué recorrido has realizado hasta llegar </w:t>
      </w:r>
      <w:r w:rsidRPr="005D1B16">
        <w:rPr>
          <w:color w:val="002060"/>
        </w:rPr>
        <w:t>aquí?</w:t>
      </w:r>
    </w:p>
    <w:p w14:paraId="28F86791" w14:textId="77777777" w:rsidR="008974A9" w:rsidRPr="005D1B16" w:rsidRDefault="008974A9" w:rsidP="005D1B16">
      <w:pPr>
        <w:pStyle w:val="Prrafodelista"/>
        <w:numPr>
          <w:ilvl w:val="0"/>
          <w:numId w:val="6"/>
        </w:numPr>
        <w:jc w:val="both"/>
        <w:rPr>
          <w:color w:val="002060"/>
        </w:rPr>
      </w:pPr>
      <w:r w:rsidRPr="005D1B16">
        <w:rPr>
          <w:color w:val="002060"/>
        </w:rPr>
        <w:t>Mi carrera profesional a día de hoy consiste en haber terminado los estudios primarios y secundarios.</w:t>
      </w:r>
    </w:p>
    <w:p w14:paraId="5CA9ECEE" w14:textId="04F34A99" w:rsidR="008974A9" w:rsidRPr="005D1B16" w:rsidRDefault="008974A9" w:rsidP="005D1B16">
      <w:pPr>
        <w:pStyle w:val="Prrafodelista"/>
        <w:ind w:left="1080"/>
        <w:jc w:val="both"/>
        <w:rPr>
          <w:color w:val="002060"/>
        </w:rPr>
      </w:pPr>
      <w:r w:rsidRPr="005D1B16">
        <w:rPr>
          <w:color w:val="002060"/>
        </w:rPr>
        <w:t xml:space="preserve">Además, hablo castellano y valenciano ya que son mis lenguas maternas, tengo el </w:t>
      </w:r>
      <w:r w:rsidR="003D5A11" w:rsidRPr="005D1B16">
        <w:rPr>
          <w:color w:val="002060"/>
        </w:rPr>
        <w:t>título</w:t>
      </w:r>
      <w:r w:rsidRPr="005D1B16">
        <w:rPr>
          <w:color w:val="002060"/>
        </w:rPr>
        <w:t xml:space="preserve"> A2 de inglés y francés y nociones básicas de alemán.</w:t>
      </w:r>
    </w:p>
    <w:p w14:paraId="7DF35CB2" w14:textId="77777777" w:rsidR="008974A9" w:rsidRDefault="008974A9" w:rsidP="005D1B16">
      <w:pPr>
        <w:pStyle w:val="Prrafodelista"/>
        <w:ind w:left="1080"/>
        <w:jc w:val="both"/>
      </w:pPr>
    </w:p>
    <w:p w14:paraId="7C380AA0" w14:textId="77777777" w:rsidR="00FB098C" w:rsidRDefault="00FB098C" w:rsidP="005D1B16">
      <w:pPr>
        <w:pStyle w:val="Prrafodelista"/>
        <w:numPr>
          <w:ilvl w:val="0"/>
          <w:numId w:val="2"/>
        </w:numPr>
        <w:jc w:val="both"/>
      </w:pPr>
      <w:r>
        <w:t>Señala qué te llevo a tomar la decisión de querer estudiar, en este momento, este ciclo formativo.</w:t>
      </w:r>
    </w:p>
    <w:p w14:paraId="0CFCA6F8" w14:textId="77777777" w:rsidR="008974A9" w:rsidRPr="005D1B16" w:rsidRDefault="00EB3F7F" w:rsidP="005D1B16">
      <w:pPr>
        <w:pStyle w:val="Prrafodelista"/>
        <w:numPr>
          <w:ilvl w:val="0"/>
          <w:numId w:val="6"/>
        </w:numPr>
        <w:jc w:val="both"/>
        <w:rPr>
          <w:color w:val="002060"/>
        </w:rPr>
      </w:pPr>
      <w:r w:rsidRPr="005D1B16">
        <w:rPr>
          <w:color w:val="002060"/>
        </w:rPr>
        <w:t>Tomé la decisión de estudiar con el objetivo de buscar una vida mejor.</w:t>
      </w:r>
    </w:p>
    <w:p w14:paraId="539E41E6" w14:textId="77777777" w:rsidR="00EB3F7F" w:rsidRDefault="00EB3F7F" w:rsidP="005D1B16">
      <w:pPr>
        <w:pStyle w:val="Prrafodelista"/>
        <w:ind w:left="1080"/>
        <w:jc w:val="both"/>
      </w:pPr>
    </w:p>
    <w:p w14:paraId="7952EB2B" w14:textId="77777777" w:rsidR="00FB098C" w:rsidRDefault="00FB098C" w:rsidP="005D1B16">
      <w:pPr>
        <w:pStyle w:val="Prrafodelista"/>
        <w:numPr>
          <w:ilvl w:val="0"/>
          <w:numId w:val="2"/>
        </w:numPr>
        <w:jc w:val="both"/>
      </w:pPr>
      <w:r>
        <w:t>¿Crees que has acertado al elegir este ciclo? ¿Veías otras posibilidades? ¿cuáles? ¿qué te llevo a descartarlas?</w:t>
      </w:r>
    </w:p>
    <w:p w14:paraId="7D14CFEC" w14:textId="77777777" w:rsidR="00EB3F7F" w:rsidRPr="005D1B16" w:rsidRDefault="00EB3F7F" w:rsidP="005D1B16">
      <w:pPr>
        <w:pStyle w:val="Prrafodelista"/>
        <w:numPr>
          <w:ilvl w:val="0"/>
          <w:numId w:val="6"/>
        </w:numPr>
        <w:jc w:val="both"/>
        <w:rPr>
          <w:color w:val="002060"/>
        </w:rPr>
      </w:pPr>
      <w:r w:rsidRPr="005D1B16">
        <w:rPr>
          <w:color w:val="002060"/>
        </w:rPr>
        <w:t>Creo que ha sido la decisión correcta. No tuve ninguna otra posibilidad ya que lo decidí en el último momento.</w:t>
      </w:r>
    </w:p>
    <w:p w14:paraId="227981F4" w14:textId="77777777" w:rsidR="00EB3F7F" w:rsidRDefault="00EB3F7F" w:rsidP="005D1B16">
      <w:pPr>
        <w:pStyle w:val="Prrafodelista"/>
        <w:ind w:left="1080"/>
        <w:jc w:val="both"/>
      </w:pPr>
    </w:p>
    <w:p w14:paraId="2A7B32CD" w14:textId="77777777" w:rsidR="00FB098C" w:rsidRDefault="00FB098C" w:rsidP="005D1B16">
      <w:pPr>
        <w:pStyle w:val="Prrafodelista"/>
        <w:numPr>
          <w:ilvl w:val="0"/>
          <w:numId w:val="2"/>
        </w:numPr>
        <w:jc w:val="both"/>
      </w:pPr>
      <w:r>
        <w:t>¿Qué perspectivas laborales le ves? ¿En qué te gustaría trabajar al finalizar el ciclo?</w:t>
      </w:r>
    </w:p>
    <w:p w14:paraId="5358AF0C" w14:textId="77777777" w:rsidR="00EB3F7F" w:rsidRPr="005D1B16" w:rsidRDefault="00EB3F7F" w:rsidP="005D1B16">
      <w:pPr>
        <w:pStyle w:val="Prrafodelista"/>
        <w:numPr>
          <w:ilvl w:val="0"/>
          <w:numId w:val="6"/>
        </w:numPr>
        <w:jc w:val="both"/>
        <w:rPr>
          <w:color w:val="002060"/>
        </w:rPr>
      </w:pPr>
      <w:r w:rsidRPr="005D1B16">
        <w:rPr>
          <w:color w:val="002060"/>
        </w:rPr>
        <w:t>Pues espero que, pese a la crisis que se avecina en consecuencia al coronavirus, el sector de la informática siga generando empleo y pueda trabajar en un futuro como desarrollador de Software.</w:t>
      </w:r>
    </w:p>
    <w:p w14:paraId="0C4051A1" w14:textId="77777777" w:rsidR="00EB3F7F" w:rsidRDefault="00EB3F7F" w:rsidP="005D1B16">
      <w:pPr>
        <w:pStyle w:val="Prrafodelista"/>
        <w:ind w:left="1080"/>
        <w:jc w:val="both"/>
      </w:pPr>
    </w:p>
    <w:p w14:paraId="1A88410B" w14:textId="77777777" w:rsidR="00FB098C" w:rsidRDefault="00FB098C" w:rsidP="005D1B16">
      <w:pPr>
        <w:pStyle w:val="Prrafodelista"/>
        <w:numPr>
          <w:ilvl w:val="0"/>
          <w:numId w:val="2"/>
        </w:numPr>
        <w:jc w:val="both"/>
      </w:pPr>
      <w:r>
        <w:t>¿Crees que deberás continuar formándote o seguir estudiando? ¿en qué?</w:t>
      </w:r>
    </w:p>
    <w:p w14:paraId="7833F545" w14:textId="77777777" w:rsidR="00EB3F7F" w:rsidRPr="005D1B16" w:rsidRDefault="00EB3F7F" w:rsidP="005D1B16">
      <w:pPr>
        <w:pStyle w:val="Prrafodelista"/>
        <w:numPr>
          <w:ilvl w:val="0"/>
          <w:numId w:val="6"/>
        </w:numPr>
        <w:jc w:val="both"/>
        <w:rPr>
          <w:color w:val="002060"/>
        </w:rPr>
      </w:pPr>
      <w:r w:rsidRPr="005D1B16">
        <w:rPr>
          <w:color w:val="002060"/>
        </w:rPr>
        <w:t>Sí, creo que es esencial para la carrera profesional de cualquier persona estar en continuo desarrollo a través de la formación, en mayor o menor medida. Y, en especial del sector tecnológico.</w:t>
      </w:r>
    </w:p>
    <w:p w14:paraId="7C5553B2" w14:textId="77777777" w:rsidR="00EB3F7F" w:rsidRDefault="00EB3F7F" w:rsidP="005D1B16">
      <w:pPr>
        <w:pStyle w:val="Prrafodelista"/>
        <w:ind w:left="1080"/>
        <w:jc w:val="both"/>
      </w:pPr>
    </w:p>
    <w:p w14:paraId="7078C8C6" w14:textId="77777777" w:rsidR="00FB098C" w:rsidRDefault="00FB098C" w:rsidP="005D1B16">
      <w:pPr>
        <w:pStyle w:val="Prrafodelista"/>
        <w:numPr>
          <w:ilvl w:val="0"/>
          <w:numId w:val="2"/>
        </w:numPr>
        <w:jc w:val="both"/>
      </w:pPr>
      <w:r>
        <w:t>¿Dónde te ves dentro de dos años, al finalizar el ciclo? ¿Y dentro de 5 años? ¿Has pensado los pasos necesarios para llegar allí?</w:t>
      </w:r>
    </w:p>
    <w:p w14:paraId="64BB5089" w14:textId="77777777" w:rsidR="00EB3F7F" w:rsidRPr="005D1B16" w:rsidRDefault="00AF482D" w:rsidP="005D1B16">
      <w:pPr>
        <w:pStyle w:val="Prrafodelista"/>
        <w:numPr>
          <w:ilvl w:val="0"/>
          <w:numId w:val="6"/>
        </w:numPr>
        <w:jc w:val="both"/>
        <w:rPr>
          <w:color w:val="002060"/>
        </w:rPr>
      </w:pPr>
      <w:r w:rsidRPr="005D1B16">
        <w:rPr>
          <w:color w:val="002060"/>
        </w:rPr>
        <w:t>Espero seguir formándome y con suerte dentro de 5 años encontrar un puesto de trabajo con buenas condiciones laborales. En mi opinión, los pasos a seguir son esforzándome todo lo que pueda día a día sin mirar demasiado lejos.</w:t>
      </w:r>
    </w:p>
    <w:p w14:paraId="010D744F" w14:textId="77777777" w:rsidR="00AF482D" w:rsidRPr="005D1B16" w:rsidRDefault="00AF482D" w:rsidP="005D1B16">
      <w:pPr>
        <w:jc w:val="both"/>
        <w:rPr>
          <w:bCs/>
          <w:color w:val="002060"/>
          <w:sz w:val="28"/>
          <w:szCs w:val="28"/>
          <w:u w:val="single" w:color="FF0000"/>
        </w:rPr>
      </w:pPr>
      <w:r w:rsidRPr="005D1B16">
        <w:rPr>
          <w:bCs/>
          <w:color w:val="002060"/>
          <w:sz w:val="28"/>
          <w:szCs w:val="28"/>
          <w:u w:val="single" w:color="FF0000"/>
        </w:rPr>
        <w:br w:type="page"/>
      </w:r>
    </w:p>
    <w:p w14:paraId="7C33BAAF" w14:textId="77777777" w:rsidR="00FB098C" w:rsidRPr="004F7C17" w:rsidRDefault="00FB098C" w:rsidP="005D1B16">
      <w:pPr>
        <w:jc w:val="both"/>
        <w:rPr>
          <w:bCs/>
          <w:color w:val="000000" w:themeColor="text1"/>
          <w:sz w:val="28"/>
          <w:szCs w:val="28"/>
          <w:u w:val="single" w:color="FF0000"/>
        </w:rPr>
      </w:pPr>
      <w:r w:rsidRPr="004F7C17">
        <w:rPr>
          <w:bCs/>
          <w:color w:val="000000" w:themeColor="text1"/>
          <w:sz w:val="28"/>
          <w:szCs w:val="28"/>
          <w:u w:val="single" w:color="FF0000"/>
        </w:rPr>
        <w:lastRenderedPageBreak/>
        <w:t>ACTIVIDAD 2:</w:t>
      </w:r>
    </w:p>
    <w:p w14:paraId="678DD06C" w14:textId="77777777" w:rsidR="00FB098C" w:rsidRDefault="00FB098C" w:rsidP="005D1B16">
      <w:pPr>
        <w:jc w:val="both"/>
      </w:pPr>
      <w:r>
        <w:t>Contesta a las cuestiones planteadas en la diapositiva 4 del tema 9.</w:t>
      </w:r>
    </w:p>
    <w:p w14:paraId="4681A68F" w14:textId="77777777" w:rsidR="00E93761" w:rsidRDefault="00FB098C" w:rsidP="005D1B16">
      <w:pPr>
        <w:pStyle w:val="Prrafodelista"/>
        <w:numPr>
          <w:ilvl w:val="0"/>
          <w:numId w:val="5"/>
        </w:numPr>
        <w:jc w:val="both"/>
      </w:pPr>
      <w:r w:rsidRPr="00FB098C">
        <w:t>¿Qué quieres conseguir?</w:t>
      </w:r>
    </w:p>
    <w:p w14:paraId="76DFA84B" w14:textId="77777777" w:rsidR="00AF482D" w:rsidRPr="002A458A" w:rsidRDefault="00AF482D" w:rsidP="005D1B16">
      <w:pPr>
        <w:pStyle w:val="Prrafodelista"/>
        <w:numPr>
          <w:ilvl w:val="0"/>
          <w:numId w:val="6"/>
        </w:numPr>
        <w:jc w:val="both"/>
        <w:rPr>
          <w:color w:val="002060"/>
        </w:rPr>
      </w:pPr>
      <w:r w:rsidRPr="002A458A">
        <w:rPr>
          <w:color w:val="002060"/>
        </w:rPr>
        <w:t>El objetivo que me gustaría conseguir es la tranquilidad.</w:t>
      </w:r>
    </w:p>
    <w:p w14:paraId="7D48381C" w14:textId="77777777" w:rsidR="00AF482D" w:rsidRPr="00FB098C" w:rsidRDefault="00AF482D" w:rsidP="005D1B16">
      <w:pPr>
        <w:pStyle w:val="Prrafodelista"/>
        <w:ind w:left="1080"/>
        <w:jc w:val="both"/>
      </w:pPr>
    </w:p>
    <w:p w14:paraId="569D758B" w14:textId="77777777" w:rsidR="00E93761" w:rsidRDefault="00FB098C" w:rsidP="005D1B16">
      <w:pPr>
        <w:pStyle w:val="Prrafodelista"/>
        <w:numPr>
          <w:ilvl w:val="0"/>
          <w:numId w:val="5"/>
        </w:numPr>
        <w:jc w:val="both"/>
      </w:pPr>
      <w:r w:rsidRPr="00FB098C">
        <w:t>¿Qué tienes para conseguirlo?</w:t>
      </w:r>
    </w:p>
    <w:p w14:paraId="71B33A92" w14:textId="77777777" w:rsidR="00AF482D" w:rsidRPr="002A458A" w:rsidRDefault="00ED3825" w:rsidP="005D1B16">
      <w:pPr>
        <w:pStyle w:val="Prrafodelista"/>
        <w:numPr>
          <w:ilvl w:val="0"/>
          <w:numId w:val="6"/>
        </w:numPr>
        <w:jc w:val="both"/>
        <w:rPr>
          <w:color w:val="002060"/>
        </w:rPr>
      </w:pPr>
      <w:r w:rsidRPr="002A458A">
        <w:rPr>
          <w:color w:val="002060"/>
        </w:rPr>
        <w:t>Una buena ética de trabajo y sacrificio.</w:t>
      </w:r>
    </w:p>
    <w:p w14:paraId="03DAF485" w14:textId="77777777" w:rsidR="00ED3825" w:rsidRPr="00FB098C" w:rsidRDefault="00ED3825" w:rsidP="005D1B16">
      <w:pPr>
        <w:pStyle w:val="Prrafodelista"/>
        <w:ind w:left="1080"/>
        <w:jc w:val="both"/>
      </w:pPr>
    </w:p>
    <w:p w14:paraId="01E34100" w14:textId="77777777" w:rsidR="00E93761" w:rsidRDefault="00FB098C" w:rsidP="005D1B16">
      <w:pPr>
        <w:pStyle w:val="Prrafodelista"/>
        <w:numPr>
          <w:ilvl w:val="0"/>
          <w:numId w:val="5"/>
        </w:numPr>
        <w:jc w:val="both"/>
      </w:pPr>
      <w:r w:rsidRPr="00FB098C">
        <w:t>¿Qué necesitas para conseguirlo?</w:t>
      </w:r>
    </w:p>
    <w:p w14:paraId="064156B3" w14:textId="77777777" w:rsidR="00ED3825" w:rsidRPr="002A458A" w:rsidRDefault="00ED3825" w:rsidP="005D1B16">
      <w:pPr>
        <w:pStyle w:val="Prrafodelista"/>
        <w:numPr>
          <w:ilvl w:val="0"/>
          <w:numId w:val="6"/>
        </w:numPr>
        <w:jc w:val="both"/>
        <w:rPr>
          <w:color w:val="002060"/>
        </w:rPr>
      </w:pPr>
      <w:r w:rsidRPr="002A458A">
        <w:rPr>
          <w:color w:val="002060"/>
        </w:rPr>
        <w:t>Seguir motivado y centrado en el objetivo. Y por supuesto, como todo en esta vida, dinero.</w:t>
      </w:r>
    </w:p>
    <w:p w14:paraId="13A7BF43" w14:textId="77777777" w:rsidR="00ED3825" w:rsidRPr="00FB098C" w:rsidRDefault="00ED3825" w:rsidP="005D1B16">
      <w:pPr>
        <w:pStyle w:val="Prrafodelista"/>
        <w:ind w:left="1080"/>
        <w:jc w:val="both"/>
      </w:pPr>
    </w:p>
    <w:p w14:paraId="25613A95" w14:textId="77777777" w:rsidR="00E93761" w:rsidRDefault="00FB098C" w:rsidP="005D1B16">
      <w:pPr>
        <w:pStyle w:val="Prrafodelista"/>
        <w:numPr>
          <w:ilvl w:val="0"/>
          <w:numId w:val="5"/>
        </w:numPr>
        <w:jc w:val="both"/>
      </w:pPr>
      <w:r w:rsidRPr="00FB098C">
        <w:t>¿Cómo lo vas a conseguir?</w:t>
      </w:r>
    </w:p>
    <w:p w14:paraId="1E113B23" w14:textId="77777777" w:rsidR="00ED3825" w:rsidRPr="002A458A" w:rsidRDefault="00ED3825" w:rsidP="005D1B16">
      <w:pPr>
        <w:pStyle w:val="Prrafodelista"/>
        <w:numPr>
          <w:ilvl w:val="0"/>
          <w:numId w:val="6"/>
        </w:numPr>
        <w:jc w:val="both"/>
        <w:rPr>
          <w:color w:val="002060"/>
        </w:rPr>
      </w:pPr>
      <w:r w:rsidRPr="002A458A">
        <w:rPr>
          <w:color w:val="002060"/>
        </w:rPr>
        <w:t>Trabajando y dando lo mejor de mí día a día</w:t>
      </w:r>
    </w:p>
    <w:p w14:paraId="1616771C" w14:textId="77777777" w:rsidR="00ED3825" w:rsidRPr="00FB098C" w:rsidRDefault="00ED3825" w:rsidP="005D1B16">
      <w:pPr>
        <w:pStyle w:val="Prrafodelista"/>
        <w:ind w:left="1080"/>
        <w:jc w:val="both"/>
      </w:pPr>
    </w:p>
    <w:p w14:paraId="76E430A4" w14:textId="77777777" w:rsidR="00E93761" w:rsidRDefault="00FB098C" w:rsidP="005D1B16">
      <w:pPr>
        <w:pStyle w:val="Prrafodelista"/>
        <w:numPr>
          <w:ilvl w:val="0"/>
          <w:numId w:val="5"/>
        </w:numPr>
        <w:jc w:val="both"/>
      </w:pPr>
      <w:r w:rsidRPr="00FB098C">
        <w:t>¿Cuándo lo vas a conseguir?</w:t>
      </w:r>
    </w:p>
    <w:p w14:paraId="2B2B065E" w14:textId="77777777" w:rsidR="00ED3825" w:rsidRPr="002A458A" w:rsidRDefault="00ED3825" w:rsidP="005D1B16">
      <w:pPr>
        <w:pStyle w:val="Prrafodelista"/>
        <w:numPr>
          <w:ilvl w:val="0"/>
          <w:numId w:val="6"/>
        </w:numPr>
        <w:jc w:val="both"/>
        <w:rPr>
          <w:color w:val="002060"/>
        </w:rPr>
      </w:pPr>
      <w:r w:rsidRPr="002A458A">
        <w:rPr>
          <w:color w:val="002060"/>
        </w:rPr>
        <w:t>Espero conseguir el objetivo en un futuro cercano, unos pocos años.</w:t>
      </w:r>
    </w:p>
    <w:p w14:paraId="2CA00CE8" w14:textId="77777777" w:rsidR="00ED3825" w:rsidRPr="00FB098C" w:rsidRDefault="00ED3825" w:rsidP="005D1B16">
      <w:pPr>
        <w:pStyle w:val="Prrafodelista"/>
        <w:ind w:left="1080"/>
        <w:jc w:val="both"/>
      </w:pPr>
    </w:p>
    <w:p w14:paraId="131BE212" w14:textId="77777777" w:rsidR="00E93761" w:rsidRDefault="00FB098C" w:rsidP="005D1B16">
      <w:pPr>
        <w:pStyle w:val="Prrafodelista"/>
        <w:numPr>
          <w:ilvl w:val="0"/>
          <w:numId w:val="5"/>
        </w:numPr>
        <w:jc w:val="both"/>
      </w:pPr>
      <w:r w:rsidRPr="00FB098C">
        <w:t>¿Dónde lo vas a conseguir?</w:t>
      </w:r>
    </w:p>
    <w:p w14:paraId="2FBC9273" w14:textId="77777777" w:rsidR="00ED3825" w:rsidRPr="002A458A" w:rsidRDefault="00ED3825" w:rsidP="005D1B16">
      <w:pPr>
        <w:pStyle w:val="Prrafodelista"/>
        <w:numPr>
          <w:ilvl w:val="0"/>
          <w:numId w:val="6"/>
        </w:numPr>
        <w:jc w:val="both"/>
        <w:rPr>
          <w:color w:val="002060"/>
        </w:rPr>
      </w:pPr>
      <w:r w:rsidRPr="002A458A">
        <w:rPr>
          <w:color w:val="002060"/>
        </w:rPr>
        <w:t>El lugar me es completamente indiferente, no siento ningún tipo de apego por ningún sitio.</w:t>
      </w:r>
    </w:p>
    <w:p w14:paraId="704B0B4F" w14:textId="77777777" w:rsidR="00ED3825" w:rsidRPr="00FB098C" w:rsidRDefault="00ED3825" w:rsidP="005D1B16">
      <w:pPr>
        <w:pStyle w:val="Prrafodelista"/>
        <w:ind w:left="1080"/>
        <w:jc w:val="both"/>
      </w:pPr>
    </w:p>
    <w:p w14:paraId="09FDC51F" w14:textId="77777777" w:rsidR="00E93761" w:rsidRDefault="00FB098C" w:rsidP="005D1B16">
      <w:pPr>
        <w:pStyle w:val="Prrafodelista"/>
        <w:numPr>
          <w:ilvl w:val="0"/>
          <w:numId w:val="5"/>
        </w:numPr>
        <w:jc w:val="both"/>
      </w:pPr>
      <w:r w:rsidRPr="00FB098C">
        <w:t>¿Con quién lo vas a conseguir?</w:t>
      </w:r>
    </w:p>
    <w:p w14:paraId="677FEDA2" w14:textId="77777777" w:rsidR="00ED3825" w:rsidRPr="002A458A" w:rsidRDefault="00ED3825" w:rsidP="005D1B16">
      <w:pPr>
        <w:pStyle w:val="Prrafodelista"/>
        <w:numPr>
          <w:ilvl w:val="0"/>
          <w:numId w:val="6"/>
        </w:numPr>
        <w:jc w:val="both"/>
        <w:rPr>
          <w:color w:val="002060"/>
        </w:rPr>
      </w:pPr>
      <w:r w:rsidRPr="002A458A">
        <w:rPr>
          <w:color w:val="002060"/>
        </w:rPr>
        <w:t>Con nadie.</w:t>
      </w:r>
    </w:p>
    <w:p w14:paraId="31CC429C" w14:textId="77777777" w:rsidR="00ED3825" w:rsidRDefault="00ED3825" w:rsidP="005D1B16">
      <w:pPr>
        <w:pStyle w:val="Prrafodelista"/>
        <w:ind w:left="1080"/>
        <w:jc w:val="both"/>
      </w:pPr>
    </w:p>
    <w:p w14:paraId="04241D96" w14:textId="77777777" w:rsidR="00E93761" w:rsidRDefault="00FB098C" w:rsidP="005D1B16">
      <w:pPr>
        <w:pStyle w:val="Prrafodelista"/>
        <w:numPr>
          <w:ilvl w:val="0"/>
          <w:numId w:val="5"/>
        </w:numPr>
        <w:jc w:val="both"/>
      </w:pPr>
      <w:r w:rsidRPr="00FB098C">
        <w:t>¿Qué significa para ti conseguir ese objetivo?</w:t>
      </w:r>
    </w:p>
    <w:p w14:paraId="788FBED5" w14:textId="77777777" w:rsidR="00ED3825" w:rsidRPr="002A458A" w:rsidRDefault="005D1B16" w:rsidP="005D1B16">
      <w:pPr>
        <w:pStyle w:val="Prrafodelista"/>
        <w:numPr>
          <w:ilvl w:val="0"/>
          <w:numId w:val="6"/>
        </w:numPr>
        <w:jc w:val="both"/>
        <w:rPr>
          <w:color w:val="002060"/>
        </w:rPr>
      </w:pPr>
      <w:r w:rsidRPr="002A458A">
        <w:rPr>
          <w:color w:val="002060"/>
        </w:rPr>
        <w:t>El objetivo es lo que le da sentido a todo lo que estoy haciendo.</w:t>
      </w:r>
    </w:p>
    <w:p w14:paraId="3D98EC30" w14:textId="77777777" w:rsidR="005D1B16" w:rsidRPr="00FB098C" w:rsidRDefault="005D1B16" w:rsidP="005D1B16">
      <w:pPr>
        <w:pStyle w:val="Prrafodelista"/>
        <w:ind w:left="1080"/>
        <w:jc w:val="both"/>
      </w:pPr>
    </w:p>
    <w:p w14:paraId="2EA9BC30" w14:textId="77777777" w:rsidR="00E93761" w:rsidRDefault="00FB098C" w:rsidP="005D1B16">
      <w:pPr>
        <w:pStyle w:val="Prrafodelista"/>
        <w:numPr>
          <w:ilvl w:val="0"/>
          <w:numId w:val="5"/>
        </w:numPr>
        <w:jc w:val="both"/>
      </w:pPr>
      <w:r w:rsidRPr="00FB098C">
        <w:t>¿Qué tres pasos vas a dar primero?</w:t>
      </w:r>
    </w:p>
    <w:p w14:paraId="40A5539B" w14:textId="59F89C8E" w:rsidR="005D1B16" w:rsidRPr="002A458A" w:rsidRDefault="005D1B16" w:rsidP="005D1B16">
      <w:pPr>
        <w:pStyle w:val="Prrafodelista"/>
        <w:numPr>
          <w:ilvl w:val="0"/>
          <w:numId w:val="6"/>
        </w:numPr>
        <w:jc w:val="both"/>
        <w:rPr>
          <w:color w:val="002060"/>
        </w:rPr>
      </w:pPr>
      <w:r w:rsidRPr="002A458A">
        <w:rPr>
          <w:color w:val="002060"/>
        </w:rPr>
        <w:t>Seguir aprendiendo es el primer paso y el más importante</w:t>
      </w:r>
      <w:r w:rsidR="002A458A" w:rsidRPr="002A458A">
        <w:rPr>
          <w:color w:val="002060"/>
        </w:rPr>
        <w:t xml:space="preserve">. Cuidar mi salud a través del ejercicio y una dieta saludable es otro paso que tengo que dar y, por </w:t>
      </w:r>
      <w:r w:rsidR="004669F8" w:rsidRPr="002A458A">
        <w:rPr>
          <w:color w:val="002060"/>
        </w:rPr>
        <w:t>último,</w:t>
      </w:r>
      <w:r w:rsidR="00DB5D92">
        <w:rPr>
          <w:color w:val="002060"/>
        </w:rPr>
        <w:t xml:space="preserve"> conseguir relajarme en momentos de tensión.</w:t>
      </w:r>
    </w:p>
    <w:p w14:paraId="218536CE" w14:textId="77777777" w:rsidR="005D1B16" w:rsidRPr="00FB098C" w:rsidRDefault="005D1B16" w:rsidP="005D1B16">
      <w:pPr>
        <w:pStyle w:val="Prrafodelista"/>
        <w:ind w:left="1080"/>
        <w:jc w:val="both"/>
      </w:pPr>
    </w:p>
    <w:p w14:paraId="0E9439FB" w14:textId="77777777" w:rsidR="00E93761" w:rsidRDefault="00FB098C" w:rsidP="005D1B16">
      <w:pPr>
        <w:pStyle w:val="Prrafodelista"/>
        <w:numPr>
          <w:ilvl w:val="0"/>
          <w:numId w:val="5"/>
        </w:numPr>
        <w:jc w:val="both"/>
      </w:pPr>
      <w:r w:rsidRPr="00FB098C">
        <w:t>¿Cómo sabrás si lo has conseguido?</w:t>
      </w:r>
    </w:p>
    <w:p w14:paraId="67810E0D" w14:textId="77777777" w:rsidR="005D1B16" w:rsidRPr="002A458A" w:rsidRDefault="002A458A" w:rsidP="005D1B16">
      <w:pPr>
        <w:pStyle w:val="Prrafodelista"/>
        <w:numPr>
          <w:ilvl w:val="0"/>
          <w:numId w:val="6"/>
        </w:numPr>
        <w:jc w:val="both"/>
        <w:rPr>
          <w:color w:val="002060"/>
        </w:rPr>
      </w:pPr>
      <w:r w:rsidRPr="002A458A">
        <w:rPr>
          <w:color w:val="002060"/>
        </w:rPr>
        <w:t>Cuando sea capaz de disfrutar de las pequeñas cosas.</w:t>
      </w:r>
    </w:p>
    <w:p w14:paraId="5D04E795" w14:textId="77777777" w:rsidR="00FB098C" w:rsidRDefault="00FB098C" w:rsidP="005D1B16">
      <w:pPr>
        <w:jc w:val="both"/>
      </w:pPr>
    </w:p>
    <w:sectPr w:rsidR="00FB098C" w:rsidSect="004F7C17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ED00F" w14:textId="77777777" w:rsidR="00016FCE" w:rsidRDefault="00016FCE" w:rsidP="002A458A">
      <w:pPr>
        <w:spacing w:after="0" w:line="240" w:lineRule="auto"/>
      </w:pPr>
      <w:r>
        <w:separator/>
      </w:r>
    </w:p>
  </w:endnote>
  <w:endnote w:type="continuationSeparator" w:id="0">
    <w:p w14:paraId="1A00B82E" w14:textId="77777777" w:rsidR="00016FCE" w:rsidRDefault="00016FCE" w:rsidP="002A4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2A458A" w14:paraId="12811E3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383BBC7831E7420A9F8929691F5505C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ABCF8FE" w14:textId="77777777" w:rsidR="002A458A" w:rsidRDefault="002A458A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Julián b. Sánchez lópez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EA8F30D" w14:textId="77777777" w:rsidR="002A458A" w:rsidRDefault="002A458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E707A9E" w14:textId="77777777" w:rsidR="002A458A" w:rsidRDefault="002A45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46383" w14:textId="77777777" w:rsidR="00016FCE" w:rsidRDefault="00016FCE" w:rsidP="002A458A">
      <w:pPr>
        <w:spacing w:after="0" w:line="240" w:lineRule="auto"/>
      </w:pPr>
      <w:r>
        <w:separator/>
      </w:r>
    </w:p>
  </w:footnote>
  <w:footnote w:type="continuationSeparator" w:id="0">
    <w:p w14:paraId="1B23E450" w14:textId="77777777" w:rsidR="00016FCE" w:rsidRDefault="00016FCE" w:rsidP="002A4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52B62"/>
    <w:multiLevelType w:val="hybridMultilevel"/>
    <w:tmpl w:val="C6DC7986"/>
    <w:lvl w:ilvl="0" w:tplc="9E92D0A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341BFE"/>
    <w:multiLevelType w:val="hybridMultilevel"/>
    <w:tmpl w:val="0580745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AF45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2408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B2C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08FD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FC2A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14C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7860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D6D3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63415"/>
    <w:multiLevelType w:val="hybridMultilevel"/>
    <w:tmpl w:val="7B0E33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0381A"/>
    <w:multiLevelType w:val="hybridMultilevel"/>
    <w:tmpl w:val="0A826406"/>
    <w:lvl w:ilvl="0" w:tplc="D2B27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F45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2408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B2C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08FD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FC2A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14C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7860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D6D3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942EA9"/>
    <w:multiLevelType w:val="hybridMultilevel"/>
    <w:tmpl w:val="A0EE37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95761"/>
    <w:multiLevelType w:val="hybridMultilevel"/>
    <w:tmpl w:val="E4F8AB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98C"/>
    <w:rsid w:val="00016FCE"/>
    <w:rsid w:val="00036F0E"/>
    <w:rsid w:val="00102632"/>
    <w:rsid w:val="002A458A"/>
    <w:rsid w:val="003D5A11"/>
    <w:rsid w:val="00461018"/>
    <w:rsid w:val="004669F8"/>
    <w:rsid w:val="004F7C17"/>
    <w:rsid w:val="005D1B16"/>
    <w:rsid w:val="008974A9"/>
    <w:rsid w:val="00AF482D"/>
    <w:rsid w:val="00DB5D92"/>
    <w:rsid w:val="00E93761"/>
    <w:rsid w:val="00EB3F7F"/>
    <w:rsid w:val="00ED3825"/>
    <w:rsid w:val="00FB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857EC"/>
  <w15:chartTrackingRefBased/>
  <w15:docId w15:val="{5902F45E-73A0-49A6-A107-B2A6D8B6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098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A45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58A"/>
  </w:style>
  <w:style w:type="paragraph" w:styleId="Piedepgina">
    <w:name w:val="footer"/>
    <w:basedOn w:val="Normal"/>
    <w:link w:val="PiedepginaCar"/>
    <w:uiPriority w:val="99"/>
    <w:unhideWhenUsed/>
    <w:rsid w:val="002A45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9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046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17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0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449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255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57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010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39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166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035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83BBC7831E7420A9F8929691F550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0BA12-D5B0-4DF1-8DD3-884E730B94D9}"/>
      </w:docPartPr>
      <w:docPartBody>
        <w:p w:rsidR="0062082E" w:rsidRDefault="00874FD3" w:rsidP="00874FD3">
          <w:pPr>
            <w:pStyle w:val="383BBC7831E7420A9F8929691F5505CF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D3"/>
    <w:rsid w:val="0062082E"/>
    <w:rsid w:val="00874FD3"/>
    <w:rsid w:val="009D3F9B"/>
    <w:rsid w:val="00A6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83BBC7831E7420A9F8929691F5505CF">
    <w:name w:val="383BBC7831E7420A9F8929691F5505CF"/>
    <w:rsid w:val="00874F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539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b. Sánchez lópez</dc:creator>
  <cp:keywords/>
  <dc:description/>
  <cp:lastModifiedBy>julian</cp:lastModifiedBy>
  <cp:revision>6</cp:revision>
  <dcterms:created xsi:type="dcterms:W3CDTF">2020-04-19T16:43:00Z</dcterms:created>
  <dcterms:modified xsi:type="dcterms:W3CDTF">2020-06-02T08:48:00Z</dcterms:modified>
</cp:coreProperties>
</file>