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9D" w:rsidRPr="00DC4519" w:rsidRDefault="005D0E2B" w:rsidP="00DC451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519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DC4519">
          <w:rPr>
            <w:rStyle w:val="a4"/>
            <w:rFonts w:ascii="Times New Roman" w:hAnsi="Times New Roman" w:cs="Times New Roman"/>
            <w:sz w:val="28"/>
            <w:szCs w:val="28"/>
          </w:rPr>
          <w:t>http://book.belveter.by/testy-pa-belaruskaj-move-dlya-padryxtoўki-da-centralizavanaga-tesciravannya/</w:t>
        </w:r>
      </w:hyperlink>
    </w:p>
    <w:p w:rsidR="005D0E2B" w:rsidRPr="00DC4519" w:rsidRDefault="00DC4519" w:rsidP="00DC451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D0E2B" w:rsidRPr="00DC4519">
          <w:rPr>
            <w:rStyle w:val="a4"/>
            <w:rFonts w:ascii="Times New Roman" w:hAnsi="Times New Roman" w:cs="Times New Roman"/>
            <w:sz w:val="28"/>
            <w:szCs w:val="28"/>
          </w:rPr>
          <w:t>http://belkabinet.by/index/ct/0-31</w:t>
        </w:r>
      </w:hyperlink>
    </w:p>
    <w:p w:rsidR="005D0E2B" w:rsidRPr="00DC4519" w:rsidRDefault="005D0E2B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519">
        <w:rPr>
          <w:rFonts w:ascii="Times New Roman" w:hAnsi="Times New Roman" w:cs="Times New Roman"/>
          <w:sz w:val="28"/>
          <w:szCs w:val="28"/>
        </w:rPr>
        <w:t>ВІРТУАЛЬНЫ КАБІНЕТ БЕЛАРУСКАЙ МОВЫ І ЛІТАРАТУРЫ.</w:t>
      </w:r>
    </w:p>
    <w:p w:rsidR="005D0E2B" w:rsidRPr="00DC4519" w:rsidRDefault="005D0E2B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4519">
        <w:rPr>
          <w:rFonts w:ascii="Times New Roman" w:hAnsi="Times New Roman" w:cs="Times New Roman"/>
          <w:sz w:val="28"/>
          <w:szCs w:val="28"/>
        </w:rPr>
        <w:t>Рэкамендацы</w:t>
      </w:r>
      <w:proofErr w:type="gramStart"/>
      <w:r w:rsidRPr="00DC451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C4519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DC4519">
        <w:rPr>
          <w:rFonts w:ascii="Times New Roman" w:hAnsi="Times New Roman" w:cs="Times New Roman"/>
          <w:sz w:val="28"/>
          <w:szCs w:val="28"/>
        </w:rPr>
        <w:t>падрыхтоўцы</w:t>
      </w:r>
      <w:proofErr w:type="spellEnd"/>
      <w:r w:rsidRPr="00DC451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DC4519">
        <w:rPr>
          <w:rFonts w:ascii="Times New Roman" w:hAnsi="Times New Roman" w:cs="Times New Roman"/>
          <w:sz w:val="28"/>
          <w:szCs w:val="28"/>
        </w:rPr>
        <w:t>тэсцiравання</w:t>
      </w:r>
      <w:proofErr w:type="spellEnd"/>
      <w:r w:rsidRPr="00DC4519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DC4519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DC4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519">
        <w:rPr>
          <w:rFonts w:ascii="Times New Roman" w:hAnsi="Times New Roman" w:cs="Times New Roman"/>
          <w:sz w:val="28"/>
          <w:szCs w:val="28"/>
        </w:rPr>
        <w:t>мове</w:t>
      </w:r>
      <w:proofErr w:type="spellEnd"/>
    </w:p>
    <w:p w:rsidR="005D0E2B" w:rsidRPr="00DC4519" w:rsidRDefault="00DC4519" w:rsidP="00DC451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8" w:history="1">
        <w:r w:rsidR="00E367A5" w:rsidRPr="00DC4519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http://testirovanie.org/testy/testy.php</w:t>
        </w:r>
      </w:hyperlink>
    </w:p>
    <w:p w:rsidR="00E367A5" w:rsidRPr="00DC4519" w:rsidRDefault="00E367A5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online тэсты  </w:t>
      </w:r>
      <w:r w:rsidR="00CA40AD" w:rsidRPr="00DC4519">
        <w:rPr>
          <w:rFonts w:ascii="Times New Roman" w:hAnsi="Times New Roman" w:cs="Times New Roman"/>
          <w:sz w:val="28"/>
          <w:szCs w:val="28"/>
          <w:lang w:val="be-BY"/>
        </w:rPr>
        <w:t>ПА БЕЛАРУСКАЙ МОВЕ</w:t>
      </w:r>
    </w:p>
    <w:p w:rsidR="00CA40AD" w:rsidRPr="00DC4519" w:rsidRDefault="00CA40AD" w:rsidP="00DC451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Буслiк - online тэсты ПА БЕЛАРУСКАЙ МОВЕ І ЛІТАРАТУРЫ.5-11 КЛАСЫ.</w:t>
      </w:r>
    </w:p>
    <w:p w:rsidR="00A932FD" w:rsidRPr="00DC4519" w:rsidRDefault="00DC4519" w:rsidP="00DC451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9" w:history="1">
        <w:r w:rsidR="00A932FD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http://dobri-nastavnik.ru/tag/testy</w:t>
        </w:r>
      </w:hyperlink>
    </w:p>
    <w:p w:rsidR="00A932FD" w:rsidRPr="00DC4519" w:rsidRDefault="00A932FD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Тэставы кантроль па беларускай  мове па тэмам і па класам</w:t>
      </w:r>
    </w:p>
    <w:p w:rsidR="0094616C" w:rsidRPr="00DC4519" w:rsidRDefault="00D753EE" w:rsidP="00DC451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Тэсты  па беларускай  літаратуры і творы  - </w:t>
      </w: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 xml:space="preserve">online тэсты  </w:t>
      </w:r>
    </w:p>
    <w:p w:rsidR="00D753EE" w:rsidRPr="00DC4519" w:rsidRDefault="00D753EE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sz w:val="28"/>
          <w:szCs w:val="28"/>
          <w:lang w:val="be-BY"/>
        </w:rPr>
        <w:t>Сайт  “Знічка”</w:t>
      </w:r>
    </w:p>
    <w:p w:rsidR="009C3607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10" w:history="1">
        <w:r w:rsidR="00D753EE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http://znichka.ucoz.com/tests</w:t>
        </w:r>
      </w:hyperlink>
    </w:p>
    <w:p w:rsidR="00300925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7.</w: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00925"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online тэсты  ПА БЕЛАРУСКАЙ МОВЕ</w:t>
      </w:r>
    </w:p>
    <w:p w:rsidR="00D753EE" w:rsidRPr="00DC4519" w:rsidRDefault="0030092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Vedy.by – это Интернет-ресурс для комплексной интерактивной подготовки к централизованному тестированию и экзаменам.</w:t>
      </w:r>
    </w:p>
    <w:p w:rsidR="00D753EE" w:rsidRPr="00DC4519" w:rsidRDefault="00D753E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300925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http://vedy.by/contactus</w:t>
        </w:r>
      </w:hyperlink>
    </w:p>
    <w:p w:rsidR="00300925" w:rsidRPr="00DC4519" w:rsidRDefault="00DC4519" w:rsidP="00DC4519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12" w:history="1">
        <w:r w:rsidR="00300925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http://www.dzietki.org/article/index.php?cid=18&amp;sort_method=time&amp;sid=0c95dea5f9f7ccaaadcebac6eeac65cc</w:t>
        </w:r>
      </w:hyperlink>
    </w:p>
    <w:p w:rsidR="00300925" w:rsidRPr="00DC4519" w:rsidRDefault="0030092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23264" w:rsidRPr="00DC4519" w:rsidRDefault="00DC4519" w:rsidP="00DC4519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13" w:history="1">
        <w:r w:rsidR="006339EC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http://belmova-07.ucoz.ru/load/prehzentacyi/3</w:t>
        </w:r>
      </w:hyperlink>
    </w:p>
    <w:p w:rsidR="006339EC" w:rsidRDefault="006339EC" w:rsidP="00DC451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 xml:space="preserve">тэсты </w:t>
      </w:r>
    </w:p>
    <w:p w:rsidR="006339EC" w:rsidRPr="00DC4519" w:rsidRDefault="00DC4519" w:rsidP="00DC4519">
      <w:pPr>
        <w:pStyle w:val="a3"/>
        <w:keepNext/>
        <w:pageBreakBefore/>
        <w:numPr>
          <w:ilvl w:val="0"/>
          <w:numId w:val="4"/>
        </w:numPr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hyperlink r:id="rId14" w:anchor="overlay-context" w:history="1">
        <w:r w:rsidR="006339EC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http://3belarus.by/content/хіт-парад-сто-песень-для-беларусі#overlay-context</w:t>
        </w:r>
      </w:hyperlink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</w:t>
      </w:r>
    </w:p>
    <w:p w:rsidR="006339EC" w:rsidRPr="00DC4519" w:rsidRDefault="006339EC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14</w: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hyperlink r:id="rId15" w:history="1">
        <w:r w:rsidR="002957BE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http://litera.by/book5724.html</w:t>
        </w:r>
      </w:hyperlink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Беларуская літаратура: інтэнсіўны курс падрыхтоўкі да тэсціравання і экзамену</w:t>
      </w:r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 xml:space="preserve">   </w:t>
      </w:r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 xml:space="preserve">15 </w:t>
      </w:r>
      <w:hyperlink r:id="rId16" w:history="1">
        <w:r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http://www.baravik.org/forum/8/</w:t>
        </w:r>
      </w:hyperlink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16.</w: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hyperlink r:id="rId17" w:history="1">
        <w:r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http://vesety.com/belorusskij-yazyk-ct-2012/</w:t>
        </w:r>
      </w:hyperlink>
    </w:p>
    <w:p w:rsidR="002957BE" w:rsidRPr="00DC4519" w:rsidRDefault="002957BE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87314" w:rsidRPr="00DC4519" w:rsidRDefault="00487314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17.</w:t>
      </w:r>
      <w:r w:rsidR="00DC4519" w:rsidRPr="00DC451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hyperlink r:id="rId18" w:history="1">
        <w:r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http://elearn.by/test/2014/02</w:t>
        </w:r>
      </w:hyperlink>
    </w:p>
    <w:p w:rsidR="00487314" w:rsidRPr="00DC4519" w:rsidRDefault="00487314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87314" w:rsidRPr="00DC4519" w:rsidRDefault="00487314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18.</w: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hyperlink r:id="rId19" w:history="1">
        <w:r w:rsidR="007E0375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http://www.likbez.by/category_200.html</w:t>
        </w:r>
      </w:hyperlink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Беларуская лiтаратура. Тэсты для падрыхтоукi да уступнага экзамену ў вну.</w:t>
      </w: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19.</w:t>
      </w:r>
      <w:r w:rsidRPr="00DC4519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http://www.vodguki.ru/</w:t>
        </w:r>
      </w:hyperlink>
    </w:p>
    <w:p w:rsidR="00487314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Водгукі на вершы беларускіх паэтаў</w:t>
      </w: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6C5F9" wp14:editId="1DB5CF87">
            <wp:extent cx="1200150" cy="91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7E0375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20.</w:t>
      </w:r>
    </w:p>
    <w:p w:rsidR="007E0375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22" w:history="1">
        <w:r w:rsidR="0046596A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http://www.schoolnet.by/~dsch4/Distanc/bel/gurynovich.htm</w:t>
        </w:r>
      </w:hyperlink>
    </w:p>
    <w:p w:rsidR="0046596A" w:rsidRPr="00DC4519" w:rsidRDefault="0046596A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тэсты па беларускай  мове</w:t>
      </w:r>
    </w:p>
    <w:p w:rsidR="0046596A" w:rsidRPr="00DC4519" w:rsidRDefault="0046596A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93368" w:rsidRPr="00DC4519" w:rsidRDefault="00A93368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21.</w: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hyperlink r:id="rId23" w:history="1">
        <w:r w:rsidRPr="00DC4519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://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</w:rPr>
          <w:t>abituryent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.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</w:rPr>
          <w:t>ng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-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</w:rPr>
          <w:t>press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.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</w:rPr>
          <w:t>by</w:t>
        </w:r>
        <w:r w:rsidRPr="00DC4519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/</w:t>
        </w:r>
      </w:hyperlink>
    </w:p>
    <w:p w:rsidR="00A93368" w:rsidRPr="00DC4519" w:rsidRDefault="00A93368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E0375" w:rsidRPr="00DC4519" w:rsidRDefault="00A93368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Тэсцiраванне</w:t>
      </w:r>
    </w:p>
    <w:p w:rsidR="00A93368" w:rsidRPr="00DC4519" w:rsidRDefault="00A93368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7E0375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93368" w:rsidRPr="00DC4519" w:rsidRDefault="00A93368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A93368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22.</w:t>
      </w:r>
    </w:p>
    <w:p w:rsidR="00A93368" w:rsidRPr="00DC4519" w:rsidRDefault="00A93368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Віртуальны кабінет беларускай мовы і літаратуры</w:t>
      </w:r>
    </w:p>
    <w:p w:rsidR="00BC4E79" w:rsidRPr="00DC4519" w:rsidRDefault="00BC4E7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DC4519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24" w:history="1">
        <w:r w:rsidR="00BC4E79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http://vk_belmova.blog.tut.by/5-u-dapamogu-vuchnyu/apornyiya-shemyi-pa-novyim-pravapise/</w:t>
        </w:r>
      </w:hyperlink>
    </w:p>
    <w:p w:rsidR="00BC4E79" w:rsidRPr="00DC4519" w:rsidRDefault="00BC4E7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BC4E79" w:rsidRPr="00DC4519" w:rsidRDefault="00BC4E7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BC4E79" w:rsidRPr="00DC4519" w:rsidRDefault="00BC4E79" w:rsidP="00DC451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23.</w: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BC4E79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25" w:history="1">
        <w:r w:rsidR="00BC4E79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http://mk.sosh-15mogilev.by/index.php?option=com_content&amp;view=section&amp;layout=blog&amp;id=371&amp;Itemid=589</w:t>
        </w:r>
      </w:hyperlink>
    </w:p>
    <w:p w:rsidR="00BC4E79" w:rsidRPr="00DC4519" w:rsidRDefault="00BC4E7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E0375" w:rsidRPr="00DC4519" w:rsidRDefault="00BC4E7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Тэсты да падрыхтоўкі вучняў к ЦТ па беларуская мове</w:t>
      </w:r>
    </w:p>
    <w:p w:rsidR="00BC4E79" w:rsidRPr="00DC4519" w:rsidRDefault="00BC4E7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Электронный методический кабинет ГУО "Средняя школа №15 г. Могилёва"</w:t>
      </w:r>
    </w:p>
    <w:p w:rsidR="00523264" w:rsidRPr="00DC4519" w:rsidRDefault="00523264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23264" w:rsidRPr="00DC4519" w:rsidRDefault="00523264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БЕЛ ЛІТ  ПРЭЗЕНТАЦЫІ</w:t>
      </w:r>
    </w:p>
    <w:p w:rsidR="00523264" w:rsidRPr="00DC4519" w:rsidRDefault="00DC4519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26" w:history="1">
        <w:r w:rsidR="006339EC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http://belmova-07.ucoz.ru/load/prehzentacyi/3</w:t>
        </w:r>
      </w:hyperlink>
    </w:p>
    <w:p w:rsidR="006339EC" w:rsidRPr="00DC4519" w:rsidRDefault="006339EC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339EC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27" w:history="1">
        <w:r w:rsidR="006339EC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http://www.belmova.ru/autary/іlona-stsyatsko</w:t>
        </w:r>
      </w:hyperlink>
    </w:p>
    <w:p w:rsidR="006339EC" w:rsidRPr="00DC4519" w:rsidRDefault="006339EC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339EC" w:rsidRPr="00DC4519" w:rsidRDefault="006339EC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Вершы пра беларускую мову</w:t>
      </w:r>
    </w:p>
    <w:p w:rsidR="006339EC" w:rsidRPr="00DC4519" w:rsidRDefault="006339EC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339EC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28" w:history="1">
        <w:r w:rsidR="006339EC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http://www.vershy.ru/index.php</w:t>
        </w:r>
      </w:hyperlink>
    </w:p>
    <w:p w:rsidR="006339EC" w:rsidRPr="00DC4519" w:rsidRDefault="006339EC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Вітаем Вас на сайце беларускай паэзіі</w:t>
      </w:r>
    </w:p>
    <w:p w:rsidR="006339EC" w:rsidRPr="00DC4519" w:rsidRDefault="006339EC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339EC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29" w:history="1">
        <w:r w:rsidR="00487314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http://brouka.ru/metki/vaina</w:t>
        </w:r>
      </w:hyperlink>
    </w:p>
    <w:p w:rsidR="00487314" w:rsidRPr="00DC4519" w:rsidRDefault="00487314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Пятрусь Броўка</w:t>
      </w:r>
    </w:p>
    <w:p w:rsidR="00487314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30" w:history="1">
        <w:r w:rsidR="00487314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http://soneyka.ru/nashyya-praekty</w:t>
        </w:r>
      </w:hyperlink>
    </w:p>
    <w:p w:rsidR="00487314" w:rsidRPr="00DC4519" w:rsidRDefault="00487314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87314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hyperlink r:id="rId31" w:history="1">
        <w:r w:rsidR="00487314" w:rsidRPr="00DC4519">
          <w:rPr>
            <w:rStyle w:val="a4"/>
            <w:rFonts w:ascii="Times New Roman" w:hAnsi="Times New Roman" w:cs="Times New Roman"/>
            <w:b/>
            <w:sz w:val="28"/>
            <w:szCs w:val="28"/>
            <w:lang w:val="be-BY"/>
          </w:rPr>
          <w:t>http://dumki.org/author/11</w:t>
        </w:r>
      </w:hyperlink>
    </w:p>
    <w:p w:rsidR="00487314" w:rsidRPr="00DC4519" w:rsidRDefault="00487314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87314" w:rsidRPr="00DC4519" w:rsidRDefault="00487314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Вялікія словы </w:t>
      </w:r>
    </w:p>
    <w:p w:rsidR="00487314" w:rsidRPr="00DC4519" w:rsidRDefault="00487314" w:rsidP="00DC4519">
      <w:pPr>
        <w:pStyle w:val="a3"/>
        <w:pBdr>
          <w:bottom w:val="single" w:sz="6" w:space="1" w:color="auto"/>
        </w:pBd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b/>
          <w:sz w:val="28"/>
          <w:szCs w:val="28"/>
          <w:lang w:val="be-BY"/>
        </w:rPr>
        <w:t>на вялікай мове!</w:t>
      </w:r>
    </w:p>
    <w:bookmarkStart w:id="0" w:name="_GoBack"/>
    <w:bookmarkEnd w:id="0"/>
    <w:p w:rsidR="007E0375" w:rsidRPr="00DC4519" w:rsidRDefault="00DC4519" w:rsidP="00DC4519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C4519">
        <w:rPr>
          <w:rFonts w:ascii="Times New Roman" w:hAnsi="Times New Roman" w:cs="Times New Roman"/>
          <w:sz w:val="28"/>
          <w:szCs w:val="28"/>
        </w:rPr>
        <w:fldChar w:fldCharType="begin"/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 xml:space="preserve"> </w:instrText>
      </w:r>
      <w:r w:rsidRPr="00DC4519">
        <w:rPr>
          <w:rFonts w:ascii="Times New Roman" w:hAnsi="Times New Roman" w:cs="Times New Roman"/>
          <w:sz w:val="28"/>
          <w:szCs w:val="28"/>
        </w:rPr>
        <w:instrText>HYPERLINK</w:instrTex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 xml:space="preserve"> "</w:instrText>
      </w:r>
      <w:r w:rsidRPr="00DC4519">
        <w:rPr>
          <w:rFonts w:ascii="Times New Roman" w:hAnsi="Times New Roman" w:cs="Times New Roman"/>
          <w:sz w:val="28"/>
          <w:szCs w:val="28"/>
        </w:rPr>
        <w:instrText>http</w:instrTex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>://</w:instrText>
      </w:r>
      <w:r w:rsidRPr="00DC4519">
        <w:rPr>
          <w:rFonts w:ascii="Times New Roman" w:hAnsi="Times New Roman" w:cs="Times New Roman"/>
          <w:sz w:val="28"/>
          <w:szCs w:val="28"/>
        </w:rPr>
        <w:instrText>old</w:instrTex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>.</w:instrText>
      </w:r>
      <w:r w:rsidRPr="00DC4519">
        <w:rPr>
          <w:rFonts w:ascii="Times New Roman" w:hAnsi="Times New Roman" w:cs="Times New Roman"/>
          <w:sz w:val="28"/>
          <w:szCs w:val="28"/>
        </w:rPr>
        <w:instrText>knihi</w:instrTex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>.</w:instrText>
      </w:r>
      <w:r w:rsidRPr="00DC4519">
        <w:rPr>
          <w:rFonts w:ascii="Times New Roman" w:hAnsi="Times New Roman" w:cs="Times New Roman"/>
          <w:sz w:val="28"/>
          <w:szCs w:val="28"/>
        </w:rPr>
        <w:instrText>com</w:instrTex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>/</w:instrText>
      </w:r>
      <w:r w:rsidRPr="00DC4519">
        <w:rPr>
          <w:rFonts w:ascii="Times New Roman" w:hAnsi="Times New Roman" w:cs="Times New Roman"/>
          <w:sz w:val="28"/>
          <w:szCs w:val="28"/>
        </w:rPr>
        <w:instrText>www</w:instrTex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>/</w:instrText>
      </w:r>
      <w:r w:rsidRPr="00DC4519">
        <w:rPr>
          <w:rFonts w:ascii="Times New Roman" w:hAnsi="Times New Roman" w:cs="Times New Roman"/>
          <w:sz w:val="28"/>
          <w:szCs w:val="28"/>
        </w:rPr>
        <w:instrText>padrucnik</w:instrText>
      </w:r>
      <w:r w:rsidRPr="00DC4519">
        <w:rPr>
          <w:rFonts w:ascii="Times New Roman" w:hAnsi="Times New Roman" w:cs="Times New Roman"/>
          <w:sz w:val="28"/>
          <w:szCs w:val="28"/>
          <w:lang w:val="be-BY"/>
        </w:rPr>
        <w:instrText xml:space="preserve">/" </w:instrText>
      </w:r>
      <w:r w:rsidRPr="00DC4519">
        <w:rPr>
          <w:rFonts w:ascii="Times New Roman" w:hAnsi="Times New Roman" w:cs="Times New Roman"/>
          <w:sz w:val="28"/>
          <w:szCs w:val="28"/>
        </w:rPr>
        <w:fldChar w:fldCharType="separate"/>
      </w:r>
      <w:r w:rsidR="007E0375" w:rsidRPr="00DC4519">
        <w:rPr>
          <w:rStyle w:val="a4"/>
          <w:rFonts w:ascii="Times New Roman" w:hAnsi="Times New Roman" w:cs="Times New Roman"/>
          <w:b/>
          <w:sz w:val="28"/>
          <w:szCs w:val="28"/>
          <w:lang w:val="be-BY"/>
        </w:rPr>
        <w:t>http://old.knihi.com/www/padrucnik/</w:t>
      </w:r>
      <w:r w:rsidRPr="00DC4519">
        <w:rPr>
          <w:rStyle w:val="a4"/>
          <w:rFonts w:ascii="Times New Roman" w:hAnsi="Times New Roman" w:cs="Times New Roman"/>
          <w:b/>
          <w:sz w:val="28"/>
          <w:szCs w:val="28"/>
          <w:lang w:val="be-BY"/>
        </w:rPr>
        <w:fldChar w:fldCharType="end"/>
      </w:r>
    </w:p>
    <w:sectPr w:rsidR="007E0375" w:rsidRPr="00DC4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B40"/>
    <w:multiLevelType w:val="hybridMultilevel"/>
    <w:tmpl w:val="7EC4C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24255"/>
    <w:multiLevelType w:val="hybridMultilevel"/>
    <w:tmpl w:val="5664CE1E"/>
    <w:lvl w:ilvl="0" w:tplc="9AB24E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05C01"/>
    <w:multiLevelType w:val="hybridMultilevel"/>
    <w:tmpl w:val="B23410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484993"/>
    <w:multiLevelType w:val="hybridMultilevel"/>
    <w:tmpl w:val="264479C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A5205"/>
    <w:multiLevelType w:val="singleLevel"/>
    <w:tmpl w:val="39BC754C"/>
    <w:lvl w:ilvl="0">
      <w:start w:val="12"/>
      <w:numFmt w:val="bullet"/>
      <w:lvlText w:val=""/>
      <w:lvlJc w:val="left"/>
      <w:pPr>
        <w:tabs>
          <w:tab w:val="num" w:pos="1064"/>
        </w:tabs>
        <w:ind w:left="1064" w:hanging="360"/>
      </w:pPr>
      <w:rPr>
        <w:rFonts w:ascii="Wingdings" w:hAnsi="Wingdings" w:hint="default"/>
      </w:rPr>
    </w:lvl>
  </w:abstractNum>
  <w:abstractNum w:abstractNumId="5">
    <w:nsid w:val="49E51D93"/>
    <w:multiLevelType w:val="singleLevel"/>
    <w:tmpl w:val="A2F28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6">
    <w:nsid w:val="6CF12D7F"/>
    <w:multiLevelType w:val="singleLevel"/>
    <w:tmpl w:val="CFFC7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>
    <w:nsid w:val="6E7C4D5D"/>
    <w:multiLevelType w:val="hybridMultilevel"/>
    <w:tmpl w:val="AE4C2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A0"/>
    <w:rsid w:val="002132D5"/>
    <w:rsid w:val="002226C4"/>
    <w:rsid w:val="00235F70"/>
    <w:rsid w:val="0026099D"/>
    <w:rsid w:val="002957BE"/>
    <w:rsid w:val="00300925"/>
    <w:rsid w:val="0046596A"/>
    <w:rsid w:val="00487314"/>
    <w:rsid w:val="00523264"/>
    <w:rsid w:val="005D0E2B"/>
    <w:rsid w:val="006339EC"/>
    <w:rsid w:val="00735217"/>
    <w:rsid w:val="0077073F"/>
    <w:rsid w:val="007E0375"/>
    <w:rsid w:val="0094616C"/>
    <w:rsid w:val="00994834"/>
    <w:rsid w:val="009C3607"/>
    <w:rsid w:val="00A810F3"/>
    <w:rsid w:val="00A932FD"/>
    <w:rsid w:val="00A93368"/>
    <w:rsid w:val="00BC4E79"/>
    <w:rsid w:val="00CA40AD"/>
    <w:rsid w:val="00D753EE"/>
    <w:rsid w:val="00DC4519"/>
    <w:rsid w:val="00E367A5"/>
    <w:rsid w:val="00E50CA0"/>
    <w:rsid w:val="00EF04D6"/>
    <w:rsid w:val="00F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9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0E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D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E2B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36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36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9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0E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D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E2B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36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36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rovanie.org/testy/testy.php" TargetMode="External"/><Relationship Id="rId13" Type="http://schemas.openxmlformats.org/officeDocument/2006/relationships/hyperlink" Target="http://belmova-07.ucoz.ru/load/prehzentacyi/3" TargetMode="External"/><Relationship Id="rId18" Type="http://schemas.openxmlformats.org/officeDocument/2006/relationships/hyperlink" Target="http://elearn.by/test/2014/02" TargetMode="External"/><Relationship Id="rId26" Type="http://schemas.openxmlformats.org/officeDocument/2006/relationships/hyperlink" Target="http://belmova-07.ucoz.ru/load/prehzentacyi/3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://belkabinet.by/index/ct/0-31" TargetMode="External"/><Relationship Id="rId12" Type="http://schemas.openxmlformats.org/officeDocument/2006/relationships/hyperlink" Target="http://www.dzietki.org/article/index.php?cid=18&amp;sort_method=time&amp;sid=0c95dea5f9f7ccaaadcebac6eeac65cc" TargetMode="External"/><Relationship Id="rId17" Type="http://schemas.openxmlformats.org/officeDocument/2006/relationships/hyperlink" Target="http://vesety.com/belorusskij-yazyk-ct-2012/" TargetMode="External"/><Relationship Id="rId25" Type="http://schemas.openxmlformats.org/officeDocument/2006/relationships/hyperlink" Target="http://mk.sosh-15mogilev.by/index.php?option=com_content&amp;view=section&amp;layout=blog&amp;id=371&amp;Itemid=58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aravik.org/forum/8/" TargetMode="External"/><Relationship Id="rId20" Type="http://schemas.openxmlformats.org/officeDocument/2006/relationships/hyperlink" Target="http://www.vodguki.ru/" TargetMode="External"/><Relationship Id="rId29" Type="http://schemas.openxmlformats.org/officeDocument/2006/relationships/hyperlink" Target="http://brouka.ru/metki/vai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ook.belveter.by/testy-pa-belaruskaj-move-dlya-padryxto&#1118;ki-da-centralizavanaga-tesciravannya/" TargetMode="External"/><Relationship Id="rId11" Type="http://schemas.openxmlformats.org/officeDocument/2006/relationships/hyperlink" Target="http://vedy.by/contactus" TargetMode="External"/><Relationship Id="rId24" Type="http://schemas.openxmlformats.org/officeDocument/2006/relationships/hyperlink" Target="http://vk_belmova.blog.tut.by/5-u-dapamogu-vuchnyu/apornyiya-shemyi-pa-novyim-pravapis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itera.by/book5724.html" TargetMode="External"/><Relationship Id="rId23" Type="http://schemas.openxmlformats.org/officeDocument/2006/relationships/hyperlink" Target="http://abituryent.ng-press.by/" TargetMode="External"/><Relationship Id="rId28" Type="http://schemas.openxmlformats.org/officeDocument/2006/relationships/hyperlink" Target="http://www.vershy.ru/index.php" TargetMode="External"/><Relationship Id="rId10" Type="http://schemas.openxmlformats.org/officeDocument/2006/relationships/hyperlink" Target="http://znichka.ucoz.com/tests" TargetMode="External"/><Relationship Id="rId19" Type="http://schemas.openxmlformats.org/officeDocument/2006/relationships/hyperlink" Target="http://www.likbez.by/category_200.html" TargetMode="External"/><Relationship Id="rId31" Type="http://schemas.openxmlformats.org/officeDocument/2006/relationships/hyperlink" Target="http://dumki.org/author/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bri-nastavnik.ru/tag/testy" TargetMode="External"/><Relationship Id="rId14" Type="http://schemas.openxmlformats.org/officeDocument/2006/relationships/hyperlink" Target="http://3belarus.by/content/&#1093;&#1110;&#1090;-&#1087;&#1072;&#1088;&#1072;&#1076;-&#1089;&#1090;&#1086;-&#1087;&#1077;&#1089;&#1077;&#1085;&#1100;-&#1076;&#1083;&#1103;-&#1073;&#1077;&#1083;&#1072;&#1088;&#1091;&#1089;&#1110;" TargetMode="External"/><Relationship Id="rId22" Type="http://schemas.openxmlformats.org/officeDocument/2006/relationships/hyperlink" Target="http://www.schoolnet.by/~dsch4/Distanc/bel/gurynovich.htm" TargetMode="External"/><Relationship Id="rId27" Type="http://schemas.openxmlformats.org/officeDocument/2006/relationships/hyperlink" Target="http://www.belmova.ru/autary/&#1110;lona-stsyatsko" TargetMode="External"/><Relationship Id="rId30" Type="http://schemas.openxmlformats.org/officeDocument/2006/relationships/hyperlink" Target="http://soneyka.ru/nashyya-praek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</dc:creator>
  <cp:lastModifiedBy>Kompik</cp:lastModifiedBy>
  <cp:revision>4</cp:revision>
  <cp:lastPrinted>2014-03-09T14:20:00Z</cp:lastPrinted>
  <dcterms:created xsi:type="dcterms:W3CDTF">2014-08-19T20:04:00Z</dcterms:created>
  <dcterms:modified xsi:type="dcterms:W3CDTF">2021-04-01T17:55:00Z</dcterms:modified>
</cp:coreProperties>
</file>