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4DFA" w14:textId="39E21180" w:rsidR="00151335" w:rsidRDefault="00501C87">
      <w:r w:rsidRPr="00501C87">
        <w:rPr>
          <w:lang w:val="en-US"/>
        </w:rPr>
        <w:t xml:space="preserve">For image </w:t>
      </w:r>
      <w:r>
        <w:rPr>
          <w:lang w:val="en-US"/>
        </w:rPr>
        <w:t>upload:</w:t>
      </w:r>
      <w:r w:rsidR="004A3B90" w:rsidRPr="004A3B90">
        <w:t xml:space="preserve"> </w:t>
      </w:r>
      <w:r w:rsidR="004A3B90" w:rsidRPr="004A3B90">
        <w:rPr>
          <w:lang w:val="en-US"/>
        </w:rPr>
        <w:t>https://www.youtube.com/watch?v=srPXMt1Q0nY</w:t>
      </w:r>
    </w:p>
    <w:p w14:paraId="2B75C14B" w14:textId="77777777" w:rsidR="00501C87" w:rsidRDefault="00501C87"/>
    <w:sectPr w:rsidR="0050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3B"/>
    <w:rsid w:val="00151335"/>
    <w:rsid w:val="004A3B90"/>
    <w:rsid w:val="00501C87"/>
    <w:rsid w:val="0062083B"/>
    <w:rsid w:val="0063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C4B89"/>
  <w15:chartTrackingRefBased/>
  <w15:docId w15:val="{B24C8032-5560-4236-97B3-3A3634F6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Teitur</dc:creator>
  <cp:keywords/>
  <dc:description/>
  <cp:lastModifiedBy>Teitur</cp:lastModifiedBy>
  <cp:revision>2</cp:revision>
  <dcterms:created xsi:type="dcterms:W3CDTF">2021-12-07T01:25:00Z</dcterms:created>
  <dcterms:modified xsi:type="dcterms:W3CDTF">2021-12-07T04:22:00Z</dcterms:modified>
</cp:coreProperties>
</file>