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6Colorful-Accent3"/>
        <w:tblW w:w="12405" w:type="dxa"/>
        <w:tblLook w:val="04A0" w:firstRow="1" w:lastRow="0" w:firstColumn="1" w:lastColumn="0" w:noHBand="0" w:noVBand="1"/>
      </w:tblPr>
      <w:tblGrid>
        <w:gridCol w:w="750"/>
        <w:gridCol w:w="1677"/>
        <w:gridCol w:w="846"/>
        <w:gridCol w:w="5298"/>
        <w:gridCol w:w="645"/>
        <w:gridCol w:w="570"/>
        <w:gridCol w:w="222"/>
        <w:gridCol w:w="404"/>
        <w:gridCol w:w="1993"/>
      </w:tblGrid>
      <w:tr w:rsidR="00267AF2" w:rsidRPr="003555A0" w14:paraId="6F4145A6" w14:textId="77777777" w:rsidTr="00CB16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5" w:type="dxa"/>
            <w:gridSpan w:val="9"/>
            <w:vAlign w:val="center"/>
            <w:hideMark/>
          </w:tcPr>
          <w:p w14:paraId="53D00AF5" w14:textId="77777777" w:rsidR="00267AF2" w:rsidRPr="003555A0" w:rsidRDefault="00267AF2" w:rsidP="00CB1613">
            <w:pPr>
              <w:spacing w:before="180"/>
              <w:jc w:val="center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 w:rsidRPr="003555A0"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 xml:space="preserve">PROJECT NAME: </w:t>
            </w:r>
            <w:r w:rsidRPr="00267AF2">
              <w:rPr>
                <w:rFonts w:ascii="Cambria" w:eastAsia="Times New Roman" w:hAnsi="Cambria" w:cs="Helvetica"/>
                <w:b w:val="0"/>
                <w:bCs w:val="0"/>
                <w:color w:val="525252"/>
                <w:sz w:val="20"/>
                <w:szCs w:val="24"/>
              </w:rPr>
              <w:t>ACSY (Admins Control System)</w:t>
            </w:r>
          </w:p>
        </w:tc>
      </w:tr>
      <w:tr w:rsidR="00267AF2" w:rsidRPr="003555A0" w14:paraId="36097C96" w14:textId="77777777" w:rsidTr="00CB1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  <w:gridSpan w:val="2"/>
            <w:vAlign w:val="center"/>
            <w:hideMark/>
          </w:tcPr>
          <w:p w14:paraId="3619D9AE" w14:textId="77777777" w:rsidR="00267AF2" w:rsidRPr="003555A0" w:rsidRDefault="00267AF2" w:rsidP="00CB1613">
            <w:pPr>
              <w:spacing w:before="18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 w:rsidRPr="003555A0"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Test Script Name:</w:t>
            </w:r>
          </w:p>
        </w:tc>
        <w:tc>
          <w:tcPr>
            <w:tcW w:w="9978" w:type="dxa"/>
            <w:gridSpan w:val="7"/>
            <w:vAlign w:val="center"/>
            <w:hideMark/>
          </w:tcPr>
          <w:p w14:paraId="18C0C31A" w14:textId="77777777" w:rsidR="00267AF2" w:rsidRPr="003555A0" w:rsidRDefault="00267AF2" w:rsidP="00CB1613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 w:rsidRPr="00267AF2"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ACSY System Test</w:t>
            </w:r>
          </w:p>
        </w:tc>
      </w:tr>
      <w:tr w:rsidR="00267AF2" w:rsidRPr="003555A0" w14:paraId="40B1BD7A" w14:textId="77777777" w:rsidTr="00CB1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  <w:gridSpan w:val="2"/>
            <w:vAlign w:val="center"/>
            <w:hideMark/>
          </w:tcPr>
          <w:p w14:paraId="24FD4C8D" w14:textId="77777777" w:rsidR="00267AF2" w:rsidRPr="003555A0" w:rsidRDefault="00267AF2" w:rsidP="00CB1613">
            <w:pPr>
              <w:spacing w:before="18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 w:rsidRPr="003555A0"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Scenario/Purpose:</w:t>
            </w:r>
          </w:p>
        </w:tc>
        <w:tc>
          <w:tcPr>
            <w:tcW w:w="9978" w:type="dxa"/>
            <w:gridSpan w:val="7"/>
            <w:vAlign w:val="center"/>
            <w:hideMark/>
          </w:tcPr>
          <w:p w14:paraId="246E90B2" w14:textId="77777777" w:rsidR="00267AF2" w:rsidRPr="003555A0" w:rsidRDefault="00267AF2" w:rsidP="00CB1613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 w:rsidRPr="00267AF2"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Validate the functions of the web application</w:t>
            </w:r>
          </w:p>
        </w:tc>
      </w:tr>
      <w:tr w:rsidR="00267AF2" w:rsidRPr="003555A0" w14:paraId="13FD9079" w14:textId="77777777" w:rsidTr="00CB1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  <w:gridSpan w:val="2"/>
            <w:vAlign w:val="center"/>
            <w:hideMark/>
          </w:tcPr>
          <w:p w14:paraId="7DBECFBA" w14:textId="77777777" w:rsidR="00267AF2" w:rsidRPr="003555A0" w:rsidRDefault="00267AF2" w:rsidP="00CB1613">
            <w:pPr>
              <w:spacing w:before="18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 w:rsidRPr="003555A0"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Prerequisites:</w:t>
            </w:r>
          </w:p>
        </w:tc>
        <w:tc>
          <w:tcPr>
            <w:tcW w:w="9978" w:type="dxa"/>
            <w:gridSpan w:val="7"/>
            <w:vAlign w:val="center"/>
            <w:hideMark/>
          </w:tcPr>
          <w:p w14:paraId="1C340DAE" w14:textId="17F25073" w:rsidR="00267AF2" w:rsidRPr="003555A0" w:rsidRDefault="00267AF2" w:rsidP="00CB1613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 w:rsidRPr="00267AF2"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 xml:space="preserve">Program completed and deployed on the web server. </w:t>
            </w:r>
            <w:bookmarkStart w:id="0" w:name="_GoBack"/>
            <w:bookmarkEnd w:id="0"/>
            <w:r w:rsidR="006B1B51" w:rsidRPr="006B1B51">
              <w:rPr>
                <w:rFonts w:ascii="Cambria" w:eastAsia="Times New Roman" w:hAnsi="Cambria" w:cs="Helvetica"/>
                <w:noProof/>
                <w:color w:val="525252"/>
                <w:sz w:val="20"/>
                <w:szCs w:val="24"/>
              </w:rPr>
              <w:t>D</w:t>
            </w:r>
            <w:r w:rsidRPr="006B1B51">
              <w:rPr>
                <w:rFonts w:ascii="Cambria" w:eastAsia="Times New Roman" w:hAnsi="Cambria" w:cs="Helvetica"/>
                <w:noProof/>
                <w:color w:val="525252"/>
                <w:sz w:val="20"/>
                <w:szCs w:val="24"/>
              </w:rPr>
              <w:t>atabase</w:t>
            </w:r>
            <w:r w:rsidRPr="00267AF2"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 xml:space="preserve"> </w:t>
            </w:r>
            <w:r w:rsidRPr="006B1B51">
              <w:rPr>
                <w:rFonts w:ascii="Cambria" w:eastAsia="Times New Roman" w:hAnsi="Cambria" w:cs="Helvetica"/>
                <w:noProof/>
                <w:color w:val="525252"/>
                <w:sz w:val="20"/>
                <w:szCs w:val="24"/>
              </w:rPr>
              <w:t>fill</w:t>
            </w:r>
            <w:r w:rsidR="006B1B51" w:rsidRPr="006B1B51">
              <w:rPr>
                <w:rFonts w:ascii="Cambria" w:eastAsia="Times New Roman" w:hAnsi="Cambria" w:cs="Helvetica"/>
                <w:noProof/>
                <w:color w:val="525252"/>
                <w:sz w:val="20"/>
                <w:szCs w:val="24"/>
              </w:rPr>
              <w:t>ed</w:t>
            </w:r>
            <w:r w:rsidRPr="00267AF2"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 xml:space="preserve"> with test data.</w:t>
            </w:r>
          </w:p>
        </w:tc>
      </w:tr>
      <w:tr w:rsidR="00267AF2" w:rsidRPr="003555A0" w14:paraId="5DA2C232" w14:textId="77777777" w:rsidTr="00CB1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  <w:gridSpan w:val="2"/>
            <w:vAlign w:val="center"/>
            <w:hideMark/>
          </w:tcPr>
          <w:p w14:paraId="019C37A5" w14:textId="77777777" w:rsidR="00267AF2" w:rsidRPr="003555A0" w:rsidRDefault="00267AF2" w:rsidP="00CB1613">
            <w:pPr>
              <w:spacing w:before="18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 w:rsidRPr="003555A0"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Name of Tester:</w:t>
            </w:r>
          </w:p>
        </w:tc>
        <w:tc>
          <w:tcPr>
            <w:tcW w:w="6789" w:type="dxa"/>
            <w:gridSpan w:val="3"/>
            <w:vAlign w:val="center"/>
            <w:hideMark/>
          </w:tcPr>
          <w:p w14:paraId="610F6591" w14:textId="77777777" w:rsidR="00267AF2" w:rsidRPr="003555A0" w:rsidRDefault="00267AF2" w:rsidP="00CB1613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 w:rsidRPr="00267AF2"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Joyce Tejada</w:t>
            </w:r>
          </w:p>
        </w:tc>
        <w:tc>
          <w:tcPr>
            <w:tcW w:w="792" w:type="dxa"/>
            <w:gridSpan w:val="2"/>
            <w:vAlign w:val="center"/>
            <w:hideMark/>
          </w:tcPr>
          <w:p w14:paraId="26B86776" w14:textId="77777777" w:rsidR="00267AF2" w:rsidRPr="003555A0" w:rsidRDefault="00267AF2" w:rsidP="00CB1613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 w:rsidRPr="003555A0"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Date:</w:t>
            </w:r>
          </w:p>
        </w:tc>
        <w:tc>
          <w:tcPr>
            <w:tcW w:w="2397" w:type="dxa"/>
            <w:gridSpan w:val="2"/>
            <w:vAlign w:val="center"/>
            <w:hideMark/>
          </w:tcPr>
          <w:p w14:paraId="0B65DB82" w14:textId="77777777" w:rsidR="00267AF2" w:rsidRPr="003555A0" w:rsidRDefault="00267AF2" w:rsidP="00CB1613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 w:rsidRPr="00267AF2"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April 6, 2019</w:t>
            </w:r>
          </w:p>
        </w:tc>
      </w:tr>
      <w:tr w:rsidR="00267AF2" w:rsidRPr="00267AF2" w14:paraId="2CA57309" w14:textId="77777777" w:rsidTr="00CB1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  <w:gridSpan w:val="2"/>
            <w:vAlign w:val="center"/>
            <w:hideMark/>
          </w:tcPr>
          <w:p w14:paraId="4800EC4E" w14:textId="77777777" w:rsidR="00267AF2" w:rsidRPr="003555A0" w:rsidRDefault="00267AF2" w:rsidP="00CB1613">
            <w:pP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6789" w:type="dxa"/>
            <w:gridSpan w:val="3"/>
            <w:vAlign w:val="center"/>
            <w:hideMark/>
          </w:tcPr>
          <w:p w14:paraId="667634A4" w14:textId="77777777" w:rsidR="00267AF2" w:rsidRPr="003555A0" w:rsidRDefault="00267AF2" w:rsidP="00CB1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  <w:tc>
          <w:tcPr>
            <w:tcW w:w="792" w:type="dxa"/>
            <w:gridSpan w:val="2"/>
            <w:vAlign w:val="center"/>
            <w:hideMark/>
          </w:tcPr>
          <w:p w14:paraId="5FCE5C48" w14:textId="77777777" w:rsidR="00267AF2" w:rsidRPr="003555A0" w:rsidRDefault="00267AF2" w:rsidP="00CB1613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2397" w:type="dxa"/>
            <w:gridSpan w:val="2"/>
            <w:vAlign w:val="center"/>
            <w:hideMark/>
          </w:tcPr>
          <w:p w14:paraId="0AB714CB" w14:textId="77777777" w:rsidR="00267AF2" w:rsidRPr="003555A0" w:rsidRDefault="00267AF2" w:rsidP="00CB1613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</w:tr>
      <w:tr w:rsidR="00267AF2" w:rsidRPr="00267AF2" w14:paraId="766F1480" w14:textId="77777777" w:rsidTr="00CB1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Align w:val="center"/>
            <w:hideMark/>
          </w:tcPr>
          <w:p w14:paraId="623AD817" w14:textId="77777777" w:rsidR="00267AF2" w:rsidRPr="003555A0" w:rsidRDefault="00267AF2" w:rsidP="00CB1613">
            <w:pPr>
              <w:spacing w:before="18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 w:rsidRPr="003555A0"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Steps</w:t>
            </w:r>
          </w:p>
        </w:tc>
        <w:tc>
          <w:tcPr>
            <w:tcW w:w="2523" w:type="dxa"/>
            <w:gridSpan w:val="2"/>
            <w:vAlign w:val="center"/>
            <w:hideMark/>
          </w:tcPr>
          <w:p w14:paraId="0680D090" w14:textId="77777777" w:rsidR="00267AF2" w:rsidRPr="003555A0" w:rsidRDefault="00267AF2" w:rsidP="00CB1613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 w:rsidRPr="003555A0"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Description:</w:t>
            </w:r>
          </w:p>
        </w:tc>
        <w:tc>
          <w:tcPr>
            <w:tcW w:w="5298" w:type="dxa"/>
            <w:vAlign w:val="center"/>
            <w:hideMark/>
          </w:tcPr>
          <w:p w14:paraId="16CDCE80" w14:textId="77777777" w:rsidR="00267AF2" w:rsidRPr="003555A0" w:rsidRDefault="00267AF2" w:rsidP="00CB1613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 w:rsidRPr="003555A0"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Expected Results:</w:t>
            </w:r>
          </w:p>
        </w:tc>
        <w:tc>
          <w:tcPr>
            <w:tcW w:w="645" w:type="dxa"/>
            <w:vAlign w:val="center"/>
            <w:hideMark/>
          </w:tcPr>
          <w:p w14:paraId="7077C217" w14:textId="77777777" w:rsidR="00267AF2" w:rsidRPr="003555A0" w:rsidRDefault="00267AF2" w:rsidP="00CB1613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 w:rsidRPr="003555A0"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Pass</w:t>
            </w:r>
          </w:p>
        </w:tc>
        <w:tc>
          <w:tcPr>
            <w:tcW w:w="570" w:type="dxa"/>
            <w:vAlign w:val="center"/>
            <w:hideMark/>
          </w:tcPr>
          <w:p w14:paraId="3D5DD209" w14:textId="77777777" w:rsidR="00267AF2" w:rsidRPr="003555A0" w:rsidRDefault="00267AF2" w:rsidP="00CB1613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 w:rsidRPr="003555A0"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Fail</w:t>
            </w:r>
          </w:p>
        </w:tc>
        <w:tc>
          <w:tcPr>
            <w:tcW w:w="626" w:type="dxa"/>
            <w:gridSpan w:val="2"/>
            <w:vAlign w:val="center"/>
            <w:hideMark/>
          </w:tcPr>
          <w:p w14:paraId="534F697A" w14:textId="77777777" w:rsidR="00267AF2" w:rsidRPr="003555A0" w:rsidRDefault="00267AF2" w:rsidP="00CB1613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 w:rsidRPr="003555A0"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N/A</w:t>
            </w:r>
          </w:p>
        </w:tc>
        <w:tc>
          <w:tcPr>
            <w:tcW w:w="1993" w:type="dxa"/>
            <w:vAlign w:val="center"/>
            <w:hideMark/>
          </w:tcPr>
          <w:p w14:paraId="288E4EBB" w14:textId="77777777" w:rsidR="00267AF2" w:rsidRPr="003555A0" w:rsidRDefault="00267AF2" w:rsidP="00CB1613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 w:rsidRPr="003555A0"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Defect/Comments</w:t>
            </w:r>
          </w:p>
        </w:tc>
      </w:tr>
      <w:tr w:rsidR="00CB1613" w:rsidRPr="00267AF2" w14:paraId="203E77E5" w14:textId="77777777" w:rsidTr="006B1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Align w:val="center"/>
          </w:tcPr>
          <w:p w14:paraId="1E727806" w14:textId="0CCC1214" w:rsidR="00267AF2" w:rsidRPr="006B1B51" w:rsidRDefault="00267AF2" w:rsidP="006B1B51">
            <w:pPr>
              <w:pStyle w:val="ListParagraph"/>
              <w:numPr>
                <w:ilvl w:val="0"/>
                <w:numId w:val="1"/>
              </w:numPr>
              <w:spacing w:before="18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2523" w:type="dxa"/>
            <w:gridSpan w:val="2"/>
            <w:vAlign w:val="center"/>
            <w:hideMark/>
          </w:tcPr>
          <w:p w14:paraId="28734C08" w14:textId="7850D4E6" w:rsidR="00267AF2" w:rsidRPr="003555A0" w:rsidRDefault="00CB1613" w:rsidP="00CB1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 xml:space="preserve">Fill out </w:t>
            </w:r>
            <w:r w:rsidR="006B1B51"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 xml:space="preserve">the </w:t>
            </w:r>
            <w:r w:rsidRPr="006B1B51">
              <w:rPr>
                <w:rFonts w:ascii="Cambria" w:eastAsia="Times New Roman" w:hAnsi="Cambria" w:cs="Helvetica"/>
                <w:noProof/>
                <w:color w:val="525252"/>
                <w:sz w:val="20"/>
                <w:szCs w:val="24"/>
              </w:rPr>
              <w:t>login</w:t>
            </w: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 xml:space="preserve"> form</w:t>
            </w:r>
          </w:p>
        </w:tc>
        <w:tc>
          <w:tcPr>
            <w:tcW w:w="5298" w:type="dxa"/>
            <w:vAlign w:val="center"/>
            <w:hideMark/>
          </w:tcPr>
          <w:p w14:paraId="6A389E2E" w14:textId="77777777" w:rsidR="00267AF2" w:rsidRPr="003555A0" w:rsidRDefault="00CB1613" w:rsidP="00CB1613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Show consultants’ list for administrator users, or clients’ list for consultant users.</w:t>
            </w:r>
          </w:p>
        </w:tc>
        <w:tc>
          <w:tcPr>
            <w:tcW w:w="645" w:type="dxa"/>
            <w:vAlign w:val="center"/>
            <w:hideMark/>
          </w:tcPr>
          <w:p w14:paraId="19192B4C" w14:textId="77777777" w:rsidR="00267AF2" w:rsidRPr="003555A0" w:rsidRDefault="00267AF2" w:rsidP="00CB1613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 w:rsidRPr="003555A0"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Y</w:t>
            </w:r>
          </w:p>
        </w:tc>
        <w:tc>
          <w:tcPr>
            <w:tcW w:w="570" w:type="dxa"/>
            <w:vAlign w:val="center"/>
            <w:hideMark/>
          </w:tcPr>
          <w:p w14:paraId="759EBB41" w14:textId="77777777" w:rsidR="00267AF2" w:rsidRPr="003555A0" w:rsidRDefault="00267AF2" w:rsidP="00CB1613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626" w:type="dxa"/>
            <w:gridSpan w:val="2"/>
            <w:vAlign w:val="center"/>
            <w:hideMark/>
          </w:tcPr>
          <w:p w14:paraId="658292BD" w14:textId="77777777" w:rsidR="00267AF2" w:rsidRPr="003555A0" w:rsidRDefault="00267AF2" w:rsidP="00CB1613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1993" w:type="dxa"/>
            <w:vAlign w:val="center"/>
            <w:hideMark/>
          </w:tcPr>
          <w:p w14:paraId="5D444CAD" w14:textId="77777777" w:rsidR="00267AF2" w:rsidRPr="003555A0" w:rsidRDefault="00CB1613" w:rsidP="00CB1613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No issues.</w:t>
            </w:r>
          </w:p>
        </w:tc>
      </w:tr>
      <w:tr w:rsidR="00B753E5" w:rsidRPr="00267AF2" w14:paraId="6D05FE4D" w14:textId="77777777" w:rsidTr="006B1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Align w:val="center"/>
          </w:tcPr>
          <w:p w14:paraId="178A4703" w14:textId="0BDE528D" w:rsidR="00B753E5" w:rsidRPr="006B1B51" w:rsidRDefault="00B753E5" w:rsidP="006B1B51">
            <w:pPr>
              <w:pStyle w:val="ListParagraph"/>
              <w:numPr>
                <w:ilvl w:val="0"/>
                <w:numId w:val="1"/>
              </w:numPr>
              <w:spacing w:before="18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2523" w:type="dxa"/>
            <w:gridSpan w:val="2"/>
            <w:vAlign w:val="center"/>
          </w:tcPr>
          <w:p w14:paraId="2ED3081F" w14:textId="77777777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(As an administrator)</w:t>
            </w: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br/>
              <w:t>Click on a consultant’s name</w:t>
            </w:r>
          </w:p>
        </w:tc>
        <w:tc>
          <w:tcPr>
            <w:tcW w:w="5298" w:type="dxa"/>
            <w:vAlign w:val="center"/>
          </w:tcPr>
          <w:p w14:paraId="70EB526B" w14:textId="7CE733E4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Show histor</w:t>
            </w:r>
            <w:r w:rsidR="006B1B51"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ies</w:t>
            </w: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 xml:space="preserve"> of the clients assigned to the consultant.</w:t>
            </w:r>
          </w:p>
        </w:tc>
        <w:tc>
          <w:tcPr>
            <w:tcW w:w="645" w:type="dxa"/>
            <w:vAlign w:val="center"/>
            <w:hideMark/>
          </w:tcPr>
          <w:p w14:paraId="0EC5C5D0" w14:textId="77777777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 w:rsidRPr="003555A0"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Y</w:t>
            </w:r>
          </w:p>
        </w:tc>
        <w:tc>
          <w:tcPr>
            <w:tcW w:w="570" w:type="dxa"/>
            <w:vAlign w:val="center"/>
            <w:hideMark/>
          </w:tcPr>
          <w:p w14:paraId="5442889D" w14:textId="77777777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626" w:type="dxa"/>
            <w:gridSpan w:val="2"/>
            <w:vAlign w:val="center"/>
            <w:hideMark/>
          </w:tcPr>
          <w:p w14:paraId="177FD6E3" w14:textId="77777777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1993" w:type="dxa"/>
            <w:vAlign w:val="center"/>
            <w:hideMark/>
          </w:tcPr>
          <w:p w14:paraId="1E6392DE" w14:textId="11A86DE8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No issues.</w:t>
            </w:r>
          </w:p>
        </w:tc>
      </w:tr>
      <w:tr w:rsidR="00B753E5" w:rsidRPr="00267AF2" w14:paraId="4E501304" w14:textId="77777777" w:rsidTr="006B1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Align w:val="center"/>
          </w:tcPr>
          <w:p w14:paraId="19F9BDE5" w14:textId="6B11910F" w:rsidR="00B753E5" w:rsidRPr="006B1B51" w:rsidRDefault="00B753E5" w:rsidP="006B1B51">
            <w:pPr>
              <w:pStyle w:val="ListParagraph"/>
              <w:numPr>
                <w:ilvl w:val="0"/>
                <w:numId w:val="1"/>
              </w:numPr>
              <w:spacing w:before="18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2523" w:type="dxa"/>
            <w:gridSpan w:val="2"/>
            <w:vAlign w:val="center"/>
          </w:tcPr>
          <w:p w14:paraId="1CF6BFA7" w14:textId="5B528521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(As an administrator)</w:t>
            </w: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br/>
              <w:t>Click on “Assign Group”</w:t>
            </w:r>
            <w:r w:rsidR="006B1B51"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 xml:space="preserve"> in the navigation bar.</w:t>
            </w:r>
          </w:p>
        </w:tc>
        <w:tc>
          <w:tcPr>
            <w:tcW w:w="5298" w:type="dxa"/>
            <w:vAlign w:val="center"/>
          </w:tcPr>
          <w:p w14:paraId="41232BC1" w14:textId="77777777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New Assignment Form is displayed.</w:t>
            </w:r>
          </w:p>
        </w:tc>
        <w:tc>
          <w:tcPr>
            <w:tcW w:w="645" w:type="dxa"/>
            <w:vAlign w:val="center"/>
            <w:hideMark/>
          </w:tcPr>
          <w:p w14:paraId="7D526CE4" w14:textId="77777777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 w:rsidRPr="003555A0"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Y</w:t>
            </w:r>
          </w:p>
        </w:tc>
        <w:tc>
          <w:tcPr>
            <w:tcW w:w="570" w:type="dxa"/>
            <w:vAlign w:val="center"/>
            <w:hideMark/>
          </w:tcPr>
          <w:p w14:paraId="5E28689A" w14:textId="77777777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626" w:type="dxa"/>
            <w:gridSpan w:val="2"/>
            <w:vAlign w:val="center"/>
            <w:hideMark/>
          </w:tcPr>
          <w:p w14:paraId="4F41CCDD" w14:textId="77777777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1993" w:type="dxa"/>
            <w:vAlign w:val="center"/>
            <w:hideMark/>
          </w:tcPr>
          <w:p w14:paraId="2A5D09DC" w14:textId="095310D7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No issues.</w:t>
            </w:r>
          </w:p>
        </w:tc>
      </w:tr>
      <w:tr w:rsidR="00B753E5" w:rsidRPr="00267AF2" w14:paraId="3CF347D6" w14:textId="77777777" w:rsidTr="006B1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Align w:val="center"/>
          </w:tcPr>
          <w:p w14:paraId="70F64EFA" w14:textId="1BF6E23D" w:rsidR="00B753E5" w:rsidRPr="006B1B51" w:rsidRDefault="00B753E5" w:rsidP="006B1B51">
            <w:pPr>
              <w:pStyle w:val="ListParagraph"/>
              <w:numPr>
                <w:ilvl w:val="0"/>
                <w:numId w:val="1"/>
              </w:numPr>
              <w:spacing w:before="18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2523" w:type="dxa"/>
            <w:gridSpan w:val="2"/>
            <w:vAlign w:val="center"/>
          </w:tcPr>
          <w:p w14:paraId="3440B472" w14:textId="77777777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(As an administrator)</w:t>
            </w: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br/>
              <w:t xml:space="preserve">Fill out </w:t>
            </w:r>
            <w:r w:rsidRPr="006B1B51">
              <w:rPr>
                <w:rFonts w:ascii="Cambria" w:eastAsia="Times New Roman" w:hAnsi="Cambria" w:cs="Helvetica"/>
                <w:noProof/>
                <w:color w:val="525252"/>
                <w:sz w:val="20"/>
                <w:szCs w:val="24"/>
              </w:rPr>
              <w:t>New</w:t>
            </w: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 xml:space="preserve"> Assignment Form.</w:t>
            </w:r>
          </w:p>
        </w:tc>
        <w:tc>
          <w:tcPr>
            <w:tcW w:w="5298" w:type="dxa"/>
            <w:vAlign w:val="center"/>
          </w:tcPr>
          <w:p w14:paraId="31575B59" w14:textId="77777777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New Assignment is created and consultants’ list is displayed.</w:t>
            </w:r>
          </w:p>
        </w:tc>
        <w:tc>
          <w:tcPr>
            <w:tcW w:w="645" w:type="dxa"/>
            <w:vAlign w:val="center"/>
            <w:hideMark/>
          </w:tcPr>
          <w:p w14:paraId="7F582850" w14:textId="77777777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 w:rsidRPr="003555A0"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Y</w:t>
            </w:r>
          </w:p>
        </w:tc>
        <w:tc>
          <w:tcPr>
            <w:tcW w:w="570" w:type="dxa"/>
            <w:vAlign w:val="center"/>
            <w:hideMark/>
          </w:tcPr>
          <w:p w14:paraId="740F9419" w14:textId="77777777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626" w:type="dxa"/>
            <w:gridSpan w:val="2"/>
            <w:vAlign w:val="center"/>
            <w:hideMark/>
          </w:tcPr>
          <w:p w14:paraId="14B179D9" w14:textId="77777777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1993" w:type="dxa"/>
            <w:vAlign w:val="center"/>
            <w:hideMark/>
          </w:tcPr>
          <w:p w14:paraId="779C298F" w14:textId="10617423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No issues.</w:t>
            </w:r>
          </w:p>
        </w:tc>
      </w:tr>
      <w:tr w:rsidR="00B753E5" w:rsidRPr="00267AF2" w14:paraId="55B7A8A1" w14:textId="77777777" w:rsidTr="006B1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Align w:val="center"/>
          </w:tcPr>
          <w:p w14:paraId="5C17C45E" w14:textId="69520650" w:rsidR="00B753E5" w:rsidRPr="006B1B51" w:rsidRDefault="00B753E5" w:rsidP="006B1B51">
            <w:pPr>
              <w:pStyle w:val="ListParagraph"/>
              <w:numPr>
                <w:ilvl w:val="0"/>
                <w:numId w:val="1"/>
              </w:numPr>
              <w:spacing w:before="18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2523" w:type="dxa"/>
            <w:gridSpan w:val="2"/>
            <w:vAlign w:val="center"/>
          </w:tcPr>
          <w:p w14:paraId="16D52C02" w14:textId="77777777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(As an administrator)</w:t>
            </w: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br/>
              <w:t>Choose “edit” consultant.</w:t>
            </w:r>
          </w:p>
        </w:tc>
        <w:tc>
          <w:tcPr>
            <w:tcW w:w="5298" w:type="dxa"/>
            <w:vAlign w:val="center"/>
          </w:tcPr>
          <w:p w14:paraId="0B0604BF" w14:textId="77777777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Edit Form is displayed.</w:t>
            </w:r>
          </w:p>
        </w:tc>
        <w:tc>
          <w:tcPr>
            <w:tcW w:w="645" w:type="dxa"/>
            <w:vAlign w:val="center"/>
            <w:hideMark/>
          </w:tcPr>
          <w:p w14:paraId="00F0D9D3" w14:textId="77777777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 w:rsidRPr="003555A0"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Y</w:t>
            </w:r>
          </w:p>
        </w:tc>
        <w:tc>
          <w:tcPr>
            <w:tcW w:w="570" w:type="dxa"/>
            <w:vAlign w:val="center"/>
            <w:hideMark/>
          </w:tcPr>
          <w:p w14:paraId="32E11D3D" w14:textId="77777777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626" w:type="dxa"/>
            <w:gridSpan w:val="2"/>
            <w:vAlign w:val="center"/>
            <w:hideMark/>
          </w:tcPr>
          <w:p w14:paraId="012B7FBD" w14:textId="77777777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1993" w:type="dxa"/>
            <w:vAlign w:val="center"/>
            <w:hideMark/>
          </w:tcPr>
          <w:p w14:paraId="7CD014B7" w14:textId="286FECDC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No issues.</w:t>
            </w:r>
          </w:p>
        </w:tc>
      </w:tr>
      <w:tr w:rsidR="00B753E5" w:rsidRPr="00267AF2" w14:paraId="36512E1E" w14:textId="77777777" w:rsidTr="006B1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Align w:val="center"/>
          </w:tcPr>
          <w:p w14:paraId="01CD04BB" w14:textId="0AC92832" w:rsidR="00B753E5" w:rsidRPr="006B1B51" w:rsidRDefault="00B753E5" w:rsidP="006B1B51">
            <w:pPr>
              <w:pStyle w:val="ListParagraph"/>
              <w:numPr>
                <w:ilvl w:val="0"/>
                <w:numId w:val="1"/>
              </w:numPr>
              <w:spacing w:before="18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2523" w:type="dxa"/>
            <w:gridSpan w:val="2"/>
            <w:vAlign w:val="center"/>
          </w:tcPr>
          <w:p w14:paraId="313B1E0D" w14:textId="77777777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(As an administrator)</w:t>
            </w: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br/>
              <w:t xml:space="preserve">Fill out the fields to edit </w:t>
            </w:r>
            <w:r w:rsidRPr="006B1B51">
              <w:rPr>
                <w:rFonts w:ascii="Cambria" w:eastAsia="Times New Roman" w:hAnsi="Cambria" w:cs="Helvetica"/>
                <w:noProof/>
                <w:color w:val="525252"/>
                <w:sz w:val="20"/>
                <w:szCs w:val="24"/>
              </w:rPr>
              <w:t>consultant</w:t>
            </w: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.</w:t>
            </w:r>
          </w:p>
        </w:tc>
        <w:tc>
          <w:tcPr>
            <w:tcW w:w="5298" w:type="dxa"/>
            <w:vAlign w:val="center"/>
          </w:tcPr>
          <w:p w14:paraId="43FCA155" w14:textId="77777777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Consultant’s information is updated and consultants’ list is displayed.</w:t>
            </w:r>
          </w:p>
        </w:tc>
        <w:tc>
          <w:tcPr>
            <w:tcW w:w="645" w:type="dxa"/>
            <w:vAlign w:val="center"/>
            <w:hideMark/>
          </w:tcPr>
          <w:p w14:paraId="4DC604BB" w14:textId="77777777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 w:rsidRPr="003555A0"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Y</w:t>
            </w:r>
          </w:p>
        </w:tc>
        <w:tc>
          <w:tcPr>
            <w:tcW w:w="570" w:type="dxa"/>
            <w:vAlign w:val="center"/>
            <w:hideMark/>
          </w:tcPr>
          <w:p w14:paraId="40B06562" w14:textId="77777777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626" w:type="dxa"/>
            <w:gridSpan w:val="2"/>
            <w:vAlign w:val="center"/>
            <w:hideMark/>
          </w:tcPr>
          <w:p w14:paraId="4A2E2636" w14:textId="77777777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1993" w:type="dxa"/>
            <w:vAlign w:val="center"/>
            <w:hideMark/>
          </w:tcPr>
          <w:p w14:paraId="677CB5A3" w14:textId="09957BE7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No issues.</w:t>
            </w:r>
          </w:p>
        </w:tc>
      </w:tr>
      <w:tr w:rsidR="00B753E5" w:rsidRPr="00267AF2" w14:paraId="4D02A687" w14:textId="77777777" w:rsidTr="006B1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Align w:val="center"/>
          </w:tcPr>
          <w:p w14:paraId="6363110F" w14:textId="6217C6AD" w:rsidR="00B753E5" w:rsidRPr="006B1B51" w:rsidRDefault="00B753E5" w:rsidP="006B1B51">
            <w:pPr>
              <w:pStyle w:val="ListParagraph"/>
              <w:numPr>
                <w:ilvl w:val="0"/>
                <w:numId w:val="1"/>
              </w:numPr>
              <w:spacing w:before="18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2523" w:type="dxa"/>
            <w:gridSpan w:val="2"/>
            <w:vAlign w:val="center"/>
          </w:tcPr>
          <w:p w14:paraId="6A925652" w14:textId="77777777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(As an administrator)</w:t>
            </w: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br/>
              <w:t>Choose “delete” consultant.</w:t>
            </w:r>
          </w:p>
        </w:tc>
        <w:tc>
          <w:tcPr>
            <w:tcW w:w="5298" w:type="dxa"/>
            <w:vAlign w:val="center"/>
          </w:tcPr>
          <w:p w14:paraId="0B067AE2" w14:textId="77777777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 w:rsidRPr="006B1B51">
              <w:rPr>
                <w:rFonts w:ascii="Cambria" w:eastAsia="Times New Roman" w:hAnsi="Cambria" w:cs="Helvetica"/>
                <w:noProof/>
                <w:color w:val="525252"/>
                <w:sz w:val="20"/>
                <w:szCs w:val="24"/>
              </w:rPr>
              <w:t>Consultant</w:t>
            </w: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 xml:space="preserve"> is deleted and consultants’ list is displayed.</w:t>
            </w:r>
          </w:p>
        </w:tc>
        <w:tc>
          <w:tcPr>
            <w:tcW w:w="645" w:type="dxa"/>
            <w:vAlign w:val="center"/>
            <w:hideMark/>
          </w:tcPr>
          <w:p w14:paraId="12A4E395" w14:textId="77777777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 w:rsidRPr="003555A0"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Y</w:t>
            </w:r>
          </w:p>
        </w:tc>
        <w:tc>
          <w:tcPr>
            <w:tcW w:w="570" w:type="dxa"/>
            <w:vAlign w:val="center"/>
            <w:hideMark/>
          </w:tcPr>
          <w:p w14:paraId="5ABB7670" w14:textId="77777777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626" w:type="dxa"/>
            <w:gridSpan w:val="2"/>
            <w:vAlign w:val="center"/>
            <w:hideMark/>
          </w:tcPr>
          <w:p w14:paraId="64BB8013" w14:textId="77777777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1993" w:type="dxa"/>
            <w:vAlign w:val="center"/>
            <w:hideMark/>
          </w:tcPr>
          <w:p w14:paraId="082D4D7F" w14:textId="4F167095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No issues.</w:t>
            </w:r>
          </w:p>
        </w:tc>
      </w:tr>
      <w:tr w:rsidR="00B753E5" w:rsidRPr="00267AF2" w14:paraId="56E55427" w14:textId="77777777" w:rsidTr="006B1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Align w:val="center"/>
          </w:tcPr>
          <w:p w14:paraId="79BB5504" w14:textId="452DC3BF" w:rsidR="00B753E5" w:rsidRPr="006B1B51" w:rsidRDefault="00B753E5" w:rsidP="006B1B51">
            <w:pPr>
              <w:pStyle w:val="ListParagraph"/>
              <w:numPr>
                <w:ilvl w:val="0"/>
                <w:numId w:val="1"/>
              </w:numPr>
              <w:spacing w:before="18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2523" w:type="dxa"/>
            <w:gridSpan w:val="2"/>
            <w:vAlign w:val="center"/>
          </w:tcPr>
          <w:p w14:paraId="22B981B3" w14:textId="77777777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(As an administrator)</w:t>
            </w: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br/>
              <w:t>Click on “New Consultant”.</w:t>
            </w:r>
          </w:p>
        </w:tc>
        <w:tc>
          <w:tcPr>
            <w:tcW w:w="5298" w:type="dxa"/>
            <w:vAlign w:val="center"/>
          </w:tcPr>
          <w:p w14:paraId="41B1849F" w14:textId="77777777" w:rsidR="00B753E5" w:rsidRPr="003555A0" w:rsidRDefault="00B753E5" w:rsidP="00B7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New Consultant Form is displayed.</w:t>
            </w:r>
          </w:p>
        </w:tc>
        <w:tc>
          <w:tcPr>
            <w:tcW w:w="645" w:type="dxa"/>
            <w:vAlign w:val="center"/>
            <w:hideMark/>
          </w:tcPr>
          <w:p w14:paraId="5239A45F" w14:textId="77777777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 w:rsidRPr="003555A0"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Y</w:t>
            </w:r>
          </w:p>
        </w:tc>
        <w:tc>
          <w:tcPr>
            <w:tcW w:w="570" w:type="dxa"/>
            <w:vAlign w:val="center"/>
            <w:hideMark/>
          </w:tcPr>
          <w:p w14:paraId="0863BDD6" w14:textId="77777777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626" w:type="dxa"/>
            <w:gridSpan w:val="2"/>
            <w:vAlign w:val="center"/>
            <w:hideMark/>
          </w:tcPr>
          <w:p w14:paraId="75766EBD" w14:textId="77777777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1993" w:type="dxa"/>
            <w:vAlign w:val="center"/>
            <w:hideMark/>
          </w:tcPr>
          <w:p w14:paraId="5B834B1C" w14:textId="244D32C5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No issues.</w:t>
            </w:r>
          </w:p>
        </w:tc>
      </w:tr>
      <w:tr w:rsidR="00B753E5" w:rsidRPr="00267AF2" w14:paraId="261E8B42" w14:textId="77777777" w:rsidTr="006B1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Align w:val="center"/>
          </w:tcPr>
          <w:p w14:paraId="36DA33FC" w14:textId="07BB5B9E" w:rsidR="00B753E5" w:rsidRPr="006B1B51" w:rsidRDefault="00B753E5" w:rsidP="006B1B51">
            <w:pPr>
              <w:pStyle w:val="ListParagraph"/>
              <w:numPr>
                <w:ilvl w:val="0"/>
                <w:numId w:val="1"/>
              </w:numPr>
              <w:spacing w:before="18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2523" w:type="dxa"/>
            <w:gridSpan w:val="2"/>
            <w:vAlign w:val="center"/>
          </w:tcPr>
          <w:p w14:paraId="6C091FE3" w14:textId="77777777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(As an administrator)</w:t>
            </w: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br/>
              <w:t>Fill out New Consultant Form.</w:t>
            </w:r>
          </w:p>
        </w:tc>
        <w:tc>
          <w:tcPr>
            <w:tcW w:w="5298" w:type="dxa"/>
            <w:vAlign w:val="center"/>
          </w:tcPr>
          <w:p w14:paraId="35194366" w14:textId="77777777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New Consultant is created and consultants’ list is displayed.</w:t>
            </w:r>
          </w:p>
        </w:tc>
        <w:tc>
          <w:tcPr>
            <w:tcW w:w="645" w:type="dxa"/>
            <w:vAlign w:val="center"/>
            <w:hideMark/>
          </w:tcPr>
          <w:p w14:paraId="253B6451" w14:textId="77777777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 w:rsidRPr="003555A0"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Y</w:t>
            </w:r>
          </w:p>
        </w:tc>
        <w:tc>
          <w:tcPr>
            <w:tcW w:w="570" w:type="dxa"/>
            <w:vAlign w:val="center"/>
            <w:hideMark/>
          </w:tcPr>
          <w:p w14:paraId="72843D1B" w14:textId="77777777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626" w:type="dxa"/>
            <w:gridSpan w:val="2"/>
            <w:vAlign w:val="center"/>
            <w:hideMark/>
          </w:tcPr>
          <w:p w14:paraId="5629322A" w14:textId="77777777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1993" w:type="dxa"/>
            <w:vAlign w:val="center"/>
            <w:hideMark/>
          </w:tcPr>
          <w:p w14:paraId="05764AC1" w14:textId="7903C2E5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No issues.</w:t>
            </w:r>
          </w:p>
        </w:tc>
      </w:tr>
      <w:tr w:rsidR="006B1B51" w:rsidRPr="00267AF2" w14:paraId="0AD65ED0" w14:textId="77777777" w:rsidTr="00CB1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Align w:val="center"/>
          </w:tcPr>
          <w:p w14:paraId="4B3414E0" w14:textId="39B67F16" w:rsidR="006B1B51" w:rsidRPr="006B1B51" w:rsidRDefault="006B1B51" w:rsidP="006B1B51">
            <w:pPr>
              <w:pStyle w:val="ListParagraph"/>
              <w:numPr>
                <w:ilvl w:val="0"/>
                <w:numId w:val="1"/>
              </w:numPr>
              <w:spacing w:before="18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2523" w:type="dxa"/>
            <w:gridSpan w:val="2"/>
            <w:vAlign w:val="center"/>
          </w:tcPr>
          <w:p w14:paraId="2811B429" w14:textId="53758A24" w:rsidR="006B1B51" w:rsidRDefault="006B1B51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(As an administrator)</w:t>
            </w: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br/>
              <w:t>Click on “</w:t>
            </w: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Consultants</w:t>
            </w: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” in the navigation bar.</w:t>
            </w:r>
          </w:p>
        </w:tc>
        <w:tc>
          <w:tcPr>
            <w:tcW w:w="5298" w:type="dxa"/>
            <w:vAlign w:val="center"/>
          </w:tcPr>
          <w:p w14:paraId="4A395A1E" w14:textId="27DE5C23" w:rsidR="006B1B51" w:rsidRDefault="006B1B51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 xml:space="preserve">A list of all the </w:t>
            </w: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consultants</w:t>
            </w: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 xml:space="preserve"> is displayed.</w:t>
            </w:r>
          </w:p>
        </w:tc>
        <w:tc>
          <w:tcPr>
            <w:tcW w:w="645" w:type="dxa"/>
            <w:vAlign w:val="center"/>
          </w:tcPr>
          <w:p w14:paraId="154306D8" w14:textId="1881793E" w:rsidR="006B1B51" w:rsidRPr="003555A0" w:rsidRDefault="006B1B51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Y</w:t>
            </w:r>
          </w:p>
        </w:tc>
        <w:tc>
          <w:tcPr>
            <w:tcW w:w="570" w:type="dxa"/>
            <w:vAlign w:val="center"/>
          </w:tcPr>
          <w:p w14:paraId="476A4D0F" w14:textId="77777777" w:rsidR="006B1B51" w:rsidRPr="003555A0" w:rsidRDefault="006B1B51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626" w:type="dxa"/>
            <w:gridSpan w:val="2"/>
            <w:vAlign w:val="center"/>
          </w:tcPr>
          <w:p w14:paraId="541B01F4" w14:textId="77777777" w:rsidR="006B1B51" w:rsidRPr="003555A0" w:rsidRDefault="006B1B51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1993" w:type="dxa"/>
            <w:vAlign w:val="center"/>
          </w:tcPr>
          <w:p w14:paraId="2B26CEC0" w14:textId="09CAEF4C" w:rsidR="006B1B51" w:rsidRDefault="006B1B51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No issues.</w:t>
            </w:r>
          </w:p>
        </w:tc>
      </w:tr>
      <w:tr w:rsidR="00B753E5" w:rsidRPr="00267AF2" w14:paraId="600C9DFD" w14:textId="77777777" w:rsidTr="006B1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Align w:val="center"/>
          </w:tcPr>
          <w:p w14:paraId="7CD11ED7" w14:textId="29363BCC" w:rsidR="00B753E5" w:rsidRPr="006B1B51" w:rsidRDefault="00B753E5" w:rsidP="006B1B51">
            <w:pPr>
              <w:pStyle w:val="ListParagraph"/>
              <w:numPr>
                <w:ilvl w:val="0"/>
                <w:numId w:val="1"/>
              </w:numPr>
              <w:spacing w:before="18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2523" w:type="dxa"/>
            <w:gridSpan w:val="2"/>
            <w:vAlign w:val="center"/>
          </w:tcPr>
          <w:p w14:paraId="7D992353" w14:textId="62D2668B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(As an administrator)</w:t>
            </w: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br/>
              <w:t>Click on “Clients”</w:t>
            </w:r>
            <w:r w:rsidR="006B1B51"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 xml:space="preserve"> </w:t>
            </w:r>
            <w:r w:rsidR="006B1B51"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in the navigation bar.</w:t>
            </w:r>
          </w:p>
        </w:tc>
        <w:tc>
          <w:tcPr>
            <w:tcW w:w="5298" w:type="dxa"/>
            <w:vAlign w:val="center"/>
          </w:tcPr>
          <w:p w14:paraId="76ED25DA" w14:textId="77777777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A list of all the clients is displayed.</w:t>
            </w:r>
          </w:p>
        </w:tc>
        <w:tc>
          <w:tcPr>
            <w:tcW w:w="645" w:type="dxa"/>
            <w:vAlign w:val="center"/>
            <w:hideMark/>
          </w:tcPr>
          <w:p w14:paraId="02D22265" w14:textId="77777777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 w:rsidRPr="003555A0"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Y</w:t>
            </w:r>
          </w:p>
        </w:tc>
        <w:tc>
          <w:tcPr>
            <w:tcW w:w="570" w:type="dxa"/>
            <w:vAlign w:val="center"/>
            <w:hideMark/>
          </w:tcPr>
          <w:p w14:paraId="527E3C74" w14:textId="77777777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626" w:type="dxa"/>
            <w:gridSpan w:val="2"/>
            <w:vAlign w:val="center"/>
            <w:hideMark/>
          </w:tcPr>
          <w:p w14:paraId="4FE21E16" w14:textId="77777777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1993" w:type="dxa"/>
            <w:vAlign w:val="center"/>
            <w:hideMark/>
          </w:tcPr>
          <w:p w14:paraId="30A90AB5" w14:textId="2733FC49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No issues.</w:t>
            </w:r>
          </w:p>
        </w:tc>
      </w:tr>
      <w:tr w:rsidR="00B753E5" w:rsidRPr="00267AF2" w14:paraId="61454C33" w14:textId="77777777" w:rsidTr="006B1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Align w:val="center"/>
          </w:tcPr>
          <w:p w14:paraId="5F15E3C0" w14:textId="20A0BB8E" w:rsidR="00B753E5" w:rsidRPr="006B1B51" w:rsidRDefault="00B753E5" w:rsidP="006B1B51">
            <w:pPr>
              <w:pStyle w:val="ListParagraph"/>
              <w:numPr>
                <w:ilvl w:val="0"/>
                <w:numId w:val="1"/>
              </w:numPr>
              <w:spacing w:before="18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2523" w:type="dxa"/>
            <w:gridSpan w:val="2"/>
            <w:vAlign w:val="center"/>
          </w:tcPr>
          <w:p w14:paraId="65CF2BB8" w14:textId="77777777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(As an administrator)</w:t>
            </w: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br/>
              <w:t>Choose “edit” client.</w:t>
            </w:r>
          </w:p>
        </w:tc>
        <w:tc>
          <w:tcPr>
            <w:tcW w:w="5298" w:type="dxa"/>
            <w:vAlign w:val="center"/>
          </w:tcPr>
          <w:p w14:paraId="57CD0C0E" w14:textId="77777777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Edit Form is displayed.</w:t>
            </w:r>
          </w:p>
        </w:tc>
        <w:tc>
          <w:tcPr>
            <w:tcW w:w="645" w:type="dxa"/>
            <w:vAlign w:val="center"/>
            <w:hideMark/>
          </w:tcPr>
          <w:p w14:paraId="70546999" w14:textId="77777777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 w:rsidRPr="003555A0"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Y</w:t>
            </w:r>
          </w:p>
        </w:tc>
        <w:tc>
          <w:tcPr>
            <w:tcW w:w="570" w:type="dxa"/>
            <w:vAlign w:val="center"/>
            <w:hideMark/>
          </w:tcPr>
          <w:p w14:paraId="7163FDBA" w14:textId="77777777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626" w:type="dxa"/>
            <w:gridSpan w:val="2"/>
            <w:vAlign w:val="center"/>
            <w:hideMark/>
          </w:tcPr>
          <w:p w14:paraId="2409BF2F" w14:textId="77777777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1993" w:type="dxa"/>
            <w:vAlign w:val="center"/>
            <w:hideMark/>
          </w:tcPr>
          <w:p w14:paraId="24F8363B" w14:textId="6C055F47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No issues.</w:t>
            </w:r>
          </w:p>
        </w:tc>
      </w:tr>
      <w:tr w:rsidR="00B753E5" w:rsidRPr="00267AF2" w14:paraId="2CD8EC09" w14:textId="77777777" w:rsidTr="006B1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Align w:val="center"/>
          </w:tcPr>
          <w:p w14:paraId="3A892768" w14:textId="51480423" w:rsidR="00B753E5" w:rsidRPr="006B1B51" w:rsidRDefault="00B753E5" w:rsidP="006B1B51">
            <w:pPr>
              <w:pStyle w:val="ListParagraph"/>
              <w:numPr>
                <w:ilvl w:val="0"/>
                <w:numId w:val="1"/>
              </w:numPr>
              <w:spacing w:before="18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2523" w:type="dxa"/>
            <w:gridSpan w:val="2"/>
            <w:vAlign w:val="center"/>
          </w:tcPr>
          <w:p w14:paraId="3AB98351" w14:textId="77777777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(As an administrator)</w:t>
            </w: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br/>
              <w:t xml:space="preserve">Fill out the fields to edit </w:t>
            </w:r>
            <w:r w:rsidRPr="006B1B51">
              <w:rPr>
                <w:rFonts w:ascii="Cambria" w:eastAsia="Times New Roman" w:hAnsi="Cambria" w:cs="Helvetica"/>
                <w:noProof/>
                <w:color w:val="525252"/>
                <w:sz w:val="20"/>
                <w:szCs w:val="24"/>
              </w:rPr>
              <w:t>client</w:t>
            </w: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.</w:t>
            </w:r>
          </w:p>
        </w:tc>
        <w:tc>
          <w:tcPr>
            <w:tcW w:w="5298" w:type="dxa"/>
            <w:vAlign w:val="center"/>
          </w:tcPr>
          <w:p w14:paraId="79EF9FA7" w14:textId="77777777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 xml:space="preserve">Client’s information is updated and </w:t>
            </w:r>
            <w:r w:rsidRPr="006B1B51">
              <w:rPr>
                <w:rFonts w:ascii="Cambria" w:eastAsia="Times New Roman" w:hAnsi="Cambria" w:cs="Helvetica"/>
                <w:noProof/>
                <w:color w:val="525252"/>
                <w:sz w:val="20"/>
                <w:szCs w:val="24"/>
              </w:rPr>
              <w:t>clients’</w:t>
            </w: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 xml:space="preserve"> list is displayed.</w:t>
            </w:r>
          </w:p>
        </w:tc>
        <w:tc>
          <w:tcPr>
            <w:tcW w:w="645" w:type="dxa"/>
            <w:vAlign w:val="center"/>
            <w:hideMark/>
          </w:tcPr>
          <w:p w14:paraId="78CCB2B7" w14:textId="77777777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 w:rsidRPr="003555A0"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Y</w:t>
            </w:r>
          </w:p>
        </w:tc>
        <w:tc>
          <w:tcPr>
            <w:tcW w:w="570" w:type="dxa"/>
            <w:vAlign w:val="center"/>
            <w:hideMark/>
          </w:tcPr>
          <w:p w14:paraId="5FF109CB" w14:textId="77777777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626" w:type="dxa"/>
            <w:gridSpan w:val="2"/>
            <w:vAlign w:val="center"/>
            <w:hideMark/>
          </w:tcPr>
          <w:p w14:paraId="3D119F91" w14:textId="77777777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1993" w:type="dxa"/>
            <w:vAlign w:val="center"/>
            <w:hideMark/>
          </w:tcPr>
          <w:p w14:paraId="682349F3" w14:textId="2C18F421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No issues.</w:t>
            </w:r>
          </w:p>
        </w:tc>
      </w:tr>
      <w:tr w:rsidR="00B753E5" w:rsidRPr="00267AF2" w14:paraId="7FDC8CD0" w14:textId="77777777" w:rsidTr="006B1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Align w:val="center"/>
          </w:tcPr>
          <w:p w14:paraId="18E3D94F" w14:textId="52D38C7A" w:rsidR="00B753E5" w:rsidRPr="006B1B51" w:rsidRDefault="00B753E5" w:rsidP="006B1B51">
            <w:pPr>
              <w:pStyle w:val="ListParagraph"/>
              <w:numPr>
                <w:ilvl w:val="0"/>
                <w:numId w:val="1"/>
              </w:numPr>
              <w:spacing w:before="18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2523" w:type="dxa"/>
            <w:gridSpan w:val="2"/>
            <w:vAlign w:val="center"/>
          </w:tcPr>
          <w:p w14:paraId="78145C79" w14:textId="77777777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(As an administrator)</w:t>
            </w: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br/>
              <w:t>Choose “delete” client.</w:t>
            </w:r>
          </w:p>
        </w:tc>
        <w:tc>
          <w:tcPr>
            <w:tcW w:w="5298" w:type="dxa"/>
            <w:vAlign w:val="center"/>
          </w:tcPr>
          <w:p w14:paraId="402C97AD" w14:textId="69E9A5EF" w:rsidR="00B753E5" w:rsidRPr="003555A0" w:rsidRDefault="006B1B51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 w:rsidRPr="006B1B51">
              <w:rPr>
                <w:rFonts w:ascii="Cambria" w:eastAsia="Times New Roman" w:hAnsi="Cambria" w:cs="Helvetica"/>
                <w:noProof/>
                <w:color w:val="525252"/>
                <w:sz w:val="20"/>
                <w:szCs w:val="24"/>
              </w:rPr>
              <w:t>C</w:t>
            </w:r>
            <w:r w:rsidR="00B753E5" w:rsidRPr="006B1B51">
              <w:rPr>
                <w:rFonts w:ascii="Cambria" w:eastAsia="Times New Roman" w:hAnsi="Cambria" w:cs="Helvetica"/>
                <w:noProof/>
                <w:color w:val="525252"/>
                <w:sz w:val="20"/>
                <w:szCs w:val="24"/>
              </w:rPr>
              <w:t>lient</w:t>
            </w:r>
            <w:r w:rsidR="00B753E5"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 xml:space="preserve"> is deleted and </w:t>
            </w:r>
            <w:r w:rsidR="00B753E5" w:rsidRPr="006B1B51">
              <w:rPr>
                <w:rFonts w:ascii="Cambria" w:eastAsia="Times New Roman" w:hAnsi="Cambria" w:cs="Helvetica"/>
                <w:noProof/>
                <w:color w:val="525252"/>
                <w:sz w:val="20"/>
                <w:szCs w:val="24"/>
              </w:rPr>
              <w:t>clients’</w:t>
            </w:r>
            <w:r w:rsidR="00B753E5"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 xml:space="preserve"> list is displayed.</w:t>
            </w:r>
          </w:p>
        </w:tc>
        <w:tc>
          <w:tcPr>
            <w:tcW w:w="645" w:type="dxa"/>
            <w:vAlign w:val="center"/>
            <w:hideMark/>
          </w:tcPr>
          <w:p w14:paraId="09C39C4C" w14:textId="77777777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 w:rsidRPr="003555A0"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Y</w:t>
            </w:r>
          </w:p>
        </w:tc>
        <w:tc>
          <w:tcPr>
            <w:tcW w:w="570" w:type="dxa"/>
            <w:vAlign w:val="center"/>
            <w:hideMark/>
          </w:tcPr>
          <w:p w14:paraId="304FB7EC" w14:textId="77777777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626" w:type="dxa"/>
            <w:gridSpan w:val="2"/>
            <w:vAlign w:val="center"/>
            <w:hideMark/>
          </w:tcPr>
          <w:p w14:paraId="7D4FA7EE" w14:textId="77777777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1993" w:type="dxa"/>
            <w:vAlign w:val="center"/>
            <w:hideMark/>
          </w:tcPr>
          <w:p w14:paraId="73EA5570" w14:textId="5E75A5E9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No issues.</w:t>
            </w:r>
          </w:p>
        </w:tc>
      </w:tr>
      <w:tr w:rsidR="00B753E5" w:rsidRPr="00267AF2" w14:paraId="0CC90036" w14:textId="77777777" w:rsidTr="006B1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Align w:val="center"/>
          </w:tcPr>
          <w:p w14:paraId="4B1313C1" w14:textId="18C11564" w:rsidR="00B753E5" w:rsidRPr="006B1B51" w:rsidRDefault="00B753E5" w:rsidP="006B1B51">
            <w:pPr>
              <w:pStyle w:val="ListParagraph"/>
              <w:numPr>
                <w:ilvl w:val="0"/>
                <w:numId w:val="1"/>
              </w:numPr>
              <w:spacing w:before="18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2523" w:type="dxa"/>
            <w:gridSpan w:val="2"/>
            <w:vAlign w:val="center"/>
          </w:tcPr>
          <w:p w14:paraId="35E9A742" w14:textId="77777777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(As an administrator)</w:t>
            </w: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br/>
              <w:t>Click on “New Client”.</w:t>
            </w:r>
          </w:p>
        </w:tc>
        <w:tc>
          <w:tcPr>
            <w:tcW w:w="5298" w:type="dxa"/>
            <w:vAlign w:val="center"/>
          </w:tcPr>
          <w:p w14:paraId="5FC26824" w14:textId="77777777" w:rsidR="00B753E5" w:rsidRPr="003555A0" w:rsidRDefault="00B753E5" w:rsidP="00B75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New Client Form is displayed.</w:t>
            </w:r>
          </w:p>
        </w:tc>
        <w:tc>
          <w:tcPr>
            <w:tcW w:w="645" w:type="dxa"/>
            <w:vAlign w:val="center"/>
            <w:hideMark/>
          </w:tcPr>
          <w:p w14:paraId="40220CC3" w14:textId="77777777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 w:rsidRPr="003555A0"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Y</w:t>
            </w:r>
          </w:p>
        </w:tc>
        <w:tc>
          <w:tcPr>
            <w:tcW w:w="570" w:type="dxa"/>
            <w:vAlign w:val="center"/>
            <w:hideMark/>
          </w:tcPr>
          <w:p w14:paraId="75506CF4" w14:textId="77777777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626" w:type="dxa"/>
            <w:gridSpan w:val="2"/>
            <w:vAlign w:val="center"/>
            <w:hideMark/>
          </w:tcPr>
          <w:p w14:paraId="2970BDDC" w14:textId="77777777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1993" w:type="dxa"/>
            <w:vAlign w:val="center"/>
            <w:hideMark/>
          </w:tcPr>
          <w:p w14:paraId="65306614" w14:textId="234733AA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No issues.</w:t>
            </w:r>
          </w:p>
        </w:tc>
      </w:tr>
      <w:tr w:rsidR="00B753E5" w:rsidRPr="00267AF2" w14:paraId="00F7720D" w14:textId="77777777" w:rsidTr="006B1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Align w:val="center"/>
          </w:tcPr>
          <w:p w14:paraId="1619BD29" w14:textId="425E547A" w:rsidR="00B753E5" w:rsidRPr="006B1B51" w:rsidRDefault="00B753E5" w:rsidP="006B1B51">
            <w:pPr>
              <w:pStyle w:val="ListParagraph"/>
              <w:numPr>
                <w:ilvl w:val="0"/>
                <w:numId w:val="1"/>
              </w:numPr>
              <w:spacing w:before="18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2523" w:type="dxa"/>
            <w:gridSpan w:val="2"/>
            <w:vAlign w:val="center"/>
          </w:tcPr>
          <w:p w14:paraId="747A8171" w14:textId="77777777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(As an administrator)</w:t>
            </w: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br/>
              <w:t xml:space="preserve">Fill out </w:t>
            </w:r>
            <w:r w:rsidRPr="006B1B51">
              <w:rPr>
                <w:rFonts w:ascii="Cambria" w:eastAsia="Times New Roman" w:hAnsi="Cambria" w:cs="Helvetica"/>
                <w:noProof/>
                <w:color w:val="525252"/>
                <w:sz w:val="20"/>
                <w:szCs w:val="24"/>
              </w:rPr>
              <w:t>New</w:t>
            </w: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 xml:space="preserve"> Client Form.</w:t>
            </w:r>
          </w:p>
        </w:tc>
        <w:tc>
          <w:tcPr>
            <w:tcW w:w="5298" w:type="dxa"/>
            <w:vAlign w:val="center"/>
          </w:tcPr>
          <w:p w14:paraId="1AC4CB0F" w14:textId="77777777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New Client is created and clients’ list is displayed.</w:t>
            </w:r>
          </w:p>
        </w:tc>
        <w:tc>
          <w:tcPr>
            <w:tcW w:w="645" w:type="dxa"/>
            <w:vAlign w:val="center"/>
            <w:hideMark/>
          </w:tcPr>
          <w:p w14:paraId="0AAEAD6F" w14:textId="77777777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 w:rsidRPr="003555A0"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Y</w:t>
            </w:r>
          </w:p>
        </w:tc>
        <w:tc>
          <w:tcPr>
            <w:tcW w:w="570" w:type="dxa"/>
            <w:vAlign w:val="center"/>
            <w:hideMark/>
          </w:tcPr>
          <w:p w14:paraId="6A402A87" w14:textId="77777777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626" w:type="dxa"/>
            <w:gridSpan w:val="2"/>
            <w:vAlign w:val="center"/>
            <w:hideMark/>
          </w:tcPr>
          <w:p w14:paraId="3AAC6784" w14:textId="77777777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1993" w:type="dxa"/>
            <w:vAlign w:val="center"/>
            <w:hideMark/>
          </w:tcPr>
          <w:p w14:paraId="030C1111" w14:textId="33B851DD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No issues.</w:t>
            </w:r>
          </w:p>
        </w:tc>
      </w:tr>
      <w:tr w:rsidR="00B753E5" w:rsidRPr="00267AF2" w14:paraId="76C7B3AA" w14:textId="77777777" w:rsidTr="006B1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Align w:val="center"/>
          </w:tcPr>
          <w:p w14:paraId="2FDF0B08" w14:textId="37DB9A2C" w:rsidR="00B753E5" w:rsidRPr="006B1B51" w:rsidRDefault="00B753E5" w:rsidP="006B1B51">
            <w:pPr>
              <w:pStyle w:val="ListParagraph"/>
              <w:numPr>
                <w:ilvl w:val="0"/>
                <w:numId w:val="1"/>
              </w:numPr>
              <w:spacing w:before="18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2523" w:type="dxa"/>
            <w:gridSpan w:val="2"/>
            <w:vAlign w:val="center"/>
          </w:tcPr>
          <w:p w14:paraId="1AB7061F" w14:textId="7CFA7D4A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(As an administrator)</w:t>
            </w: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br/>
              <w:t>Click on “Groups”</w:t>
            </w:r>
            <w:r w:rsidR="006B1B51"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 xml:space="preserve"> </w:t>
            </w:r>
            <w:r w:rsidR="006B1B51"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in the navigation bar.</w:t>
            </w:r>
          </w:p>
        </w:tc>
        <w:tc>
          <w:tcPr>
            <w:tcW w:w="5298" w:type="dxa"/>
            <w:vAlign w:val="center"/>
          </w:tcPr>
          <w:p w14:paraId="7A72A03F" w14:textId="77777777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A list of the groups is displayed.</w:t>
            </w:r>
          </w:p>
        </w:tc>
        <w:tc>
          <w:tcPr>
            <w:tcW w:w="645" w:type="dxa"/>
            <w:vAlign w:val="center"/>
            <w:hideMark/>
          </w:tcPr>
          <w:p w14:paraId="1A7A964D" w14:textId="77777777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 w:rsidRPr="003555A0"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Y</w:t>
            </w:r>
          </w:p>
        </w:tc>
        <w:tc>
          <w:tcPr>
            <w:tcW w:w="570" w:type="dxa"/>
            <w:vAlign w:val="center"/>
            <w:hideMark/>
          </w:tcPr>
          <w:p w14:paraId="6BE4B826" w14:textId="77777777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626" w:type="dxa"/>
            <w:gridSpan w:val="2"/>
            <w:vAlign w:val="center"/>
            <w:hideMark/>
          </w:tcPr>
          <w:p w14:paraId="40798224" w14:textId="77777777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1993" w:type="dxa"/>
            <w:vAlign w:val="center"/>
            <w:hideMark/>
          </w:tcPr>
          <w:p w14:paraId="10826E21" w14:textId="0BF8BFCB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No issues.</w:t>
            </w:r>
          </w:p>
        </w:tc>
      </w:tr>
      <w:tr w:rsidR="00B753E5" w:rsidRPr="00267AF2" w14:paraId="3DB5F352" w14:textId="77777777" w:rsidTr="006B1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Align w:val="center"/>
          </w:tcPr>
          <w:p w14:paraId="66446C21" w14:textId="7EB65941" w:rsidR="00B753E5" w:rsidRPr="006B1B51" w:rsidRDefault="00B753E5" w:rsidP="006B1B51">
            <w:pPr>
              <w:pStyle w:val="ListParagraph"/>
              <w:numPr>
                <w:ilvl w:val="0"/>
                <w:numId w:val="1"/>
              </w:numPr>
              <w:spacing w:before="18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2523" w:type="dxa"/>
            <w:gridSpan w:val="2"/>
            <w:vAlign w:val="center"/>
          </w:tcPr>
          <w:p w14:paraId="69F51310" w14:textId="77777777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(As an administrator)</w:t>
            </w: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br/>
              <w:t>Choose “edit” group.</w:t>
            </w:r>
          </w:p>
        </w:tc>
        <w:tc>
          <w:tcPr>
            <w:tcW w:w="5298" w:type="dxa"/>
            <w:vAlign w:val="center"/>
          </w:tcPr>
          <w:p w14:paraId="79E94E49" w14:textId="77777777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Edit Form is displayed.</w:t>
            </w:r>
          </w:p>
        </w:tc>
        <w:tc>
          <w:tcPr>
            <w:tcW w:w="645" w:type="dxa"/>
            <w:vAlign w:val="center"/>
            <w:hideMark/>
          </w:tcPr>
          <w:p w14:paraId="066D41EE" w14:textId="77777777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 w:rsidRPr="003555A0"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Y</w:t>
            </w:r>
          </w:p>
        </w:tc>
        <w:tc>
          <w:tcPr>
            <w:tcW w:w="570" w:type="dxa"/>
            <w:vAlign w:val="center"/>
            <w:hideMark/>
          </w:tcPr>
          <w:p w14:paraId="2887013B" w14:textId="77777777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626" w:type="dxa"/>
            <w:gridSpan w:val="2"/>
            <w:vAlign w:val="center"/>
            <w:hideMark/>
          </w:tcPr>
          <w:p w14:paraId="5E470FFF" w14:textId="77777777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1993" w:type="dxa"/>
            <w:vAlign w:val="center"/>
            <w:hideMark/>
          </w:tcPr>
          <w:p w14:paraId="673D8220" w14:textId="18BF8F64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No issues.</w:t>
            </w:r>
          </w:p>
        </w:tc>
      </w:tr>
      <w:tr w:rsidR="00B753E5" w:rsidRPr="00267AF2" w14:paraId="038196B1" w14:textId="77777777" w:rsidTr="006B1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Align w:val="center"/>
          </w:tcPr>
          <w:p w14:paraId="084467A2" w14:textId="348B198F" w:rsidR="00B753E5" w:rsidRPr="006B1B51" w:rsidRDefault="00B753E5" w:rsidP="006B1B51">
            <w:pPr>
              <w:pStyle w:val="ListParagraph"/>
              <w:numPr>
                <w:ilvl w:val="0"/>
                <w:numId w:val="1"/>
              </w:numPr>
              <w:spacing w:before="18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2523" w:type="dxa"/>
            <w:gridSpan w:val="2"/>
            <w:vAlign w:val="center"/>
          </w:tcPr>
          <w:p w14:paraId="43487955" w14:textId="019C8E58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(As an administrator)</w:t>
            </w: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br/>
              <w:t xml:space="preserve">Fill out the fields to edit </w:t>
            </w:r>
            <w:r w:rsidR="006B1B51"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 xml:space="preserve">the </w:t>
            </w:r>
            <w:r w:rsidRPr="006B1B51">
              <w:rPr>
                <w:rFonts w:ascii="Cambria" w:eastAsia="Times New Roman" w:hAnsi="Cambria" w:cs="Helvetica"/>
                <w:noProof/>
                <w:color w:val="525252"/>
                <w:sz w:val="20"/>
                <w:szCs w:val="24"/>
              </w:rPr>
              <w:t>group</w:t>
            </w: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.</w:t>
            </w:r>
          </w:p>
        </w:tc>
        <w:tc>
          <w:tcPr>
            <w:tcW w:w="5298" w:type="dxa"/>
            <w:vAlign w:val="center"/>
          </w:tcPr>
          <w:p w14:paraId="4E6396A8" w14:textId="77777777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Group’s information is updated and groups’ list is displayed.</w:t>
            </w:r>
          </w:p>
        </w:tc>
        <w:tc>
          <w:tcPr>
            <w:tcW w:w="645" w:type="dxa"/>
            <w:vAlign w:val="center"/>
            <w:hideMark/>
          </w:tcPr>
          <w:p w14:paraId="5D9790A2" w14:textId="77777777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 w:rsidRPr="003555A0"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Y</w:t>
            </w:r>
          </w:p>
        </w:tc>
        <w:tc>
          <w:tcPr>
            <w:tcW w:w="570" w:type="dxa"/>
            <w:vAlign w:val="center"/>
            <w:hideMark/>
          </w:tcPr>
          <w:p w14:paraId="1A947C62" w14:textId="77777777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626" w:type="dxa"/>
            <w:gridSpan w:val="2"/>
            <w:vAlign w:val="center"/>
            <w:hideMark/>
          </w:tcPr>
          <w:p w14:paraId="4D7473CC" w14:textId="77777777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1993" w:type="dxa"/>
            <w:vAlign w:val="center"/>
            <w:hideMark/>
          </w:tcPr>
          <w:p w14:paraId="078B3BCB" w14:textId="7321C860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No issues.</w:t>
            </w:r>
          </w:p>
        </w:tc>
      </w:tr>
      <w:tr w:rsidR="00B753E5" w:rsidRPr="00267AF2" w14:paraId="0C57BD81" w14:textId="77777777" w:rsidTr="006B1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Align w:val="center"/>
          </w:tcPr>
          <w:p w14:paraId="1D7EC3C4" w14:textId="57606208" w:rsidR="00B753E5" w:rsidRPr="006B1B51" w:rsidRDefault="00B753E5" w:rsidP="006B1B51">
            <w:pPr>
              <w:pStyle w:val="ListParagraph"/>
              <w:numPr>
                <w:ilvl w:val="0"/>
                <w:numId w:val="1"/>
              </w:numPr>
              <w:spacing w:before="18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2523" w:type="dxa"/>
            <w:gridSpan w:val="2"/>
            <w:vAlign w:val="center"/>
          </w:tcPr>
          <w:p w14:paraId="23290A46" w14:textId="77777777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(As an administrator)</w:t>
            </w: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br/>
              <w:t>Choose “delete” group.</w:t>
            </w:r>
          </w:p>
        </w:tc>
        <w:tc>
          <w:tcPr>
            <w:tcW w:w="5298" w:type="dxa"/>
            <w:vAlign w:val="center"/>
          </w:tcPr>
          <w:p w14:paraId="787BF19F" w14:textId="77777777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Group is deleted and groups’ list is displayed.</w:t>
            </w:r>
          </w:p>
        </w:tc>
        <w:tc>
          <w:tcPr>
            <w:tcW w:w="645" w:type="dxa"/>
            <w:vAlign w:val="center"/>
            <w:hideMark/>
          </w:tcPr>
          <w:p w14:paraId="45F16AEE" w14:textId="77777777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 w:rsidRPr="003555A0"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Y</w:t>
            </w:r>
          </w:p>
        </w:tc>
        <w:tc>
          <w:tcPr>
            <w:tcW w:w="570" w:type="dxa"/>
            <w:vAlign w:val="center"/>
            <w:hideMark/>
          </w:tcPr>
          <w:p w14:paraId="59A00433" w14:textId="77777777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626" w:type="dxa"/>
            <w:gridSpan w:val="2"/>
            <w:vAlign w:val="center"/>
            <w:hideMark/>
          </w:tcPr>
          <w:p w14:paraId="6ACE0D43" w14:textId="77777777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1993" w:type="dxa"/>
            <w:vAlign w:val="center"/>
            <w:hideMark/>
          </w:tcPr>
          <w:p w14:paraId="7DDFC364" w14:textId="3D8FD285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No issues.</w:t>
            </w:r>
          </w:p>
        </w:tc>
      </w:tr>
      <w:tr w:rsidR="00B753E5" w:rsidRPr="00267AF2" w14:paraId="1E695165" w14:textId="77777777" w:rsidTr="006B1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Align w:val="center"/>
          </w:tcPr>
          <w:p w14:paraId="1D0DC02D" w14:textId="279DBA01" w:rsidR="00B753E5" w:rsidRPr="006B1B51" w:rsidRDefault="00B753E5" w:rsidP="006B1B51">
            <w:pPr>
              <w:pStyle w:val="ListParagraph"/>
              <w:numPr>
                <w:ilvl w:val="0"/>
                <w:numId w:val="1"/>
              </w:numPr>
              <w:spacing w:before="18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2523" w:type="dxa"/>
            <w:gridSpan w:val="2"/>
            <w:vAlign w:val="center"/>
          </w:tcPr>
          <w:p w14:paraId="33924EAC" w14:textId="77777777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(As an administrator)</w:t>
            </w: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br/>
              <w:t>Click on “New Group”.</w:t>
            </w:r>
          </w:p>
        </w:tc>
        <w:tc>
          <w:tcPr>
            <w:tcW w:w="5298" w:type="dxa"/>
            <w:vAlign w:val="center"/>
          </w:tcPr>
          <w:p w14:paraId="0EE0EB89" w14:textId="77777777" w:rsidR="00B753E5" w:rsidRPr="003555A0" w:rsidRDefault="00B753E5" w:rsidP="00B75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New Group Form is displayed.</w:t>
            </w:r>
          </w:p>
        </w:tc>
        <w:tc>
          <w:tcPr>
            <w:tcW w:w="645" w:type="dxa"/>
            <w:vAlign w:val="center"/>
            <w:hideMark/>
          </w:tcPr>
          <w:p w14:paraId="65B8B272" w14:textId="77777777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 w:rsidRPr="003555A0"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Y</w:t>
            </w:r>
          </w:p>
        </w:tc>
        <w:tc>
          <w:tcPr>
            <w:tcW w:w="570" w:type="dxa"/>
            <w:vAlign w:val="center"/>
            <w:hideMark/>
          </w:tcPr>
          <w:p w14:paraId="79A2AAC8" w14:textId="77777777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626" w:type="dxa"/>
            <w:gridSpan w:val="2"/>
            <w:vAlign w:val="center"/>
            <w:hideMark/>
          </w:tcPr>
          <w:p w14:paraId="707EC605" w14:textId="77777777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1993" w:type="dxa"/>
            <w:vAlign w:val="center"/>
            <w:hideMark/>
          </w:tcPr>
          <w:p w14:paraId="4A7FA853" w14:textId="4F9C8D95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No issues.</w:t>
            </w:r>
          </w:p>
        </w:tc>
      </w:tr>
      <w:tr w:rsidR="00B753E5" w:rsidRPr="00267AF2" w14:paraId="6BDC76C8" w14:textId="77777777" w:rsidTr="006B1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Align w:val="center"/>
          </w:tcPr>
          <w:p w14:paraId="49644FFB" w14:textId="68F57DD2" w:rsidR="00B753E5" w:rsidRPr="006B1B51" w:rsidRDefault="00B753E5" w:rsidP="006B1B51">
            <w:pPr>
              <w:pStyle w:val="ListParagraph"/>
              <w:numPr>
                <w:ilvl w:val="0"/>
                <w:numId w:val="1"/>
              </w:numPr>
              <w:spacing w:before="18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2523" w:type="dxa"/>
            <w:gridSpan w:val="2"/>
            <w:vAlign w:val="center"/>
          </w:tcPr>
          <w:p w14:paraId="285D242E" w14:textId="77777777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(As an administrator)</w:t>
            </w: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br/>
              <w:t xml:space="preserve">Fill out </w:t>
            </w:r>
            <w:r w:rsidRPr="006B1B51">
              <w:rPr>
                <w:rFonts w:ascii="Cambria" w:eastAsia="Times New Roman" w:hAnsi="Cambria" w:cs="Helvetica"/>
                <w:noProof/>
                <w:color w:val="525252"/>
                <w:sz w:val="20"/>
                <w:szCs w:val="24"/>
              </w:rPr>
              <w:t>New</w:t>
            </w: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 xml:space="preserve"> Group Form.</w:t>
            </w:r>
          </w:p>
        </w:tc>
        <w:tc>
          <w:tcPr>
            <w:tcW w:w="5298" w:type="dxa"/>
            <w:vAlign w:val="center"/>
          </w:tcPr>
          <w:p w14:paraId="1841C3F1" w14:textId="77777777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New Group is created and groups’ list is displayed.</w:t>
            </w:r>
          </w:p>
        </w:tc>
        <w:tc>
          <w:tcPr>
            <w:tcW w:w="645" w:type="dxa"/>
            <w:vAlign w:val="center"/>
            <w:hideMark/>
          </w:tcPr>
          <w:p w14:paraId="2E06B61D" w14:textId="77777777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 w:rsidRPr="003555A0"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Y</w:t>
            </w:r>
          </w:p>
        </w:tc>
        <w:tc>
          <w:tcPr>
            <w:tcW w:w="570" w:type="dxa"/>
            <w:vAlign w:val="center"/>
            <w:hideMark/>
          </w:tcPr>
          <w:p w14:paraId="52854DE7" w14:textId="77777777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626" w:type="dxa"/>
            <w:gridSpan w:val="2"/>
            <w:vAlign w:val="center"/>
            <w:hideMark/>
          </w:tcPr>
          <w:p w14:paraId="5F0A68D0" w14:textId="77777777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1993" w:type="dxa"/>
            <w:vAlign w:val="center"/>
            <w:hideMark/>
          </w:tcPr>
          <w:p w14:paraId="2D63E1DC" w14:textId="4DA64F6D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No issues.</w:t>
            </w:r>
          </w:p>
        </w:tc>
      </w:tr>
      <w:tr w:rsidR="00B753E5" w:rsidRPr="00267AF2" w14:paraId="23C91E91" w14:textId="77777777" w:rsidTr="006B1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Align w:val="center"/>
          </w:tcPr>
          <w:p w14:paraId="03C5C9E6" w14:textId="2CE8C9BE" w:rsidR="00B753E5" w:rsidRPr="006B1B51" w:rsidRDefault="00B753E5" w:rsidP="006B1B51">
            <w:pPr>
              <w:pStyle w:val="ListParagraph"/>
              <w:numPr>
                <w:ilvl w:val="0"/>
                <w:numId w:val="1"/>
              </w:numPr>
              <w:spacing w:before="18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2523" w:type="dxa"/>
            <w:gridSpan w:val="2"/>
            <w:vAlign w:val="center"/>
          </w:tcPr>
          <w:p w14:paraId="55DF3E1E" w14:textId="77777777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(As an administrator)</w:t>
            </w: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br/>
              <w:t>Click on “ACSY”.</w:t>
            </w:r>
          </w:p>
        </w:tc>
        <w:tc>
          <w:tcPr>
            <w:tcW w:w="5298" w:type="dxa"/>
            <w:vAlign w:val="center"/>
          </w:tcPr>
          <w:p w14:paraId="705EDC43" w14:textId="77777777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The index for administrators is shown.</w:t>
            </w:r>
          </w:p>
        </w:tc>
        <w:tc>
          <w:tcPr>
            <w:tcW w:w="645" w:type="dxa"/>
            <w:vAlign w:val="center"/>
            <w:hideMark/>
          </w:tcPr>
          <w:p w14:paraId="0234EE9B" w14:textId="77777777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 w:rsidRPr="003555A0"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Y</w:t>
            </w:r>
          </w:p>
        </w:tc>
        <w:tc>
          <w:tcPr>
            <w:tcW w:w="570" w:type="dxa"/>
            <w:vAlign w:val="center"/>
            <w:hideMark/>
          </w:tcPr>
          <w:p w14:paraId="43B251F4" w14:textId="77777777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626" w:type="dxa"/>
            <w:gridSpan w:val="2"/>
            <w:vAlign w:val="center"/>
            <w:hideMark/>
          </w:tcPr>
          <w:p w14:paraId="2AFEC67A" w14:textId="77777777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1993" w:type="dxa"/>
            <w:vAlign w:val="center"/>
            <w:hideMark/>
          </w:tcPr>
          <w:p w14:paraId="0B10EFB8" w14:textId="3E9DAD88" w:rsidR="00B753E5" w:rsidRPr="003555A0" w:rsidRDefault="00B753E5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No issues.</w:t>
            </w:r>
          </w:p>
        </w:tc>
      </w:tr>
      <w:tr w:rsidR="00B753E5" w:rsidRPr="00267AF2" w14:paraId="4A2FF9C0" w14:textId="77777777" w:rsidTr="006B1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Align w:val="center"/>
          </w:tcPr>
          <w:p w14:paraId="75A66768" w14:textId="79903970" w:rsidR="00B753E5" w:rsidRPr="006B1B51" w:rsidRDefault="00B753E5" w:rsidP="006B1B51">
            <w:pPr>
              <w:pStyle w:val="ListParagraph"/>
              <w:numPr>
                <w:ilvl w:val="0"/>
                <w:numId w:val="1"/>
              </w:numPr>
              <w:spacing w:before="18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2523" w:type="dxa"/>
            <w:gridSpan w:val="2"/>
            <w:vAlign w:val="center"/>
          </w:tcPr>
          <w:p w14:paraId="0BD9EC9B" w14:textId="77777777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(As a consultant)</w:t>
            </w: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br/>
              <w:t>Click on “My Clients”.</w:t>
            </w:r>
          </w:p>
        </w:tc>
        <w:tc>
          <w:tcPr>
            <w:tcW w:w="5298" w:type="dxa"/>
            <w:vAlign w:val="center"/>
          </w:tcPr>
          <w:p w14:paraId="4256B878" w14:textId="77777777" w:rsidR="00B753E5" w:rsidRPr="003555A0" w:rsidRDefault="00B753E5" w:rsidP="00B7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A list of the clients assigned to the consultant is displayed.</w:t>
            </w:r>
          </w:p>
        </w:tc>
        <w:tc>
          <w:tcPr>
            <w:tcW w:w="645" w:type="dxa"/>
            <w:vAlign w:val="center"/>
            <w:hideMark/>
          </w:tcPr>
          <w:p w14:paraId="13EFBC59" w14:textId="77777777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 w:rsidRPr="003555A0"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Y</w:t>
            </w:r>
          </w:p>
        </w:tc>
        <w:tc>
          <w:tcPr>
            <w:tcW w:w="570" w:type="dxa"/>
            <w:vAlign w:val="center"/>
            <w:hideMark/>
          </w:tcPr>
          <w:p w14:paraId="6F195342" w14:textId="77777777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626" w:type="dxa"/>
            <w:gridSpan w:val="2"/>
            <w:vAlign w:val="center"/>
            <w:hideMark/>
          </w:tcPr>
          <w:p w14:paraId="399BFC45" w14:textId="77777777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1993" w:type="dxa"/>
            <w:vAlign w:val="center"/>
            <w:hideMark/>
          </w:tcPr>
          <w:p w14:paraId="3029AF1F" w14:textId="541ADCDD" w:rsidR="00B753E5" w:rsidRPr="003555A0" w:rsidRDefault="00B753E5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No issues.</w:t>
            </w:r>
          </w:p>
        </w:tc>
      </w:tr>
      <w:tr w:rsidR="006B1B51" w:rsidRPr="00267AF2" w14:paraId="10EA04DE" w14:textId="77777777" w:rsidTr="00F53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Align w:val="center"/>
          </w:tcPr>
          <w:p w14:paraId="2D8D0B26" w14:textId="2CF87F77" w:rsidR="006B1B51" w:rsidRPr="006B1B51" w:rsidRDefault="006B1B51" w:rsidP="006B1B51">
            <w:pPr>
              <w:pStyle w:val="ListParagraph"/>
              <w:numPr>
                <w:ilvl w:val="0"/>
                <w:numId w:val="1"/>
              </w:numPr>
              <w:spacing w:before="18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2523" w:type="dxa"/>
            <w:gridSpan w:val="2"/>
            <w:vAlign w:val="center"/>
          </w:tcPr>
          <w:p w14:paraId="16F186D3" w14:textId="77777777" w:rsidR="006B1B51" w:rsidRPr="003555A0" w:rsidRDefault="006B1B51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(As a consultant)</w:t>
            </w: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br/>
              <w:t>Choose “edit” history.</w:t>
            </w:r>
          </w:p>
        </w:tc>
        <w:tc>
          <w:tcPr>
            <w:tcW w:w="5298" w:type="dxa"/>
            <w:vAlign w:val="center"/>
          </w:tcPr>
          <w:p w14:paraId="4ACE1435" w14:textId="77777777" w:rsidR="006B1B51" w:rsidRPr="003555A0" w:rsidRDefault="006B1B51" w:rsidP="00B75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Edit Form is displayed.</w:t>
            </w:r>
          </w:p>
        </w:tc>
        <w:tc>
          <w:tcPr>
            <w:tcW w:w="645" w:type="dxa"/>
            <w:vAlign w:val="center"/>
            <w:hideMark/>
          </w:tcPr>
          <w:p w14:paraId="5EEA2100" w14:textId="77777777" w:rsidR="006B1B51" w:rsidRPr="003555A0" w:rsidRDefault="006B1B51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 w:rsidRPr="003555A0"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5700DE7B" w14:textId="77777777" w:rsidR="006B1B51" w:rsidRPr="003555A0" w:rsidRDefault="006B1B51" w:rsidP="00B75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1912788" w14:textId="77777777" w:rsidR="006B1B51" w:rsidRPr="003555A0" w:rsidRDefault="006B1B51" w:rsidP="00B75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A65A7C" w14:textId="7630A014" w:rsidR="006B1B51" w:rsidRPr="003555A0" w:rsidRDefault="006B1B51" w:rsidP="00B75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No issues.</w:t>
            </w:r>
          </w:p>
        </w:tc>
      </w:tr>
      <w:tr w:rsidR="006B1B51" w:rsidRPr="00267AF2" w14:paraId="1F74601E" w14:textId="77777777" w:rsidTr="00913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Align w:val="center"/>
          </w:tcPr>
          <w:p w14:paraId="7CC96680" w14:textId="543EC2C9" w:rsidR="006B1B51" w:rsidRPr="006B1B51" w:rsidRDefault="006B1B51" w:rsidP="006B1B51">
            <w:pPr>
              <w:pStyle w:val="ListParagraph"/>
              <w:numPr>
                <w:ilvl w:val="0"/>
                <w:numId w:val="1"/>
              </w:numPr>
              <w:spacing w:before="18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2523" w:type="dxa"/>
            <w:gridSpan w:val="2"/>
            <w:vAlign w:val="center"/>
          </w:tcPr>
          <w:p w14:paraId="556E42FF" w14:textId="096F74CC" w:rsidR="006B1B51" w:rsidRPr="003555A0" w:rsidRDefault="006B1B51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(As a consultant)</w:t>
            </w: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br/>
              <w:t xml:space="preserve">Fill out the fields to edit the </w:t>
            </w:r>
            <w:r w:rsidRPr="006B1B51">
              <w:rPr>
                <w:rFonts w:ascii="Cambria" w:eastAsia="Times New Roman" w:hAnsi="Cambria" w:cs="Helvetica"/>
                <w:noProof/>
                <w:color w:val="525252"/>
                <w:sz w:val="20"/>
                <w:szCs w:val="24"/>
              </w:rPr>
              <w:t>group</w:t>
            </w: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.</w:t>
            </w:r>
          </w:p>
        </w:tc>
        <w:tc>
          <w:tcPr>
            <w:tcW w:w="5298" w:type="dxa"/>
            <w:vAlign w:val="center"/>
          </w:tcPr>
          <w:p w14:paraId="020D0C47" w14:textId="35B4B728" w:rsidR="006B1B51" w:rsidRDefault="006B1B51" w:rsidP="00B7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History is edited and the list of the consultant’s clients is displayed.</w:t>
            </w:r>
          </w:p>
        </w:tc>
        <w:tc>
          <w:tcPr>
            <w:tcW w:w="645" w:type="dxa"/>
            <w:vAlign w:val="center"/>
          </w:tcPr>
          <w:p w14:paraId="499CB8E3" w14:textId="1EBD132E" w:rsidR="006B1B51" w:rsidRPr="003555A0" w:rsidRDefault="006B1B51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 w:rsidRPr="003555A0"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Y</w:t>
            </w:r>
          </w:p>
        </w:tc>
        <w:tc>
          <w:tcPr>
            <w:tcW w:w="0" w:type="auto"/>
            <w:vAlign w:val="center"/>
          </w:tcPr>
          <w:p w14:paraId="1C6DC60B" w14:textId="77777777" w:rsidR="006B1B51" w:rsidRPr="003555A0" w:rsidRDefault="006B1B51" w:rsidP="00B7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2AF79B74" w14:textId="77777777" w:rsidR="006B1B51" w:rsidRPr="003555A0" w:rsidRDefault="006B1B51" w:rsidP="00B7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8138223" w14:textId="3F7F9976" w:rsidR="006B1B51" w:rsidRPr="003555A0" w:rsidRDefault="006B1B51" w:rsidP="00B7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No issues.</w:t>
            </w:r>
          </w:p>
        </w:tc>
      </w:tr>
      <w:tr w:rsidR="006B1B51" w:rsidRPr="00267AF2" w14:paraId="09F08611" w14:textId="77777777" w:rsidTr="003F5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Align w:val="center"/>
          </w:tcPr>
          <w:p w14:paraId="4E982BD9" w14:textId="06C36899" w:rsidR="006B1B51" w:rsidRPr="006B1B51" w:rsidRDefault="006B1B51" w:rsidP="006B1B51">
            <w:pPr>
              <w:pStyle w:val="ListParagraph"/>
              <w:numPr>
                <w:ilvl w:val="0"/>
                <w:numId w:val="1"/>
              </w:numPr>
              <w:spacing w:before="18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2523" w:type="dxa"/>
            <w:gridSpan w:val="2"/>
            <w:vAlign w:val="center"/>
          </w:tcPr>
          <w:p w14:paraId="3ED71294" w14:textId="77777777" w:rsidR="006B1B51" w:rsidRPr="003555A0" w:rsidRDefault="006B1B51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(As a consultant)</w:t>
            </w: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br/>
              <w:t>Click” Mark as done”.</w:t>
            </w:r>
          </w:p>
        </w:tc>
        <w:tc>
          <w:tcPr>
            <w:tcW w:w="5298" w:type="dxa"/>
            <w:vAlign w:val="center"/>
          </w:tcPr>
          <w:p w14:paraId="5BF07D13" w14:textId="49F087E4" w:rsidR="006B1B51" w:rsidRPr="003555A0" w:rsidRDefault="006B1B51" w:rsidP="00B75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Clients’ history status is updated.</w:t>
            </w:r>
          </w:p>
        </w:tc>
        <w:tc>
          <w:tcPr>
            <w:tcW w:w="645" w:type="dxa"/>
            <w:vAlign w:val="center"/>
          </w:tcPr>
          <w:p w14:paraId="33FB1C6B" w14:textId="569585B4" w:rsidR="006B1B51" w:rsidRPr="003555A0" w:rsidRDefault="006B1B51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 w:rsidRPr="003555A0"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Y</w:t>
            </w:r>
          </w:p>
        </w:tc>
        <w:tc>
          <w:tcPr>
            <w:tcW w:w="0" w:type="auto"/>
            <w:vAlign w:val="center"/>
          </w:tcPr>
          <w:p w14:paraId="437DF888" w14:textId="77777777" w:rsidR="006B1B51" w:rsidRPr="003555A0" w:rsidRDefault="006B1B51" w:rsidP="00B75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B0A0822" w14:textId="77777777" w:rsidR="006B1B51" w:rsidRPr="003555A0" w:rsidRDefault="006B1B51" w:rsidP="00B75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AE6F922" w14:textId="3186D003" w:rsidR="006B1B51" w:rsidRPr="003555A0" w:rsidRDefault="006B1B51" w:rsidP="00B75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No issues.</w:t>
            </w:r>
          </w:p>
        </w:tc>
      </w:tr>
      <w:tr w:rsidR="006B1B51" w:rsidRPr="00267AF2" w14:paraId="32CF811E" w14:textId="77777777" w:rsidTr="002A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Align w:val="center"/>
          </w:tcPr>
          <w:p w14:paraId="5C070433" w14:textId="11906551" w:rsidR="006B1B51" w:rsidRPr="006B1B51" w:rsidRDefault="006B1B51" w:rsidP="006B1B51">
            <w:pPr>
              <w:pStyle w:val="ListParagraph"/>
              <w:numPr>
                <w:ilvl w:val="0"/>
                <w:numId w:val="1"/>
              </w:numPr>
              <w:spacing w:before="18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2523" w:type="dxa"/>
            <w:gridSpan w:val="2"/>
            <w:vAlign w:val="center"/>
          </w:tcPr>
          <w:p w14:paraId="1438F06C" w14:textId="0DF093D8" w:rsidR="006B1B51" w:rsidRDefault="006B1B51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(As a consultant)</w:t>
            </w: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br/>
              <w:t>Click on “ACSY”.</w:t>
            </w:r>
          </w:p>
        </w:tc>
        <w:tc>
          <w:tcPr>
            <w:tcW w:w="5298" w:type="dxa"/>
            <w:vAlign w:val="center"/>
          </w:tcPr>
          <w:p w14:paraId="676C152E" w14:textId="6B33FE6F" w:rsidR="006B1B51" w:rsidRDefault="006B1B51" w:rsidP="00B7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The index for consultants is shown.</w:t>
            </w:r>
          </w:p>
        </w:tc>
        <w:tc>
          <w:tcPr>
            <w:tcW w:w="645" w:type="dxa"/>
            <w:vAlign w:val="center"/>
          </w:tcPr>
          <w:p w14:paraId="38757D86" w14:textId="41373ADC" w:rsidR="006B1B51" w:rsidRPr="003555A0" w:rsidRDefault="006B1B51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 w:rsidRPr="003555A0"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Y</w:t>
            </w:r>
          </w:p>
        </w:tc>
        <w:tc>
          <w:tcPr>
            <w:tcW w:w="0" w:type="auto"/>
            <w:vAlign w:val="center"/>
          </w:tcPr>
          <w:p w14:paraId="0E5D422B" w14:textId="77777777" w:rsidR="006B1B51" w:rsidRPr="003555A0" w:rsidRDefault="006B1B51" w:rsidP="00B7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27929276" w14:textId="77777777" w:rsidR="006B1B51" w:rsidRPr="003555A0" w:rsidRDefault="006B1B51" w:rsidP="00B7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D098F69" w14:textId="4C068DBA" w:rsidR="006B1B51" w:rsidRPr="003555A0" w:rsidRDefault="006B1B51" w:rsidP="00B7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No issues.</w:t>
            </w:r>
          </w:p>
        </w:tc>
      </w:tr>
      <w:tr w:rsidR="006B1B51" w:rsidRPr="00267AF2" w14:paraId="5425F851" w14:textId="77777777" w:rsidTr="00C30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Align w:val="center"/>
          </w:tcPr>
          <w:p w14:paraId="6B53DF43" w14:textId="6B8B7C96" w:rsidR="006B1B51" w:rsidRPr="006B1B51" w:rsidRDefault="006B1B51" w:rsidP="006B1B51">
            <w:pPr>
              <w:pStyle w:val="ListParagraph"/>
              <w:numPr>
                <w:ilvl w:val="0"/>
                <w:numId w:val="1"/>
              </w:numPr>
              <w:spacing w:before="18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2523" w:type="dxa"/>
            <w:gridSpan w:val="2"/>
            <w:vAlign w:val="center"/>
          </w:tcPr>
          <w:p w14:paraId="0BA90A2D" w14:textId="4C08435D" w:rsidR="006B1B51" w:rsidRDefault="006B1B51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Enter a word to search.</w:t>
            </w:r>
          </w:p>
        </w:tc>
        <w:tc>
          <w:tcPr>
            <w:tcW w:w="5298" w:type="dxa"/>
            <w:vAlign w:val="center"/>
          </w:tcPr>
          <w:p w14:paraId="6EF80523" w14:textId="0754877D" w:rsidR="006B1B51" w:rsidRDefault="006B1B51" w:rsidP="00B75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The word is searched and shows the possible options.</w:t>
            </w:r>
          </w:p>
        </w:tc>
        <w:tc>
          <w:tcPr>
            <w:tcW w:w="645" w:type="dxa"/>
            <w:vAlign w:val="center"/>
          </w:tcPr>
          <w:p w14:paraId="3BE9F0AC" w14:textId="7ED9D60C" w:rsidR="006B1B51" w:rsidRPr="003555A0" w:rsidRDefault="006B1B51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 w:rsidRPr="003555A0"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Y</w:t>
            </w:r>
          </w:p>
        </w:tc>
        <w:tc>
          <w:tcPr>
            <w:tcW w:w="0" w:type="auto"/>
            <w:vAlign w:val="center"/>
          </w:tcPr>
          <w:p w14:paraId="18C2D220" w14:textId="77777777" w:rsidR="006B1B51" w:rsidRPr="003555A0" w:rsidRDefault="006B1B51" w:rsidP="00B75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E1E526A" w14:textId="77777777" w:rsidR="006B1B51" w:rsidRPr="003555A0" w:rsidRDefault="006B1B51" w:rsidP="00B75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C4CAA16" w14:textId="112FCBA3" w:rsidR="006B1B51" w:rsidRPr="003555A0" w:rsidRDefault="006B1B51" w:rsidP="00B75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No issues.</w:t>
            </w:r>
          </w:p>
        </w:tc>
      </w:tr>
      <w:tr w:rsidR="006B1B51" w:rsidRPr="00267AF2" w14:paraId="742C2A18" w14:textId="77777777" w:rsidTr="00606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Align w:val="center"/>
          </w:tcPr>
          <w:p w14:paraId="4FB40BAC" w14:textId="61376E1E" w:rsidR="006B1B51" w:rsidRPr="006B1B51" w:rsidRDefault="006B1B51" w:rsidP="006B1B51">
            <w:pPr>
              <w:pStyle w:val="ListParagraph"/>
              <w:numPr>
                <w:ilvl w:val="0"/>
                <w:numId w:val="1"/>
              </w:numPr>
              <w:spacing w:before="18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2523" w:type="dxa"/>
            <w:gridSpan w:val="2"/>
            <w:vAlign w:val="center"/>
          </w:tcPr>
          <w:p w14:paraId="4930B3EE" w14:textId="095AFF5A" w:rsidR="006B1B51" w:rsidRDefault="006B1B51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Select on “show” the number of rows.</w:t>
            </w:r>
          </w:p>
        </w:tc>
        <w:tc>
          <w:tcPr>
            <w:tcW w:w="5298" w:type="dxa"/>
            <w:vAlign w:val="center"/>
          </w:tcPr>
          <w:p w14:paraId="6C738142" w14:textId="64123BBD" w:rsidR="006B1B51" w:rsidRDefault="006B1B51" w:rsidP="00B7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Option are displayed and according to that, the view is updated.</w:t>
            </w:r>
          </w:p>
        </w:tc>
        <w:tc>
          <w:tcPr>
            <w:tcW w:w="645" w:type="dxa"/>
            <w:vAlign w:val="center"/>
          </w:tcPr>
          <w:p w14:paraId="2632ABFA" w14:textId="05F5792F" w:rsidR="006B1B51" w:rsidRPr="003555A0" w:rsidRDefault="006B1B51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 w:rsidRPr="003555A0"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Y</w:t>
            </w:r>
          </w:p>
        </w:tc>
        <w:tc>
          <w:tcPr>
            <w:tcW w:w="0" w:type="auto"/>
            <w:vAlign w:val="center"/>
          </w:tcPr>
          <w:p w14:paraId="00FC57FC" w14:textId="77777777" w:rsidR="006B1B51" w:rsidRPr="003555A0" w:rsidRDefault="006B1B51" w:rsidP="00B7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7A4481D" w14:textId="77777777" w:rsidR="006B1B51" w:rsidRPr="003555A0" w:rsidRDefault="006B1B51" w:rsidP="00B7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46F7D70" w14:textId="7DD6DE1A" w:rsidR="006B1B51" w:rsidRPr="003555A0" w:rsidRDefault="006B1B51" w:rsidP="00B7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No issues.</w:t>
            </w:r>
          </w:p>
        </w:tc>
      </w:tr>
      <w:tr w:rsidR="006B1B51" w:rsidRPr="00267AF2" w14:paraId="12AD482C" w14:textId="77777777" w:rsidTr="00D77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Align w:val="center"/>
          </w:tcPr>
          <w:p w14:paraId="254782BD" w14:textId="268856D5" w:rsidR="006B1B51" w:rsidRPr="006B1B51" w:rsidRDefault="006B1B51" w:rsidP="006B1B51">
            <w:pPr>
              <w:pStyle w:val="ListParagraph"/>
              <w:numPr>
                <w:ilvl w:val="0"/>
                <w:numId w:val="1"/>
              </w:numPr>
              <w:spacing w:before="18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2523" w:type="dxa"/>
            <w:gridSpan w:val="2"/>
            <w:vAlign w:val="center"/>
          </w:tcPr>
          <w:p w14:paraId="436F6647" w14:textId="4AF92E96" w:rsidR="006B1B51" w:rsidRDefault="006B1B51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Click on the headers’ titles.</w:t>
            </w:r>
          </w:p>
        </w:tc>
        <w:tc>
          <w:tcPr>
            <w:tcW w:w="5298" w:type="dxa"/>
            <w:vAlign w:val="center"/>
          </w:tcPr>
          <w:p w14:paraId="23B37A10" w14:textId="619FC4C1" w:rsidR="006B1B51" w:rsidRDefault="006B1B51" w:rsidP="00B75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The lists are organized according to the title that was clicked.</w:t>
            </w:r>
          </w:p>
        </w:tc>
        <w:tc>
          <w:tcPr>
            <w:tcW w:w="645" w:type="dxa"/>
            <w:vAlign w:val="center"/>
          </w:tcPr>
          <w:p w14:paraId="375E85E3" w14:textId="3536A610" w:rsidR="006B1B51" w:rsidRPr="003555A0" w:rsidRDefault="006B1B51" w:rsidP="00B753E5">
            <w:pPr>
              <w:spacing w:befor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 w:rsidRPr="003555A0"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Y</w:t>
            </w:r>
          </w:p>
        </w:tc>
        <w:tc>
          <w:tcPr>
            <w:tcW w:w="0" w:type="auto"/>
            <w:vAlign w:val="center"/>
          </w:tcPr>
          <w:p w14:paraId="404339A5" w14:textId="77777777" w:rsidR="006B1B51" w:rsidRPr="003555A0" w:rsidRDefault="006B1B51" w:rsidP="00B75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27A85C08" w14:textId="77777777" w:rsidR="006B1B51" w:rsidRPr="003555A0" w:rsidRDefault="006B1B51" w:rsidP="00B75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0DF542F" w14:textId="1883F2B3" w:rsidR="006B1B51" w:rsidRPr="003555A0" w:rsidRDefault="006B1B51" w:rsidP="00B75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No issues.</w:t>
            </w:r>
          </w:p>
        </w:tc>
      </w:tr>
      <w:tr w:rsidR="006B1B51" w:rsidRPr="00267AF2" w14:paraId="2613D826" w14:textId="77777777" w:rsidTr="00D23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Align w:val="center"/>
          </w:tcPr>
          <w:p w14:paraId="20F25EC4" w14:textId="5777EC5D" w:rsidR="006B1B51" w:rsidRPr="006B1B51" w:rsidRDefault="006B1B51" w:rsidP="006B1B51">
            <w:pPr>
              <w:pStyle w:val="ListParagraph"/>
              <w:numPr>
                <w:ilvl w:val="0"/>
                <w:numId w:val="1"/>
              </w:numPr>
              <w:spacing w:before="18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</w:p>
        </w:tc>
        <w:tc>
          <w:tcPr>
            <w:tcW w:w="2523" w:type="dxa"/>
            <w:gridSpan w:val="2"/>
            <w:vAlign w:val="center"/>
          </w:tcPr>
          <w:p w14:paraId="0D2A43EC" w14:textId="0681CFA5" w:rsidR="006B1B51" w:rsidRDefault="006B1B51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Click on logout</w:t>
            </w:r>
          </w:p>
        </w:tc>
        <w:tc>
          <w:tcPr>
            <w:tcW w:w="5298" w:type="dxa"/>
            <w:vAlign w:val="center"/>
          </w:tcPr>
          <w:p w14:paraId="297C697C" w14:textId="36CECC8D" w:rsidR="006B1B51" w:rsidRDefault="006B1B51" w:rsidP="00B7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The session for the administrator or consultant is terminated, and the login page is displayed.</w:t>
            </w:r>
          </w:p>
        </w:tc>
        <w:tc>
          <w:tcPr>
            <w:tcW w:w="645" w:type="dxa"/>
            <w:vAlign w:val="center"/>
          </w:tcPr>
          <w:p w14:paraId="24E78F18" w14:textId="0C8D912D" w:rsidR="006B1B51" w:rsidRPr="003555A0" w:rsidRDefault="006B1B51" w:rsidP="00B753E5">
            <w:pPr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</w:pPr>
            <w:r w:rsidRPr="003555A0"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Y</w:t>
            </w:r>
          </w:p>
        </w:tc>
        <w:tc>
          <w:tcPr>
            <w:tcW w:w="0" w:type="auto"/>
            <w:vAlign w:val="center"/>
          </w:tcPr>
          <w:p w14:paraId="62694569" w14:textId="77777777" w:rsidR="006B1B51" w:rsidRPr="003555A0" w:rsidRDefault="006B1B51" w:rsidP="00B7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2F416A0F" w14:textId="77777777" w:rsidR="006B1B51" w:rsidRPr="003555A0" w:rsidRDefault="006B1B51" w:rsidP="00B7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B8E8867" w14:textId="5BFA5833" w:rsidR="006B1B51" w:rsidRPr="003555A0" w:rsidRDefault="006B1B51" w:rsidP="00B7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rPr>
                <w:rFonts w:ascii="Cambria" w:eastAsia="Times New Roman" w:hAnsi="Cambria" w:cs="Helvetica"/>
                <w:color w:val="525252"/>
                <w:sz w:val="20"/>
                <w:szCs w:val="24"/>
              </w:rPr>
              <w:t>No issues.</w:t>
            </w:r>
          </w:p>
        </w:tc>
      </w:tr>
    </w:tbl>
    <w:p w14:paraId="5D57D706" w14:textId="77777777" w:rsidR="00267AF2" w:rsidRPr="00267AF2" w:rsidRDefault="00267AF2" w:rsidP="00267AF2">
      <w:pPr>
        <w:rPr>
          <w:rFonts w:ascii="Cambria" w:hAnsi="Cambria"/>
          <w:sz w:val="16"/>
        </w:rPr>
      </w:pPr>
    </w:p>
    <w:p w14:paraId="0DE0E836" w14:textId="77777777" w:rsidR="00C20B4A" w:rsidRPr="00267AF2" w:rsidRDefault="00C20B4A">
      <w:pPr>
        <w:rPr>
          <w:rFonts w:ascii="Cambria" w:hAnsi="Cambria"/>
          <w:sz w:val="24"/>
        </w:rPr>
      </w:pPr>
    </w:p>
    <w:sectPr w:rsidR="00C20B4A" w:rsidRPr="00267AF2" w:rsidSect="003555A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33A52"/>
    <w:multiLevelType w:val="hybridMultilevel"/>
    <w:tmpl w:val="4E8A5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LCwNLA0MTM2MzIyNzZX0lEKTi0uzszPAykwrAUAYPy0siwAAAA="/>
  </w:docVars>
  <w:rsids>
    <w:rsidRoot w:val="00267AF2"/>
    <w:rsid w:val="0000433D"/>
    <w:rsid w:val="000122D4"/>
    <w:rsid w:val="00044110"/>
    <w:rsid w:val="00067303"/>
    <w:rsid w:val="00071C8D"/>
    <w:rsid w:val="000844D1"/>
    <w:rsid w:val="000942DF"/>
    <w:rsid w:val="000A7DCF"/>
    <w:rsid w:val="00100396"/>
    <w:rsid w:val="00104724"/>
    <w:rsid w:val="00113CC8"/>
    <w:rsid w:val="0012003B"/>
    <w:rsid w:val="001219C1"/>
    <w:rsid w:val="00136DD4"/>
    <w:rsid w:val="00164657"/>
    <w:rsid w:val="001D5FFF"/>
    <w:rsid w:val="001F1D6B"/>
    <w:rsid w:val="00205DE9"/>
    <w:rsid w:val="002101CA"/>
    <w:rsid w:val="002157C2"/>
    <w:rsid w:val="0021643F"/>
    <w:rsid w:val="00241887"/>
    <w:rsid w:val="002425D9"/>
    <w:rsid w:val="00244751"/>
    <w:rsid w:val="00244F03"/>
    <w:rsid w:val="00267181"/>
    <w:rsid w:val="00267AF2"/>
    <w:rsid w:val="00293CA2"/>
    <w:rsid w:val="002A0671"/>
    <w:rsid w:val="002A2608"/>
    <w:rsid w:val="002B582D"/>
    <w:rsid w:val="002C34F5"/>
    <w:rsid w:val="002D3862"/>
    <w:rsid w:val="002D7351"/>
    <w:rsid w:val="0030071F"/>
    <w:rsid w:val="00321E65"/>
    <w:rsid w:val="00345A04"/>
    <w:rsid w:val="00351773"/>
    <w:rsid w:val="00362C8C"/>
    <w:rsid w:val="00364AC4"/>
    <w:rsid w:val="00371844"/>
    <w:rsid w:val="00383083"/>
    <w:rsid w:val="00384EB8"/>
    <w:rsid w:val="003A1014"/>
    <w:rsid w:val="003A5579"/>
    <w:rsid w:val="003D1DBF"/>
    <w:rsid w:val="003D5AF9"/>
    <w:rsid w:val="003E409F"/>
    <w:rsid w:val="0041261D"/>
    <w:rsid w:val="00446085"/>
    <w:rsid w:val="0045498A"/>
    <w:rsid w:val="0048207D"/>
    <w:rsid w:val="00512BB7"/>
    <w:rsid w:val="00570330"/>
    <w:rsid w:val="00586A5F"/>
    <w:rsid w:val="00595B41"/>
    <w:rsid w:val="005A5A2B"/>
    <w:rsid w:val="005B5A68"/>
    <w:rsid w:val="005C5EA3"/>
    <w:rsid w:val="00633E0A"/>
    <w:rsid w:val="00645B2F"/>
    <w:rsid w:val="00666727"/>
    <w:rsid w:val="006B1737"/>
    <w:rsid w:val="006B1B51"/>
    <w:rsid w:val="006E76EA"/>
    <w:rsid w:val="0072127B"/>
    <w:rsid w:val="00740DB2"/>
    <w:rsid w:val="00743073"/>
    <w:rsid w:val="00775855"/>
    <w:rsid w:val="00784F8C"/>
    <w:rsid w:val="007B2239"/>
    <w:rsid w:val="007F1218"/>
    <w:rsid w:val="00884EB8"/>
    <w:rsid w:val="00895DE1"/>
    <w:rsid w:val="009277CE"/>
    <w:rsid w:val="00935243"/>
    <w:rsid w:val="00991E24"/>
    <w:rsid w:val="009A0C7C"/>
    <w:rsid w:val="009B2713"/>
    <w:rsid w:val="009D47B1"/>
    <w:rsid w:val="009E499D"/>
    <w:rsid w:val="00A21BAF"/>
    <w:rsid w:val="00A26CAC"/>
    <w:rsid w:val="00A941A7"/>
    <w:rsid w:val="00A95C0A"/>
    <w:rsid w:val="00AB0C2F"/>
    <w:rsid w:val="00AE4EA5"/>
    <w:rsid w:val="00AE62AE"/>
    <w:rsid w:val="00AF2866"/>
    <w:rsid w:val="00B41843"/>
    <w:rsid w:val="00B62FA5"/>
    <w:rsid w:val="00B753E5"/>
    <w:rsid w:val="00B824CB"/>
    <w:rsid w:val="00BA2609"/>
    <w:rsid w:val="00BD498B"/>
    <w:rsid w:val="00C20B4A"/>
    <w:rsid w:val="00C7037B"/>
    <w:rsid w:val="00C86BB5"/>
    <w:rsid w:val="00CA012D"/>
    <w:rsid w:val="00CA64E4"/>
    <w:rsid w:val="00CB1613"/>
    <w:rsid w:val="00CD36A6"/>
    <w:rsid w:val="00DE4EFA"/>
    <w:rsid w:val="00E36D54"/>
    <w:rsid w:val="00E6357B"/>
    <w:rsid w:val="00E857C7"/>
    <w:rsid w:val="00E86076"/>
    <w:rsid w:val="00E91703"/>
    <w:rsid w:val="00EA29AF"/>
    <w:rsid w:val="00ED4610"/>
    <w:rsid w:val="00F05222"/>
    <w:rsid w:val="00F1362B"/>
    <w:rsid w:val="00F36168"/>
    <w:rsid w:val="00F60FAE"/>
    <w:rsid w:val="00F67E31"/>
    <w:rsid w:val="00F81E73"/>
    <w:rsid w:val="00F829CE"/>
    <w:rsid w:val="00F9146C"/>
    <w:rsid w:val="00F91B62"/>
    <w:rsid w:val="00FD4C96"/>
    <w:rsid w:val="00FE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81E29"/>
  <w15:chartTrackingRefBased/>
  <w15:docId w15:val="{E52C2527-8129-49D8-9B22-EFFFBC447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7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3">
    <w:name w:val="Grid Table 6 Colorful Accent 3"/>
    <w:basedOn w:val="TableNormal"/>
    <w:uiPriority w:val="51"/>
    <w:rsid w:val="00267AF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6B1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Tejada Almanza</dc:creator>
  <cp:keywords/>
  <dc:description/>
  <cp:lastModifiedBy>Joyce Tejada Almanza</cp:lastModifiedBy>
  <cp:revision>4</cp:revision>
  <dcterms:created xsi:type="dcterms:W3CDTF">2019-04-04T06:16:00Z</dcterms:created>
  <dcterms:modified xsi:type="dcterms:W3CDTF">2019-04-04T23:19:00Z</dcterms:modified>
</cp:coreProperties>
</file>