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1375"/>
        <w:gridCol w:w="1376"/>
        <w:gridCol w:w="1377"/>
        <w:gridCol w:w="1377"/>
        <w:gridCol w:w="1377"/>
      </w:tblGrid>
      <w:tr w:rsidR="00E77B34" w:rsidTr="00E77B34">
        <w:tc>
          <w:tcPr>
            <w:tcW w:w="1502" w:type="dxa"/>
          </w:tcPr>
          <w:p w:rsidR="00E77B34" w:rsidRDefault="00E77B34">
            <w:r>
              <w:t>Dataset</w:t>
            </w:r>
          </w:p>
        </w:tc>
        <w:tc>
          <w:tcPr>
            <w:tcW w:w="1502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</w:tr>
      <w:tr w:rsidR="00E77B34" w:rsidTr="00E77B34">
        <w:tc>
          <w:tcPr>
            <w:tcW w:w="1502" w:type="dxa"/>
          </w:tcPr>
          <w:p w:rsidR="00E77B34" w:rsidRDefault="00E77B34" w:rsidP="00E77B34"/>
          <w:p w:rsidR="00E77B34" w:rsidRDefault="00E77B34" w:rsidP="00E77B34">
            <w:proofErr w:type="spellStart"/>
            <w:r>
              <w:t>UWave</w:t>
            </w:r>
            <w:proofErr w:type="spellEnd"/>
            <w:r>
              <w:t xml:space="preserve"> gesture </w:t>
            </w:r>
            <w:proofErr w:type="spellStart"/>
            <w:r>
              <w:t>LibraryAll</w:t>
            </w:r>
            <w:proofErr w:type="spellEnd"/>
          </w:p>
          <w:p w:rsidR="00E77B34" w:rsidRDefault="00E77B34"/>
        </w:tc>
        <w:tc>
          <w:tcPr>
            <w:tcW w:w="1502" w:type="dxa"/>
          </w:tcPr>
          <w:p w:rsidR="00E77B34" w:rsidRDefault="00E77B34">
            <w:bookmarkStart w:id="0" w:name="_GoBack"/>
            <w:bookmarkEnd w:id="0"/>
          </w:p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</w:tr>
      <w:tr w:rsidR="00E77B34" w:rsidTr="00E77B34">
        <w:tc>
          <w:tcPr>
            <w:tcW w:w="1502" w:type="dxa"/>
          </w:tcPr>
          <w:p w:rsidR="00E77B34" w:rsidRDefault="00E77B34" w:rsidP="00E77B34">
            <w:r>
              <w:t>Toe Segmentation 1</w:t>
            </w:r>
          </w:p>
          <w:p w:rsidR="00E77B34" w:rsidRDefault="00E77B34"/>
        </w:tc>
        <w:tc>
          <w:tcPr>
            <w:tcW w:w="1502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</w:tr>
      <w:tr w:rsidR="00E77B34" w:rsidTr="00E77B34">
        <w:tc>
          <w:tcPr>
            <w:tcW w:w="1502" w:type="dxa"/>
          </w:tcPr>
          <w:p w:rsidR="00E77B34" w:rsidRDefault="00E77B34" w:rsidP="00E77B34">
            <w:r>
              <w:t>Faces UCR</w:t>
            </w:r>
          </w:p>
          <w:p w:rsidR="00E77B34" w:rsidRDefault="00E77B34"/>
        </w:tc>
        <w:tc>
          <w:tcPr>
            <w:tcW w:w="1502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</w:tr>
      <w:tr w:rsidR="00E77B34" w:rsidTr="00E77B34">
        <w:tc>
          <w:tcPr>
            <w:tcW w:w="1502" w:type="dxa"/>
          </w:tcPr>
          <w:p w:rsidR="00E77B34" w:rsidRDefault="00E77B34" w:rsidP="00E77B34">
            <w:r>
              <w:t>Cricket Y</w:t>
            </w:r>
          </w:p>
          <w:p w:rsidR="00E77B34" w:rsidRDefault="00E77B34"/>
        </w:tc>
        <w:tc>
          <w:tcPr>
            <w:tcW w:w="1502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</w:tr>
      <w:tr w:rsidR="00E77B34" w:rsidTr="00E77B34">
        <w:tc>
          <w:tcPr>
            <w:tcW w:w="1502" w:type="dxa"/>
          </w:tcPr>
          <w:p w:rsidR="00E77B34" w:rsidRDefault="00E77B34" w:rsidP="00E77B34">
            <w:r>
              <w:t>Pig CVP</w:t>
            </w:r>
          </w:p>
          <w:p w:rsidR="00E77B34" w:rsidRDefault="00E77B34"/>
        </w:tc>
        <w:tc>
          <w:tcPr>
            <w:tcW w:w="1502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</w:tr>
      <w:tr w:rsidR="00E77B34" w:rsidTr="00E77B34">
        <w:tc>
          <w:tcPr>
            <w:tcW w:w="1502" w:type="dxa"/>
          </w:tcPr>
          <w:p w:rsidR="00E77B34" w:rsidRDefault="00E77B34" w:rsidP="00E77B34">
            <w:pPr>
              <w:rPr>
                <w:b/>
              </w:rPr>
            </w:pPr>
            <w:r w:rsidRPr="00E77B34">
              <w:rPr>
                <w:b/>
              </w:rPr>
              <w:t>Dodger Loop Weekend</w:t>
            </w:r>
          </w:p>
          <w:p w:rsidR="00E77B34" w:rsidRDefault="00E77B34"/>
        </w:tc>
        <w:tc>
          <w:tcPr>
            <w:tcW w:w="1502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</w:tr>
      <w:tr w:rsidR="00E77B34" w:rsidTr="00E77B34">
        <w:tc>
          <w:tcPr>
            <w:tcW w:w="1502" w:type="dxa"/>
          </w:tcPr>
          <w:p w:rsidR="00E77B34" w:rsidRDefault="00E77B34" w:rsidP="00E77B34">
            <w:proofErr w:type="spellStart"/>
            <w:r>
              <w:t>Semghandmovement</w:t>
            </w:r>
            <w:proofErr w:type="spellEnd"/>
            <w:r>
              <w:t xml:space="preserve"> CH2</w:t>
            </w:r>
          </w:p>
          <w:p w:rsidR="00E77B34" w:rsidRDefault="00E77B34"/>
        </w:tc>
        <w:tc>
          <w:tcPr>
            <w:tcW w:w="1502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  <w:tc>
          <w:tcPr>
            <w:tcW w:w="1503" w:type="dxa"/>
          </w:tcPr>
          <w:p w:rsidR="00E77B34" w:rsidRDefault="00E77B34"/>
        </w:tc>
      </w:tr>
    </w:tbl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765072" w:rsidRDefault="00E77B34">
      <w:proofErr w:type="spellStart"/>
      <w:r>
        <w:t>UWave</w:t>
      </w:r>
      <w:proofErr w:type="spellEnd"/>
      <w:r>
        <w:t xml:space="preserve"> gesture </w:t>
      </w:r>
      <w:proofErr w:type="spellStart"/>
      <w:r>
        <w:t>LibraryAll</w:t>
      </w:r>
      <w:proofErr w:type="spellEnd"/>
    </w:p>
    <w:p w:rsidR="00E77B34" w:rsidRDefault="00E77B34">
      <w:r>
        <w:t>Toe Segmentation 1</w:t>
      </w:r>
    </w:p>
    <w:p w:rsidR="00E77B34" w:rsidRDefault="00E77B34">
      <w:r>
        <w:t>Faces UCR</w:t>
      </w:r>
    </w:p>
    <w:p w:rsidR="00E77B34" w:rsidRDefault="00E77B34">
      <w:r>
        <w:t>Cricket Y</w:t>
      </w:r>
    </w:p>
    <w:p w:rsidR="00E77B34" w:rsidRDefault="00E77B34">
      <w:r>
        <w:t>Pig CVP</w:t>
      </w:r>
    </w:p>
    <w:p w:rsidR="00E77B34" w:rsidRDefault="00E77B34">
      <w:pPr>
        <w:rPr>
          <w:b/>
        </w:rPr>
      </w:pPr>
      <w:r w:rsidRPr="00E77B34">
        <w:rPr>
          <w:b/>
        </w:rPr>
        <w:lastRenderedPageBreak/>
        <w:t>Dodger Loop Weekend</w:t>
      </w:r>
    </w:p>
    <w:p w:rsidR="00E77B34" w:rsidRDefault="00E77B34">
      <w:proofErr w:type="spellStart"/>
      <w:r>
        <w:t>Semghandmovement</w:t>
      </w:r>
      <w:proofErr w:type="spellEnd"/>
      <w:r>
        <w:t xml:space="preserve"> CH2</w:t>
      </w:r>
    </w:p>
    <w:p w:rsidR="00E77B34" w:rsidRPr="00E77B34" w:rsidRDefault="00E77B34"/>
    <w:sectPr w:rsidR="00E77B34" w:rsidRPr="00E7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34"/>
    <w:rsid w:val="00765072"/>
    <w:rsid w:val="00E7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B393"/>
  <w15:chartTrackingRefBased/>
  <w15:docId w15:val="{AC71A09A-D15D-49D2-B76B-2B121D58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Khandwekar</dc:creator>
  <cp:keywords/>
  <dc:description/>
  <cp:lastModifiedBy>Tejas Khandwekar</cp:lastModifiedBy>
  <cp:revision>1</cp:revision>
  <dcterms:created xsi:type="dcterms:W3CDTF">2022-04-08T07:01:00Z</dcterms:created>
  <dcterms:modified xsi:type="dcterms:W3CDTF">2022-04-08T07:08:00Z</dcterms:modified>
</cp:coreProperties>
</file>