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D20A" w14:textId="4286A499" w:rsidR="00B479A7" w:rsidRPr="00B479A7" w:rsidRDefault="00B479A7" w:rsidP="00697363">
      <w:pPr>
        <w:rPr>
          <w:b/>
          <w:bCs/>
          <w:u w:val="single"/>
        </w:rPr>
      </w:pPr>
      <w:r w:rsidRPr="00697363">
        <w:rPr>
          <w:b/>
          <w:bCs/>
          <w:u w:val="single"/>
        </w:rPr>
        <w:t>Control flow statements</w:t>
      </w:r>
    </w:p>
    <w:p w14:paraId="285F6B87" w14:textId="38E44391" w:rsidR="00697363" w:rsidRPr="00697363" w:rsidRDefault="00697363" w:rsidP="00697363">
      <w:r w:rsidRPr="00697363">
        <w:rPr>
          <w:b/>
          <w:bCs/>
        </w:rPr>
        <w:t>Control flow statements</w:t>
      </w:r>
      <w:r w:rsidRPr="00697363">
        <w:t xml:space="preserve"> in Java are instructions that determine the </w:t>
      </w:r>
      <w:r w:rsidRPr="00697363">
        <w:rPr>
          <w:b/>
          <w:bCs/>
        </w:rPr>
        <w:t>order in which code is executed</w:t>
      </w:r>
      <w:r w:rsidRPr="00697363">
        <w:t xml:space="preserve"> in a program. They enable the program to make decisions, repeat tasks, or jump to specific parts of the code based on certain conditions.</w:t>
      </w:r>
    </w:p>
    <w:p w14:paraId="0A185432" w14:textId="1C82390E" w:rsidR="00697363" w:rsidRDefault="00697363" w:rsidP="00697363">
      <w:pPr>
        <w:numPr>
          <w:ilvl w:val="0"/>
          <w:numId w:val="4"/>
        </w:numPr>
      </w:pPr>
      <w:r w:rsidRPr="00697363">
        <w:t xml:space="preserve">Java has </w:t>
      </w:r>
      <w:r w:rsidRPr="00697363">
        <w:rPr>
          <w:b/>
          <w:bCs/>
        </w:rPr>
        <w:t>three types</w:t>
      </w:r>
      <w:r w:rsidRPr="00697363">
        <w:t xml:space="preserve"> of control flow statements:</w:t>
      </w:r>
    </w:p>
    <w:p w14:paraId="539A35E2" w14:textId="49466B1A" w:rsidR="00697363" w:rsidRPr="00697363" w:rsidRDefault="00697363" w:rsidP="00697363">
      <w:pPr>
        <w:pStyle w:val="ListParagraph"/>
        <w:numPr>
          <w:ilvl w:val="1"/>
          <w:numId w:val="4"/>
        </w:numPr>
      </w:pPr>
      <w:r w:rsidRPr="00697363">
        <w:rPr>
          <w:b/>
          <w:bCs/>
        </w:rPr>
        <w:t>Decision Making Statements</w:t>
      </w:r>
      <w:r>
        <w:t xml:space="preserve"> (</w:t>
      </w:r>
      <w:r w:rsidRPr="00697363">
        <w:rPr>
          <w:b/>
          <w:bCs/>
        </w:rPr>
        <w:t>Make choices</w:t>
      </w:r>
      <w:r>
        <w:t xml:space="preserve">) </w:t>
      </w:r>
      <w:r w:rsidRPr="00697363">
        <w:t>e.g., if, switch</w:t>
      </w:r>
    </w:p>
    <w:p w14:paraId="5E1208D3" w14:textId="779669ED" w:rsidR="00697363" w:rsidRPr="00697363" w:rsidRDefault="00697363" w:rsidP="00697363">
      <w:pPr>
        <w:pStyle w:val="ListParagraph"/>
        <w:numPr>
          <w:ilvl w:val="1"/>
          <w:numId w:val="4"/>
        </w:numPr>
      </w:pPr>
      <w:r w:rsidRPr="00697363">
        <w:rPr>
          <w:b/>
          <w:bCs/>
        </w:rPr>
        <w:t>Looping Statements (Repeat actions)</w:t>
      </w:r>
      <w:r w:rsidRPr="00697363">
        <w:t xml:space="preserve"> e.g., for, while</w:t>
      </w:r>
      <w:r w:rsidR="007369DB">
        <w:t xml:space="preserve">, do…while, </w:t>
      </w:r>
      <w:proofErr w:type="spellStart"/>
      <w:r w:rsidR="007369DB">
        <w:t>enchanced</w:t>
      </w:r>
      <w:proofErr w:type="spellEnd"/>
      <w:r w:rsidR="007369DB">
        <w:t xml:space="preserve"> for loop</w:t>
      </w:r>
    </w:p>
    <w:p w14:paraId="74E96BCD" w14:textId="276016FF" w:rsidR="00697363" w:rsidRPr="00697363" w:rsidRDefault="00697363" w:rsidP="00697363">
      <w:pPr>
        <w:pStyle w:val="ListParagraph"/>
        <w:numPr>
          <w:ilvl w:val="1"/>
          <w:numId w:val="4"/>
        </w:numPr>
      </w:pPr>
      <w:r w:rsidRPr="00697363">
        <w:rPr>
          <w:b/>
          <w:bCs/>
        </w:rPr>
        <w:t>Jump Statements (Control execution)</w:t>
      </w:r>
      <w:r w:rsidRPr="00697363">
        <w:t xml:space="preserve"> e.g., break, continue, return</w:t>
      </w:r>
    </w:p>
    <w:p w14:paraId="5AF62425" w14:textId="77777777" w:rsidR="00D32E5F" w:rsidRPr="00D32E5F" w:rsidRDefault="00000000" w:rsidP="00D32E5F">
      <w:r>
        <w:pict w14:anchorId="0CF4F5D2">
          <v:rect id="_x0000_i1025" style="width:0;height:1.5pt" o:hralign="center" o:hrstd="t" o:hr="t" fillcolor="#a0a0a0" stroked="f"/>
        </w:pict>
      </w:r>
    </w:p>
    <w:p w14:paraId="2FD58545" w14:textId="468E87C3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1. Decision-Making Statements</w:t>
      </w:r>
    </w:p>
    <w:p w14:paraId="2D667C23" w14:textId="77777777" w:rsidR="00D32E5F" w:rsidRPr="00D32E5F" w:rsidRDefault="00D32E5F" w:rsidP="00D32E5F">
      <w:r w:rsidRPr="00D32E5F">
        <w:t>These are used to execute code conditionally.</w:t>
      </w:r>
    </w:p>
    <w:p w14:paraId="4FB51CE9" w14:textId="19E928B8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if Statement</w:t>
      </w:r>
    </w:p>
    <w:p w14:paraId="61E7EDC4" w14:textId="77777777" w:rsidR="00D32E5F" w:rsidRPr="00D32E5F" w:rsidRDefault="00D32E5F" w:rsidP="00D32E5F">
      <w:r w:rsidRPr="00D32E5F">
        <w:t>if (condition) {</w:t>
      </w:r>
    </w:p>
    <w:p w14:paraId="199958DD" w14:textId="77777777" w:rsidR="00D32E5F" w:rsidRPr="00D32E5F" w:rsidRDefault="00D32E5F" w:rsidP="00D32E5F">
      <w:r w:rsidRPr="00D32E5F">
        <w:t xml:space="preserve">    // code executes if condition is true</w:t>
      </w:r>
    </w:p>
    <w:p w14:paraId="2AF2D5E7" w14:textId="77777777" w:rsidR="00D32E5F" w:rsidRPr="00D32E5F" w:rsidRDefault="00D32E5F" w:rsidP="00D32E5F">
      <w:r w:rsidRPr="00D32E5F">
        <w:t>}</w:t>
      </w:r>
    </w:p>
    <w:p w14:paraId="4104BA90" w14:textId="0BAEF4DA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if-else Statement</w:t>
      </w:r>
    </w:p>
    <w:p w14:paraId="7360C5D2" w14:textId="77777777" w:rsidR="00D32E5F" w:rsidRPr="00D32E5F" w:rsidRDefault="00D32E5F" w:rsidP="00D32E5F">
      <w:r w:rsidRPr="00D32E5F">
        <w:t>if (condition) {</w:t>
      </w:r>
    </w:p>
    <w:p w14:paraId="6292091D" w14:textId="77777777" w:rsidR="00D32E5F" w:rsidRPr="00D32E5F" w:rsidRDefault="00D32E5F" w:rsidP="00D32E5F">
      <w:r w:rsidRPr="00D32E5F">
        <w:t xml:space="preserve">    // executes if true</w:t>
      </w:r>
    </w:p>
    <w:p w14:paraId="1774993F" w14:textId="77777777" w:rsidR="00D32E5F" w:rsidRPr="00D32E5F" w:rsidRDefault="00D32E5F" w:rsidP="00D32E5F">
      <w:r w:rsidRPr="00D32E5F">
        <w:t>} else {</w:t>
      </w:r>
    </w:p>
    <w:p w14:paraId="6F27B517" w14:textId="77777777" w:rsidR="00D32E5F" w:rsidRPr="00D32E5F" w:rsidRDefault="00D32E5F" w:rsidP="00D32E5F">
      <w:r w:rsidRPr="00D32E5F">
        <w:t xml:space="preserve">    // executes if false</w:t>
      </w:r>
    </w:p>
    <w:p w14:paraId="615B1DD4" w14:textId="77777777" w:rsidR="00D32E5F" w:rsidRPr="00D32E5F" w:rsidRDefault="00D32E5F" w:rsidP="00D32E5F">
      <w:r w:rsidRPr="00D32E5F">
        <w:t>}</w:t>
      </w:r>
    </w:p>
    <w:p w14:paraId="7F942C32" w14:textId="7FDEBD0F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if-else-if Ladder</w:t>
      </w:r>
    </w:p>
    <w:p w14:paraId="700046B6" w14:textId="77777777" w:rsidR="00D32E5F" w:rsidRPr="00D32E5F" w:rsidRDefault="00D32E5F" w:rsidP="00D32E5F">
      <w:r w:rsidRPr="00D32E5F">
        <w:t>if (condition1) {</w:t>
      </w:r>
    </w:p>
    <w:p w14:paraId="55A5A0C3" w14:textId="77777777" w:rsidR="00D32E5F" w:rsidRPr="00D32E5F" w:rsidRDefault="00D32E5F" w:rsidP="00D32E5F">
      <w:r w:rsidRPr="00D32E5F">
        <w:t xml:space="preserve">    // code</w:t>
      </w:r>
    </w:p>
    <w:p w14:paraId="4E15415D" w14:textId="77777777" w:rsidR="00D32E5F" w:rsidRPr="00D32E5F" w:rsidRDefault="00D32E5F" w:rsidP="00D32E5F">
      <w:r w:rsidRPr="00D32E5F">
        <w:t>} else if (condition2) {</w:t>
      </w:r>
    </w:p>
    <w:p w14:paraId="2079758A" w14:textId="77777777" w:rsidR="00D32E5F" w:rsidRPr="00D32E5F" w:rsidRDefault="00D32E5F" w:rsidP="00D32E5F">
      <w:r w:rsidRPr="00D32E5F">
        <w:t xml:space="preserve">    // code</w:t>
      </w:r>
    </w:p>
    <w:p w14:paraId="6E9EE00F" w14:textId="77777777" w:rsidR="00D32E5F" w:rsidRPr="00D32E5F" w:rsidRDefault="00D32E5F" w:rsidP="00D32E5F">
      <w:r w:rsidRPr="00D32E5F">
        <w:t>} else {</w:t>
      </w:r>
    </w:p>
    <w:p w14:paraId="600690BD" w14:textId="77777777" w:rsidR="00D32E5F" w:rsidRPr="00D32E5F" w:rsidRDefault="00D32E5F" w:rsidP="00D32E5F">
      <w:r w:rsidRPr="00D32E5F">
        <w:t xml:space="preserve">    // default code</w:t>
      </w:r>
    </w:p>
    <w:p w14:paraId="76EB9513" w14:textId="77777777" w:rsidR="00D32E5F" w:rsidRPr="00D32E5F" w:rsidRDefault="00D32E5F" w:rsidP="00D32E5F">
      <w:r w:rsidRPr="00D32E5F">
        <w:t>}</w:t>
      </w:r>
    </w:p>
    <w:p w14:paraId="46C2E1C1" w14:textId="639AE755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switch Statement</w:t>
      </w:r>
    </w:p>
    <w:p w14:paraId="3D5B79A9" w14:textId="77777777" w:rsidR="00D32E5F" w:rsidRPr="00D32E5F" w:rsidRDefault="00D32E5F" w:rsidP="00D32E5F">
      <w:r w:rsidRPr="00D32E5F">
        <w:t>Efficient alternative to many if-else blocks (for discrete values).</w:t>
      </w:r>
    </w:p>
    <w:p w14:paraId="4D6A914C" w14:textId="77777777" w:rsidR="00D32E5F" w:rsidRPr="00D32E5F" w:rsidRDefault="00D32E5F" w:rsidP="00D32E5F">
      <w:r w:rsidRPr="00D32E5F">
        <w:t>switch (expression) {</w:t>
      </w:r>
    </w:p>
    <w:p w14:paraId="0C54F205" w14:textId="77777777" w:rsidR="00D32E5F" w:rsidRPr="00D32E5F" w:rsidRDefault="00D32E5F" w:rsidP="00D32E5F">
      <w:r w:rsidRPr="00D32E5F">
        <w:t xml:space="preserve">    case value1:</w:t>
      </w:r>
    </w:p>
    <w:p w14:paraId="31D56263" w14:textId="77777777" w:rsidR="00D32E5F" w:rsidRPr="00D32E5F" w:rsidRDefault="00D32E5F" w:rsidP="00D32E5F">
      <w:r w:rsidRPr="00D32E5F">
        <w:t xml:space="preserve">        // code</w:t>
      </w:r>
    </w:p>
    <w:p w14:paraId="622C4F1F" w14:textId="77777777" w:rsidR="00D32E5F" w:rsidRPr="00D32E5F" w:rsidRDefault="00D32E5F" w:rsidP="00D32E5F">
      <w:r w:rsidRPr="00D32E5F">
        <w:t xml:space="preserve">        break;</w:t>
      </w:r>
    </w:p>
    <w:p w14:paraId="58E44C53" w14:textId="77777777" w:rsidR="00D32E5F" w:rsidRPr="00D32E5F" w:rsidRDefault="00D32E5F" w:rsidP="00D32E5F">
      <w:r w:rsidRPr="00D32E5F">
        <w:lastRenderedPageBreak/>
        <w:t xml:space="preserve">    case value2:</w:t>
      </w:r>
    </w:p>
    <w:p w14:paraId="4950F3DA" w14:textId="77777777" w:rsidR="00D32E5F" w:rsidRPr="00D32E5F" w:rsidRDefault="00D32E5F" w:rsidP="00D32E5F">
      <w:r w:rsidRPr="00D32E5F">
        <w:t xml:space="preserve">        // code</w:t>
      </w:r>
    </w:p>
    <w:p w14:paraId="41A7DB05" w14:textId="77777777" w:rsidR="00D32E5F" w:rsidRPr="00D32E5F" w:rsidRDefault="00D32E5F" w:rsidP="00D32E5F">
      <w:r w:rsidRPr="00D32E5F">
        <w:t xml:space="preserve">        break;</w:t>
      </w:r>
    </w:p>
    <w:p w14:paraId="5F8A2D13" w14:textId="77777777" w:rsidR="00D32E5F" w:rsidRPr="00D32E5F" w:rsidRDefault="00D32E5F" w:rsidP="00D32E5F">
      <w:r w:rsidRPr="00D32E5F">
        <w:t xml:space="preserve">    default:</w:t>
      </w:r>
    </w:p>
    <w:p w14:paraId="52F01F12" w14:textId="77777777" w:rsidR="00D32E5F" w:rsidRPr="00D32E5F" w:rsidRDefault="00D32E5F" w:rsidP="00D32E5F">
      <w:r w:rsidRPr="00D32E5F">
        <w:t xml:space="preserve">        // code</w:t>
      </w:r>
    </w:p>
    <w:p w14:paraId="60E4E854" w14:textId="77777777" w:rsidR="00D32E5F" w:rsidRPr="00D32E5F" w:rsidRDefault="00D32E5F" w:rsidP="00D32E5F">
      <w:r w:rsidRPr="00D32E5F">
        <w:t>}</w:t>
      </w:r>
    </w:p>
    <w:p w14:paraId="668CBA9F" w14:textId="0578DFAD" w:rsidR="00D32E5F" w:rsidRPr="00D32E5F" w:rsidRDefault="00000000" w:rsidP="00D32E5F">
      <w:r>
        <w:pict w14:anchorId="2C87275F">
          <v:rect id="_x0000_i1026" style="width:0;height:1.5pt" o:hralign="center" o:hrstd="t" o:hr="t" fillcolor="#a0a0a0" stroked="f"/>
        </w:pict>
      </w:r>
      <w:r w:rsidR="00D32E5F" w:rsidRPr="00D32E5F">
        <w:rPr>
          <w:b/>
          <w:bCs/>
        </w:rPr>
        <w:t>2. Looping Statements</w:t>
      </w:r>
    </w:p>
    <w:p w14:paraId="3FE06404" w14:textId="77777777" w:rsidR="00D32E5F" w:rsidRPr="00D32E5F" w:rsidRDefault="00D32E5F" w:rsidP="00D32E5F">
      <w:r w:rsidRPr="00D32E5F">
        <w:t>Used to execute a block of code repeatedly.</w:t>
      </w:r>
    </w:p>
    <w:p w14:paraId="1E69C9C4" w14:textId="774908BF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for Loop</w:t>
      </w:r>
    </w:p>
    <w:p w14:paraId="45980EC2" w14:textId="77777777" w:rsidR="00D32E5F" w:rsidRPr="00D32E5F" w:rsidRDefault="00D32E5F" w:rsidP="00D32E5F">
      <w:r w:rsidRPr="00D32E5F">
        <w:t xml:space="preserve">for (int </w:t>
      </w:r>
      <w:proofErr w:type="spellStart"/>
      <w:r w:rsidRPr="00D32E5F">
        <w:t>i</w:t>
      </w:r>
      <w:proofErr w:type="spellEnd"/>
      <w:r w:rsidRPr="00D32E5F">
        <w:t xml:space="preserve"> = 0; </w:t>
      </w:r>
      <w:proofErr w:type="spellStart"/>
      <w:r w:rsidRPr="00D32E5F">
        <w:t>i</w:t>
      </w:r>
      <w:proofErr w:type="spellEnd"/>
      <w:r w:rsidRPr="00D32E5F">
        <w:t xml:space="preserve"> &lt; 5; </w:t>
      </w:r>
      <w:proofErr w:type="spellStart"/>
      <w:r w:rsidRPr="00D32E5F">
        <w:t>i</w:t>
      </w:r>
      <w:proofErr w:type="spellEnd"/>
      <w:r w:rsidRPr="00D32E5F">
        <w:t>++) {</w:t>
      </w:r>
    </w:p>
    <w:p w14:paraId="757AF31A" w14:textId="77777777" w:rsidR="00D32E5F" w:rsidRPr="00D32E5F" w:rsidRDefault="00D32E5F" w:rsidP="00D32E5F">
      <w:r w:rsidRPr="00D32E5F">
        <w:t xml:space="preserve">    System.out.println(</w:t>
      </w:r>
      <w:proofErr w:type="spellStart"/>
      <w:r w:rsidRPr="00D32E5F">
        <w:t>i</w:t>
      </w:r>
      <w:proofErr w:type="spellEnd"/>
      <w:r w:rsidRPr="00D32E5F">
        <w:t>);</w:t>
      </w:r>
    </w:p>
    <w:p w14:paraId="08CD295B" w14:textId="77777777" w:rsidR="00D32E5F" w:rsidRPr="00D32E5F" w:rsidRDefault="00D32E5F" w:rsidP="00D32E5F">
      <w:r w:rsidRPr="00D32E5F">
        <w:t>}</w:t>
      </w:r>
    </w:p>
    <w:p w14:paraId="41B833BE" w14:textId="29F2DDDF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while Loop</w:t>
      </w:r>
    </w:p>
    <w:p w14:paraId="3433D830" w14:textId="77777777" w:rsidR="00D32E5F" w:rsidRPr="00D32E5F" w:rsidRDefault="00D32E5F" w:rsidP="00D32E5F">
      <w:r w:rsidRPr="00D32E5F">
        <w:t xml:space="preserve">int </w:t>
      </w:r>
      <w:proofErr w:type="spellStart"/>
      <w:r w:rsidRPr="00D32E5F">
        <w:t>i</w:t>
      </w:r>
      <w:proofErr w:type="spellEnd"/>
      <w:r w:rsidRPr="00D32E5F">
        <w:t xml:space="preserve"> = 0;</w:t>
      </w:r>
    </w:p>
    <w:p w14:paraId="43F98A2C" w14:textId="77777777" w:rsidR="00D32E5F" w:rsidRPr="00D32E5F" w:rsidRDefault="00D32E5F" w:rsidP="00D32E5F">
      <w:r w:rsidRPr="00D32E5F">
        <w:t>while (</w:t>
      </w:r>
      <w:proofErr w:type="spellStart"/>
      <w:r w:rsidRPr="00D32E5F">
        <w:t>i</w:t>
      </w:r>
      <w:proofErr w:type="spellEnd"/>
      <w:r w:rsidRPr="00D32E5F">
        <w:t xml:space="preserve"> &lt; 5) {</w:t>
      </w:r>
    </w:p>
    <w:p w14:paraId="57368091" w14:textId="77777777" w:rsidR="00D32E5F" w:rsidRPr="00D32E5F" w:rsidRDefault="00D32E5F" w:rsidP="00D32E5F">
      <w:r w:rsidRPr="00D32E5F">
        <w:t xml:space="preserve">    System.out.println(</w:t>
      </w:r>
      <w:proofErr w:type="spellStart"/>
      <w:r w:rsidRPr="00D32E5F">
        <w:t>i</w:t>
      </w:r>
      <w:proofErr w:type="spellEnd"/>
      <w:r w:rsidRPr="00D32E5F">
        <w:t>);</w:t>
      </w:r>
    </w:p>
    <w:p w14:paraId="60EF188F" w14:textId="77777777" w:rsidR="00D32E5F" w:rsidRPr="00D32E5F" w:rsidRDefault="00D32E5F" w:rsidP="00D32E5F">
      <w:r w:rsidRPr="00D32E5F">
        <w:t xml:space="preserve">    </w:t>
      </w:r>
      <w:proofErr w:type="spellStart"/>
      <w:r w:rsidRPr="00D32E5F">
        <w:t>i</w:t>
      </w:r>
      <w:proofErr w:type="spellEnd"/>
      <w:r w:rsidRPr="00D32E5F">
        <w:t>++;</w:t>
      </w:r>
    </w:p>
    <w:p w14:paraId="4F8E16A4" w14:textId="77777777" w:rsidR="00D32E5F" w:rsidRPr="00D32E5F" w:rsidRDefault="00D32E5F" w:rsidP="00D32E5F">
      <w:r w:rsidRPr="00D32E5F">
        <w:t>}</w:t>
      </w:r>
    </w:p>
    <w:p w14:paraId="036555B0" w14:textId="77777777" w:rsidR="00D32E5F" w:rsidRDefault="00D32E5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907729D" w14:textId="74F202E1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lastRenderedPageBreak/>
        <w:t>do-while Loop</w:t>
      </w:r>
    </w:p>
    <w:p w14:paraId="4DC4AD21" w14:textId="77777777" w:rsidR="00D32E5F" w:rsidRPr="00D32E5F" w:rsidRDefault="00D32E5F" w:rsidP="00D32E5F">
      <w:r w:rsidRPr="00D32E5F">
        <w:t>Always runs the loop body at least once.</w:t>
      </w:r>
    </w:p>
    <w:p w14:paraId="32CBD17A" w14:textId="77777777" w:rsidR="00D32E5F" w:rsidRPr="00D32E5F" w:rsidRDefault="00D32E5F" w:rsidP="00D32E5F">
      <w:r w:rsidRPr="00D32E5F">
        <w:t xml:space="preserve">int </w:t>
      </w:r>
      <w:proofErr w:type="spellStart"/>
      <w:r w:rsidRPr="00D32E5F">
        <w:t>i</w:t>
      </w:r>
      <w:proofErr w:type="spellEnd"/>
      <w:r w:rsidRPr="00D32E5F">
        <w:t xml:space="preserve"> = 0;</w:t>
      </w:r>
    </w:p>
    <w:p w14:paraId="50301215" w14:textId="77777777" w:rsidR="00D32E5F" w:rsidRPr="00D32E5F" w:rsidRDefault="00D32E5F" w:rsidP="00D32E5F">
      <w:r w:rsidRPr="00D32E5F">
        <w:t>do {</w:t>
      </w:r>
    </w:p>
    <w:p w14:paraId="5F328485" w14:textId="77777777" w:rsidR="00D32E5F" w:rsidRPr="00D32E5F" w:rsidRDefault="00D32E5F" w:rsidP="00D32E5F">
      <w:r w:rsidRPr="00D32E5F">
        <w:t xml:space="preserve">    System.out.println(</w:t>
      </w:r>
      <w:proofErr w:type="spellStart"/>
      <w:r w:rsidRPr="00D32E5F">
        <w:t>i</w:t>
      </w:r>
      <w:proofErr w:type="spellEnd"/>
      <w:r w:rsidRPr="00D32E5F">
        <w:t>);</w:t>
      </w:r>
    </w:p>
    <w:p w14:paraId="3012DACD" w14:textId="77777777" w:rsidR="00D32E5F" w:rsidRPr="00D32E5F" w:rsidRDefault="00D32E5F" w:rsidP="00D32E5F">
      <w:r w:rsidRPr="00D32E5F">
        <w:t xml:space="preserve">    </w:t>
      </w:r>
      <w:proofErr w:type="spellStart"/>
      <w:r w:rsidRPr="00D32E5F">
        <w:t>i</w:t>
      </w:r>
      <w:proofErr w:type="spellEnd"/>
      <w:r w:rsidRPr="00D32E5F">
        <w:t>++;</w:t>
      </w:r>
    </w:p>
    <w:p w14:paraId="5E60C74F" w14:textId="77777777" w:rsidR="00D32E5F" w:rsidRPr="00D32E5F" w:rsidRDefault="00D32E5F" w:rsidP="00D32E5F">
      <w:r w:rsidRPr="00D32E5F">
        <w:t>} while (</w:t>
      </w:r>
      <w:proofErr w:type="spellStart"/>
      <w:r w:rsidRPr="00D32E5F">
        <w:t>i</w:t>
      </w:r>
      <w:proofErr w:type="spellEnd"/>
      <w:r w:rsidRPr="00D32E5F">
        <w:t xml:space="preserve"> &lt; 5);</w:t>
      </w:r>
    </w:p>
    <w:p w14:paraId="41CAFD90" w14:textId="480EFE01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Enhanced for-each Loop (for arrays/collections)</w:t>
      </w:r>
    </w:p>
    <w:p w14:paraId="57726AC5" w14:textId="77777777" w:rsidR="00D32E5F" w:rsidRPr="00D32E5F" w:rsidRDefault="00D32E5F" w:rsidP="00D32E5F">
      <w:proofErr w:type="gramStart"/>
      <w:r w:rsidRPr="00D32E5F">
        <w:t>int[</w:t>
      </w:r>
      <w:proofErr w:type="gramEnd"/>
      <w:r w:rsidRPr="00D32E5F">
        <w:t>] numbers = {1, 2, 3};</w:t>
      </w:r>
    </w:p>
    <w:p w14:paraId="5B76E753" w14:textId="77777777" w:rsidR="00D32E5F" w:rsidRPr="00D32E5F" w:rsidRDefault="00D32E5F" w:rsidP="00D32E5F">
      <w:r w:rsidRPr="00D32E5F">
        <w:t xml:space="preserve">for (int </w:t>
      </w:r>
      <w:proofErr w:type="gramStart"/>
      <w:r w:rsidRPr="00D32E5F">
        <w:t>n :</w:t>
      </w:r>
      <w:proofErr w:type="gramEnd"/>
      <w:r w:rsidRPr="00D32E5F">
        <w:t xml:space="preserve"> numbers) {</w:t>
      </w:r>
    </w:p>
    <w:p w14:paraId="7B953A3C" w14:textId="77777777" w:rsidR="00D32E5F" w:rsidRPr="00D32E5F" w:rsidRDefault="00D32E5F" w:rsidP="00D32E5F">
      <w:r w:rsidRPr="00D32E5F">
        <w:t xml:space="preserve">    System.out.println(n);</w:t>
      </w:r>
    </w:p>
    <w:p w14:paraId="26E7FCE5" w14:textId="77777777" w:rsidR="00D32E5F" w:rsidRPr="00D32E5F" w:rsidRDefault="00D32E5F" w:rsidP="00D32E5F">
      <w:r w:rsidRPr="00D32E5F">
        <w:t>}</w:t>
      </w:r>
    </w:p>
    <w:p w14:paraId="2CDDA2A7" w14:textId="77777777" w:rsidR="00D32E5F" w:rsidRPr="00D32E5F" w:rsidRDefault="00000000" w:rsidP="00D32E5F">
      <w:r>
        <w:pict w14:anchorId="57FE362F">
          <v:rect id="_x0000_i1027" style="width:0;height:1.5pt" o:hralign="center" o:hrstd="t" o:hr="t" fillcolor="#a0a0a0" stroked="f"/>
        </w:pict>
      </w:r>
    </w:p>
    <w:p w14:paraId="4DB5A2C1" w14:textId="350A3FE9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3. Jump Statements</w:t>
      </w:r>
    </w:p>
    <w:p w14:paraId="4C31A7E5" w14:textId="77777777" w:rsidR="00D32E5F" w:rsidRPr="00D32E5F" w:rsidRDefault="00D32E5F" w:rsidP="00D32E5F">
      <w:r w:rsidRPr="00D32E5F">
        <w:t>Used to transfer control to other parts of the code.</w:t>
      </w:r>
    </w:p>
    <w:p w14:paraId="2802D79B" w14:textId="66AD12F6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break</w:t>
      </w:r>
    </w:p>
    <w:p w14:paraId="10161FDE" w14:textId="77777777" w:rsidR="00D32E5F" w:rsidRPr="00D32E5F" w:rsidRDefault="00D32E5F" w:rsidP="00D32E5F">
      <w:pPr>
        <w:numPr>
          <w:ilvl w:val="0"/>
          <w:numId w:val="1"/>
        </w:numPr>
      </w:pPr>
      <w:r w:rsidRPr="00D32E5F">
        <w:t>Exits the current loop or switch.</w:t>
      </w:r>
    </w:p>
    <w:p w14:paraId="7EF3EDF9" w14:textId="77777777" w:rsidR="00D32E5F" w:rsidRPr="00D32E5F" w:rsidRDefault="00D32E5F" w:rsidP="00D32E5F">
      <w:r w:rsidRPr="00D32E5F">
        <w:t xml:space="preserve">for (int </w:t>
      </w:r>
      <w:proofErr w:type="spellStart"/>
      <w:r w:rsidRPr="00D32E5F">
        <w:t>i</w:t>
      </w:r>
      <w:proofErr w:type="spellEnd"/>
      <w:r w:rsidRPr="00D32E5F">
        <w:t xml:space="preserve"> = 0; </w:t>
      </w:r>
      <w:proofErr w:type="spellStart"/>
      <w:r w:rsidRPr="00D32E5F">
        <w:t>i</w:t>
      </w:r>
      <w:proofErr w:type="spellEnd"/>
      <w:r w:rsidRPr="00D32E5F">
        <w:t xml:space="preserve"> &lt; 5; </w:t>
      </w:r>
      <w:proofErr w:type="spellStart"/>
      <w:r w:rsidRPr="00D32E5F">
        <w:t>i</w:t>
      </w:r>
      <w:proofErr w:type="spellEnd"/>
      <w:r w:rsidRPr="00D32E5F">
        <w:t>++) {</w:t>
      </w:r>
    </w:p>
    <w:p w14:paraId="6EFD7772" w14:textId="77777777" w:rsidR="00D32E5F" w:rsidRPr="00D32E5F" w:rsidRDefault="00D32E5F" w:rsidP="00D32E5F">
      <w:r w:rsidRPr="00D32E5F">
        <w:t xml:space="preserve">    if (</w:t>
      </w:r>
      <w:proofErr w:type="spellStart"/>
      <w:r w:rsidRPr="00D32E5F">
        <w:t>i</w:t>
      </w:r>
      <w:proofErr w:type="spellEnd"/>
      <w:r w:rsidRPr="00D32E5F">
        <w:t xml:space="preserve"> == 3) break;</w:t>
      </w:r>
    </w:p>
    <w:p w14:paraId="0CDC3259" w14:textId="77777777" w:rsidR="00D32E5F" w:rsidRPr="00D32E5F" w:rsidRDefault="00D32E5F" w:rsidP="00D32E5F">
      <w:r w:rsidRPr="00D32E5F">
        <w:t xml:space="preserve">    System.out.println(</w:t>
      </w:r>
      <w:proofErr w:type="spellStart"/>
      <w:r w:rsidRPr="00D32E5F">
        <w:t>i</w:t>
      </w:r>
      <w:proofErr w:type="spellEnd"/>
      <w:r w:rsidRPr="00D32E5F">
        <w:t>);</w:t>
      </w:r>
    </w:p>
    <w:p w14:paraId="76844364" w14:textId="77777777" w:rsidR="00D32E5F" w:rsidRPr="00D32E5F" w:rsidRDefault="00D32E5F" w:rsidP="00D32E5F">
      <w:r w:rsidRPr="00D32E5F">
        <w:t>}</w:t>
      </w:r>
    </w:p>
    <w:p w14:paraId="4B1A42F9" w14:textId="36F4D69C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continue</w:t>
      </w:r>
    </w:p>
    <w:p w14:paraId="498816CF" w14:textId="77777777" w:rsidR="00D32E5F" w:rsidRPr="00D32E5F" w:rsidRDefault="00D32E5F" w:rsidP="00D32E5F">
      <w:pPr>
        <w:numPr>
          <w:ilvl w:val="0"/>
          <w:numId w:val="2"/>
        </w:numPr>
      </w:pPr>
      <w:r w:rsidRPr="00D32E5F">
        <w:t>Skips the current iteration.</w:t>
      </w:r>
    </w:p>
    <w:p w14:paraId="4B2CEC96" w14:textId="77777777" w:rsidR="00D32E5F" w:rsidRPr="00D32E5F" w:rsidRDefault="00D32E5F" w:rsidP="00D32E5F">
      <w:r w:rsidRPr="00D32E5F">
        <w:t xml:space="preserve">for (int </w:t>
      </w:r>
      <w:proofErr w:type="spellStart"/>
      <w:r w:rsidRPr="00D32E5F">
        <w:t>i</w:t>
      </w:r>
      <w:proofErr w:type="spellEnd"/>
      <w:r w:rsidRPr="00D32E5F">
        <w:t xml:space="preserve"> = 0; </w:t>
      </w:r>
      <w:proofErr w:type="spellStart"/>
      <w:r w:rsidRPr="00D32E5F">
        <w:t>i</w:t>
      </w:r>
      <w:proofErr w:type="spellEnd"/>
      <w:r w:rsidRPr="00D32E5F">
        <w:t xml:space="preserve"> &lt; 5; </w:t>
      </w:r>
      <w:proofErr w:type="spellStart"/>
      <w:r w:rsidRPr="00D32E5F">
        <w:t>i</w:t>
      </w:r>
      <w:proofErr w:type="spellEnd"/>
      <w:r w:rsidRPr="00D32E5F">
        <w:t>++) {</w:t>
      </w:r>
    </w:p>
    <w:p w14:paraId="157D1654" w14:textId="77777777" w:rsidR="00D32E5F" w:rsidRPr="00D32E5F" w:rsidRDefault="00D32E5F" w:rsidP="00D32E5F">
      <w:r w:rsidRPr="00D32E5F">
        <w:t xml:space="preserve">    if (</w:t>
      </w:r>
      <w:proofErr w:type="spellStart"/>
      <w:r w:rsidRPr="00D32E5F">
        <w:t>i</w:t>
      </w:r>
      <w:proofErr w:type="spellEnd"/>
      <w:r w:rsidRPr="00D32E5F">
        <w:t xml:space="preserve"> == 2) continue;</w:t>
      </w:r>
    </w:p>
    <w:p w14:paraId="7ACE5434" w14:textId="77777777" w:rsidR="00D32E5F" w:rsidRPr="00D32E5F" w:rsidRDefault="00D32E5F" w:rsidP="00D32E5F">
      <w:r w:rsidRPr="00D32E5F">
        <w:t xml:space="preserve">    System.out.println(</w:t>
      </w:r>
      <w:proofErr w:type="spellStart"/>
      <w:r w:rsidRPr="00D32E5F">
        <w:t>i</w:t>
      </w:r>
      <w:proofErr w:type="spellEnd"/>
      <w:r w:rsidRPr="00D32E5F">
        <w:t>);</w:t>
      </w:r>
    </w:p>
    <w:p w14:paraId="588137DD" w14:textId="77777777" w:rsidR="00D32E5F" w:rsidRPr="00D32E5F" w:rsidRDefault="00D32E5F" w:rsidP="00D32E5F">
      <w:r w:rsidRPr="00D32E5F">
        <w:t>}</w:t>
      </w:r>
    </w:p>
    <w:p w14:paraId="7049058E" w14:textId="52382BA8" w:rsidR="00D32E5F" w:rsidRPr="00D32E5F" w:rsidRDefault="00D32E5F" w:rsidP="00D32E5F">
      <w:pPr>
        <w:rPr>
          <w:b/>
          <w:bCs/>
        </w:rPr>
      </w:pPr>
      <w:r w:rsidRPr="00D32E5F">
        <w:rPr>
          <w:b/>
          <w:bCs/>
        </w:rPr>
        <w:t>return</w:t>
      </w:r>
    </w:p>
    <w:p w14:paraId="3C67047C" w14:textId="77777777" w:rsidR="00D32E5F" w:rsidRPr="00D32E5F" w:rsidRDefault="00D32E5F" w:rsidP="00D32E5F">
      <w:pPr>
        <w:numPr>
          <w:ilvl w:val="0"/>
          <w:numId w:val="3"/>
        </w:numPr>
      </w:pPr>
      <w:r w:rsidRPr="00D32E5F">
        <w:t>Exits from the method.</w:t>
      </w:r>
    </w:p>
    <w:p w14:paraId="7843A098" w14:textId="77777777" w:rsidR="00D32E5F" w:rsidRPr="00D32E5F" w:rsidRDefault="00D32E5F" w:rsidP="00D32E5F">
      <w:r w:rsidRPr="00D32E5F">
        <w:t xml:space="preserve">public int </w:t>
      </w:r>
      <w:proofErr w:type="gramStart"/>
      <w:r w:rsidRPr="00D32E5F">
        <w:t>add(</w:t>
      </w:r>
      <w:proofErr w:type="gramEnd"/>
      <w:r w:rsidRPr="00D32E5F">
        <w:t>int a, int b) {</w:t>
      </w:r>
    </w:p>
    <w:p w14:paraId="7E0D6C5D" w14:textId="6B37F240" w:rsidR="00D32E5F" w:rsidRPr="00D32E5F" w:rsidRDefault="00D32E5F" w:rsidP="00D32E5F">
      <w:r w:rsidRPr="00D32E5F">
        <w:t xml:space="preserve">    return a + </w:t>
      </w:r>
      <w:proofErr w:type="gramStart"/>
      <w:r w:rsidRPr="00D32E5F">
        <w:t>b;</w:t>
      </w:r>
      <w:r>
        <w:t xml:space="preserve">   </w:t>
      </w:r>
      <w:proofErr w:type="gramEnd"/>
      <w:r>
        <w:t xml:space="preserve"> </w:t>
      </w:r>
      <w:r w:rsidRPr="00D32E5F">
        <w:t>}</w:t>
      </w:r>
    </w:p>
    <w:p w14:paraId="2B6CC5B8" w14:textId="77777777" w:rsidR="00F60930" w:rsidRDefault="00F60930"/>
    <w:sectPr w:rsidR="00F60930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66DE7"/>
    <w:multiLevelType w:val="multilevel"/>
    <w:tmpl w:val="047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5572B"/>
    <w:multiLevelType w:val="multilevel"/>
    <w:tmpl w:val="ABE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41DBD"/>
    <w:multiLevelType w:val="multilevel"/>
    <w:tmpl w:val="19FA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263EE"/>
    <w:multiLevelType w:val="multilevel"/>
    <w:tmpl w:val="D5BC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915073">
    <w:abstractNumId w:val="0"/>
  </w:num>
  <w:num w:numId="2" w16cid:durableId="1673724402">
    <w:abstractNumId w:val="1"/>
  </w:num>
  <w:num w:numId="3" w16cid:durableId="59638811">
    <w:abstractNumId w:val="3"/>
  </w:num>
  <w:num w:numId="4" w16cid:durableId="280962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5F"/>
    <w:rsid w:val="001F3255"/>
    <w:rsid w:val="00392F38"/>
    <w:rsid w:val="003B2923"/>
    <w:rsid w:val="005E4902"/>
    <w:rsid w:val="006661A8"/>
    <w:rsid w:val="00697363"/>
    <w:rsid w:val="007369DB"/>
    <w:rsid w:val="00754E5D"/>
    <w:rsid w:val="008208A8"/>
    <w:rsid w:val="00837AF1"/>
    <w:rsid w:val="008B0EAC"/>
    <w:rsid w:val="00B479A7"/>
    <w:rsid w:val="00C43DCF"/>
    <w:rsid w:val="00D32E5F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EF42"/>
  <w15:chartTrackingRefBased/>
  <w15:docId w15:val="{5AD69961-BE80-4EAE-9384-3E8FA4DC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4</cp:revision>
  <dcterms:created xsi:type="dcterms:W3CDTF">2025-07-21T03:50:00Z</dcterms:created>
  <dcterms:modified xsi:type="dcterms:W3CDTF">2025-07-22T08:48:00Z</dcterms:modified>
</cp:coreProperties>
</file>