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70AAE7" w14:textId="6C6A6A27" w:rsidR="00A234C3" w:rsidRPr="00A234C3" w:rsidRDefault="00A234C3" w:rsidP="00A234C3">
      <w:r w:rsidRPr="00A234C3">
        <w:br/>
      </w:r>
      <w:r w:rsidRPr="00A234C3">
        <w:rPr>
          <w:b/>
          <w:bCs/>
        </w:rPr>
        <w:t>Content:</w:t>
      </w:r>
    </w:p>
    <w:p w14:paraId="46595A0D" w14:textId="77777777" w:rsidR="00A234C3" w:rsidRPr="00A234C3" w:rsidRDefault="00A234C3" w:rsidP="00A234C3">
      <w:r w:rsidRPr="00A234C3">
        <w:t xml:space="preserve">"In this assignment, we explore the various applications of artificial intelligence in modern technology. Machine learning, a subset of AI, has seen rapid growth and is utilized in diverse fields such as healthcare, finance, and transportation. The algorithms learn from data and improve their accuracy over time. For instance, in healthcare, AI can </w:t>
      </w:r>
      <w:proofErr w:type="spellStart"/>
      <w:r w:rsidRPr="00A234C3">
        <w:t>analyze</w:t>
      </w:r>
      <w:proofErr w:type="spellEnd"/>
      <w:r w:rsidRPr="00A234C3">
        <w:t xml:space="preserve"> medical images to detect abnormalities, which assists doctors in making informed decisions. Additionally, AI is transforming customer service through chatbots, which provide quick responses to user inquiries."</w:t>
      </w:r>
    </w:p>
    <w:p w14:paraId="01CB8EC1" w14:textId="77777777" w:rsidR="00B8001B" w:rsidRDefault="00B8001B"/>
    <w:sectPr w:rsidR="00B800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4C3"/>
    <w:rsid w:val="003D7D65"/>
    <w:rsid w:val="00A234C3"/>
    <w:rsid w:val="00B8001B"/>
    <w:rsid w:val="00FB4D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9383C"/>
  <w15:chartTrackingRefBased/>
  <w15:docId w15:val="{842F5D83-0D64-4F9C-BC6A-2AA45A549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228365">
      <w:bodyDiv w:val="1"/>
      <w:marLeft w:val="0"/>
      <w:marRight w:val="0"/>
      <w:marTop w:val="0"/>
      <w:marBottom w:val="0"/>
      <w:divBdr>
        <w:top w:val="none" w:sz="0" w:space="0" w:color="auto"/>
        <w:left w:val="none" w:sz="0" w:space="0" w:color="auto"/>
        <w:bottom w:val="none" w:sz="0" w:space="0" w:color="auto"/>
        <w:right w:val="none" w:sz="0" w:space="0" w:color="auto"/>
      </w:divBdr>
    </w:div>
    <w:div w:id="208563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86</Words>
  <Characters>493</Characters>
  <Application>Microsoft Office Word</Application>
  <DocSecurity>0</DocSecurity>
  <Lines>4</Lines>
  <Paragraphs>1</Paragraphs>
  <ScaleCrop>false</ScaleCrop>
  <Company/>
  <LinksUpToDate>false</LinksUpToDate>
  <CharactersWithSpaces>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Bansod</dc:creator>
  <cp:keywords/>
  <dc:description/>
  <cp:lastModifiedBy>Aniket Bansod</cp:lastModifiedBy>
  <cp:revision>1</cp:revision>
  <dcterms:created xsi:type="dcterms:W3CDTF">2024-10-05T14:48:00Z</dcterms:created>
  <dcterms:modified xsi:type="dcterms:W3CDTF">2024-10-05T14:48:00Z</dcterms:modified>
</cp:coreProperties>
</file>