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//DAY-1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//1.Addition of two numbers without functions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a,b,sum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=0;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and b:");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"sum=%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//2.Addition of two numbers using functions 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//a) to accept values b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)to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add numbers c)to display results using suitable parameter passing technique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accept(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*b)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and b:");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", a, b);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calculate(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*sum)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*sum =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sum)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"Result is %d\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a,b,sum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calculate(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a,b,&amp;sum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sum);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//3.To add two numbers using functions and function prototypes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accept(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*b);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calculate(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*sum);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sum);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accept(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*b)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and b:");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", a, b);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calculate(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*sum)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*sum = a+ b;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sum)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"Result is %d\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a,b,sum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calculate(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a,b,&amp;sum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sum);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//4.Program to add two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numbers ,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memory to store information must be acquired through dynamic memory allocation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,*p,*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q,sum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=0;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q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and b:");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p=&amp;a;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q=&amp;b;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=*p+*q;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"sum=%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//5.Program to add two numbers using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functions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,memory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to store information must be acquired through dynamic memory allocation 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*q)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=*p+*q;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"sum=%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a,b,n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,*p,*q;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 q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and b:");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p=&amp;a;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q=&amp;b;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p,q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//6.Program to add two numbers using structures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add;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sum s;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two numbers:\n");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",&amp;s.a,&amp;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s.b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add=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s.a+s.b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"Sum=%d\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n",add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//7.Program to add two numbers using structures and functions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sum s;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add() 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s.a+s.b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"Sum=%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two numbers:\n");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",&amp;s.a,&amp;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s.b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2943" w:rsidRPr="000F57D1" w:rsidRDefault="00F22943" w:rsidP="00F2294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F22943" w:rsidRDefault="00F22943" w:rsidP="00F22943">
      <w:pPr>
        <w:rPr>
          <w:rFonts w:ascii="Times New Roman" w:hAnsi="Times New Roman" w:cs="Times New Roman"/>
          <w:sz w:val="24"/>
          <w:szCs w:val="24"/>
        </w:rPr>
      </w:pPr>
    </w:p>
    <w:p w:rsidR="00006CC7" w:rsidRPr="00F22943" w:rsidRDefault="00006CC7">
      <w:pPr>
        <w:rPr>
          <w:rFonts w:ascii="Times New Roman" w:hAnsi="Times New Roman" w:cs="Times New Roman"/>
          <w:sz w:val="24"/>
          <w:szCs w:val="24"/>
        </w:rPr>
      </w:pPr>
    </w:p>
    <w:sectPr w:rsidR="00006CC7" w:rsidRPr="00F229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A23" w:rsidRDefault="00E65A23" w:rsidP="00F22943">
      <w:pPr>
        <w:spacing w:after="0" w:line="240" w:lineRule="auto"/>
      </w:pPr>
      <w:r>
        <w:separator/>
      </w:r>
    </w:p>
  </w:endnote>
  <w:endnote w:type="continuationSeparator" w:id="0">
    <w:p w:rsidR="00E65A23" w:rsidRDefault="00E65A23" w:rsidP="00F2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43" w:rsidRDefault="00F229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43" w:rsidRDefault="00F229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43" w:rsidRDefault="00F229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A23" w:rsidRDefault="00E65A23" w:rsidP="00F22943">
      <w:pPr>
        <w:spacing w:after="0" w:line="240" w:lineRule="auto"/>
      </w:pPr>
      <w:r>
        <w:separator/>
      </w:r>
    </w:p>
  </w:footnote>
  <w:footnote w:type="continuationSeparator" w:id="0">
    <w:p w:rsidR="00E65A23" w:rsidRDefault="00E65A23" w:rsidP="00F22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43" w:rsidRDefault="00F229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43" w:rsidRDefault="00F22943" w:rsidP="000F4AD6">
    <w:pPr>
      <w:pStyle w:val="Header"/>
      <w:tabs>
        <w:tab w:val="clear" w:pos="4513"/>
      </w:tabs>
    </w:pPr>
    <w:r>
      <w:t>1RN19CS167_TEJASWINIBM</w:t>
    </w:r>
    <w:r w:rsidR="000F4AD6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43" w:rsidRDefault="00F229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3"/>
    <w:rsid w:val="00006CC7"/>
    <w:rsid w:val="000F4AD6"/>
    <w:rsid w:val="00E65A23"/>
    <w:rsid w:val="00F2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897C16-1E2C-4E84-91B2-7C8BC16C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43"/>
  </w:style>
  <w:style w:type="paragraph" w:styleId="Footer">
    <w:name w:val="footer"/>
    <w:basedOn w:val="Normal"/>
    <w:link w:val="FooterChar"/>
    <w:uiPriority w:val="99"/>
    <w:unhideWhenUsed/>
    <w:rsid w:val="00F22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2021-05-05T11:02:00Z</dcterms:created>
  <dcterms:modified xsi:type="dcterms:W3CDTF">2021-05-05T11:14:00Z</dcterms:modified>
</cp:coreProperties>
</file>